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68F" w14:textId="2AB9B94B" w:rsidR="000908E5" w:rsidRDefault="006650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eastAsia="Arial" w:hAnsi="Arial" w:cs="Arial"/>
          <w:b/>
          <w:sz w:val="20"/>
          <w:szCs w:val="20"/>
        </w:rPr>
      </w:pPr>
      <w:r>
        <w:rPr>
          <w:noProof/>
        </w:rPr>
        <mc:AlternateContent>
          <mc:Choice Requires="wps">
            <w:drawing>
              <wp:anchor distT="0" distB="0" distL="114300" distR="114300" simplePos="0" relativeHeight="251658240" behindDoc="0" locked="0" layoutInCell="1" hidden="0" allowOverlap="1" wp14:anchorId="0F8BCD06" wp14:editId="708C8B05">
                <wp:simplePos x="0" y="0"/>
                <wp:positionH relativeFrom="column">
                  <wp:posOffset>-1078186</wp:posOffset>
                </wp:positionH>
                <wp:positionV relativeFrom="paragraph">
                  <wp:posOffset>5648960</wp:posOffset>
                </wp:positionV>
                <wp:extent cx="4744649" cy="3115310"/>
                <wp:effectExtent l="0" t="0" r="0" b="0"/>
                <wp:wrapNone/>
                <wp:docPr id="1" name="Rectangle 1"/>
                <wp:cNvGraphicFramePr/>
                <a:graphic xmlns:a="http://schemas.openxmlformats.org/drawingml/2006/main">
                  <a:graphicData uri="http://schemas.microsoft.com/office/word/2010/wordprocessingShape">
                    <wps:wsp>
                      <wps:cNvSpPr/>
                      <wps:spPr>
                        <a:xfrm>
                          <a:off x="0" y="0"/>
                          <a:ext cx="4744649" cy="3115310"/>
                        </a:xfrm>
                        <a:prstGeom prst="rect">
                          <a:avLst/>
                        </a:prstGeom>
                        <a:noFill/>
                        <a:ln>
                          <a:noFill/>
                        </a:ln>
                      </wps:spPr>
                      <wps:txbx>
                        <w:txbxContent>
                          <w:p w14:paraId="417A9AF5" w14:textId="77777777" w:rsidR="000908E5" w:rsidRDefault="0067268B" w:rsidP="006650E7">
                            <w:pPr>
                              <w:spacing w:after="40" w:line="240" w:lineRule="auto"/>
                              <w:ind w:left="2160"/>
                              <w:jc w:val="left"/>
                              <w:textDirection w:val="btLr"/>
                            </w:pPr>
                            <w:r>
                              <w:rPr>
                                <w:rFonts w:ascii="Arial" w:eastAsia="Arial" w:hAnsi="Arial" w:cs="Arial"/>
                                <w:b/>
                                <w:color w:val="FFFFFF"/>
                                <w:sz w:val="18"/>
                              </w:rPr>
                              <w:t>ADDRESS</w:t>
                            </w:r>
                          </w:p>
                          <w:p w14:paraId="17979281" w14:textId="77777777" w:rsidR="000908E5" w:rsidRDefault="0067268B" w:rsidP="006650E7">
                            <w:pPr>
                              <w:spacing w:line="288" w:lineRule="auto"/>
                              <w:ind w:left="2160"/>
                              <w:jc w:val="left"/>
                              <w:textDirection w:val="btLr"/>
                            </w:pPr>
                            <w:r>
                              <w:rPr>
                                <w:rFonts w:ascii="Book Antiqua" w:eastAsia="Book Antiqua" w:hAnsi="Book Antiqua" w:cs="Book Antiqua"/>
                                <w:color w:val="FFFFFF"/>
                              </w:rPr>
                              <w:t>9339 Genesee Avenue, Suite 300</w:t>
                            </w:r>
                          </w:p>
                          <w:p w14:paraId="2CDC2F1D"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San Diego, California 92121</w:t>
                            </w:r>
                          </w:p>
                          <w:p w14:paraId="1608339E" w14:textId="77777777" w:rsidR="000908E5" w:rsidRDefault="0067268B" w:rsidP="006650E7">
                            <w:pPr>
                              <w:spacing w:after="40" w:line="240" w:lineRule="auto"/>
                              <w:ind w:left="2160"/>
                              <w:jc w:val="left"/>
                              <w:textDirection w:val="btLr"/>
                            </w:pPr>
                            <w:r>
                              <w:rPr>
                                <w:rFonts w:ascii="Arial" w:eastAsia="Arial" w:hAnsi="Arial" w:cs="Arial"/>
                                <w:b/>
                                <w:color w:val="FFFFFF"/>
                                <w:sz w:val="18"/>
                              </w:rPr>
                              <w:t>PHONE</w:t>
                            </w:r>
                          </w:p>
                          <w:p w14:paraId="53B10432"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858.657.1002</w:t>
                            </w:r>
                          </w:p>
                          <w:p w14:paraId="48FADD29" w14:textId="77777777" w:rsidR="000908E5" w:rsidRDefault="0067268B" w:rsidP="006650E7">
                            <w:pPr>
                              <w:spacing w:after="40" w:line="240" w:lineRule="auto"/>
                              <w:ind w:left="2160"/>
                              <w:jc w:val="left"/>
                              <w:textDirection w:val="btLr"/>
                            </w:pPr>
                            <w:r>
                              <w:rPr>
                                <w:rFonts w:ascii="Arial" w:eastAsia="Arial" w:hAnsi="Arial" w:cs="Arial"/>
                                <w:b/>
                                <w:color w:val="FFFFFF"/>
                                <w:sz w:val="18"/>
                              </w:rPr>
                              <w:t>FAX</w:t>
                            </w:r>
                          </w:p>
                          <w:p w14:paraId="5B03566B"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858.657.9165</w:t>
                            </w:r>
                          </w:p>
                          <w:p w14:paraId="2A172F9F" w14:textId="77777777" w:rsidR="000908E5" w:rsidRDefault="0067268B" w:rsidP="006650E7">
                            <w:pPr>
                              <w:spacing w:after="40" w:line="240" w:lineRule="auto"/>
                              <w:ind w:left="2160"/>
                              <w:jc w:val="left"/>
                              <w:textDirection w:val="btLr"/>
                            </w:pPr>
                            <w:r>
                              <w:rPr>
                                <w:rFonts w:ascii="Arial" w:eastAsia="Arial" w:hAnsi="Arial" w:cs="Arial"/>
                                <w:b/>
                                <w:color w:val="FFFFFF"/>
                                <w:sz w:val="18"/>
                              </w:rPr>
                              <w:t>E-MAIL</w:t>
                            </w:r>
                          </w:p>
                          <w:p w14:paraId="568ABE0D"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MGoldman@CLDerm.com</w:t>
                            </w:r>
                          </w:p>
                          <w:p w14:paraId="23A9EA04" w14:textId="77777777" w:rsidR="000908E5" w:rsidRDefault="0067268B" w:rsidP="006650E7">
                            <w:pPr>
                              <w:spacing w:after="40" w:line="240" w:lineRule="auto"/>
                              <w:ind w:left="2160"/>
                              <w:jc w:val="left"/>
                              <w:textDirection w:val="btLr"/>
                            </w:pPr>
                            <w:r>
                              <w:rPr>
                                <w:rFonts w:ascii="Arial" w:eastAsia="Arial" w:hAnsi="Arial" w:cs="Arial"/>
                                <w:b/>
                                <w:color w:val="FFFFFF"/>
                                <w:sz w:val="18"/>
                              </w:rPr>
                              <w:t>BORN</w:t>
                            </w:r>
                          </w:p>
                          <w:p w14:paraId="48836781" w14:textId="77777777" w:rsidR="000908E5" w:rsidRDefault="0067268B" w:rsidP="006650E7">
                            <w:pPr>
                              <w:spacing w:line="288" w:lineRule="auto"/>
                              <w:ind w:left="2160"/>
                              <w:jc w:val="left"/>
                              <w:textDirection w:val="btLr"/>
                            </w:pPr>
                            <w:r>
                              <w:rPr>
                                <w:rFonts w:ascii="Book Antiqua" w:eastAsia="Book Antiqua" w:hAnsi="Book Antiqua" w:cs="Book Antiqua"/>
                                <w:color w:val="FFFFFF"/>
                              </w:rPr>
                              <w:t>April 5, 1955 (Miami Beach, Florida)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8BCD06" id="Rectangle 1" o:spid="_x0000_s1026" style="position:absolute;margin-left:-84.9pt;margin-top:444.8pt;width:373.6pt;height:2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" filled="f" stroked="f">
                <v:textbox inset="2.53958mm,1.2694mm,2.53958mm,1.2694mm">
                  <w:txbxContent>
                    <w:p w14:paraId="417A9AF5" w14:textId="77777777" w:rsidR="000908E5" w:rsidRDefault="0067268B" w:rsidP="006650E7">
                      <w:pPr>
                        <w:spacing w:after="40" w:line="240" w:lineRule="auto"/>
                        <w:ind w:left="2160"/>
                        <w:jc w:val="left"/>
                        <w:textDirection w:val="btLr"/>
                      </w:pPr>
                      <w:r>
                        <w:rPr>
                          <w:rFonts w:ascii="Arial" w:eastAsia="Arial" w:hAnsi="Arial" w:cs="Arial"/>
                          <w:b/>
                          <w:color w:val="FFFFFF"/>
                          <w:sz w:val="18"/>
                        </w:rPr>
                        <w:t>ADDRESS</w:t>
                      </w:r>
                    </w:p>
                    <w:p w14:paraId="17979281" w14:textId="77777777" w:rsidR="000908E5" w:rsidRDefault="0067268B" w:rsidP="006650E7">
                      <w:pPr>
                        <w:spacing w:line="288" w:lineRule="auto"/>
                        <w:ind w:left="2160"/>
                        <w:jc w:val="left"/>
                        <w:textDirection w:val="btLr"/>
                      </w:pPr>
                      <w:r>
                        <w:rPr>
                          <w:rFonts w:ascii="Book Antiqua" w:eastAsia="Book Antiqua" w:hAnsi="Book Antiqua" w:cs="Book Antiqua"/>
                          <w:color w:val="FFFFFF"/>
                        </w:rPr>
                        <w:t>9339 Genesee Avenue, Suite 300</w:t>
                      </w:r>
                    </w:p>
                    <w:p w14:paraId="2CDC2F1D"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San Diego, California 92121</w:t>
                      </w:r>
                    </w:p>
                    <w:p w14:paraId="1608339E" w14:textId="77777777" w:rsidR="000908E5" w:rsidRDefault="0067268B" w:rsidP="006650E7">
                      <w:pPr>
                        <w:spacing w:after="40" w:line="240" w:lineRule="auto"/>
                        <w:ind w:left="2160"/>
                        <w:jc w:val="left"/>
                        <w:textDirection w:val="btLr"/>
                      </w:pPr>
                      <w:r>
                        <w:rPr>
                          <w:rFonts w:ascii="Arial" w:eastAsia="Arial" w:hAnsi="Arial" w:cs="Arial"/>
                          <w:b/>
                          <w:color w:val="FFFFFF"/>
                          <w:sz w:val="18"/>
                        </w:rPr>
                        <w:t>PHONE</w:t>
                      </w:r>
                    </w:p>
                    <w:p w14:paraId="53B10432"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858.657.1002</w:t>
                      </w:r>
                    </w:p>
                    <w:p w14:paraId="48FADD29" w14:textId="77777777" w:rsidR="000908E5" w:rsidRDefault="0067268B" w:rsidP="006650E7">
                      <w:pPr>
                        <w:spacing w:after="40" w:line="240" w:lineRule="auto"/>
                        <w:ind w:left="2160"/>
                        <w:jc w:val="left"/>
                        <w:textDirection w:val="btLr"/>
                      </w:pPr>
                      <w:r>
                        <w:rPr>
                          <w:rFonts w:ascii="Arial" w:eastAsia="Arial" w:hAnsi="Arial" w:cs="Arial"/>
                          <w:b/>
                          <w:color w:val="FFFFFF"/>
                          <w:sz w:val="18"/>
                        </w:rPr>
                        <w:t>FAX</w:t>
                      </w:r>
                    </w:p>
                    <w:p w14:paraId="5B03566B"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858.657.9165</w:t>
                      </w:r>
                    </w:p>
                    <w:p w14:paraId="2A172F9F" w14:textId="77777777" w:rsidR="000908E5" w:rsidRDefault="0067268B" w:rsidP="006650E7">
                      <w:pPr>
                        <w:spacing w:after="40" w:line="240" w:lineRule="auto"/>
                        <w:ind w:left="2160"/>
                        <w:jc w:val="left"/>
                        <w:textDirection w:val="btLr"/>
                      </w:pPr>
                      <w:r>
                        <w:rPr>
                          <w:rFonts w:ascii="Arial" w:eastAsia="Arial" w:hAnsi="Arial" w:cs="Arial"/>
                          <w:b/>
                          <w:color w:val="FFFFFF"/>
                          <w:sz w:val="18"/>
                        </w:rPr>
                        <w:t>E-MAIL</w:t>
                      </w:r>
                    </w:p>
                    <w:p w14:paraId="568ABE0D" w14:textId="77777777" w:rsidR="000908E5" w:rsidRDefault="0067268B" w:rsidP="006650E7">
                      <w:pPr>
                        <w:spacing w:after="80" w:line="288" w:lineRule="auto"/>
                        <w:ind w:left="2160"/>
                        <w:jc w:val="left"/>
                        <w:textDirection w:val="btLr"/>
                      </w:pPr>
                      <w:r>
                        <w:rPr>
                          <w:rFonts w:ascii="Book Antiqua" w:eastAsia="Book Antiqua" w:hAnsi="Book Antiqua" w:cs="Book Antiqua"/>
                          <w:color w:val="FFFFFF"/>
                        </w:rPr>
                        <w:t>MGoldman@CLDerm.com</w:t>
                      </w:r>
                    </w:p>
                    <w:p w14:paraId="23A9EA04" w14:textId="77777777" w:rsidR="000908E5" w:rsidRDefault="0067268B" w:rsidP="006650E7">
                      <w:pPr>
                        <w:spacing w:after="40" w:line="240" w:lineRule="auto"/>
                        <w:ind w:left="2160"/>
                        <w:jc w:val="left"/>
                        <w:textDirection w:val="btLr"/>
                      </w:pPr>
                      <w:r>
                        <w:rPr>
                          <w:rFonts w:ascii="Arial" w:eastAsia="Arial" w:hAnsi="Arial" w:cs="Arial"/>
                          <w:b/>
                          <w:color w:val="FFFFFF"/>
                          <w:sz w:val="18"/>
                        </w:rPr>
                        <w:t>BORN</w:t>
                      </w:r>
                    </w:p>
                    <w:p w14:paraId="48836781" w14:textId="77777777" w:rsidR="000908E5" w:rsidRDefault="0067268B" w:rsidP="006650E7">
                      <w:pPr>
                        <w:spacing w:line="288" w:lineRule="auto"/>
                        <w:ind w:left="2160"/>
                        <w:jc w:val="left"/>
                        <w:textDirection w:val="btLr"/>
                      </w:pPr>
                      <w:r>
                        <w:rPr>
                          <w:rFonts w:ascii="Book Antiqua" w:eastAsia="Book Antiqua" w:hAnsi="Book Antiqua" w:cs="Book Antiqua"/>
                          <w:color w:val="FFFFFF"/>
                        </w:rPr>
                        <w:t>April 5, 1955 (Miami Beach, Florida)</w:t>
                      </w:r>
                    </w:p>
                  </w:txbxContent>
                </v:textbox>
              </v:rect>
            </w:pict>
          </mc:Fallback>
        </mc:AlternateContent>
      </w:r>
      <w:r>
        <w:br w:type="page"/>
      </w:r>
      <w:r>
        <w:rPr>
          <w:noProof/>
        </w:rPr>
        <w:drawing>
          <wp:anchor distT="0" distB="0" distL="0" distR="0" simplePos="0" relativeHeight="251659264" behindDoc="1" locked="0" layoutInCell="1" hidden="0" allowOverlap="1" wp14:anchorId="52932112" wp14:editId="7168A254">
            <wp:simplePos x="0" y="0"/>
            <wp:positionH relativeFrom="column">
              <wp:posOffset>-9524</wp:posOffset>
            </wp:positionH>
            <wp:positionV relativeFrom="paragraph">
              <wp:posOffset>66675</wp:posOffset>
            </wp:positionV>
            <wp:extent cx="6858000" cy="88747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0" cy="887476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5628604F" wp14:editId="660390D6">
                <wp:simplePos x="0" y="0"/>
                <wp:positionH relativeFrom="column">
                  <wp:posOffset>390525</wp:posOffset>
                </wp:positionH>
                <wp:positionV relativeFrom="paragraph">
                  <wp:posOffset>5486400</wp:posOffset>
                </wp:positionV>
                <wp:extent cx="1790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450650" y="3780000"/>
                          <a:ext cx="1790700" cy="0"/>
                        </a:xfrm>
                        <a:prstGeom prst="straightConnector1">
                          <a:avLst/>
                        </a:prstGeom>
                        <a:noFill/>
                        <a:ln w="9525" cap="flat" cmpd="sng">
                          <a:solidFill>
                            <a:schemeClr val="lt1"/>
                          </a:solidFill>
                          <a:prstDash val="solid"/>
                          <a:round/>
                          <a:headEnd type="none" w="sm" len="sm"/>
                          <a:tailEnd type="none" w="sm" len="sm"/>
                        </a:ln>
                      </wps:spPr>
                      <wps:bodyPr/>
                    </wps:wsp>
                  </a:graphicData>
                </a:graphic>
              </wp:anchor>
            </w:drawing>
          </mc:Choice>
          <mc:Fallback>
            <w:pict>
              <v:shapetype w14:anchorId="4A0FC4F5" id="_x0000_t32" coordsize="21600,21600" o:spt="32" o:oned="t" path="m,l21600,21600e" filled="f">
                <v:path arrowok="t" fillok="f" o:connecttype="none"/>
                <o:lock v:ext="edit" shapetype="t"/>
              </v:shapetype>
              <v:shape id="Straight Arrow Connector 2" o:spid="_x0000_s1026" type="#_x0000_t32" style="position:absolute;margin-left:30.75pt;margin-top:6in;width:141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" strokecolor="white [3201]">
                <v:stroke startarrowwidth="narrow" startarrowlength="short" endarrowwidth="narrow" endarrowlength="short"/>
              </v:shape>
            </w:pict>
          </mc:Fallback>
        </mc:AlternateContent>
      </w:r>
    </w:p>
    <w:p w14:paraId="0248F41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eastAsia="Arial" w:hAnsi="Arial" w:cs="Arial"/>
          <w:b/>
          <w:sz w:val="20"/>
          <w:szCs w:val="20"/>
        </w:rPr>
      </w:pPr>
    </w:p>
    <w:p w14:paraId="43C94F81" w14:textId="77777777" w:rsidR="000908E5" w:rsidRDefault="0067268B">
      <w:pPr>
        <w:pStyle w:val="Heading2"/>
        <w:shd w:val="clear" w:color="auto" w:fill="D9D9D9"/>
        <w:ind w:left="4147" w:right="4147"/>
        <w:rPr>
          <w:b/>
          <w:sz w:val="24"/>
          <w:szCs w:val="24"/>
        </w:rPr>
      </w:pPr>
      <w:r>
        <w:rPr>
          <w:b/>
          <w:sz w:val="24"/>
          <w:szCs w:val="24"/>
        </w:rPr>
        <w:t>EDUCATION</w:t>
      </w:r>
    </w:p>
    <w:p w14:paraId="1CFBDB57" w14:textId="77777777" w:rsidR="000908E5" w:rsidRDefault="000908E5">
      <w:pPr>
        <w:tabs>
          <w:tab w:val="left" w:pos="720"/>
          <w:tab w:val="left" w:pos="1440"/>
          <w:tab w:val="left" w:pos="2160"/>
          <w:tab w:val="left" w:pos="2880"/>
          <w:tab w:val="left" w:pos="4320"/>
          <w:tab w:val="left" w:pos="5040"/>
          <w:tab w:val="left" w:pos="5760"/>
          <w:tab w:val="left" w:pos="6660"/>
          <w:tab w:val="left" w:pos="7920"/>
        </w:tabs>
      </w:pPr>
    </w:p>
    <w:p w14:paraId="051A4A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tab/>
      </w:r>
      <w:r>
        <w:tab/>
      </w:r>
      <w:r>
        <w:rPr>
          <w:rFonts w:ascii="Book Antiqua" w:eastAsia="Book Antiqua" w:hAnsi="Book Antiqua" w:cs="Book Antiqua"/>
          <w:sz w:val="24"/>
          <w:szCs w:val="24"/>
        </w:rPr>
        <w:t>Sept 1973 - Jan 1977</w:t>
      </w:r>
      <w:r>
        <w:rPr>
          <w:rFonts w:ascii="Book Antiqua" w:eastAsia="Book Antiqua" w:hAnsi="Book Antiqua" w:cs="Book Antiqua"/>
          <w:sz w:val="24"/>
          <w:szCs w:val="24"/>
        </w:rPr>
        <w:tab/>
      </w:r>
      <w:r>
        <w:rPr>
          <w:rFonts w:ascii="Book Antiqua" w:eastAsia="Book Antiqua" w:hAnsi="Book Antiqua" w:cs="Book Antiqua"/>
          <w:sz w:val="24"/>
          <w:szCs w:val="24"/>
        </w:rPr>
        <w:tab/>
        <w:t>Boston University</w:t>
      </w:r>
    </w:p>
    <w:p w14:paraId="5C97F6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College of Liberal Arts – Biology - B.A. 1977</w:t>
      </w:r>
    </w:p>
    <w:p w14:paraId="4CE39F5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5363AA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Sept 1978 - June 1982</w:t>
      </w:r>
      <w:r>
        <w:rPr>
          <w:rFonts w:ascii="Book Antiqua" w:eastAsia="Book Antiqua" w:hAnsi="Book Antiqua" w:cs="Book Antiqua"/>
          <w:sz w:val="24"/>
          <w:szCs w:val="24"/>
        </w:rPr>
        <w:tab/>
        <w:t>Stanford University</w:t>
      </w:r>
    </w:p>
    <w:p w14:paraId="319227E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School of Medicine - M.D. 1982</w:t>
      </w:r>
    </w:p>
    <w:p w14:paraId="4F10C1F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50EE42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June 1982 - June 1983</w:t>
      </w:r>
      <w:r>
        <w:rPr>
          <w:rFonts w:ascii="Book Antiqua" w:eastAsia="Book Antiqua" w:hAnsi="Book Antiqua" w:cs="Book Antiqua"/>
          <w:sz w:val="24"/>
          <w:szCs w:val="24"/>
        </w:rPr>
        <w:tab/>
        <w:t xml:space="preserve">University of California, San Diego    </w:t>
      </w:r>
    </w:p>
    <w:p w14:paraId="5F6BA9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Department of Medicine - Medical Intern</w:t>
      </w:r>
    </w:p>
    <w:p w14:paraId="404719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029A62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July 1983 - July 1986</w:t>
      </w:r>
      <w:r>
        <w:rPr>
          <w:rFonts w:ascii="Book Antiqua" w:eastAsia="Book Antiqua" w:hAnsi="Book Antiqua" w:cs="Book Antiqua"/>
          <w:sz w:val="24"/>
          <w:szCs w:val="24"/>
        </w:rPr>
        <w:tab/>
      </w:r>
      <w:r>
        <w:rPr>
          <w:rFonts w:ascii="Book Antiqua" w:eastAsia="Book Antiqua" w:hAnsi="Book Antiqua" w:cs="Book Antiqua"/>
          <w:sz w:val="24"/>
          <w:szCs w:val="24"/>
        </w:rPr>
        <w:tab/>
        <w:t>University of California, Los Angeles</w:t>
      </w:r>
    </w:p>
    <w:p w14:paraId="77B20B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Dept. of Medicine, Div. of Dermatology - Resident</w:t>
      </w:r>
    </w:p>
    <w:p w14:paraId="0467BD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1AEA0B04" w14:textId="77777777" w:rsidR="000908E5" w:rsidRDefault="0067268B">
      <w:pPr>
        <w:pStyle w:val="Heading3"/>
        <w:shd w:val="clear" w:color="auto" w:fill="D9D9D9"/>
        <w:ind w:left="3427" w:right="3427"/>
        <w:rPr>
          <w:b/>
          <w:sz w:val="24"/>
          <w:szCs w:val="24"/>
        </w:rPr>
      </w:pPr>
      <w:r>
        <w:rPr>
          <w:b/>
          <w:sz w:val="24"/>
          <w:szCs w:val="24"/>
        </w:rPr>
        <w:t>ACADEMIC  HONORS</w:t>
      </w:r>
    </w:p>
    <w:p w14:paraId="1FB5573F" w14:textId="77777777" w:rsidR="000908E5" w:rsidRDefault="000908E5">
      <w:pPr>
        <w:tabs>
          <w:tab w:val="left" w:pos="720"/>
          <w:tab w:val="left" w:pos="1440"/>
          <w:tab w:val="left" w:pos="2160"/>
          <w:tab w:val="left" w:pos="2970"/>
          <w:tab w:val="left" w:pos="4320"/>
          <w:tab w:val="left" w:pos="5040"/>
          <w:tab w:val="left" w:pos="5760"/>
          <w:tab w:val="left" w:pos="6480"/>
          <w:tab w:val="left" w:pos="7380"/>
          <w:tab w:val="left" w:pos="8190"/>
        </w:tabs>
      </w:pPr>
    </w:p>
    <w:p w14:paraId="0AE0C7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ook Antiqua" w:eastAsia="Book Antiqua" w:hAnsi="Book Antiqua" w:cs="Book Antiqua"/>
          <w:b/>
          <w:sz w:val="24"/>
          <w:szCs w:val="24"/>
        </w:rPr>
      </w:pPr>
      <w:r>
        <w:tab/>
      </w:r>
      <w:r>
        <w:tab/>
      </w:r>
      <w:r>
        <w:rPr>
          <w:rFonts w:ascii="Book Antiqua" w:eastAsia="Book Antiqua" w:hAnsi="Book Antiqua" w:cs="Book Antiqua"/>
          <w:sz w:val="24"/>
          <w:szCs w:val="24"/>
        </w:rPr>
        <w:t>1976</w:t>
      </w:r>
      <w:r>
        <w:rPr>
          <w:rFonts w:ascii="Book Antiqua" w:eastAsia="Book Antiqua" w:hAnsi="Book Antiqua" w:cs="Book Antiqua"/>
          <w:sz w:val="24"/>
          <w:szCs w:val="24"/>
        </w:rPr>
        <w:tab/>
        <w:t xml:space="preserve">Distinction Work in Biology, </w:t>
      </w:r>
      <w:r>
        <w:rPr>
          <w:rFonts w:ascii="Book Antiqua" w:eastAsia="Book Antiqua" w:hAnsi="Book Antiqua" w:cs="Book Antiqua"/>
          <w:b/>
          <w:sz w:val="24"/>
          <w:szCs w:val="24"/>
        </w:rPr>
        <w:t>Boston University</w:t>
      </w:r>
    </w:p>
    <w:p w14:paraId="6C5656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1977</w:t>
      </w:r>
      <w:r>
        <w:rPr>
          <w:rFonts w:ascii="Book Antiqua" w:eastAsia="Book Antiqua" w:hAnsi="Book Antiqua" w:cs="Book Antiqua"/>
          <w:sz w:val="24"/>
          <w:szCs w:val="24"/>
        </w:rPr>
        <w:tab/>
        <w:t>Phi Beta Kappa Epsilon of Massachusetts</w:t>
      </w:r>
    </w:p>
    <w:p w14:paraId="4736F5DE" w14:textId="77777777" w:rsidR="000908E5" w:rsidRDefault="0067268B">
      <w:pPr>
        <w:tabs>
          <w:tab w:val="left" w:pos="720"/>
          <w:tab w:val="left" w:pos="1440"/>
          <w:tab w:val="left" w:pos="2160"/>
          <w:tab w:val="left" w:pos="3600"/>
          <w:tab w:val="left" w:pos="4320"/>
          <w:tab w:val="left" w:pos="5040"/>
          <w:tab w:val="left" w:pos="5760"/>
          <w:tab w:val="left" w:pos="6480"/>
          <w:tab w:val="left" w:pos="7200"/>
          <w:tab w:val="left" w:pos="7920"/>
        </w:tabs>
        <w:spacing w:line="276" w:lineRule="auto"/>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1988</w:t>
      </w:r>
      <w:r>
        <w:rPr>
          <w:rFonts w:ascii="Book Antiqua" w:eastAsia="Book Antiqua" w:hAnsi="Book Antiqua" w:cs="Book Antiqua"/>
          <w:sz w:val="24"/>
          <w:szCs w:val="24"/>
        </w:rPr>
        <w:tab/>
      </w:r>
      <w:r>
        <w:rPr>
          <w:rFonts w:ascii="Book Antiqua" w:eastAsia="Book Antiqua" w:hAnsi="Book Antiqua" w:cs="Book Antiqua"/>
          <w:b/>
          <w:sz w:val="24"/>
          <w:szCs w:val="24"/>
        </w:rPr>
        <w:t>American Academy of Cosmetic Surgery</w:t>
      </w:r>
      <w:r>
        <w:rPr>
          <w:rFonts w:ascii="Book Antiqua" w:eastAsia="Book Antiqua" w:hAnsi="Book Antiqua" w:cs="Book Antiqua"/>
          <w:sz w:val="24"/>
          <w:szCs w:val="24"/>
        </w:rPr>
        <w:t xml:space="preserve"> “20</w:t>
      </w:r>
      <w:r>
        <w:rPr>
          <w:rFonts w:ascii="Book Antiqua" w:eastAsia="Book Antiqua" w:hAnsi="Book Antiqua" w:cs="Book Antiqua"/>
          <w:sz w:val="24"/>
          <w:szCs w:val="24"/>
          <w:vertAlign w:val="superscript"/>
        </w:rPr>
        <w:t>th</w:t>
      </w:r>
      <w:r>
        <w:rPr>
          <w:rFonts w:ascii="Book Antiqua" w:eastAsia="Book Antiqua" w:hAnsi="Book Antiqua" w:cs="Book Antiqua"/>
          <w:sz w:val="24"/>
          <w:szCs w:val="24"/>
        </w:rPr>
        <w:t xml:space="preserve"> Century Award” </w:t>
      </w:r>
    </w:p>
    <w:p w14:paraId="228316C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ook Antiqua" w:eastAsia="Book Antiqua" w:hAnsi="Book Antiqua" w:cs="Book Antiqua"/>
          <w:i/>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i/>
          <w:sz w:val="24"/>
          <w:szCs w:val="24"/>
        </w:rPr>
        <w:t>For Outstanding Contribution to Cosmetic Surgery in the 20</w:t>
      </w:r>
      <w:r>
        <w:rPr>
          <w:rFonts w:ascii="Book Antiqua" w:eastAsia="Book Antiqua" w:hAnsi="Book Antiqua" w:cs="Book Antiqua"/>
          <w:i/>
          <w:sz w:val="24"/>
          <w:szCs w:val="24"/>
          <w:vertAlign w:val="superscript"/>
        </w:rPr>
        <w:t>th</w:t>
      </w:r>
      <w:r>
        <w:rPr>
          <w:rFonts w:ascii="Book Antiqua" w:eastAsia="Book Antiqua" w:hAnsi="Book Antiqua" w:cs="Book Antiqua"/>
          <w:i/>
          <w:sz w:val="24"/>
          <w:szCs w:val="24"/>
        </w:rPr>
        <w:t xml:space="preserve"> Century</w:t>
      </w:r>
    </w:p>
    <w:p w14:paraId="1A0E5F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ook Antiqua" w:eastAsia="Book Antiqua" w:hAnsi="Book Antiqua" w:cs="Book Antiqua"/>
          <w:b/>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2009</w:t>
      </w:r>
      <w:r>
        <w:rPr>
          <w:rFonts w:ascii="Book Antiqua" w:eastAsia="Book Antiqua" w:hAnsi="Book Antiqua" w:cs="Book Antiqua"/>
          <w:sz w:val="24"/>
          <w:szCs w:val="24"/>
        </w:rPr>
        <w:tab/>
        <w:t xml:space="preserve">Presidents Award, </w:t>
      </w:r>
      <w:r>
        <w:rPr>
          <w:rFonts w:ascii="Book Antiqua" w:eastAsia="Book Antiqua" w:hAnsi="Book Antiqua" w:cs="Book Antiqua"/>
          <w:b/>
          <w:sz w:val="24"/>
          <w:szCs w:val="24"/>
        </w:rPr>
        <w:t>American Society for Dermatologic Surgery</w:t>
      </w:r>
    </w:p>
    <w:p w14:paraId="346293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160"/>
        <w:rPr>
          <w:rFonts w:ascii="Book Antiqua" w:eastAsia="Book Antiqua" w:hAnsi="Book Antiqua" w:cs="Book Antiqua"/>
          <w:i/>
          <w:sz w:val="24"/>
          <w:szCs w:val="24"/>
        </w:rPr>
      </w:pPr>
      <w:r>
        <w:rPr>
          <w:rFonts w:ascii="Book Antiqua" w:eastAsia="Book Antiqua" w:hAnsi="Book Antiqua" w:cs="Book Antiqua"/>
          <w:i/>
          <w:sz w:val="24"/>
          <w:szCs w:val="24"/>
        </w:rPr>
        <w:t>For Outstanding Contribution in Teaching and Research</w:t>
      </w:r>
    </w:p>
    <w:p w14:paraId="44C929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ook Antiqua" w:eastAsia="Book Antiqua" w:hAnsi="Book Antiqua" w:cs="Book Antiqua"/>
          <w:b/>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 xml:space="preserve">2016    Presidential Citation, </w:t>
      </w:r>
      <w:r>
        <w:rPr>
          <w:rFonts w:ascii="Book Antiqua" w:eastAsia="Book Antiqua" w:hAnsi="Book Antiqua" w:cs="Book Antiqua"/>
          <w:b/>
          <w:sz w:val="24"/>
          <w:szCs w:val="24"/>
        </w:rPr>
        <w:t>American Society for Laser Medicine &amp; Surgery</w:t>
      </w:r>
    </w:p>
    <w:p w14:paraId="744AB7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Book Antiqua" w:eastAsia="Book Antiqua" w:hAnsi="Book Antiqua" w:cs="Book Antiqua"/>
          <w:i/>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i/>
          <w:sz w:val="24"/>
          <w:szCs w:val="24"/>
        </w:rPr>
        <w:t xml:space="preserve">For invaluable contribution as an international ambassador and worldwide </w:t>
      </w:r>
      <w:r>
        <w:rPr>
          <w:rFonts w:ascii="Book Antiqua" w:eastAsia="Book Antiqua" w:hAnsi="Book Antiqua" w:cs="Book Antiqua"/>
          <w:i/>
          <w:sz w:val="24"/>
          <w:szCs w:val="24"/>
        </w:rPr>
        <w:tab/>
      </w:r>
      <w:r>
        <w:rPr>
          <w:rFonts w:ascii="Book Antiqua" w:eastAsia="Book Antiqua" w:hAnsi="Book Antiqua" w:cs="Book Antiqua"/>
          <w:i/>
          <w:sz w:val="24"/>
          <w:szCs w:val="24"/>
        </w:rPr>
        <w:tab/>
      </w:r>
      <w:r>
        <w:rPr>
          <w:rFonts w:ascii="Book Antiqua" w:eastAsia="Book Antiqua" w:hAnsi="Book Antiqua" w:cs="Book Antiqua"/>
          <w:i/>
          <w:sz w:val="24"/>
          <w:szCs w:val="24"/>
        </w:rPr>
        <w:tab/>
      </w:r>
      <w:r>
        <w:rPr>
          <w:rFonts w:ascii="Book Antiqua" w:eastAsia="Book Antiqua" w:hAnsi="Book Antiqua" w:cs="Book Antiqua"/>
          <w:i/>
          <w:sz w:val="24"/>
          <w:szCs w:val="24"/>
        </w:rPr>
        <w:tab/>
      </w:r>
      <w:r>
        <w:rPr>
          <w:rFonts w:ascii="Book Antiqua" w:eastAsia="Book Antiqua" w:hAnsi="Book Antiqua" w:cs="Book Antiqua"/>
          <w:i/>
          <w:sz w:val="24"/>
          <w:szCs w:val="24"/>
        </w:rPr>
        <w:tab/>
        <w:t>leader in laser and energy device education</w:t>
      </w:r>
    </w:p>
    <w:p w14:paraId="717F969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rPr>
          <w:rFonts w:ascii="Book Antiqua" w:eastAsia="Book Antiqua" w:hAnsi="Book Antiqua" w:cs="Book Antiqua"/>
          <w:sz w:val="24"/>
          <w:szCs w:val="24"/>
        </w:rPr>
      </w:pPr>
    </w:p>
    <w:p w14:paraId="46C099AF" w14:textId="77777777" w:rsidR="000908E5" w:rsidRDefault="0067268B">
      <w:pPr>
        <w:pBdr>
          <w:top w:val="nil"/>
          <w:left w:val="nil"/>
          <w:bottom w:val="nil"/>
          <w:right w:val="nil"/>
          <w:between w:val="nil"/>
        </w:pBdr>
        <w:shd w:val="clear" w:color="auto" w:fill="D9D9D9"/>
        <w:tabs>
          <w:tab w:val="left" w:pos="720"/>
          <w:tab w:val="left" w:pos="1440"/>
          <w:tab w:val="left" w:pos="3600"/>
          <w:tab w:val="left" w:pos="4320"/>
          <w:tab w:val="left" w:pos="5040"/>
          <w:tab w:val="left" w:pos="5760"/>
          <w:tab w:val="left" w:pos="6480"/>
          <w:tab w:val="left" w:pos="7200"/>
          <w:tab w:val="left" w:pos="8100"/>
        </w:tabs>
        <w:spacing w:line="240" w:lineRule="auto"/>
        <w:ind w:left="2880" w:right="3067"/>
        <w:jc w:val="center"/>
        <w:rPr>
          <w:rFonts w:ascii="Arial" w:eastAsia="Arial" w:hAnsi="Arial" w:cs="Arial"/>
          <w:b/>
          <w:sz w:val="24"/>
          <w:szCs w:val="24"/>
        </w:rPr>
      </w:pPr>
      <w:r>
        <w:rPr>
          <w:rFonts w:ascii="Arial" w:eastAsia="Arial" w:hAnsi="Arial" w:cs="Arial"/>
          <w:b/>
          <w:color w:val="000000"/>
          <w:sz w:val="24"/>
          <w:szCs w:val="24"/>
        </w:rPr>
        <w:t>ACADEMIC  APPOINTMENT</w:t>
      </w:r>
    </w:p>
    <w:p w14:paraId="65D4BA6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sz w:val="24"/>
          <w:szCs w:val="24"/>
        </w:rPr>
      </w:pPr>
    </w:p>
    <w:p w14:paraId="2CFF9D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b/>
          <w:sz w:val="24"/>
          <w:szCs w:val="24"/>
        </w:rPr>
      </w:pPr>
      <w:r>
        <w:rPr>
          <w:rFonts w:ascii="Book Antiqua" w:eastAsia="Book Antiqua" w:hAnsi="Book Antiqua" w:cs="Book Antiqua"/>
          <w:b/>
          <w:sz w:val="24"/>
          <w:szCs w:val="24"/>
        </w:rPr>
        <w:t>Voluntary Clinical Professor in Dermatology (Retired)</w:t>
      </w:r>
    </w:p>
    <w:p w14:paraId="653C4F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sz w:val="24"/>
          <w:szCs w:val="24"/>
        </w:rPr>
      </w:pPr>
      <w:r>
        <w:rPr>
          <w:rFonts w:ascii="Book Antiqua" w:eastAsia="Book Antiqua" w:hAnsi="Book Antiqua" w:cs="Book Antiqua"/>
          <w:sz w:val="24"/>
          <w:szCs w:val="24"/>
        </w:rPr>
        <w:t>University of California, San Diego Medical Center</w:t>
      </w:r>
    </w:p>
    <w:p w14:paraId="55D0865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sz w:val="24"/>
          <w:szCs w:val="24"/>
        </w:rPr>
      </w:pPr>
    </w:p>
    <w:p w14:paraId="3BBE5BC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b/>
          <w:sz w:val="24"/>
          <w:szCs w:val="24"/>
        </w:rPr>
      </w:pPr>
      <w:r>
        <w:rPr>
          <w:rFonts w:ascii="Book Antiqua" w:eastAsia="Book Antiqua" w:hAnsi="Book Antiqua" w:cs="Book Antiqua"/>
          <w:b/>
          <w:sz w:val="24"/>
          <w:szCs w:val="24"/>
        </w:rPr>
        <w:t>Honorary Professor of Dermatology</w:t>
      </w:r>
    </w:p>
    <w:p w14:paraId="10D470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sz w:val="24"/>
          <w:szCs w:val="24"/>
        </w:rPr>
      </w:pPr>
      <w:r>
        <w:rPr>
          <w:rFonts w:ascii="Book Antiqua" w:eastAsia="Book Antiqua" w:hAnsi="Book Antiqua" w:cs="Book Antiqua"/>
          <w:sz w:val="24"/>
          <w:szCs w:val="24"/>
        </w:rPr>
        <w:t>Chinese Academy of Medical Sciences</w:t>
      </w:r>
    </w:p>
    <w:p w14:paraId="40F3BFA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sz w:val="24"/>
          <w:szCs w:val="24"/>
        </w:rPr>
      </w:pPr>
    </w:p>
    <w:p w14:paraId="620CD1A5" w14:textId="71D269CD" w:rsidR="000908E5" w:rsidRDefault="0067268B" w:rsidP="006650E7">
      <w:pPr>
        <w:pStyle w:val="Heading4"/>
        <w:shd w:val="clear" w:color="auto" w:fill="D9D9D9"/>
        <w:ind w:right="2707"/>
        <w:rPr>
          <w:b/>
          <w:sz w:val="24"/>
          <w:szCs w:val="24"/>
        </w:rPr>
      </w:pPr>
      <w:r>
        <w:rPr>
          <w:b/>
          <w:sz w:val="24"/>
          <w:szCs w:val="24"/>
        </w:rPr>
        <w:t>CERTIFICATION &amp; LICENSURE</w:t>
      </w:r>
    </w:p>
    <w:p w14:paraId="20D38E9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Book Antiqua" w:eastAsia="Book Antiqua" w:hAnsi="Book Antiqua" w:cs="Book Antiqua"/>
          <w:sz w:val="20"/>
          <w:szCs w:val="20"/>
        </w:rPr>
      </w:pPr>
    </w:p>
    <w:p w14:paraId="6F1132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National Board of Medical Examiners (Passed, 1983)</w:t>
      </w:r>
    </w:p>
    <w:p w14:paraId="01CC6D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lastRenderedPageBreak/>
        <w:t>Board Certified in Dermatology, 1986, American Board of Dermatology</w:t>
      </w:r>
    </w:p>
    <w:p w14:paraId="1A9CA4E5" w14:textId="74BBAB12"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Diplomate in Cosmetic Surgery, 2002</w:t>
      </w:r>
      <w:r w:rsidR="00704AA1">
        <w:rPr>
          <w:rFonts w:ascii="Book Antiqua" w:eastAsia="Book Antiqua" w:hAnsi="Book Antiqua" w:cs="Book Antiqua"/>
          <w:sz w:val="20"/>
          <w:szCs w:val="20"/>
        </w:rPr>
        <w:t>-2023</w:t>
      </w:r>
      <w:r>
        <w:rPr>
          <w:rFonts w:ascii="Book Antiqua" w:eastAsia="Book Antiqua" w:hAnsi="Book Antiqua" w:cs="Book Antiqua"/>
          <w:sz w:val="20"/>
          <w:szCs w:val="20"/>
        </w:rPr>
        <w:t>, American Board of Cosmetic Surgery</w:t>
      </w:r>
    </w:p>
    <w:p w14:paraId="066E95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t>California License      #G50784</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Nevada License              #7893 </w:t>
      </w:r>
    </w:p>
    <w:p w14:paraId="5B73A5D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t>Hawaii License            #MD8456</w:t>
      </w:r>
      <w:r>
        <w:rPr>
          <w:rFonts w:ascii="Book Antiqua" w:eastAsia="Book Antiqua" w:hAnsi="Book Antiqua" w:cs="Book Antiqua"/>
          <w:sz w:val="20"/>
          <w:szCs w:val="20"/>
        </w:rPr>
        <w:tab/>
      </w:r>
      <w:r>
        <w:rPr>
          <w:rFonts w:ascii="Book Antiqua" w:eastAsia="Book Antiqua" w:hAnsi="Book Antiqua" w:cs="Book Antiqua"/>
          <w:sz w:val="20"/>
          <w:szCs w:val="20"/>
        </w:rPr>
        <w:tab/>
        <w:t>Maryland License        #D52569</w:t>
      </w:r>
    </w:p>
    <w:p w14:paraId="7EAE00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t>Arizona License            #27413</w:t>
      </w:r>
      <w:r>
        <w:rPr>
          <w:rFonts w:ascii="Book Antiqua" w:eastAsia="Book Antiqua" w:hAnsi="Book Antiqua" w:cs="Book Antiqua"/>
          <w:sz w:val="20"/>
          <w:szCs w:val="20"/>
        </w:rPr>
        <w:tab/>
      </w:r>
      <w:r>
        <w:rPr>
          <w:rFonts w:ascii="Book Antiqua" w:eastAsia="Book Antiqua" w:hAnsi="Book Antiqua" w:cs="Book Antiqua"/>
          <w:sz w:val="20"/>
          <w:szCs w:val="20"/>
        </w:rPr>
        <w:tab/>
        <w:t>Colorado License          #38272</w:t>
      </w:r>
    </w:p>
    <w:p w14:paraId="745D937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 xml:space="preserve">          DEA Certificate  </w:t>
      </w:r>
      <w:r>
        <w:rPr>
          <w:rFonts w:ascii="Book Antiqua" w:eastAsia="Book Antiqua" w:hAnsi="Book Antiqua" w:cs="Book Antiqua"/>
          <w:sz w:val="20"/>
          <w:szCs w:val="20"/>
        </w:rPr>
        <w:tab/>
        <w:t xml:space="preserve">   #AG2252005</w:t>
      </w:r>
    </w:p>
    <w:p w14:paraId="44EF1E2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p>
    <w:p w14:paraId="2464F452" w14:textId="3BAB485E"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right"/>
        <w:rPr>
          <w:sz w:val="18"/>
          <w:szCs w:val="18"/>
        </w:rPr>
      </w:pPr>
      <w:r>
        <w:rPr>
          <w:sz w:val="18"/>
          <w:szCs w:val="18"/>
        </w:rPr>
        <w:t xml:space="preserve">Revised </w:t>
      </w:r>
      <w:r w:rsidR="00573C85">
        <w:rPr>
          <w:sz w:val="18"/>
          <w:szCs w:val="18"/>
        </w:rPr>
        <w:t>Sep</w:t>
      </w:r>
      <w:r>
        <w:rPr>
          <w:sz w:val="18"/>
          <w:szCs w:val="18"/>
        </w:rPr>
        <w:t xml:space="preserve"> 202</w:t>
      </w:r>
      <w:r w:rsidR="001E6939">
        <w:rPr>
          <w:sz w:val="18"/>
          <w:szCs w:val="18"/>
        </w:rPr>
        <w:t>3</w:t>
      </w:r>
    </w:p>
    <w:p w14:paraId="4FFDB71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right"/>
        <w:rPr>
          <w:sz w:val="18"/>
          <w:szCs w:val="18"/>
        </w:rPr>
      </w:pPr>
    </w:p>
    <w:p w14:paraId="5364F9B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right"/>
        <w:rPr>
          <w:sz w:val="18"/>
          <w:szCs w:val="18"/>
        </w:rPr>
      </w:pPr>
    </w:p>
    <w:p w14:paraId="63CDBD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right"/>
        <w:rPr>
          <w:sz w:val="18"/>
          <w:szCs w:val="18"/>
        </w:rPr>
      </w:pPr>
    </w:p>
    <w:p w14:paraId="66E9AC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right"/>
        <w:rPr>
          <w:sz w:val="18"/>
          <w:szCs w:val="18"/>
        </w:rPr>
      </w:pPr>
    </w:p>
    <w:p w14:paraId="2D9C2398" w14:textId="77777777" w:rsidR="000908E5" w:rsidRDefault="0067268B">
      <w:pPr>
        <w:pBdr>
          <w:top w:val="single" w:sz="12" w:space="1" w:color="000000"/>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b/>
          <w:smallCaps/>
          <w:sz w:val="32"/>
          <w:szCs w:val="32"/>
        </w:rPr>
      </w:pPr>
      <w:r>
        <w:rPr>
          <w:rFonts w:ascii="Arial" w:eastAsia="Arial" w:hAnsi="Arial" w:cs="Arial"/>
          <w:b/>
          <w:smallCaps/>
          <w:sz w:val="32"/>
          <w:szCs w:val="32"/>
        </w:rPr>
        <w:t>PROFESSIONAL  SOCIETIES</w:t>
      </w:r>
    </w:p>
    <w:p w14:paraId="5A0E3E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1978</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California Medical Association</w:t>
      </w:r>
    </w:p>
    <w:p w14:paraId="6F8974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1978</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American Medical Association</w:t>
      </w:r>
    </w:p>
    <w:p w14:paraId="0753F4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Fellow, American Academy of Dermatology</w:t>
      </w:r>
    </w:p>
    <w:p w14:paraId="3ADBC7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1987</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Fellow, American Society for Dermatologic Surgery</w:t>
      </w:r>
    </w:p>
    <w:p w14:paraId="1C7EC1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Fellow, American Society for Laser Medicine and Surgery</w:t>
      </w:r>
    </w:p>
    <w:p w14:paraId="45C292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Founding Member, American College of Phlebology (formerly North </w:t>
      </w:r>
    </w:p>
    <w:p w14:paraId="54776D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bookmarkStart w:id="0" w:name="_heading=h.gjdgxs" w:colFirst="0" w:colLast="0"/>
      <w:bookmarkEnd w:id="0"/>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American Society of Phlebology now American Vein &amp; Lymphatic Society)</w:t>
      </w:r>
    </w:p>
    <w:p w14:paraId="04B88F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San Diego County Dermatological Society</w:t>
      </w:r>
    </w:p>
    <w:p w14:paraId="3752A9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San Diego County Medical Society</w:t>
      </w:r>
    </w:p>
    <w:p w14:paraId="792E037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1986 - 1997</w:t>
      </w:r>
      <w:r>
        <w:rPr>
          <w:rFonts w:ascii="Book Antiqua" w:eastAsia="Book Antiqua" w:hAnsi="Book Antiqua" w:cs="Book Antiqua"/>
          <w:sz w:val="24"/>
          <w:szCs w:val="24"/>
        </w:rPr>
        <w:tab/>
      </w:r>
      <w:r>
        <w:rPr>
          <w:rFonts w:ascii="Book Antiqua" w:eastAsia="Book Antiqua" w:hAnsi="Book Antiqua" w:cs="Book Antiqua"/>
          <w:sz w:val="24"/>
          <w:szCs w:val="24"/>
        </w:rPr>
        <w:tab/>
        <w:t>Member, American Academy of Cosmetic Surgery</w:t>
      </w:r>
    </w:p>
    <w:p w14:paraId="7547CE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1983 - 2000</w:t>
      </w:r>
      <w:r>
        <w:rPr>
          <w:rFonts w:ascii="Book Antiqua" w:eastAsia="Book Antiqua" w:hAnsi="Book Antiqua" w:cs="Book Antiqua"/>
          <w:sz w:val="24"/>
          <w:szCs w:val="24"/>
        </w:rPr>
        <w:tab/>
      </w:r>
      <w:r>
        <w:rPr>
          <w:rFonts w:ascii="Book Antiqua" w:eastAsia="Book Antiqua" w:hAnsi="Book Antiqua" w:cs="Book Antiqua"/>
          <w:sz w:val="24"/>
          <w:szCs w:val="24"/>
        </w:rPr>
        <w:tab/>
        <w:t>Member, Society for Investigative Dermatology</w:t>
      </w:r>
    </w:p>
    <w:p w14:paraId="5ED6C3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1986 - 1994</w:t>
      </w:r>
      <w:r>
        <w:rPr>
          <w:rFonts w:ascii="Book Antiqua" w:eastAsia="Book Antiqua" w:hAnsi="Book Antiqua" w:cs="Book Antiqua"/>
          <w:sz w:val="24"/>
          <w:szCs w:val="24"/>
        </w:rPr>
        <w:tab/>
      </w:r>
      <w:r>
        <w:rPr>
          <w:rFonts w:ascii="Book Antiqua" w:eastAsia="Book Antiqua" w:hAnsi="Book Antiqua" w:cs="Book Antiqua"/>
          <w:sz w:val="24"/>
          <w:szCs w:val="24"/>
        </w:rPr>
        <w:tab/>
        <w:t>Member, International Society of Dermatology</w:t>
      </w:r>
    </w:p>
    <w:p w14:paraId="7006C0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1986 - 2010</w:t>
      </w:r>
      <w:r>
        <w:rPr>
          <w:rFonts w:ascii="Book Antiqua" w:eastAsia="Book Antiqua" w:hAnsi="Book Antiqua" w:cs="Book Antiqua"/>
          <w:sz w:val="24"/>
          <w:szCs w:val="24"/>
        </w:rPr>
        <w:tab/>
      </w:r>
      <w:r>
        <w:rPr>
          <w:rFonts w:ascii="Book Antiqua" w:eastAsia="Book Antiqua" w:hAnsi="Book Antiqua" w:cs="Book Antiqua"/>
          <w:sz w:val="24"/>
          <w:szCs w:val="24"/>
        </w:rPr>
        <w:tab/>
        <w:t>Member, International Society for Dermatologic Surgery</w:t>
      </w:r>
    </w:p>
    <w:p w14:paraId="4E0BB1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1987 - 1994</w:t>
      </w:r>
      <w:r>
        <w:rPr>
          <w:rFonts w:ascii="Book Antiqua" w:eastAsia="Book Antiqua" w:hAnsi="Book Antiqua" w:cs="Book Antiqua"/>
          <w:sz w:val="24"/>
          <w:szCs w:val="24"/>
        </w:rPr>
        <w:tab/>
      </w:r>
      <w:r>
        <w:rPr>
          <w:rFonts w:ascii="Book Antiqua" w:eastAsia="Book Antiqua" w:hAnsi="Book Antiqua" w:cs="Book Antiqua"/>
          <w:sz w:val="24"/>
          <w:szCs w:val="24"/>
        </w:rPr>
        <w:tab/>
        <w:t>Member, Century Club of Dermatology Foundation</w:t>
      </w:r>
    </w:p>
    <w:p w14:paraId="31A719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1987 - 1992</w:t>
      </w:r>
      <w:r>
        <w:rPr>
          <w:rFonts w:ascii="Book Antiqua" w:eastAsia="Book Antiqua" w:hAnsi="Book Antiqua" w:cs="Book Antiqua"/>
          <w:sz w:val="24"/>
          <w:szCs w:val="24"/>
        </w:rPr>
        <w:tab/>
      </w:r>
      <w:r>
        <w:rPr>
          <w:rFonts w:ascii="Book Antiqua" w:eastAsia="Book Antiqua" w:hAnsi="Book Antiqua" w:cs="Book Antiqua"/>
          <w:sz w:val="24"/>
          <w:szCs w:val="24"/>
        </w:rPr>
        <w:tab/>
        <w:t>Founding Member, Space Dermatology Foundation</w:t>
      </w:r>
    </w:p>
    <w:p w14:paraId="728E2F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1988 - 2010</w:t>
      </w:r>
      <w:r>
        <w:rPr>
          <w:rFonts w:ascii="Book Antiqua" w:eastAsia="Book Antiqua" w:hAnsi="Book Antiqua" w:cs="Book Antiqua"/>
          <w:sz w:val="24"/>
          <w:szCs w:val="24"/>
        </w:rPr>
        <w:tab/>
      </w:r>
      <w:r>
        <w:rPr>
          <w:rFonts w:ascii="Book Antiqua" w:eastAsia="Book Antiqua" w:hAnsi="Book Antiqua" w:cs="Book Antiqua"/>
          <w:sz w:val="24"/>
          <w:szCs w:val="24"/>
        </w:rPr>
        <w:tab/>
        <w:t>Member, Pacific Dermatologic Association</w:t>
      </w:r>
    </w:p>
    <w:p w14:paraId="53C77D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1991</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(HON), Australian-New Zealand Society of Phlebology</w:t>
      </w:r>
    </w:p>
    <w:p w14:paraId="271BE6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1992 - 2000</w:t>
      </w:r>
      <w:r>
        <w:rPr>
          <w:rFonts w:ascii="Book Antiqua" w:eastAsia="Book Antiqua" w:hAnsi="Book Antiqua" w:cs="Book Antiqua"/>
          <w:sz w:val="24"/>
          <w:szCs w:val="24"/>
        </w:rPr>
        <w:tab/>
      </w:r>
      <w:r>
        <w:rPr>
          <w:rFonts w:ascii="Book Antiqua" w:eastAsia="Book Antiqua" w:hAnsi="Book Antiqua" w:cs="Book Antiqua"/>
          <w:sz w:val="24"/>
          <w:szCs w:val="24"/>
        </w:rPr>
        <w:tab/>
        <w:t>Member, American Society of Pediatric Dermatology</w:t>
      </w:r>
    </w:p>
    <w:p w14:paraId="745DDA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1992 - 2006</w:t>
      </w:r>
      <w:r>
        <w:rPr>
          <w:rFonts w:ascii="Book Antiqua" w:eastAsia="Book Antiqua" w:hAnsi="Book Antiqua" w:cs="Book Antiqua"/>
          <w:sz w:val="24"/>
          <w:szCs w:val="24"/>
        </w:rPr>
        <w:tab/>
      </w:r>
      <w:r>
        <w:rPr>
          <w:rFonts w:ascii="Book Antiqua" w:eastAsia="Book Antiqua" w:hAnsi="Book Antiqua" w:cs="Book Antiqua"/>
          <w:sz w:val="24"/>
          <w:szCs w:val="24"/>
        </w:rPr>
        <w:tab/>
        <w:t>Member, American Venous Forum</w:t>
      </w:r>
    </w:p>
    <w:p w14:paraId="4FA1CB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1992</w:t>
      </w:r>
      <w:r>
        <w:rPr>
          <w:rFonts w:ascii="Book Antiqua" w:eastAsia="Book Antiqua" w:hAnsi="Book Antiqua" w:cs="Book Antiqua"/>
          <w:sz w:val="24"/>
          <w:szCs w:val="24"/>
        </w:rPr>
        <w:tab/>
        <w:t xml:space="preserve"> </w:t>
      </w:r>
      <w:r>
        <w:rPr>
          <w:rFonts w:ascii="Book Antiqua" w:eastAsia="Book Antiqua" w:hAnsi="Book Antiqua" w:cs="Book Antiqua"/>
          <w:sz w:val="24"/>
          <w:szCs w:val="24"/>
        </w:rPr>
        <w:tab/>
      </w:r>
      <w:r>
        <w:rPr>
          <w:rFonts w:ascii="Book Antiqua" w:eastAsia="Book Antiqua" w:hAnsi="Book Antiqua" w:cs="Book Antiqua"/>
          <w:sz w:val="24"/>
          <w:szCs w:val="24"/>
        </w:rPr>
        <w:tab/>
        <w:t>Member, Association of Surgical Professors</w:t>
      </w:r>
    </w:p>
    <w:p w14:paraId="0D1102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1992 - 2005</w:t>
      </w:r>
      <w:r>
        <w:rPr>
          <w:rFonts w:ascii="Book Antiqua" w:eastAsia="Book Antiqua" w:hAnsi="Book Antiqua" w:cs="Book Antiqua"/>
          <w:sz w:val="24"/>
          <w:szCs w:val="24"/>
        </w:rPr>
        <w:tab/>
      </w:r>
      <w:r>
        <w:rPr>
          <w:rFonts w:ascii="Book Antiqua" w:eastAsia="Book Antiqua" w:hAnsi="Book Antiqua" w:cs="Book Antiqua"/>
          <w:sz w:val="24"/>
          <w:szCs w:val="24"/>
        </w:rPr>
        <w:tab/>
        <w:t xml:space="preserve">Member, International Society of Cosmetic Laser Surgeons </w:t>
      </w:r>
    </w:p>
    <w:p w14:paraId="6092F1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1994</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(HON), Sclerotherapy Society of Australia</w:t>
      </w:r>
    </w:p>
    <w:p w14:paraId="004CB8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1994</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Annenberg Circle, Dermatology Foundation</w:t>
      </w:r>
    </w:p>
    <w:p w14:paraId="1A53DE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lastRenderedPageBreak/>
        <w:tab/>
        <w:t>1996 - 2005</w:t>
      </w:r>
      <w:r>
        <w:rPr>
          <w:rFonts w:ascii="Book Antiqua" w:eastAsia="Book Antiqua" w:hAnsi="Book Antiqua" w:cs="Book Antiqua"/>
          <w:sz w:val="24"/>
          <w:szCs w:val="24"/>
        </w:rPr>
        <w:tab/>
      </w:r>
      <w:r>
        <w:rPr>
          <w:rFonts w:ascii="Book Antiqua" w:eastAsia="Book Antiqua" w:hAnsi="Book Antiqua" w:cs="Book Antiqua"/>
          <w:sz w:val="24"/>
          <w:szCs w:val="24"/>
        </w:rPr>
        <w:tab/>
        <w:t>Member, American Academy of Aesthetic &amp; Reconstructive Surgery</w:t>
      </w:r>
    </w:p>
    <w:p w14:paraId="1E7BFD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1997</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Fellow, American Academy of Cosmetic Surgery</w:t>
      </w:r>
    </w:p>
    <w:p w14:paraId="15C7B4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1997</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American Society of Liposuction Surgery</w:t>
      </w:r>
    </w:p>
    <w:p w14:paraId="295256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1999 - 2002</w:t>
      </w:r>
      <w:r>
        <w:rPr>
          <w:rFonts w:ascii="Book Antiqua" w:eastAsia="Book Antiqua" w:hAnsi="Book Antiqua" w:cs="Book Antiqua"/>
          <w:sz w:val="24"/>
          <w:szCs w:val="24"/>
        </w:rPr>
        <w:tab/>
      </w:r>
      <w:r>
        <w:rPr>
          <w:rFonts w:ascii="Book Antiqua" w:eastAsia="Book Antiqua" w:hAnsi="Book Antiqua" w:cs="Book Antiqua"/>
          <w:sz w:val="24"/>
          <w:szCs w:val="24"/>
        </w:rPr>
        <w:tab/>
        <w:t>Member, Aerospace Medical Association</w:t>
      </w:r>
    </w:p>
    <w:p w14:paraId="56C56E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2000 - 2015</w:t>
      </w:r>
      <w:r>
        <w:rPr>
          <w:rFonts w:ascii="Book Antiqua" w:eastAsia="Book Antiqua" w:hAnsi="Book Antiqua" w:cs="Book Antiqua"/>
          <w:sz w:val="24"/>
          <w:szCs w:val="24"/>
        </w:rPr>
        <w:tab/>
      </w:r>
      <w:r>
        <w:rPr>
          <w:rFonts w:ascii="Book Antiqua" w:eastAsia="Book Antiqua" w:hAnsi="Book Antiqua" w:cs="Book Antiqua"/>
          <w:sz w:val="24"/>
          <w:szCs w:val="24"/>
        </w:rPr>
        <w:tab/>
        <w:t>Member, California Academy of Cosmetic Surgery</w:t>
      </w:r>
    </w:p>
    <w:p w14:paraId="6F3512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2001</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California Society of Dermatology</w:t>
      </w:r>
    </w:p>
    <w:p w14:paraId="62110F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2002 – 2009</w:t>
      </w:r>
      <w:r>
        <w:rPr>
          <w:rFonts w:ascii="Book Antiqua" w:eastAsia="Book Antiqua" w:hAnsi="Book Antiqua" w:cs="Book Antiqua"/>
          <w:sz w:val="24"/>
          <w:szCs w:val="24"/>
        </w:rPr>
        <w:tab/>
      </w:r>
      <w:r>
        <w:rPr>
          <w:rFonts w:ascii="Book Antiqua" w:eastAsia="Book Antiqua" w:hAnsi="Book Antiqua" w:cs="Book Antiqua"/>
          <w:sz w:val="24"/>
          <w:szCs w:val="24"/>
        </w:rPr>
        <w:tab/>
        <w:t>Member, Women’s Dermatology Society</w:t>
      </w:r>
    </w:p>
    <w:p w14:paraId="43963A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2004 – 2010</w:t>
      </w:r>
      <w:r>
        <w:rPr>
          <w:rFonts w:ascii="Book Antiqua" w:eastAsia="Book Antiqua" w:hAnsi="Book Antiqua" w:cs="Book Antiqua"/>
          <w:sz w:val="24"/>
          <w:szCs w:val="24"/>
        </w:rPr>
        <w:tab/>
      </w:r>
      <w:r>
        <w:rPr>
          <w:rFonts w:ascii="Book Antiqua" w:eastAsia="Book Antiqua" w:hAnsi="Book Antiqua" w:cs="Book Antiqua"/>
          <w:sz w:val="24"/>
          <w:szCs w:val="24"/>
        </w:rPr>
        <w:tab/>
        <w:t>Member, Noah Worcester Dermatology Society</w:t>
      </w:r>
    </w:p>
    <w:p w14:paraId="754D37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2004 – 2006</w:t>
      </w:r>
      <w:r>
        <w:rPr>
          <w:rFonts w:ascii="Book Antiqua" w:eastAsia="Book Antiqua" w:hAnsi="Book Antiqua" w:cs="Book Antiqua"/>
          <w:sz w:val="24"/>
          <w:szCs w:val="24"/>
        </w:rPr>
        <w:tab/>
      </w:r>
      <w:r>
        <w:rPr>
          <w:rFonts w:ascii="Book Antiqua" w:eastAsia="Book Antiqua" w:hAnsi="Book Antiqua" w:cs="Book Antiqua"/>
          <w:sz w:val="24"/>
          <w:szCs w:val="24"/>
        </w:rPr>
        <w:tab/>
        <w:t>Member, American Society of Photodynamic Therapy</w:t>
      </w:r>
    </w:p>
    <w:p w14:paraId="2E5FAE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Book Antiqua" w:eastAsia="Book Antiqua" w:hAnsi="Book Antiqua" w:cs="Book Antiqua"/>
          <w:sz w:val="24"/>
          <w:szCs w:val="24"/>
        </w:rPr>
      </w:pPr>
      <w:r>
        <w:rPr>
          <w:rFonts w:ascii="Book Antiqua" w:eastAsia="Book Antiqua" w:hAnsi="Book Antiqua" w:cs="Book Antiqua"/>
          <w:sz w:val="24"/>
          <w:szCs w:val="24"/>
        </w:rPr>
        <w:tab/>
        <w:t>2006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Member, American Dermatological Association</w:t>
      </w:r>
    </w:p>
    <w:p w14:paraId="27AD3C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3BF6AD27" w14:textId="77777777" w:rsidR="000908E5" w:rsidRDefault="0067268B">
      <w:pPr>
        <w:pStyle w:val="Heading5"/>
      </w:pPr>
      <w:r>
        <w:t>ATTENDING  STAFF  PRIVILEGES</w:t>
      </w:r>
    </w:p>
    <w:p w14:paraId="015D82E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7B742B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t>1986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Consulting Medical Staff, UCSD Medical Center</w:t>
      </w:r>
    </w:p>
    <w:p w14:paraId="32B07F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t>1986</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Medical Staff, Scripps Memorial Hospital-La Jolla</w:t>
      </w:r>
    </w:p>
    <w:p w14:paraId="380EB8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t xml:space="preserve">1986 – 2003 </w:t>
      </w:r>
      <w:r>
        <w:rPr>
          <w:rFonts w:ascii="Book Antiqua" w:eastAsia="Book Antiqua" w:hAnsi="Book Antiqua" w:cs="Book Antiqua"/>
          <w:sz w:val="24"/>
          <w:szCs w:val="24"/>
        </w:rPr>
        <w:tab/>
      </w:r>
      <w:r>
        <w:rPr>
          <w:rFonts w:ascii="Book Antiqua" w:eastAsia="Book Antiqua" w:hAnsi="Book Antiqua" w:cs="Book Antiqua"/>
          <w:sz w:val="24"/>
          <w:szCs w:val="24"/>
        </w:rPr>
        <w:tab/>
        <w:t xml:space="preserve">Medical Staff, Scripps Memorial Hospital-Encinitas </w:t>
      </w:r>
    </w:p>
    <w:p w14:paraId="27C349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t>1992</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Consulting Medical Staff, Children's Hospital, San Diego</w:t>
      </w:r>
    </w:p>
    <w:p w14:paraId="09E5010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 Antiqua" w:eastAsia="Book Antiqua" w:hAnsi="Book Antiqua" w:cs="Book Antiqua"/>
          <w:b/>
          <w:smallCaps/>
          <w:sz w:val="24"/>
          <w:szCs w:val="24"/>
        </w:rPr>
      </w:pPr>
    </w:p>
    <w:p w14:paraId="3164BA31" w14:textId="77777777" w:rsidR="000908E5" w:rsidRDefault="0067268B">
      <w:pPr>
        <w:pStyle w:val="Heading5"/>
      </w:pPr>
      <w:r>
        <w:t>SPECIAL  CLINICAL  EXPERIENCE</w:t>
      </w:r>
    </w:p>
    <w:p w14:paraId="0047A51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579471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t>11/83  -  6/86</w:t>
      </w:r>
      <w:r>
        <w:rPr>
          <w:rFonts w:ascii="Book Antiqua" w:eastAsia="Book Antiqua" w:hAnsi="Book Antiqua" w:cs="Book Antiqua"/>
          <w:sz w:val="24"/>
          <w:szCs w:val="24"/>
        </w:rPr>
        <w:tab/>
      </w:r>
      <w:r>
        <w:rPr>
          <w:rFonts w:ascii="Book Antiqua" w:eastAsia="Book Antiqua" w:hAnsi="Book Antiqua" w:cs="Book Antiqua"/>
          <w:sz w:val="24"/>
          <w:szCs w:val="24"/>
        </w:rPr>
        <w:tab/>
        <w:t>Emergency Room Physician</w:t>
      </w:r>
    </w:p>
    <w:p w14:paraId="74C079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Los Angeles County, Oliveview Medical Center   </w:t>
      </w:r>
    </w:p>
    <w:p w14:paraId="16F86977" w14:textId="77777777" w:rsidR="000908E5" w:rsidRDefault="0067268B">
      <w:pPr>
        <w:widowControl/>
        <w:spacing w:line="240" w:lineRule="auto"/>
        <w:jc w:val="left"/>
        <w:rPr>
          <w:rFonts w:ascii="Book Antiqua" w:eastAsia="Book Antiqua" w:hAnsi="Book Antiqua" w:cs="Book Antiqua"/>
          <w:sz w:val="24"/>
          <w:szCs w:val="24"/>
        </w:rPr>
      </w:pPr>
      <w:r>
        <w:br w:type="page"/>
      </w:r>
    </w:p>
    <w:p w14:paraId="52F2AC3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2C54D03" w14:textId="77777777" w:rsidR="000908E5" w:rsidRDefault="0067268B">
      <w:pPr>
        <w:pStyle w:val="Heading6"/>
        <w:rPr>
          <w:b/>
        </w:rPr>
      </w:pPr>
      <w:r>
        <w:rPr>
          <w:b/>
        </w:rPr>
        <w:t>INDUSTRIAL  ADVISORY  COMMITTEE/CONSULTANT</w:t>
      </w:r>
    </w:p>
    <w:p w14:paraId="26284B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1992 – 1998</w:t>
      </w:r>
      <w:r>
        <w:rPr>
          <w:rFonts w:ascii="Book Antiqua" w:eastAsia="Book Antiqua" w:hAnsi="Book Antiqua" w:cs="Book Antiqua"/>
          <w:sz w:val="22"/>
          <w:szCs w:val="22"/>
        </w:rPr>
        <w:tab/>
        <w:t xml:space="preserve"> </w:t>
      </w:r>
      <w:r>
        <w:rPr>
          <w:rFonts w:ascii="Book Antiqua" w:eastAsia="Book Antiqua" w:hAnsi="Book Antiqua" w:cs="Book Antiqua"/>
          <w:sz w:val="22"/>
          <w:szCs w:val="22"/>
        </w:rPr>
        <w:tab/>
        <w:t>Medical Advisory Board, Dermik Laboratories, Inc.</w:t>
      </w:r>
    </w:p>
    <w:p w14:paraId="72D8C4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Book Antiqua" w:eastAsia="Book Antiqua" w:hAnsi="Book Antiqua" w:cs="Book Antiqua"/>
          <w:sz w:val="22"/>
          <w:szCs w:val="22"/>
        </w:rPr>
      </w:pPr>
      <w:r>
        <w:rPr>
          <w:rFonts w:ascii="Book Antiqua" w:eastAsia="Book Antiqua" w:hAnsi="Book Antiqua" w:cs="Book Antiqua"/>
          <w:sz w:val="22"/>
          <w:szCs w:val="22"/>
        </w:rPr>
        <w:tab/>
        <w:t>1992 – Present</w:t>
      </w:r>
      <w:r>
        <w:rPr>
          <w:rFonts w:ascii="Book Antiqua" w:eastAsia="Book Antiqua" w:hAnsi="Book Antiqua" w:cs="Book Antiqua"/>
          <w:sz w:val="22"/>
          <w:szCs w:val="22"/>
        </w:rPr>
        <w:tab/>
      </w:r>
      <w:r>
        <w:rPr>
          <w:rFonts w:ascii="Book Antiqua" w:eastAsia="Book Antiqua" w:hAnsi="Book Antiqua" w:cs="Book Antiqua"/>
          <w:sz w:val="22"/>
          <w:szCs w:val="22"/>
        </w:rPr>
        <w:tab/>
        <w:t>Founder, Medical Advisory Board, ESC, Inc. Now known as Lumenis</w:t>
      </w:r>
    </w:p>
    <w:p w14:paraId="00E71F1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1993 – 2000</w:t>
      </w:r>
      <w:r>
        <w:rPr>
          <w:rFonts w:ascii="Book Antiqua" w:eastAsia="Book Antiqua" w:hAnsi="Book Antiqua" w:cs="Book Antiqua"/>
          <w:sz w:val="22"/>
          <w:szCs w:val="22"/>
        </w:rPr>
        <w:tab/>
      </w:r>
      <w:r>
        <w:rPr>
          <w:rFonts w:ascii="Book Antiqua" w:eastAsia="Book Antiqua" w:hAnsi="Book Antiqua" w:cs="Book Antiqua"/>
          <w:sz w:val="22"/>
          <w:szCs w:val="22"/>
        </w:rPr>
        <w:tab/>
        <w:t>Clinical Advisory Council, Medicis Pharmaceuticals Corporation</w:t>
      </w:r>
    </w:p>
    <w:p w14:paraId="3DA077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1993 – 2000</w:t>
      </w:r>
      <w:r>
        <w:rPr>
          <w:rFonts w:ascii="Book Antiqua" w:eastAsia="Book Antiqua" w:hAnsi="Book Antiqua" w:cs="Book Antiqua"/>
          <w:sz w:val="22"/>
          <w:szCs w:val="22"/>
        </w:rPr>
        <w:tab/>
        <w:t xml:space="preserve"> </w:t>
      </w:r>
      <w:r>
        <w:rPr>
          <w:rFonts w:ascii="Book Antiqua" w:eastAsia="Book Antiqua" w:hAnsi="Book Antiqua" w:cs="Book Antiqua"/>
          <w:sz w:val="22"/>
          <w:szCs w:val="22"/>
        </w:rPr>
        <w:tab/>
        <w:t>Medical Advisory Board, Laser Science &amp; Applications</w:t>
      </w:r>
    </w:p>
    <w:p w14:paraId="5015EB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1993 – 2000 </w:t>
      </w:r>
      <w:r>
        <w:rPr>
          <w:rFonts w:ascii="Book Antiqua" w:eastAsia="Book Antiqua" w:hAnsi="Book Antiqua" w:cs="Book Antiqua"/>
          <w:sz w:val="22"/>
          <w:szCs w:val="22"/>
        </w:rPr>
        <w:tab/>
      </w:r>
      <w:r>
        <w:rPr>
          <w:rFonts w:ascii="Book Antiqua" w:eastAsia="Book Antiqua" w:hAnsi="Book Antiqua" w:cs="Book Antiqua"/>
          <w:sz w:val="22"/>
          <w:szCs w:val="22"/>
        </w:rPr>
        <w:tab/>
        <w:t>Consultant, Johnson &amp; Johnson Medical, Inc., Wound Healing Division</w:t>
      </w:r>
    </w:p>
    <w:p w14:paraId="74003B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1994 – 2003 </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Circaid Medical Products, Inc.</w:t>
      </w:r>
    </w:p>
    <w:p w14:paraId="47E9E3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1994 – 1996</w:t>
      </w:r>
      <w:r>
        <w:rPr>
          <w:rFonts w:ascii="Book Antiqua" w:eastAsia="Book Antiqua" w:hAnsi="Book Antiqua" w:cs="Book Antiqua"/>
          <w:sz w:val="22"/>
          <w:szCs w:val="22"/>
        </w:rPr>
        <w:tab/>
      </w:r>
      <w:r>
        <w:rPr>
          <w:rFonts w:ascii="Book Antiqua" w:eastAsia="Book Antiqua" w:hAnsi="Book Antiqua" w:cs="Book Antiqua"/>
          <w:sz w:val="22"/>
          <w:szCs w:val="22"/>
        </w:rPr>
        <w:tab/>
        <w:t>Science Advisory Board, Neuronavigational Corporation</w:t>
      </w:r>
    </w:p>
    <w:p w14:paraId="72D1C5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1995 – 2002</w:t>
      </w:r>
      <w:r>
        <w:rPr>
          <w:rFonts w:ascii="Book Antiqua" w:eastAsia="Book Antiqua" w:hAnsi="Book Antiqua" w:cs="Book Antiqua"/>
          <w:sz w:val="22"/>
          <w:szCs w:val="22"/>
        </w:rPr>
        <w:tab/>
      </w:r>
      <w:r>
        <w:rPr>
          <w:rFonts w:ascii="Book Antiqua" w:eastAsia="Book Antiqua" w:hAnsi="Book Antiqua" w:cs="Book Antiqua"/>
          <w:sz w:val="22"/>
          <w:szCs w:val="22"/>
        </w:rPr>
        <w:tab/>
        <w:t>Founder/Medical Consultant, SkinMedica, Inc.</w:t>
      </w:r>
    </w:p>
    <w:p w14:paraId="748976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1996 – Present </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Coherent Medical Group. Now known as Lumenis</w:t>
      </w:r>
    </w:p>
    <w:p w14:paraId="589D94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1996 – 2002</w:t>
      </w:r>
      <w:r>
        <w:rPr>
          <w:rFonts w:ascii="Book Antiqua" w:eastAsia="Book Antiqua" w:hAnsi="Book Antiqua" w:cs="Book Antiqua"/>
          <w:sz w:val="22"/>
          <w:szCs w:val="22"/>
        </w:rPr>
        <w:tab/>
        <w:t xml:space="preserve"> </w:t>
      </w:r>
      <w:r>
        <w:rPr>
          <w:rFonts w:ascii="Book Antiqua" w:eastAsia="Book Antiqua" w:hAnsi="Book Antiqua" w:cs="Book Antiqua"/>
          <w:sz w:val="22"/>
          <w:szCs w:val="22"/>
        </w:rPr>
        <w:tab/>
        <w:t>Medical Consultant, VNUS Medical Technologies, Inc.</w:t>
      </w:r>
    </w:p>
    <w:p w14:paraId="305D33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1997 – 2006</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Allergan Skin Care</w:t>
      </w:r>
    </w:p>
    <w:p w14:paraId="0297E9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1997 – 2004</w:t>
      </w:r>
      <w:r>
        <w:rPr>
          <w:rFonts w:ascii="Book Antiqua" w:eastAsia="Book Antiqua" w:hAnsi="Book Antiqua" w:cs="Book Antiqua"/>
          <w:sz w:val="22"/>
          <w:szCs w:val="22"/>
        </w:rPr>
        <w:tab/>
        <w:t xml:space="preserve"> </w:t>
      </w:r>
      <w:r>
        <w:rPr>
          <w:rFonts w:ascii="Book Antiqua" w:eastAsia="Book Antiqua" w:hAnsi="Book Antiqua" w:cs="Book Antiqua"/>
          <w:sz w:val="22"/>
          <w:szCs w:val="22"/>
        </w:rPr>
        <w:tab/>
        <w:t>Medical Consultant, Neutrogena Dermatologics</w:t>
      </w:r>
    </w:p>
    <w:p w14:paraId="18EA8F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1998 – 2007</w:t>
      </w:r>
      <w:r>
        <w:rPr>
          <w:rFonts w:ascii="Book Antiqua" w:eastAsia="Book Antiqua" w:hAnsi="Book Antiqua" w:cs="Book Antiqua"/>
          <w:sz w:val="22"/>
          <w:szCs w:val="22"/>
        </w:rPr>
        <w:tab/>
      </w:r>
      <w:r>
        <w:rPr>
          <w:rFonts w:ascii="Book Antiqua" w:eastAsia="Book Antiqua" w:hAnsi="Book Antiqua" w:cs="Book Antiqua"/>
          <w:sz w:val="22"/>
          <w:szCs w:val="22"/>
        </w:rPr>
        <w:tab/>
        <w:t>Chairman, Medical Advisory Board, Bio Med Sciences</w:t>
      </w:r>
    </w:p>
    <w:p w14:paraId="799F05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1999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Merz Pharmaceutical</w:t>
      </w:r>
    </w:p>
    <w:p w14:paraId="64AF8B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Book Antiqua" w:eastAsia="Book Antiqua" w:hAnsi="Book Antiqua" w:cs="Book Antiqua"/>
          <w:sz w:val="22"/>
          <w:szCs w:val="22"/>
        </w:rPr>
      </w:pPr>
      <w:r>
        <w:rPr>
          <w:rFonts w:ascii="Book Antiqua" w:eastAsia="Book Antiqua" w:hAnsi="Book Antiqua" w:cs="Book Antiqua"/>
          <w:sz w:val="22"/>
          <w:szCs w:val="22"/>
        </w:rPr>
        <w:tab/>
        <w:t>2000-</w:t>
      </w:r>
      <w:r>
        <w:rPr>
          <w:rFonts w:ascii="Book Antiqua" w:eastAsia="Book Antiqua" w:hAnsi="Book Antiqua" w:cs="Book Antiqua"/>
          <w:sz w:val="22"/>
          <w:szCs w:val="22"/>
        </w:rPr>
        <w:tab/>
        <w:t>2005</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Ferndale Laboratories</w:t>
      </w:r>
    </w:p>
    <w:p w14:paraId="3D81E6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2000 – 2014</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New Star Lasers</w:t>
      </w:r>
    </w:p>
    <w:p w14:paraId="3B849C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2001 -</w:t>
      </w:r>
      <w:r>
        <w:rPr>
          <w:rFonts w:ascii="Book Antiqua" w:eastAsia="Book Antiqua" w:hAnsi="Book Antiqua" w:cs="Book Antiqua"/>
          <w:sz w:val="22"/>
          <w:szCs w:val="22"/>
        </w:rPr>
        <w:tab/>
        <w:t>2013</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Medicis Pharmaceuticals</w:t>
      </w:r>
    </w:p>
    <w:p w14:paraId="697251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2002 – 2004</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Syris Scientific, LLC</w:t>
      </w:r>
    </w:p>
    <w:p w14:paraId="619D1E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2002 -</w:t>
      </w:r>
      <w:r>
        <w:rPr>
          <w:rFonts w:ascii="Book Antiqua" w:eastAsia="Book Antiqua" w:hAnsi="Book Antiqua" w:cs="Book Antiqua"/>
          <w:sz w:val="22"/>
          <w:szCs w:val="22"/>
        </w:rPr>
        <w:tab/>
        <w:t>2003</w:t>
      </w:r>
      <w:r>
        <w:rPr>
          <w:rFonts w:ascii="Book Antiqua" w:eastAsia="Book Antiqua" w:hAnsi="Book Antiqua" w:cs="Book Antiqua"/>
          <w:sz w:val="22"/>
          <w:szCs w:val="22"/>
        </w:rPr>
        <w:tab/>
        <w:t xml:space="preserve">            Clinical Advisory Board, Sirius Laboratories</w:t>
      </w:r>
    </w:p>
    <w:p w14:paraId="63A0F0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2002 – 2006</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Syntheon – Vein Rx</w:t>
      </w:r>
    </w:p>
    <w:p w14:paraId="3029E3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2003 – 2008</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Dusa Pharmaceuticals</w:t>
      </w:r>
    </w:p>
    <w:p w14:paraId="51FB56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2003 – 2008</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Collagenex Pharmaceuticals</w:t>
      </w:r>
    </w:p>
    <w:p w14:paraId="3230AE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2004 – 2006</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3-M Pharmaceuticals</w:t>
      </w:r>
    </w:p>
    <w:p w14:paraId="10AEE8A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2004 – 2013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Medical Advisory Board, Dermik/Sanofi-Aventis </w:t>
      </w:r>
      <w:r>
        <w:rPr>
          <w:rFonts w:ascii="Book Antiqua" w:eastAsia="Book Antiqua" w:hAnsi="Book Antiqua" w:cs="Book Antiqua"/>
          <w:sz w:val="22"/>
          <w:szCs w:val="22"/>
        </w:rPr>
        <w:tab/>
      </w:r>
    </w:p>
    <w:p w14:paraId="21213E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2005 – 2009</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Aesthera</w:t>
      </w:r>
    </w:p>
    <w:p w14:paraId="137594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2005 -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Galderma</w:t>
      </w:r>
    </w:p>
    <w:p w14:paraId="20CCFC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2005 </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w:t>
      </w:r>
      <w:r>
        <w:rPr>
          <w:rFonts w:ascii="Book Antiqua" w:eastAsia="Book Antiqua" w:hAnsi="Book Antiqua" w:cs="Book Antiqua"/>
          <w:sz w:val="22"/>
          <w:szCs w:val="22"/>
        </w:rPr>
        <w:tab/>
        <w:t xml:space="preserve">Cosmetic Dermatology Advisory Board, Pfizer </w:t>
      </w:r>
    </w:p>
    <w:p w14:paraId="730977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2005 – 2013</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Bioniche Pharmaceuticals</w:t>
      </w:r>
    </w:p>
    <w:p w14:paraId="4D370E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2006 – 2009</w:t>
      </w:r>
      <w:r>
        <w:rPr>
          <w:rFonts w:ascii="Book Antiqua" w:eastAsia="Book Antiqua" w:hAnsi="Book Antiqua" w:cs="Book Antiqua"/>
          <w:sz w:val="22"/>
          <w:szCs w:val="22"/>
        </w:rPr>
        <w:tab/>
      </w:r>
      <w:r>
        <w:rPr>
          <w:rFonts w:ascii="Book Antiqua" w:eastAsia="Book Antiqua" w:hAnsi="Book Antiqua" w:cs="Book Antiqua"/>
          <w:sz w:val="22"/>
          <w:szCs w:val="22"/>
        </w:rPr>
        <w:tab/>
        <w:t>Executive Counsel, Medical Advisory Board, Allergan</w:t>
      </w:r>
    </w:p>
    <w:p w14:paraId="5439DA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2006 – 2008</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Tyrell</w:t>
      </w:r>
    </w:p>
    <w:p w14:paraId="4A90DA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2006 – 2013</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Theraplex</w:t>
      </w:r>
    </w:p>
    <w:p w14:paraId="321ADB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2007 – 2012</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Mentor</w:t>
      </w:r>
    </w:p>
    <w:p w14:paraId="4B5751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2007 – 2009</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Obagi Skin Care</w:t>
      </w:r>
    </w:p>
    <w:p w14:paraId="6FDF45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2008 – 2014</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Veinacare</w:t>
      </w:r>
    </w:p>
    <w:p w14:paraId="636875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t>2008 – 2013</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Quinova Pharmaceuticals</w:t>
      </w:r>
    </w:p>
    <w:p w14:paraId="397B82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2008 – 2013</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Ortho Dermatologics</w:t>
      </w:r>
    </w:p>
    <w:p w14:paraId="5240B01C" w14:textId="52C3D915"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2009 – </w:t>
      </w:r>
      <w:r w:rsidR="00A87046">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Lithera now Neothetics</w:t>
      </w:r>
    </w:p>
    <w:p w14:paraId="16B0FA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2009 – 2016</w:t>
      </w:r>
      <w:r>
        <w:rPr>
          <w:rFonts w:ascii="Book Antiqua" w:eastAsia="Book Antiqua" w:hAnsi="Book Antiqua" w:cs="Book Antiqua"/>
          <w:sz w:val="22"/>
          <w:szCs w:val="22"/>
        </w:rPr>
        <w:tab/>
      </w:r>
      <w:r>
        <w:rPr>
          <w:rFonts w:ascii="Book Antiqua" w:eastAsia="Book Antiqua" w:hAnsi="Book Antiqua" w:cs="Book Antiqua"/>
          <w:sz w:val="22"/>
          <w:szCs w:val="22"/>
        </w:rPr>
        <w:tab/>
        <w:t>Medical Director, Lumenis Ltd.</w:t>
      </w:r>
    </w:p>
    <w:p w14:paraId="1E8193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2009 – 2011</w:t>
      </w:r>
      <w:r>
        <w:rPr>
          <w:rFonts w:ascii="Book Antiqua" w:eastAsia="Book Antiqua" w:hAnsi="Book Antiqua" w:cs="Book Antiqua"/>
          <w:sz w:val="22"/>
          <w:szCs w:val="22"/>
        </w:rPr>
        <w:tab/>
      </w:r>
      <w:r>
        <w:rPr>
          <w:rFonts w:ascii="Book Antiqua" w:eastAsia="Book Antiqua" w:hAnsi="Book Antiqua" w:cs="Book Antiqua"/>
          <w:sz w:val="22"/>
          <w:szCs w:val="22"/>
        </w:rPr>
        <w:tab/>
        <w:t>Medical Director, Obagi Medical Products, Inc.</w:t>
      </w:r>
    </w:p>
    <w:p w14:paraId="6C0888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2010 – 2013</w:t>
      </w:r>
      <w:r>
        <w:rPr>
          <w:rFonts w:ascii="Book Antiqua" w:eastAsia="Book Antiqua" w:hAnsi="Book Antiqua" w:cs="Book Antiqua"/>
          <w:sz w:val="22"/>
          <w:szCs w:val="22"/>
        </w:rPr>
        <w:tab/>
      </w:r>
      <w:r>
        <w:rPr>
          <w:rFonts w:ascii="Book Antiqua" w:eastAsia="Book Antiqua" w:hAnsi="Book Antiqua" w:cs="Book Antiqua"/>
          <w:sz w:val="22"/>
          <w:szCs w:val="22"/>
        </w:rPr>
        <w:tab/>
        <w:t>Global Alliance Council, Allergan</w:t>
      </w:r>
    </w:p>
    <w:p w14:paraId="1E6E9B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2011 – 2013 </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Dermbiotix, Inc.</w:t>
      </w:r>
    </w:p>
    <w:p w14:paraId="1444C02F" w14:textId="5BCB0C6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2011 – </w:t>
      </w:r>
      <w:r w:rsidR="002042DA">
        <w:rPr>
          <w:rFonts w:ascii="Book Antiqua" w:eastAsia="Book Antiqua" w:hAnsi="Book Antiqua" w:cs="Book Antiqua"/>
          <w:sz w:val="22"/>
          <w:szCs w:val="22"/>
        </w:rPr>
        <w:t>2022</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Auxillium now Endo</w:t>
      </w:r>
    </w:p>
    <w:p w14:paraId="2C8D77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2011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SkinMedica, Inc.</w:t>
      </w:r>
    </w:p>
    <w:p w14:paraId="4A3164EC" w14:textId="1BA5788F"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2013 – </w:t>
      </w:r>
      <w:r w:rsidR="002042DA">
        <w:rPr>
          <w:rFonts w:ascii="Book Antiqua" w:eastAsia="Book Antiqua" w:hAnsi="Book Antiqua" w:cs="Book Antiqua"/>
          <w:sz w:val="22"/>
          <w:szCs w:val="22"/>
        </w:rPr>
        <w:t>2021</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Sienna Labs</w:t>
      </w:r>
    </w:p>
    <w:p w14:paraId="63F98ABF" w14:textId="1B1538B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2013 – </w:t>
      </w:r>
      <w:r w:rsidR="002042DA">
        <w:rPr>
          <w:rFonts w:ascii="Book Antiqua" w:eastAsia="Book Antiqua" w:hAnsi="Book Antiqua" w:cs="Book Antiqua"/>
          <w:sz w:val="22"/>
          <w:szCs w:val="22"/>
        </w:rPr>
        <w:t>2020</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Valiant Pharmaceuticals</w:t>
      </w:r>
    </w:p>
    <w:p w14:paraId="774CB9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2014 -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Pomega</w:t>
      </w:r>
    </w:p>
    <w:p w14:paraId="55751D7E" w14:textId="12FB7758"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2014 – Present</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Medical Consultant, TR </w:t>
      </w:r>
      <w:r w:rsidR="00E868D8">
        <w:rPr>
          <w:rFonts w:ascii="Book Antiqua" w:eastAsia="Book Antiqua" w:hAnsi="Book Antiqua" w:cs="Book Antiqua"/>
          <w:sz w:val="22"/>
          <w:szCs w:val="22"/>
        </w:rPr>
        <w:t>Therapeutics</w:t>
      </w:r>
    </w:p>
    <w:p w14:paraId="08F95B65" w14:textId="5AC1BD53"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 xml:space="preserve">2014 – </w:t>
      </w:r>
      <w:r w:rsidR="002042DA">
        <w:rPr>
          <w:rFonts w:ascii="Book Antiqua" w:eastAsia="Book Antiqua" w:hAnsi="Book Antiqua" w:cs="Book Antiqua"/>
          <w:sz w:val="22"/>
          <w:szCs w:val="22"/>
        </w:rPr>
        <w:t>2020</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eLux Pharmaceuticals</w:t>
      </w:r>
      <w:r>
        <w:rPr>
          <w:rFonts w:ascii="Book Antiqua" w:eastAsia="Book Antiqua" w:hAnsi="Book Antiqua" w:cs="Book Antiqua"/>
          <w:sz w:val="22"/>
          <w:szCs w:val="22"/>
        </w:rPr>
        <w:tab/>
      </w:r>
    </w:p>
    <w:p w14:paraId="6133E5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2015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Advisory Board, NuGene</w:t>
      </w:r>
    </w:p>
    <w:p w14:paraId="1EF413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2015 – 2016</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Kythera</w:t>
      </w:r>
    </w:p>
    <w:p w14:paraId="14AC78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2016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Sente</w:t>
      </w:r>
    </w:p>
    <w:p w14:paraId="37903E0D" w14:textId="702B7E7B"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2016 – Present</w:t>
      </w:r>
      <w:r>
        <w:rPr>
          <w:rFonts w:ascii="Book Antiqua" w:eastAsia="Book Antiqua" w:hAnsi="Book Antiqua" w:cs="Book Antiqua"/>
          <w:sz w:val="22"/>
          <w:szCs w:val="22"/>
        </w:rPr>
        <w:tab/>
      </w:r>
      <w:r>
        <w:rPr>
          <w:rFonts w:ascii="Book Antiqua" w:eastAsia="Book Antiqua" w:hAnsi="Book Antiqua" w:cs="Book Antiqua"/>
          <w:sz w:val="22"/>
          <w:szCs w:val="22"/>
        </w:rPr>
        <w:tab/>
      </w:r>
      <w:r w:rsidR="00FC4552">
        <w:rPr>
          <w:rFonts w:ascii="Book Antiqua" w:eastAsia="Book Antiqua" w:hAnsi="Book Antiqua" w:cs="Book Antiqua"/>
          <w:sz w:val="22"/>
          <w:szCs w:val="22"/>
        </w:rPr>
        <w:t>Chairman Medical Advisory Board</w:t>
      </w:r>
      <w:r>
        <w:rPr>
          <w:rFonts w:ascii="Book Antiqua" w:eastAsia="Book Antiqua" w:hAnsi="Book Antiqua" w:cs="Book Antiqua"/>
          <w:sz w:val="22"/>
          <w:szCs w:val="22"/>
        </w:rPr>
        <w:t>, Cell Research Corporation</w:t>
      </w:r>
    </w:p>
    <w:p w14:paraId="33A939E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t>2016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Ampersand now Dyve Biosciences</w:t>
      </w:r>
    </w:p>
    <w:p w14:paraId="7E1F7A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2016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Director, West Dermatology, California</w:t>
      </w:r>
    </w:p>
    <w:p w14:paraId="18AC99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2017 – 2018</w:t>
      </w:r>
      <w:r>
        <w:rPr>
          <w:rFonts w:ascii="Book Antiqua" w:eastAsia="Book Antiqua" w:hAnsi="Book Antiqua" w:cs="Book Antiqua"/>
          <w:sz w:val="22"/>
          <w:szCs w:val="22"/>
        </w:rPr>
        <w:tab/>
      </w:r>
      <w:r>
        <w:rPr>
          <w:rFonts w:ascii="Book Antiqua" w:eastAsia="Book Antiqua" w:hAnsi="Book Antiqua" w:cs="Book Antiqua"/>
          <w:sz w:val="22"/>
          <w:szCs w:val="22"/>
        </w:rPr>
        <w:tab/>
        <w:t>Board of Directors, Foundation for Prader-Willi Syndrome Research</w:t>
      </w:r>
    </w:p>
    <w:p w14:paraId="309945B4" w14:textId="510FCBD9"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2018 – Present</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Medical Consultant, </w:t>
      </w:r>
      <w:r w:rsidR="00C23DDA">
        <w:rPr>
          <w:rFonts w:ascii="Book Antiqua" w:eastAsia="Book Antiqua" w:hAnsi="Book Antiqua" w:cs="Book Antiqua"/>
          <w:sz w:val="22"/>
          <w:szCs w:val="22"/>
        </w:rPr>
        <w:t>Lipolysis</w:t>
      </w:r>
      <w:r>
        <w:rPr>
          <w:rFonts w:ascii="Book Antiqua" w:eastAsia="Book Antiqua" w:hAnsi="Book Antiqua" w:cs="Book Antiqua"/>
          <w:sz w:val="22"/>
          <w:szCs w:val="22"/>
        </w:rPr>
        <w:t xml:space="preserve"> Robotics</w:t>
      </w:r>
    </w:p>
    <w:p w14:paraId="0313DD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2017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10X Bio</w:t>
      </w:r>
    </w:p>
    <w:p w14:paraId="1AD35881" w14:textId="77777777" w:rsidR="00A11070"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2020 – Present</w:t>
      </w:r>
      <w:r>
        <w:rPr>
          <w:rFonts w:ascii="Book Antiqua" w:eastAsia="Book Antiqua" w:hAnsi="Book Antiqua" w:cs="Book Antiqua"/>
          <w:sz w:val="22"/>
          <w:szCs w:val="22"/>
        </w:rPr>
        <w:tab/>
      </w:r>
      <w:r>
        <w:rPr>
          <w:rFonts w:ascii="Book Antiqua" w:eastAsia="Book Antiqua" w:hAnsi="Book Antiqua" w:cs="Book Antiqua"/>
          <w:sz w:val="22"/>
          <w:szCs w:val="22"/>
        </w:rPr>
        <w:tab/>
        <w:t>Medical Consultant, Amp Performance</w:t>
      </w:r>
    </w:p>
    <w:p w14:paraId="2C33281A" w14:textId="6CF2445E" w:rsidR="000908E5" w:rsidRDefault="000523A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t>2023 – Present</w:t>
      </w:r>
      <w:r>
        <w:rPr>
          <w:rFonts w:ascii="Book Antiqua" w:eastAsia="Book Antiqua" w:hAnsi="Book Antiqua" w:cs="Book Antiqua"/>
          <w:sz w:val="22"/>
          <w:szCs w:val="22"/>
        </w:rPr>
        <w:tab/>
      </w:r>
      <w:r>
        <w:rPr>
          <w:rFonts w:ascii="Book Antiqua" w:eastAsia="Book Antiqua" w:hAnsi="Book Antiqua" w:cs="Book Antiqua"/>
          <w:sz w:val="22"/>
          <w:szCs w:val="22"/>
        </w:rPr>
        <w:tab/>
      </w:r>
      <w:r w:rsidRPr="000523A5">
        <w:rPr>
          <w:rFonts w:ascii="Book Antiqua" w:eastAsia="Book Antiqua" w:hAnsi="Book Antiqua" w:cs="Book Antiqua"/>
          <w:sz w:val="22"/>
          <w:szCs w:val="22"/>
        </w:rPr>
        <w:t>Medical Advisory Board</w:t>
      </w:r>
      <w:r>
        <w:rPr>
          <w:rFonts w:ascii="Book Antiqua" w:eastAsia="Book Antiqua" w:hAnsi="Book Antiqua" w:cs="Book Antiqua"/>
          <w:sz w:val="22"/>
          <w:szCs w:val="22"/>
        </w:rPr>
        <w:t>,</w:t>
      </w:r>
      <w:r w:rsidRPr="000523A5">
        <w:rPr>
          <w:rFonts w:ascii="Book Antiqua" w:eastAsia="Book Antiqua" w:hAnsi="Book Antiqua" w:cs="Book Antiqua"/>
          <w:sz w:val="22"/>
          <w:szCs w:val="22"/>
        </w:rPr>
        <w:t xml:space="preserve"> Venus Concept Inc.</w:t>
      </w:r>
      <w:r w:rsidR="0067268B">
        <w:rPr>
          <w:rFonts w:ascii="Book Antiqua" w:eastAsia="Book Antiqua" w:hAnsi="Book Antiqua" w:cs="Book Antiqua"/>
          <w:sz w:val="22"/>
          <w:szCs w:val="22"/>
        </w:rPr>
        <w:tab/>
      </w:r>
      <w:r w:rsidR="0067268B">
        <w:rPr>
          <w:rFonts w:ascii="Book Antiqua" w:eastAsia="Book Antiqua" w:hAnsi="Book Antiqua" w:cs="Book Antiqua"/>
          <w:sz w:val="22"/>
          <w:szCs w:val="22"/>
        </w:rPr>
        <w:tab/>
      </w:r>
    </w:p>
    <w:p w14:paraId="419625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8293E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15055CD" w14:textId="77777777" w:rsidR="000908E5" w:rsidRDefault="0067268B">
      <w:pPr>
        <w:pStyle w:val="Heading5"/>
        <w:rPr>
          <w:smallCaps w:val="0"/>
        </w:rPr>
      </w:pPr>
      <w:r>
        <w:rPr>
          <w:smallCaps w:val="0"/>
        </w:rPr>
        <w:t>SERVICES  TO  SCHOLARLY  PUBLICATIONS</w:t>
      </w:r>
    </w:p>
    <w:p w14:paraId="21F859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1987  - 1997</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 Journal of Dermatologic Surgery and Oncology</w:t>
      </w:r>
    </w:p>
    <w:p w14:paraId="4F7BA32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52DF7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Editor, Newsletter of the American College of Phlebology</w:t>
      </w:r>
    </w:p>
    <w:p w14:paraId="5F6C04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4E0858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1987, 1995 - Present </w:t>
      </w:r>
      <w:r>
        <w:rPr>
          <w:rFonts w:ascii="Book Antiqua" w:eastAsia="Book Antiqua" w:hAnsi="Book Antiqua" w:cs="Book Antiqua"/>
          <w:sz w:val="22"/>
          <w:szCs w:val="22"/>
        </w:rPr>
        <w:tab/>
        <w:t>Manuscript Reviewer - Journal of the American Academy of Dermatology,</w:t>
      </w:r>
    </w:p>
    <w:p w14:paraId="3137B9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41E3D4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Co-Editor, Journal of Dermatologic Surgery and Oncology Special Issue on</w:t>
      </w:r>
    </w:p>
    <w:p w14:paraId="5C693A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"Superficial Varicosities and Other Venous Problems", 15:2; Feb, 1989</w:t>
      </w:r>
    </w:p>
    <w:p w14:paraId="4C07B6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EF8C7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1990  -  1992</w:t>
      </w:r>
      <w:r>
        <w:rPr>
          <w:rFonts w:ascii="Book Antiqua" w:eastAsia="Book Antiqua" w:hAnsi="Book Antiqua" w:cs="Book Antiqua"/>
          <w:sz w:val="22"/>
          <w:szCs w:val="22"/>
        </w:rPr>
        <w:tab/>
      </w:r>
      <w:r>
        <w:rPr>
          <w:rFonts w:ascii="Book Antiqua" w:eastAsia="Book Antiqua" w:hAnsi="Book Antiqua" w:cs="Book Antiqua"/>
          <w:sz w:val="22"/>
          <w:szCs w:val="22"/>
        </w:rPr>
        <w:tab/>
        <w:t>Associate Editor, Journal of Dermatologic Surgery and Oncology</w:t>
      </w:r>
    </w:p>
    <w:p w14:paraId="09187D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0B932F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1991  -  1992</w:t>
      </w:r>
      <w:r>
        <w:rPr>
          <w:rFonts w:ascii="Book Antiqua" w:eastAsia="Book Antiqua" w:hAnsi="Book Antiqua" w:cs="Book Antiqua"/>
          <w:sz w:val="22"/>
          <w:szCs w:val="22"/>
        </w:rPr>
        <w:tab/>
      </w:r>
      <w:r>
        <w:rPr>
          <w:rFonts w:ascii="Book Antiqua" w:eastAsia="Book Antiqua" w:hAnsi="Book Antiqua" w:cs="Book Antiqua"/>
          <w:sz w:val="22"/>
          <w:szCs w:val="22"/>
        </w:rPr>
        <w:tab/>
        <w:t>Editorial Board, Journal of Cutaneous Aging and Cosmetic Dermatology</w:t>
      </w:r>
    </w:p>
    <w:p w14:paraId="289419D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4AF99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  -</w:t>
      </w:r>
      <w:r>
        <w:rPr>
          <w:rFonts w:ascii="Book Antiqua" w:eastAsia="Book Antiqua" w:hAnsi="Book Antiqua" w:cs="Book Antiqua"/>
          <w:sz w:val="22"/>
          <w:szCs w:val="22"/>
        </w:rPr>
        <w:tab/>
        <w:t>2006</w:t>
      </w:r>
      <w:r>
        <w:rPr>
          <w:rFonts w:ascii="Book Antiqua" w:eastAsia="Book Antiqua" w:hAnsi="Book Antiqua" w:cs="Book Antiqua"/>
          <w:sz w:val="22"/>
          <w:szCs w:val="22"/>
        </w:rPr>
        <w:tab/>
      </w:r>
      <w:r>
        <w:rPr>
          <w:rFonts w:ascii="Book Antiqua" w:eastAsia="Book Antiqua" w:hAnsi="Book Antiqua" w:cs="Book Antiqua"/>
          <w:sz w:val="22"/>
          <w:szCs w:val="22"/>
        </w:rPr>
        <w:tab/>
        <w:t>International Editorial Advisory Board, Phlebology</w:t>
      </w:r>
    </w:p>
    <w:p w14:paraId="6F94584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290B31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  -</w:t>
      </w:r>
      <w:r>
        <w:rPr>
          <w:rFonts w:ascii="Book Antiqua" w:eastAsia="Book Antiqua" w:hAnsi="Book Antiqua" w:cs="Book Antiqua"/>
          <w:sz w:val="22"/>
          <w:szCs w:val="22"/>
        </w:rPr>
        <w:tab/>
        <w:t>2008</w:t>
      </w:r>
      <w:r>
        <w:rPr>
          <w:rFonts w:ascii="Book Antiqua" w:eastAsia="Book Antiqua" w:hAnsi="Book Antiqua" w:cs="Book Antiqua"/>
          <w:sz w:val="22"/>
          <w:szCs w:val="22"/>
        </w:rPr>
        <w:tab/>
      </w:r>
      <w:r>
        <w:rPr>
          <w:rFonts w:ascii="Book Antiqua" w:eastAsia="Book Antiqua" w:hAnsi="Book Antiqua" w:cs="Book Antiqua"/>
          <w:sz w:val="22"/>
          <w:szCs w:val="22"/>
        </w:rPr>
        <w:tab/>
        <w:t>International Editorial Advisory Board, Prakticka' Flebologie</w:t>
      </w:r>
    </w:p>
    <w:p w14:paraId="2D804EC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2E5AA2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Guest Editor, Seminars in Dermatology, "Office Management of Varicose </w:t>
      </w:r>
    </w:p>
    <w:p w14:paraId="6605A9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and Telangiectatic Leg Veins".  Vol. 12, June 1993</w:t>
      </w:r>
    </w:p>
    <w:p w14:paraId="0255A1D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2A2EE2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1993  -</w:t>
      </w:r>
      <w:r>
        <w:rPr>
          <w:rFonts w:ascii="Book Antiqua" w:eastAsia="Book Antiqua" w:hAnsi="Book Antiqua" w:cs="Book Antiqua"/>
          <w:sz w:val="22"/>
          <w:szCs w:val="22"/>
        </w:rPr>
        <w:tab/>
        <w:t>1996</w:t>
      </w:r>
      <w:r>
        <w:rPr>
          <w:rFonts w:ascii="Book Antiqua" w:eastAsia="Book Antiqua" w:hAnsi="Book Antiqua" w:cs="Book Antiqua"/>
          <w:sz w:val="22"/>
          <w:szCs w:val="22"/>
        </w:rPr>
        <w:tab/>
      </w:r>
      <w:r>
        <w:rPr>
          <w:rFonts w:ascii="Book Antiqua" w:eastAsia="Book Antiqua" w:hAnsi="Book Antiqua" w:cs="Book Antiqua"/>
          <w:sz w:val="22"/>
          <w:szCs w:val="22"/>
        </w:rPr>
        <w:tab/>
        <w:t>Contributing Editor, Journal of Dermatologic Surgery and Oncology</w:t>
      </w:r>
    </w:p>
    <w:p w14:paraId="63A55C0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9C8AC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Co-Editor, Journal of Dermatologic Surgery and Oncology, Special Issue on "Lasers"</w:t>
      </w:r>
    </w:p>
    <w:p w14:paraId="028F4F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4EF130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1994  -</w:t>
      </w:r>
      <w:r>
        <w:rPr>
          <w:rFonts w:ascii="Book Antiqua" w:eastAsia="Book Antiqua" w:hAnsi="Book Antiqua" w:cs="Book Antiqua"/>
          <w:sz w:val="22"/>
          <w:szCs w:val="22"/>
        </w:rPr>
        <w:tab/>
        <w:t>2010</w:t>
      </w:r>
      <w:r>
        <w:rPr>
          <w:rFonts w:ascii="Book Antiqua" w:eastAsia="Book Antiqua" w:hAnsi="Book Antiqua" w:cs="Book Antiqua"/>
          <w:sz w:val="22"/>
          <w:szCs w:val="22"/>
        </w:rPr>
        <w:tab/>
      </w:r>
      <w:r>
        <w:rPr>
          <w:rFonts w:ascii="Book Antiqua" w:eastAsia="Book Antiqua" w:hAnsi="Book Antiqua" w:cs="Book Antiqua"/>
          <w:sz w:val="22"/>
          <w:szCs w:val="22"/>
        </w:rPr>
        <w:tab/>
        <w:t>Associate Editor, Venous Digest</w:t>
      </w:r>
    </w:p>
    <w:p w14:paraId="15D64B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91926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1994  -</w:t>
      </w:r>
      <w:r>
        <w:rPr>
          <w:rFonts w:ascii="Book Antiqua" w:eastAsia="Book Antiqua" w:hAnsi="Book Antiqua" w:cs="Book Antiqua"/>
          <w:sz w:val="22"/>
          <w:szCs w:val="22"/>
        </w:rPr>
        <w:tab/>
        <w:t>2008</w:t>
      </w:r>
      <w:r>
        <w:rPr>
          <w:rFonts w:ascii="Book Antiqua" w:eastAsia="Book Antiqua" w:hAnsi="Book Antiqua" w:cs="Book Antiqua"/>
          <w:sz w:val="22"/>
          <w:szCs w:val="22"/>
        </w:rPr>
        <w:tab/>
      </w:r>
      <w:r>
        <w:rPr>
          <w:rFonts w:ascii="Book Antiqua" w:eastAsia="Book Antiqua" w:hAnsi="Book Antiqua" w:cs="Book Antiqua"/>
          <w:sz w:val="22"/>
          <w:szCs w:val="22"/>
        </w:rPr>
        <w:tab/>
        <w:t>International Editorial Board, Scope on Phlebology &amp; Lymphology</w:t>
      </w:r>
    </w:p>
    <w:p w14:paraId="34EB12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3930AA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Co-Editor, Journal of Dermatologic Surgery and Oncology, Special Issue </w:t>
      </w:r>
    </w:p>
    <w:p w14:paraId="1AF8F6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on "Phlebology"</w:t>
      </w:r>
    </w:p>
    <w:p w14:paraId="5C09692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7012DAB9" w14:textId="77777777" w:rsidR="000908E5" w:rsidRDefault="0067268B">
      <w:pPr>
        <w:numPr>
          <w:ilvl w:val="0"/>
          <w:numId w:val="6"/>
        </w:numPr>
        <w:tabs>
          <w:tab w:val="left" w:pos="720"/>
          <w:tab w:val="left" w:pos="1440"/>
          <w:tab w:val="left" w:pos="216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Co-Editor, Bulletin of the International Society of Cosmetic Laser Surgeons</w:t>
      </w:r>
    </w:p>
    <w:p w14:paraId="1E5DCCD7" w14:textId="77777777" w:rsidR="000908E5" w:rsidRDefault="000908E5">
      <w:pPr>
        <w:tabs>
          <w:tab w:val="left" w:pos="720"/>
          <w:tab w:val="left" w:pos="1440"/>
          <w:tab w:val="left" w:pos="216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0F8821A9" w14:textId="77777777" w:rsidR="000908E5" w:rsidRDefault="0067268B">
      <w:pPr>
        <w:tabs>
          <w:tab w:val="left" w:pos="720"/>
          <w:tab w:val="left" w:pos="1440"/>
          <w:tab w:val="left" w:pos="216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1997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Present Manuscript Reviewer, Lasers in Surgery and Medicine</w:t>
      </w:r>
    </w:p>
    <w:p w14:paraId="748003CB" w14:textId="77777777" w:rsidR="000908E5" w:rsidRDefault="000908E5">
      <w:pPr>
        <w:tabs>
          <w:tab w:val="left" w:pos="720"/>
          <w:tab w:val="left" w:pos="1440"/>
          <w:tab w:val="left" w:pos="216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6E1E73CF" w14:textId="77777777" w:rsidR="000908E5" w:rsidRDefault="0067268B">
      <w:pPr>
        <w:numPr>
          <w:ilvl w:val="0"/>
          <w:numId w:val="7"/>
        </w:numPr>
        <w:tabs>
          <w:tab w:val="left" w:pos="720"/>
          <w:tab w:val="left" w:pos="1440"/>
          <w:tab w:val="left" w:pos="216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 - 2001</w:t>
      </w:r>
      <w:r>
        <w:rPr>
          <w:rFonts w:ascii="Book Antiqua" w:eastAsia="Book Antiqua" w:hAnsi="Book Antiqua" w:cs="Book Antiqua"/>
          <w:sz w:val="22"/>
          <w:szCs w:val="22"/>
        </w:rPr>
        <w:tab/>
      </w:r>
      <w:r>
        <w:rPr>
          <w:rFonts w:ascii="Book Antiqua" w:eastAsia="Book Antiqua" w:hAnsi="Book Antiqua" w:cs="Book Antiqua"/>
          <w:sz w:val="22"/>
          <w:szCs w:val="22"/>
        </w:rPr>
        <w:tab/>
        <w:t>Associate Editor, Dermatologic Surgery</w:t>
      </w:r>
    </w:p>
    <w:p w14:paraId="214DD026" w14:textId="77777777" w:rsidR="000908E5" w:rsidRDefault="000908E5">
      <w:pPr>
        <w:tabs>
          <w:tab w:val="left" w:pos="720"/>
          <w:tab w:val="left" w:pos="1440"/>
          <w:tab w:val="left" w:pos="216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413716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Co-Editor, Dermatologic Surgery, Special Issue on “Ambulatory Phlebectomy”</w:t>
      </w:r>
    </w:p>
    <w:p w14:paraId="796EA32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2475C5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1998 -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Archives of Dermatology</w:t>
      </w:r>
    </w:p>
    <w:p w14:paraId="552C008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141C9C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1999 -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International Journal of Cosmetic Surgery</w:t>
      </w:r>
    </w:p>
    <w:p w14:paraId="28BCE2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715691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1999 - 2001</w:t>
      </w:r>
      <w:r>
        <w:rPr>
          <w:rFonts w:ascii="Book Antiqua" w:eastAsia="Book Antiqua" w:hAnsi="Book Antiqua" w:cs="Book Antiqua"/>
          <w:sz w:val="22"/>
          <w:szCs w:val="22"/>
        </w:rPr>
        <w:tab/>
      </w:r>
      <w:r>
        <w:rPr>
          <w:rFonts w:ascii="Book Antiqua" w:eastAsia="Book Antiqua" w:hAnsi="Book Antiqua" w:cs="Book Antiqua"/>
          <w:sz w:val="22"/>
          <w:szCs w:val="22"/>
        </w:rPr>
        <w:tab/>
        <w:t>Editorial Board, LaserNews.net</w:t>
      </w:r>
    </w:p>
    <w:p w14:paraId="21139F6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08D663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2000 - 2011</w:t>
      </w:r>
      <w:r>
        <w:rPr>
          <w:rFonts w:ascii="Book Antiqua" w:eastAsia="Book Antiqua" w:hAnsi="Book Antiqua" w:cs="Book Antiqua"/>
          <w:sz w:val="22"/>
          <w:szCs w:val="22"/>
        </w:rPr>
        <w:tab/>
      </w:r>
      <w:r>
        <w:rPr>
          <w:rFonts w:ascii="Book Antiqua" w:eastAsia="Book Antiqua" w:hAnsi="Book Antiqua" w:cs="Book Antiqua"/>
          <w:sz w:val="22"/>
          <w:szCs w:val="22"/>
        </w:rPr>
        <w:tab/>
        <w:t>Editorial Board, Journal of Cutaneous Laser Therapy</w:t>
      </w:r>
    </w:p>
    <w:p w14:paraId="23B4B4E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668C64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2000 - 2008</w:t>
      </w:r>
      <w:r>
        <w:rPr>
          <w:rFonts w:ascii="Book Antiqua" w:eastAsia="Book Antiqua" w:hAnsi="Book Antiqua" w:cs="Book Antiqua"/>
          <w:sz w:val="22"/>
          <w:szCs w:val="22"/>
        </w:rPr>
        <w:tab/>
      </w:r>
      <w:r>
        <w:rPr>
          <w:rFonts w:ascii="Book Antiqua" w:eastAsia="Book Antiqua" w:hAnsi="Book Antiqua" w:cs="Book Antiqua"/>
          <w:sz w:val="22"/>
          <w:szCs w:val="22"/>
        </w:rPr>
        <w:tab/>
        <w:t>International Scientific Board, Acta Phlebologica</w:t>
      </w:r>
    </w:p>
    <w:p w14:paraId="330880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682D4B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2000 - 2008</w:t>
      </w:r>
      <w:r>
        <w:rPr>
          <w:rFonts w:ascii="Book Antiqua" w:eastAsia="Book Antiqua" w:hAnsi="Book Antiqua" w:cs="Book Antiqua"/>
          <w:sz w:val="22"/>
          <w:szCs w:val="22"/>
        </w:rPr>
        <w:tab/>
      </w:r>
      <w:r>
        <w:rPr>
          <w:rFonts w:ascii="Book Antiqua" w:eastAsia="Book Antiqua" w:hAnsi="Book Antiqua" w:cs="Book Antiqua"/>
          <w:sz w:val="22"/>
          <w:szCs w:val="22"/>
        </w:rPr>
        <w:tab/>
        <w:t>International Advisory Board, Colegio Argentino de Cirugia Venosa y Linfática</w:t>
      </w:r>
    </w:p>
    <w:p w14:paraId="2CBA34C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7E887E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2001 - 2005</w:t>
      </w:r>
      <w:r>
        <w:rPr>
          <w:rFonts w:ascii="Book Antiqua" w:eastAsia="Book Antiqua" w:hAnsi="Book Antiqua" w:cs="Book Antiqua"/>
          <w:sz w:val="22"/>
          <w:szCs w:val="22"/>
        </w:rPr>
        <w:tab/>
      </w:r>
      <w:r>
        <w:rPr>
          <w:rFonts w:ascii="Book Antiqua" w:eastAsia="Book Antiqua" w:hAnsi="Book Antiqua" w:cs="Book Antiqua"/>
          <w:sz w:val="22"/>
          <w:szCs w:val="22"/>
        </w:rPr>
        <w:tab/>
        <w:t>Editorial Board, Cosmetic Dermatology</w:t>
      </w:r>
    </w:p>
    <w:p w14:paraId="55775D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5F5DA93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2001 - 2010</w:t>
      </w:r>
      <w:r>
        <w:rPr>
          <w:rFonts w:ascii="Book Antiqua" w:eastAsia="Book Antiqua" w:hAnsi="Book Antiqua" w:cs="Book Antiqua"/>
          <w:sz w:val="22"/>
          <w:szCs w:val="22"/>
        </w:rPr>
        <w:tab/>
      </w:r>
      <w:r>
        <w:rPr>
          <w:rFonts w:ascii="Book Antiqua" w:eastAsia="Book Antiqua" w:hAnsi="Book Antiqua" w:cs="Book Antiqua"/>
          <w:sz w:val="22"/>
          <w:szCs w:val="22"/>
        </w:rPr>
        <w:tab/>
        <w:t>Editorial Board, Australian New Zealand Journal of Phlebology</w:t>
      </w:r>
    </w:p>
    <w:p w14:paraId="2731C24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3AF6FE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2002 - Present </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Aesthetic Surgery Journal</w:t>
      </w:r>
    </w:p>
    <w:p w14:paraId="307E086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6E1527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2002 - Present</w:t>
      </w:r>
      <w:r>
        <w:rPr>
          <w:rFonts w:ascii="Book Antiqua" w:eastAsia="Book Antiqua" w:hAnsi="Book Antiqua" w:cs="Book Antiqua"/>
          <w:sz w:val="22"/>
          <w:szCs w:val="22"/>
        </w:rPr>
        <w:tab/>
      </w:r>
      <w:r>
        <w:rPr>
          <w:rFonts w:ascii="Book Antiqua" w:eastAsia="Book Antiqua" w:hAnsi="Book Antiqua" w:cs="Book Antiqua"/>
          <w:sz w:val="22"/>
          <w:szCs w:val="22"/>
        </w:rPr>
        <w:tab/>
        <w:t>Assistant Editor, Dermatologic Surgery</w:t>
      </w:r>
    </w:p>
    <w:p w14:paraId="3C9F933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50DF01D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2003 - 2008</w:t>
      </w:r>
      <w:r>
        <w:rPr>
          <w:rFonts w:ascii="Book Antiqua" w:eastAsia="Book Antiqua" w:hAnsi="Book Antiqua" w:cs="Book Antiqua"/>
          <w:sz w:val="22"/>
          <w:szCs w:val="22"/>
        </w:rPr>
        <w:tab/>
      </w:r>
      <w:r>
        <w:rPr>
          <w:rFonts w:ascii="Book Antiqua" w:eastAsia="Book Antiqua" w:hAnsi="Book Antiqua" w:cs="Book Antiqua"/>
          <w:sz w:val="22"/>
          <w:szCs w:val="22"/>
        </w:rPr>
        <w:tab/>
        <w:t>Editorial Advisory Board, Aesthetic Trends &amp; Technologies</w:t>
      </w:r>
    </w:p>
    <w:p w14:paraId="165667A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0BD438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2003 - 2005</w:t>
      </w:r>
      <w:r>
        <w:rPr>
          <w:rFonts w:ascii="Book Antiqua" w:eastAsia="Book Antiqua" w:hAnsi="Book Antiqua" w:cs="Book Antiqua"/>
          <w:sz w:val="22"/>
          <w:szCs w:val="22"/>
        </w:rPr>
        <w:tab/>
      </w:r>
      <w:r>
        <w:rPr>
          <w:rFonts w:ascii="Book Antiqua" w:eastAsia="Book Antiqua" w:hAnsi="Book Antiqua" w:cs="Book Antiqua"/>
          <w:sz w:val="22"/>
          <w:szCs w:val="22"/>
        </w:rPr>
        <w:tab/>
        <w:t>International Editorial Board, Journal of Drugs in Dermatology</w:t>
      </w:r>
    </w:p>
    <w:p w14:paraId="677A337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561612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2005 - 2007</w:t>
      </w:r>
      <w:r>
        <w:rPr>
          <w:rFonts w:ascii="Book Antiqua" w:eastAsia="Book Antiqua" w:hAnsi="Book Antiqua" w:cs="Book Antiqua"/>
          <w:sz w:val="22"/>
          <w:szCs w:val="22"/>
        </w:rPr>
        <w:tab/>
      </w:r>
      <w:r>
        <w:rPr>
          <w:rFonts w:ascii="Book Antiqua" w:eastAsia="Book Antiqua" w:hAnsi="Book Antiqua" w:cs="Book Antiqua"/>
          <w:sz w:val="22"/>
          <w:szCs w:val="22"/>
        </w:rPr>
        <w:tab/>
        <w:t>Associate Editor, Journal of Drugs in Dermatology</w:t>
      </w:r>
    </w:p>
    <w:p w14:paraId="27D6A5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709709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lastRenderedPageBreak/>
        <w:t>2005 - 2015</w:t>
      </w:r>
      <w:r>
        <w:rPr>
          <w:rFonts w:ascii="Book Antiqua" w:eastAsia="Book Antiqua" w:hAnsi="Book Antiqua" w:cs="Book Antiqua"/>
          <w:sz w:val="22"/>
          <w:szCs w:val="22"/>
        </w:rPr>
        <w:tab/>
      </w:r>
      <w:r>
        <w:rPr>
          <w:rFonts w:ascii="Book Antiqua" w:eastAsia="Book Antiqua" w:hAnsi="Book Antiqua" w:cs="Book Antiqua"/>
          <w:sz w:val="22"/>
          <w:szCs w:val="22"/>
        </w:rPr>
        <w:tab/>
        <w:t>Assistant Editor, Journal of Cosmetic Dermatology</w:t>
      </w:r>
    </w:p>
    <w:p w14:paraId="6D45AEE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25536F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2005 - Present</w:t>
      </w:r>
      <w:r>
        <w:rPr>
          <w:rFonts w:ascii="Book Antiqua" w:eastAsia="Book Antiqua" w:hAnsi="Book Antiqua" w:cs="Book Antiqua"/>
          <w:sz w:val="22"/>
          <w:szCs w:val="22"/>
        </w:rPr>
        <w:tab/>
      </w:r>
      <w:r>
        <w:rPr>
          <w:rFonts w:ascii="Book Antiqua" w:eastAsia="Book Antiqua" w:hAnsi="Book Antiqua" w:cs="Book Antiqua"/>
          <w:sz w:val="22"/>
          <w:szCs w:val="22"/>
        </w:rPr>
        <w:tab/>
        <w:t>Editorial Advisory Board, Aesthetic Medicine</w:t>
      </w:r>
    </w:p>
    <w:p w14:paraId="0CF1A84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2DD296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2004 -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European Journal of Vascular and Endovascular Surgery</w:t>
      </w:r>
    </w:p>
    <w:p w14:paraId="02E8326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20E1F2C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2005 -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Journal of Plastic and Reconstructive Surgery</w:t>
      </w:r>
    </w:p>
    <w:p w14:paraId="172ABA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5D3F7A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2007 - 2011</w:t>
      </w:r>
      <w:r>
        <w:rPr>
          <w:rFonts w:ascii="Book Antiqua" w:eastAsia="Book Antiqua" w:hAnsi="Book Antiqua" w:cs="Book Antiqua"/>
          <w:sz w:val="22"/>
          <w:szCs w:val="22"/>
        </w:rPr>
        <w:tab/>
      </w:r>
      <w:r>
        <w:rPr>
          <w:rFonts w:ascii="Book Antiqua" w:eastAsia="Book Antiqua" w:hAnsi="Book Antiqua" w:cs="Book Antiqua"/>
          <w:sz w:val="22"/>
          <w:szCs w:val="22"/>
        </w:rPr>
        <w:tab/>
        <w:t>Senior Editor, Journal of Drugs in Dermatology</w:t>
      </w:r>
    </w:p>
    <w:p w14:paraId="6740387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25C224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2008 - Present </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Manuscript Reviewer, Journal of the European Academy of Dermatology </w:t>
      </w:r>
    </w:p>
    <w:p w14:paraId="23F316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And Venereology</w:t>
      </w:r>
    </w:p>
    <w:p w14:paraId="3FBEE71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19B3C8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2010 - Present</w:t>
      </w:r>
      <w:r>
        <w:rPr>
          <w:rFonts w:ascii="Book Antiqua" w:eastAsia="Book Antiqua" w:hAnsi="Book Antiqua" w:cs="Book Antiqua"/>
          <w:sz w:val="22"/>
          <w:szCs w:val="22"/>
        </w:rPr>
        <w:tab/>
      </w:r>
      <w:r>
        <w:rPr>
          <w:rFonts w:ascii="Book Antiqua" w:eastAsia="Book Antiqua" w:hAnsi="Book Antiqua" w:cs="Book Antiqua"/>
          <w:sz w:val="22"/>
          <w:szCs w:val="22"/>
        </w:rPr>
        <w:tab/>
        <w:t>International Editor, Dermatologica Sinica</w:t>
      </w:r>
    </w:p>
    <w:p w14:paraId="2131E91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12C757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2011 -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 Journal of Opthamalogic Plastic and Reconstructive Surgery</w:t>
      </w:r>
    </w:p>
    <w:p w14:paraId="0486855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37B4F4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2011 -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 Interventional Cardiology</w:t>
      </w:r>
    </w:p>
    <w:p w14:paraId="341D52E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6402E8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2011 - Present</w:t>
      </w:r>
      <w:r>
        <w:rPr>
          <w:rFonts w:ascii="Book Antiqua" w:eastAsia="Book Antiqua" w:hAnsi="Book Antiqua" w:cs="Book Antiqua"/>
          <w:sz w:val="22"/>
          <w:szCs w:val="22"/>
        </w:rPr>
        <w:tab/>
      </w:r>
      <w:r>
        <w:rPr>
          <w:rFonts w:ascii="Book Antiqua" w:eastAsia="Book Antiqua" w:hAnsi="Book Antiqua" w:cs="Book Antiqua"/>
          <w:sz w:val="22"/>
          <w:szCs w:val="22"/>
        </w:rPr>
        <w:tab/>
        <w:t>Associate Editor, Phlebology Forum</w:t>
      </w:r>
    </w:p>
    <w:p w14:paraId="5EAE809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67893A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2012 -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Veins &amp; Lymphatics</w:t>
      </w:r>
    </w:p>
    <w:p w14:paraId="168D08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3B95F45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2012 - Present</w:t>
      </w:r>
      <w:r>
        <w:rPr>
          <w:rFonts w:ascii="Book Antiqua" w:eastAsia="Book Antiqua" w:hAnsi="Book Antiqua" w:cs="Book Antiqua"/>
          <w:sz w:val="22"/>
          <w:szCs w:val="22"/>
        </w:rPr>
        <w:tab/>
      </w:r>
      <w:r>
        <w:rPr>
          <w:rFonts w:ascii="Book Antiqua" w:eastAsia="Book Antiqua" w:hAnsi="Book Antiqua" w:cs="Book Antiqua"/>
          <w:sz w:val="22"/>
          <w:szCs w:val="22"/>
        </w:rPr>
        <w:tab/>
        <w:t>Manuscript Reviewer, Journal of Investigative Dermatology</w:t>
      </w:r>
    </w:p>
    <w:p w14:paraId="02CA61E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2919AC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2020 - Present</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Manuscript Reviewer, Fascial Plastic Surgery &amp; Aesthetic Medicine </w:t>
      </w:r>
    </w:p>
    <w:p w14:paraId="59066F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66FA8D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2020 - Present</w:t>
      </w:r>
      <w:r>
        <w:rPr>
          <w:rFonts w:ascii="Book Antiqua" w:eastAsia="Book Antiqua" w:hAnsi="Book Antiqua" w:cs="Book Antiqua"/>
          <w:sz w:val="22"/>
          <w:szCs w:val="22"/>
        </w:rPr>
        <w:tab/>
      </w:r>
      <w:r>
        <w:rPr>
          <w:rFonts w:ascii="Book Antiqua" w:eastAsia="Book Antiqua" w:hAnsi="Book Antiqua" w:cs="Book Antiqua"/>
          <w:sz w:val="22"/>
          <w:szCs w:val="22"/>
        </w:rPr>
        <w:tab/>
        <w:t>Contributing Editor, Dermatology Digest</w:t>
      </w:r>
      <w:r>
        <w:br w:type="page"/>
      </w:r>
    </w:p>
    <w:p w14:paraId="350F1157" w14:textId="77777777" w:rsidR="000908E5" w:rsidRDefault="0067268B">
      <w:pPr>
        <w:pStyle w:val="Heading5"/>
        <w:rPr>
          <w:smallCaps w:val="0"/>
        </w:rPr>
      </w:pPr>
      <w:r>
        <w:rPr>
          <w:smallCaps w:val="0"/>
        </w:rPr>
        <w:lastRenderedPageBreak/>
        <w:t>COMMITTEE  SERVICE</w:t>
      </w:r>
    </w:p>
    <w:p w14:paraId="1E1912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1979  -  1981</w:t>
      </w:r>
      <w:r>
        <w:rPr>
          <w:rFonts w:ascii="Book Antiqua" w:eastAsia="Book Antiqua" w:hAnsi="Book Antiqua" w:cs="Book Antiqua"/>
          <w:sz w:val="22"/>
          <w:szCs w:val="22"/>
        </w:rPr>
        <w:tab/>
      </w:r>
      <w:r>
        <w:rPr>
          <w:rFonts w:ascii="Book Antiqua" w:eastAsia="Book Antiqua" w:hAnsi="Book Antiqua" w:cs="Book Antiqua"/>
          <w:sz w:val="22"/>
          <w:szCs w:val="22"/>
        </w:rPr>
        <w:tab/>
        <w:t>Member, Admissions Committee Stanford University School of Medicine</w:t>
      </w:r>
    </w:p>
    <w:p w14:paraId="42E9337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076835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1986  -  1989</w:t>
      </w:r>
      <w:r>
        <w:rPr>
          <w:rFonts w:ascii="Book Antiqua" w:eastAsia="Book Antiqua" w:hAnsi="Book Antiqua" w:cs="Book Antiqua"/>
          <w:sz w:val="22"/>
          <w:szCs w:val="22"/>
        </w:rPr>
        <w:tab/>
      </w:r>
      <w:r>
        <w:rPr>
          <w:rFonts w:ascii="Book Antiqua" w:eastAsia="Book Antiqua" w:hAnsi="Book Antiqua" w:cs="Book Antiqua"/>
          <w:sz w:val="22"/>
          <w:szCs w:val="22"/>
        </w:rPr>
        <w:tab/>
        <w:t>Secretary, North American Society for Phlebology</w:t>
      </w:r>
    </w:p>
    <w:p w14:paraId="43D2638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794028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1986  -  1988</w:t>
      </w:r>
      <w:r>
        <w:rPr>
          <w:rFonts w:ascii="Book Antiqua" w:eastAsia="Book Antiqua" w:hAnsi="Book Antiqua" w:cs="Book Antiqua"/>
          <w:sz w:val="22"/>
          <w:szCs w:val="22"/>
        </w:rPr>
        <w:tab/>
      </w:r>
      <w:r>
        <w:rPr>
          <w:rFonts w:ascii="Book Antiqua" w:eastAsia="Book Antiqua" w:hAnsi="Book Antiqua" w:cs="Book Antiqua"/>
          <w:sz w:val="22"/>
          <w:szCs w:val="22"/>
        </w:rPr>
        <w:tab/>
        <w:t>Chairman, Skin Cancer Screening; American Cancer Society, San Diego</w:t>
      </w:r>
    </w:p>
    <w:p w14:paraId="2D4F37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532147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1987  -  1993</w:t>
      </w:r>
      <w:r>
        <w:rPr>
          <w:rFonts w:ascii="Book Antiqua" w:eastAsia="Book Antiqua" w:hAnsi="Book Antiqua" w:cs="Book Antiqua"/>
          <w:sz w:val="22"/>
          <w:szCs w:val="22"/>
        </w:rPr>
        <w:tab/>
      </w:r>
      <w:r>
        <w:rPr>
          <w:rFonts w:ascii="Book Antiqua" w:eastAsia="Book Antiqua" w:hAnsi="Book Antiqua" w:cs="Book Antiqua"/>
          <w:sz w:val="22"/>
          <w:szCs w:val="22"/>
        </w:rPr>
        <w:tab/>
        <w:t>Board of Directors, American Cancer Society, San Diego</w:t>
      </w:r>
    </w:p>
    <w:p w14:paraId="3ECE5E5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0E0642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1987  -  1990</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Delegate from San Diego County Dermatological Society to the </w:t>
      </w:r>
    </w:p>
    <w:p w14:paraId="21280A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California Congress of Dermatologic Societies</w:t>
      </w:r>
    </w:p>
    <w:p w14:paraId="1816AA8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3897F4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1988  -  1991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Program Co-Director, 2nd, 3rd &amp; 4th Annual Congresses of the </w:t>
      </w:r>
    </w:p>
    <w:p w14:paraId="388C94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w:t>
      </w:r>
    </w:p>
    <w:p w14:paraId="042886A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21C1897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1988  -  1990</w:t>
      </w:r>
      <w:r>
        <w:rPr>
          <w:rFonts w:ascii="Book Antiqua" w:eastAsia="Book Antiqua" w:hAnsi="Book Antiqua" w:cs="Book Antiqua"/>
          <w:sz w:val="22"/>
          <w:szCs w:val="22"/>
        </w:rPr>
        <w:tab/>
      </w:r>
      <w:r>
        <w:rPr>
          <w:rFonts w:ascii="Book Antiqua" w:eastAsia="Book Antiqua" w:hAnsi="Book Antiqua" w:cs="Book Antiqua"/>
          <w:sz w:val="22"/>
          <w:szCs w:val="22"/>
        </w:rPr>
        <w:tab/>
        <w:t>Chairman, Professional Education; American Cancer Society</w:t>
      </w:r>
    </w:p>
    <w:p w14:paraId="18C3257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11814F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1989  -  1990</w:t>
      </w:r>
      <w:r>
        <w:rPr>
          <w:rFonts w:ascii="Book Antiqua" w:eastAsia="Book Antiqua" w:hAnsi="Book Antiqua" w:cs="Book Antiqua"/>
          <w:sz w:val="22"/>
          <w:szCs w:val="22"/>
        </w:rPr>
        <w:tab/>
      </w:r>
      <w:r>
        <w:rPr>
          <w:rFonts w:ascii="Book Antiqua" w:eastAsia="Book Antiqua" w:hAnsi="Book Antiqua" w:cs="Book Antiqua"/>
          <w:sz w:val="22"/>
          <w:szCs w:val="22"/>
        </w:rPr>
        <w:tab/>
        <w:t>Program Director, 21st &amp; 22nd Annual Sonoran Dermatology Conference</w:t>
      </w:r>
    </w:p>
    <w:p w14:paraId="28E211B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03CDEB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1989  -  1991</w:t>
      </w:r>
      <w:r>
        <w:rPr>
          <w:rFonts w:ascii="Book Antiqua" w:eastAsia="Book Antiqua" w:hAnsi="Book Antiqua" w:cs="Book Antiqua"/>
          <w:sz w:val="22"/>
          <w:szCs w:val="22"/>
        </w:rPr>
        <w:tab/>
      </w:r>
      <w:r>
        <w:rPr>
          <w:rFonts w:ascii="Book Antiqua" w:eastAsia="Book Antiqua" w:hAnsi="Book Antiqua" w:cs="Book Antiqua"/>
          <w:sz w:val="22"/>
          <w:szCs w:val="22"/>
        </w:rPr>
        <w:tab/>
        <w:t>Vice-President, American College of Phlebology</w:t>
      </w:r>
    </w:p>
    <w:p w14:paraId="0DC6CD5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1EBF78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Program Co-Chairman, V. European/American Symposium </w:t>
      </w:r>
    </w:p>
    <w:p w14:paraId="328A9B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on Venous Diseases, Vienna Austria</w:t>
      </w:r>
    </w:p>
    <w:p w14:paraId="0A8EAC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1E7E51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1990  -  1991</w:t>
      </w:r>
      <w:r>
        <w:rPr>
          <w:rFonts w:ascii="Book Antiqua" w:eastAsia="Book Antiqua" w:hAnsi="Book Antiqua" w:cs="Book Antiqua"/>
          <w:sz w:val="22"/>
          <w:szCs w:val="22"/>
        </w:rPr>
        <w:tab/>
      </w:r>
      <w:r>
        <w:rPr>
          <w:rFonts w:ascii="Book Antiqua" w:eastAsia="Book Antiqua" w:hAnsi="Book Antiqua" w:cs="Book Antiqua"/>
          <w:sz w:val="22"/>
          <w:szCs w:val="22"/>
        </w:rPr>
        <w:tab/>
        <w:t>President, Sonoran Dermatological Society</w:t>
      </w:r>
    </w:p>
    <w:p w14:paraId="6F15D2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334344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1991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Program Co-Chairman, Phlebology Workshop in the Netherlands</w:t>
      </w:r>
    </w:p>
    <w:p w14:paraId="36B25A2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6"/>
          <w:szCs w:val="16"/>
        </w:rPr>
      </w:pPr>
    </w:p>
    <w:p w14:paraId="7338D4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160" w:hanging="2160"/>
        <w:rPr>
          <w:rFonts w:ascii="Book Antiqua" w:eastAsia="Book Antiqua" w:hAnsi="Book Antiqua" w:cs="Book Antiqua"/>
          <w:sz w:val="22"/>
          <w:szCs w:val="22"/>
        </w:rPr>
      </w:pPr>
      <w:r>
        <w:rPr>
          <w:rFonts w:ascii="Book Antiqua" w:eastAsia="Book Antiqua" w:hAnsi="Book Antiqua" w:cs="Book Antiqua"/>
          <w:sz w:val="22"/>
          <w:szCs w:val="22"/>
        </w:rPr>
        <w:t>1991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Specialty Representative, Scripps Memorial Hospitals' Vascular Center of the Cardiovascular Institute</w:t>
      </w:r>
    </w:p>
    <w:p w14:paraId="66380A5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0EF09C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1991 - 1993</w:t>
      </w:r>
      <w:r>
        <w:rPr>
          <w:rFonts w:ascii="Book Antiqua" w:eastAsia="Book Antiqua" w:hAnsi="Book Antiqua" w:cs="Book Antiqua"/>
          <w:sz w:val="22"/>
          <w:szCs w:val="22"/>
        </w:rPr>
        <w:tab/>
      </w:r>
      <w:r>
        <w:rPr>
          <w:rFonts w:ascii="Book Antiqua" w:eastAsia="Book Antiqua" w:hAnsi="Book Antiqua" w:cs="Book Antiqua"/>
          <w:sz w:val="22"/>
          <w:szCs w:val="22"/>
        </w:rPr>
        <w:tab/>
        <w:t>President,American College of Phlebology (</w:t>
      </w:r>
      <w:r>
        <w:rPr>
          <w:rFonts w:ascii="Book Antiqua" w:eastAsia="Book Antiqua" w:hAnsi="Book Antiqua" w:cs="Book Antiqua"/>
          <w:sz w:val="24"/>
          <w:szCs w:val="24"/>
        </w:rPr>
        <w:t>now American Vein &amp; Lymphatic Society)</w:t>
      </w:r>
    </w:p>
    <w:p w14:paraId="3FA20AC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46856D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1991  -  1993</w:t>
      </w:r>
      <w:r>
        <w:rPr>
          <w:rFonts w:ascii="Book Antiqua" w:eastAsia="Book Antiqua" w:hAnsi="Book Antiqua" w:cs="Book Antiqua"/>
          <w:sz w:val="22"/>
          <w:szCs w:val="22"/>
        </w:rPr>
        <w:tab/>
      </w:r>
      <w:r>
        <w:rPr>
          <w:rFonts w:ascii="Book Antiqua" w:eastAsia="Book Antiqua" w:hAnsi="Book Antiqua" w:cs="Book Antiqua"/>
          <w:sz w:val="22"/>
          <w:szCs w:val="22"/>
        </w:rPr>
        <w:tab/>
        <w:t>Task Force on Dermatologic Surgery, American Academy of Dermatology</w:t>
      </w:r>
    </w:p>
    <w:p w14:paraId="07D44F6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76F75B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1991  -  1994</w:t>
      </w:r>
      <w:r>
        <w:rPr>
          <w:rFonts w:ascii="Book Antiqua" w:eastAsia="Book Antiqua" w:hAnsi="Book Antiqua" w:cs="Book Antiqua"/>
          <w:sz w:val="22"/>
          <w:szCs w:val="22"/>
        </w:rPr>
        <w:tab/>
      </w:r>
      <w:r>
        <w:rPr>
          <w:rFonts w:ascii="Book Antiqua" w:eastAsia="Book Antiqua" w:hAnsi="Book Antiqua" w:cs="Book Antiqua"/>
          <w:sz w:val="22"/>
          <w:szCs w:val="22"/>
        </w:rPr>
        <w:tab/>
        <w:t>Committee on Annual Meeting, American College of Phlebology</w:t>
      </w:r>
    </w:p>
    <w:p w14:paraId="0A865CE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FA64F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1991  –  1996</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Education and Public Information, Committee, North American Society </w:t>
      </w:r>
    </w:p>
    <w:p w14:paraId="0A40DB3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Phlebology</w:t>
      </w:r>
    </w:p>
    <w:p w14:paraId="75269AA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6508EC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1991  -  1994</w:t>
      </w:r>
      <w:r>
        <w:rPr>
          <w:rFonts w:ascii="Book Antiqua" w:eastAsia="Book Antiqua" w:hAnsi="Book Antiqua" w:cs="Book Antiqua"/>
          <w:sz w:val="22"/>
          <w:szCs w:val="22"/>
        </w:rPr>
        <w:tab/>
      </w:r>
      <w:r>
        <w:rPr>
          <w:rFonts w:ascii="Book Antiqua" w:eastAsia="Book Antiqua" w:hAnsi="Book Antiqua" w:cs="Book Antiqua"/>
          <w:sz w:val="22"/>
          <w:szCs w:val="22"/>
        </w:rPr>
        <w:tab/>
        <w:t>Research Committee, American College of Phlebology</w:t>
      </w:r>
    </w:p>
    <w:p w14:paraId="22758F7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130DCC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1991  -  1996</w:t>
      </w:r>
      <w:r>
        <w:rPr>
          <w:rFonts w:ascii="Book Antiqua" w:eastAsia="Book Antiqua" w:hAnsi="Book Antiqua" w:cs="Book Antiqua"/>
          <w:sz w:val="22"/>
          <w:szCs w:val="22"/>
        </w:rPr>
        <w:tab/>
      </w:r>
      <w:r>
        <w:rPr>
          <w:rFonts w:ascii="Book Antiqua" w:eastAsia="Book Antiqua" w:hAnsi="Book Antiqua" w:cs="Book Antiqua"/>
          <w:sz w:val="22"/>
          <w:szCs w:val="22"/>
        </w:rPr>
        <w:tab/>
        <w:t>Nominating Committee, American College of Phlebology</w:t>
      </w:r>
    </w:p>
    <w:p w14:paraId="1378B45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18AC46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Program Chairman, Pacific Dermatologic Association</w:t>
      </w:r>
    </w:p>
    <w:p w14:paraId="241C59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6EAB3D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Secretary, San Diego County Dermatological Society</w:t>
      </w:r>
    </w:p>
    <w:p w14:paraId="3A53733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2E7914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  -  1995</w:t>
      </w:r>
      <w:r>
        <w:rPr>
          <w:rFonts w:ascii="Book Antiqua" w:eastAsia="Book Antiqua" w:hAnsi="Book Antiqua" w:cs="Book Antiqua"/>
          <w:sz w:val="22"/>
          <w:szCs w:val="22"/>
        </w:rPr>
        <w:tab/>
      </w:r>
      <w:r>
        <w:rPr>
          <w:rFonts w:ascii="Book Antiqua" w:eastAsia="Book Antiqua" w:hAnsi="Book Antiqua" w:cs="Book Antiqua"/>
          <w:sz w:val="22"/>
          <w:szCs w:val="22"/>
        </w:rPr>
        <w:tab/>
        <w:t>Counselor (Advisory Board) American Venous Forum</w:t>
      </w:r>
    </w:p>
    <w:p w14:paraId="760B99D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3619DA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  -  1993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Secretary, International Society for Education &amp; Research </w:t>
      </w:r>
    </w:p>
    <w:p w14:paraId="18D48B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Vascular Diseases</w:t>
      </w:r>
    </w:p>
    <w:p w14:paraId="2CED17F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1EBD42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  -  1995</w:t>
      </w:r>
      <w:r>
        <w:rPr>
          <w:rFonts w:ascii="Book Antiqua" w:eastAsia="Book Antiqua" w:hAnsi="Book Antiqua" w:cs="Book Antiqua"/>
          <w:sz w:val="22"/>
          <w:szCs w:val="22"/>
        </w:rPr>
        <w:tab/>
      </w:r>
      <w:r>
        <w:rPr>
          <w:rFonts w:ascii="Book Antiqua" w:eastAsia="Book Antiqua" w:hAnsi="Book Antiqua" w:cs="Book Antiqua"/>
          <w:sz w:val="22"/>
          <w:szCs w:val="22"/>
        </w:rPr>
        <w:tab/>
        <w:t>Chairman, Task Force on Guidelines of Care for Sclerotherapy, American</w:t>
      </w:r>
    </w:p>
    <w:p w14:paraId="5DBCB8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Academy of Dermatology</w:t>
      </w:r>
    </w:p>
    <w:p w14:paraId="2C0CD66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038AA2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1992  -</w:t>
      </w:r>
      <w:r>
        <w:rPr>
          <w:rFonts w:ascii="Book Antiqua" w:eastAsia="Book Antiqua" w:hAnsi="Book Antiqua" w:cs="Book Antiqua"/>
          <w:sz w:val="22"/>
          <w:szCs w:val="22"/>
        </w:rPr>
        <w:tab/>
        <w:t xml:space="preserve"> 1996</w:t>
      </w:r>
      <w:r>
        <w:rPr>
          <w:rFonts w:ascii="Book Antiqua" w:eastAsia="Book Antiqua" w:hAnsi="Book Antiqua" w:cs="Book Antiqua"/>
          <w:sz w:val="22"/>
          <w:szCs w:val="22"/>
        </w:rPr>
        <w:tab/>
      </w:r>
      <w:r>
        <w:rPr>
          <w:rFonts w:ascii="Book Antiqua" w:eastAsia="Book Antiqua" w:hAnsi="Book Antiqua" w:cs="Book Antiqua"/>
          <w:sz w:val="22"/>
          <w:szCs w:val="22"/>
        </w:rPr>
        <w:tab/>
        <w:t>Advisory Board, International Society of Cosmetic Laser Surgeons, Inc.</w:t>
      </w:r>
    </w:p>
    <w:p w14:paraId="788654D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4709D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President, San Diego County Dermatological Society</w:t>
      </w:r>
    </w:p>
    <w:p w14:paraId="7F4DC3D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655E16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1993  -  1996</w:t>
      </w:r>
      <w:r>
        <w:rPr>
          <w:rFonts w:ascii="Book Antiqua" w:eastAsia="Book Antiqua" w:hAnsi="Book Antiqua" w:cs="Book Antiqua"/>
          <w:sz w:val="22"/>
          <w:szCs w:val="22"/>
        </w:rPr>
        <w:tab/>
      </w:r>
      <w:r>
        <w:rPr>
          <w:rFonts w:ascii="Book Antiqua" w:eastAsia="Book Antiqua" w:hAnsi="Book Antiqua" w:cs="Book Antiqua"/>
          <w:sz w:val="22"/>
          <w:szCs w:val="22"/>
        </w:rPr>
        <w:tab/>
        <w:t>Committee on Annual Meeting, American Society for Dermatologic Surgery</w:t>
      </w:r>
    </w:p>
    <w:p w14:paraId="659C687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3C619D5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1993  -  1996</w:t>
      </w:r>
      <w:r>
        <w:rPr>
          <w:rFonts w:ascii="Book Antiqua" w:eastAsia="Book Antiqua" w:hAnsi="Book Antiqua" w:cs="Book Antiqua"/>
          <w:sz w:val="22"/>
          <w:szCs w:val="22"/>
        </w:rPr>
        <w:tab/>
      </w:r>
      <w:r>
        <w:rPr>
          <w:rFonts w:ascii="Book Antiqua" w:eastAsia="Book Antiqua" w:hAnsi="Book Antiqua" w:cs="Book Antiqua"/>
          <w:sz w:val="22"/>
          <w:szCs w:val="22"/>
        </w:rPr>
        <w:tab/>
        <w:t>Committee on the International League of Dermatologic Societies, American</w:t>
      </w:r>
    </w:p>
    <w:p w14:paraId="07DCE3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Society for Dermatologic Surgery</w:t>
      </w:r>
    </w:p>
    <w:p w14:paraId="400AACA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748DEB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Program Director "The Third International Symposium on Cosmetic Laser Surgery"</w:t>
      </w:r>
    </w:p>
    <w:p w14:paraId="03857C7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3303BE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1994  -  1995</w:t>
      </w:r>
      <w:r>
        <w:rPr>
          <w:rFonts w:ascii="Book Antiqua" w:eastAsia="Book Antiqua" w:hAnsi="Book Antiqua" w:cs="Book Antiqua"/>
          <w:sz w:val="22"/>
          <w:szCs w:val="22"/>
        </w:rPr>
        <w:tab/>
      </w:r>
      <w:r>
        <w:rPr>
          <w:rFonts w:ascii="Book Antiqua" w:eastAsia="Book Antiqua" w:hAnsi="Book Antiqua" w:cs="Book Antiqua"/>
          <w:sz w:val="22"/>
          <w:szCs w:val="22"/>
        </w:rPr>
        <w:tab/>
        <w:t>Program Chairman, 8th Annual Congress, American College of Phlebology</w:t>
      </w:r>
    </w:p>
    <w:p w14:paraId="31ACA74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479AF0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1994  -  1995</w:t>
      </w:r>
      <w:r>
        <w:rPr>
          <w:rFonts w:ascii="Book Antiqua" w:eastAsia="Book Antiqua" w:hAnsi="Book Antiqua" w:cs="Book Antiqua"/>
          <w:sz w:val="22"/>
          <w:szCs w:val="22"/>
        </w:rPr>
        <w:tab/>
      </w:r>
      <w:r>
        <w:rPr>
          <w:rFonts w:ascii="Book Antiqua" w:eastAsia="Book Antiqua" w:hAnsi="Book Antiqua" w:cs="Book Antiqua"/>
          <w:sz w:val="22"/>
          <w:szCs w:val="22"/>
        </w:rPr>
        <w:tab/>
        <w:t>Member, International Consensus Committee on Chronic Venous Disease</w:t>
      </w:r>
    </w:p>
    <w:p w14:paraId="1E10873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7B2076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Assistant Secretary, Pacific Dermatology Association</w:t>
      </w:r>
    </w:p>
    <w:p w14:paraId="2761142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524EE4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1995  -  1998</w:t>
      </w:r>
      <w:r>
        <w:rPr>
          <w:rFonts w:ascii="Book Antiqua" w:eastAsia="Book Antiqua" w:hAnsi="Book Antiqua" w:cs="Book Antiqua"/>
          <w:sz w:val="22"/>
          <w:szCs w:val="22"/>
        </w:rPr>
        <w:tab/>
      </w:r>
      <w:r>
        <w:rPr>
          <w:rFonts w:ascii="Book Antiqua" w:eastAsia="Book Antiqua" w:hAnsi="Book Antiqua" w:cs="Book Antiqua"/>
          <w:sz w:val="22"/>
          <w:szCs w:val="22"/>
        </w:rPr>
        <w:tab/>
        <w:t>Board of Directors, American Society for Dermatologic Surgery</w:t>
      </w:r>
    </w:p>
    <w:p w14:paraId="379A1AE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2E0790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1996  - 1998</w:t>
      </w:r>
      <w:r>
        <w:rPr>
          <w:rFonts w:ascii="Book Antiqua" w:eastAsia="Book Antiqua" w:hAnsi="Book Antiqua" w:cs="Book Antiqua"/>
          <w:sz w:val="22"/>
          <w:szCs w:val="22"/>
        </w:rPr>
        <w:tab/>
      </w:r>
      <w:r>
        <w:rPr>
          <w:rFonts w:ascii="Book Antiqua" w:eastAsia="Book Antiqua" w:hAnsi="Book Antiqua" w:cs="Book Antiqua"/>
          <w:sz w:val="22"/>
          <w:szCs w:val="22"/>
        </w:rPr>
        <w:tab/>
        <w:t>Ultrasonic Liposuction Task Force, American Society for Dermatologic Surgery</w:t>
      </w:r>
    </w:p>
    <w:p w14:paraId="7335A9C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6CBF69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1997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Program Chairman, 11th Annual Congress, American College of Phlebology</w:t>
      </w:r>
    </w:p>
    <w:p w14:paraId="06357F0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4D5669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1997 -  1998</w:t>
      </w:r>
      <w:r>
        <w:rPr>
          <w:rFonts w:ascii="Book Antiqua" w:eastAsia="Book Antiqua" w:hAnsi="Book Antiqua" w:cs="Book Antiqua"/>
          <w:sz w:val="22"/>
          <w:szCs w:val="22"/>
        </w:rPr>
        <w:tab/>
      </w:r>
      <w:r>
        <w:rPr>
          <w:rFonts w:ascii="Book Antiqua" w:eastAsia="Book Antiqua" w:hAnsi="Book Antiqua" w:cs="Book Antiqua"/>
          <w:sz w:val="22"/>
          <w:szCs w:val="22"/>
        </w:rPr>
        <w:tab/>
        <w:t>Industrial Advisory Committee, American College of Phlebology</w:t>
      </w:r>
    </w:p>
    <w:p w14:paraId="072AD97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11E60D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1997 -  1999</w:t>
      </w:r>
      <w:r>
        <w:rPr>
          <w:rFonts w:ascii="Book Antiqua" w:eastAsia="Book Antiqua" w:hAnsi="Book Antiqua" w:cs="Book Antiqua"/>
          <w:sz w:val="22"/>
          <w:szCs w:val="22"/>
        </w:rPr>
        <w:tab/>
      </w:r>
      <w:r>
        <w:rPr>
          <w:rFonts w:ascii="Book Antiqua" w:eastAsia="Book Antiqua" w:hAnsi="Book Antiqua" w:cs="Book Antiqua"/>
          <w:sz w:val="22"/>
          <w:szCs w:val="22"/>
        </w:rPr>
        <w:tab/>
        <w:t>Membership Committee, American College of Phlebology</w:t>
      </w:r>
    </w:p>
    <w:p w14:paraId="41A04B0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3D6B24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1997 -  1999</w:t>
      </w:r>
      <w:r>
        <w:rPr>
          <w:rFonts w:ascii="Book Antiqua" w:eastAsia="Book Antiqua" w:hAnsi="Book Antiqua" w:cs="Book Antiqua"/>
          <w:sz w:val="22"/>
          <w:szCs w:val="22"/>
        </w:rPr>
        <w:tab/>
      </w:r>
      <w:r>
        <w:rPr>
          <w:rFonts w:ascii="Book Antiqua" w:eastAsia="Book Antiqua" w:hAnsi="Book Antiqua" w:cs="Book Antiqua"/>
          <w:sz w:val="22"/>
          <w:szCs w:val="22"/>
        </w:rPr>
        <w:tab/>
        <w:t>Ethics Committee, American Society for Dermatologic Surgery</w:t>
      </w:r>
    </w:p>
    <w:p w14:paraId="526373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4C5F4A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1998 – 1999</w:t>
      </w:r>
      <w:r>
        <w:rPr>
          <w:rFonts w:ascii="Book Antiqua" w:eastAsia="Book Antiqua" w:hAnsi="Book Antiqua" w:cs="Book Antiqua"/>
          <w:sz w:val="22"/>
          <w:szCs w:val="22"/>
        </w:rPr>
        <w:tab/>
      </w:r>
      <w:r>
        <w:rPr>
          <w:rFonts w:ascii="Book Antiqua" w:eastAsia="Book Antiqua" w:hAnsi="Book Antiqua" w:cs="Book Antiqua"/>
          <w:sz w:val="22"/>
          <w:szCs w:val="22"/>
        </w:rPr>
        <w:tab/>
        <w:t>Awards Committee, American Society for Laser Medicine &amp; Surgery</w:t>
      </w:r>
    </w:p>
    <w:p w14:paraId="7EABC41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1E8E29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1998 – 2000</w:t>
      </w:r>
      <w:r>
        <w:rPr>
          <w:rFonts w:ascii="Book Antiqua" w:eastAsia="Book Antiqua" w:hAnsi="Book Antiqua" w:cs="Book Antiqua"/>
          <w:sz w:val="22"/>
          <w:szCs w:val="22"/>
        </w:rPr>
        <w:tab/>
      </w:r>
      <w:r>
        <w:rPr>
          <w:rFonts w:ascii="Book Antiqua" w:eastAsia="Book Antiqua" w:hAnsi="Book Antiqua" w:cs="Book Antiqua"/>
          <w:sz w:val="22"/>
          <w:szCs w:val="22"/>
        </w:rPr>
        <w:tab/>
        <w:t>Post Graduate Education Committee; Surgical Techniques &amp; Devices Committee;</w:t>
      </w:r>
    </w:p>
    <w:p w14:paraId="4ED265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w:t>
      </w:r>
    </w:p>
    <w:p w14:paraId="789D2CD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40CDCB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1999 – 2000</w:t>
      </w:r>
      <w:r>
        <w:rPr>
          <w:rFonts w:ascii="Book Antiqua" w:eastAsia="Book Antiqua" w:hAnsi="Book Antiqua" w:cs="Book Antiqua"/>
          <w:sz w:val="22"/>
          <w:szCs w:val="22"/>
        </w:rPr>
        <w:tab/>
      </w:r>
      <w:r>
        <w:rPr>
          <w:rFonts w:ascii="Book Antiqua" w:eastAsia="Book Antiqua" w:hAnsi="Book Antiqua" w:cs="Book Antiqua"/>
          <w:sz w:val="22"/>
          <w:szCs w:val="22"/>
        </w:rPr>
        <w:tab/>
        <w:t>Program Co-Chairman, 2000 World Congress on Skin Resurfacing and Soft Tissue</w:t>
      </w:r>
    </w:p>
    <w:p w14:paraId="31FB81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Augmentation; American Academy of Cosmetic Surgery.</w:t>
      </w:r>
    </w:p>
    <w:p w14:paraId="18ADE71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628626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1999 - 2002</w:t>
      </w:r>
      <w:r>
        <w:rPr>
          <w:rFonts w:ascii="Book Antiqua" w:eastAsia="Book Antiqua" w:hAnsi="Book Antiqua" w:cs="Book Antiqua"/>
          <w:sz w:val="22"/>
          <w:szCs w:val="22"/>
        </w:rPr>
        <w:tab/>
      </w:r>
      <w:r>
        <w:rPr>
          <w:rFonts w:ascii="Book Antiqua" w:eastAsia="Book Antiqua" w:hAnsi="Book Antiqua" w:cs="Book Antiqua"/>
          <w:sz w:val="22"/>
          <w:szCs w:val="22"/>
        </w:rPr>
        <w:tab/>
        <w:t>Board of Trustees, Dermatology Foundation</w:t>
      </w:r>
    </w:p>
    <w:p w14:paraId="4F89A11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6DF4D2A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2000 – 2004</w:t>
      </w:r>
      <w:r>
        <w:rPr>
          <w:rFonts w:ascii="Book Antiqua" w:eastAsia="Book Antiqua" w:hAnsi="Book Antiqua" w:cs="Book Antiqua"/>
          <w:sz w:val="22"/>
          <w:szCs w:val="22"/>
        </w:rPr>
        <w:tab/>
      </w:r>
      <w:r>
        <w:rPr>
          <w:rFonts w:ascii="Book Antiqua" w:eastAsia="Book Antiqua" w:hAnsi="Book Antiqua" w:cs="Book Antiqua"/>
          <w:sz w:val="22"/>
          <w:szCs w:val="22"/>
        </w:rPr>
        <w:tab/>
        <w:t>Joint AAD/ASDS Liaison Committee; American Academy of Dermatology</w:t>
      </w:r>
    </w:p>
    <w:p w14:paraId="64433E5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18"/>
          <w:szCs w:val="18"/>
        </w:rPr>
      </w:pPr>
    </w:p>
    <w:p w14:paraId="02BA92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2000 - 2001</w:t>
      </w:r>
      <w:r>
        <w:rPr>
          <w:rFonts w:ascii="Book Antiqua" w:eastAsia="Book Antiqua" w:hAnsi="Book Antiqua" w:cs="Book Antiqua"/>
          <w:sz w:val="22"/>
          <w:szCs w:val="22"/>
        </w:rPr>
        <w:tab/>
      </w:r>
      <w:r>
        <w:rPr>
          <w:rFonts w:ascii="Book Antiqua" w:eastAsia="Book Antiqua" w:hAnsi="Book Antiqua" w:cs="Book Antiqua"/>
          <w:sz w:val="22"/>
          <w:szCs w:val="22"/>
        </w:rPr>
        <w:tab/>
        <w:t>Socioeconomic Affairs Committee, American Society of Laser Medicine &amp; Surgery</w:t>
      </w:r>
    </w:p>
    <w:p w14:paraId="4AA07E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0A20DA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2000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Fellowship Training Committee, American Academy of Cosmetic Surgery</w:t>
      </w:r>
    </w:p>
    <w:p w14:paraId="296C2D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360B4A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2000 – 2005</w:t>
      </w:r>
      <w:r>
        <w:rPr>
          <w:rFonts w:ascii="Book Antiqua" w:eastAsia="Book Antiqua" w:hAnsi="Book Antiqua" w:cs="Book Antiqua"/>
          <w:sz w:val="22"/>
          <w:szCs w:val="22"/>
        </w:rPr>
        <w:tab/>
      </w:r>
      <w:r>
        <w:rPr>
          <w:rFonts w:ascii="Book Antiqua" w:eastAsia="Book Antiqua" w:hAnsi="Book Antiqua" w:cs="Book Antiqua"/>
          <w:sz w:val="22"/>
          <w:szCs w:val="22"/>
        </w:rPr>
        <w:tab/>
        <w:t>Council on Media and Public Relations, American Society for Dermatologic Surgery</w:t>
      </w:r>
    </w:p>
    <w:p w14:paraId="6A2CC3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526568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2000 - 2003</w:t>
      </w:r>
      <w:r>
        <w:rPr>
          <w:rFonts w:ascii="Book Antiqua" w:eastAsia="Book Antiqua" w:hAnsi="Book Antiqua" w:cs="Book Antiqua"/>
          <w:sz w:val="22"/>
          <w:szCs w:val="22"/>
        </w:rPr>
        <w:tab/>
      </w:r>
      <w:r>
        <w:rPr>
          <w:rFonts w:ascii="Book Antiqua" w:eastAsia="Book Antiqua" w:hAnsi="Book Antiqua" w:cs="Book Antiqua"/>
          <w:sz w:val="22"/>
          <w:szCs w:val="22"/>
        </w:rPr>
        <w:tab/>
        <w:t>Chairman, Fundraising Committee, American Society for Dermatologic Surgery</w:t>
      </w:r>
    </w:p>
    <w:p w14:paraId="175DB44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00D9A4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2001 - 2002</w:t>
      </w:r>
      <w:r>
        <w:rPr>
          <w:rFonts w:ascii="Book Antiqua" w:eastAsia="Book Antiqua" w:hAnsi="Book Antiqua" w:cs="Book Antiqua"/>
          <w:sz w:val="22"/>
          <w:szCs w:val="22"/>
        </w:rPr>
        <w:tab/>
      </w:r>
      <w:r>
        <w:rPr>
          <w:rFonts w:ascii="Book Antiqua" w:eastAsia="Book Antiqua" w:hAnsi="Book Antiqua" w:cs="Book Antiqua"/>
          <w:sz w:val="22"/>
          <w:szCs w:val="22"/>
        </w:rPr>
        <w:tab/>
        <w:t>Fundraising Committee, Dermatology Foundation</w:t>
      </w:r>
    </w:p>
    <w:p w14:paraId="38855F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6FA15E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2001 - 2004</w:t>
      </w:r>
      <w:r>
        <w:rPr>
          <w:rFonts w:ascii="Book Antiqua" w:eastAsia="Book Antiqua" w:hAnsi="Book Antiqua" w:cs="Book Antiqua"/>
          <w:sz w:val="22"/>
          <w:szCs w:val="22"/>
        </w:rPr>
        <w:tab/>
      </w:r>
      <w:r>
        <w:rPr>
          <w:rFonts w:ascii="Book Antiqua" w:eastAsia="Book Antiqua" w:hAnsi="Book Antiqua" w:cs="Book Antiqua"/>
          <w:sz w:val="22"/>
          <w:szCs w:val="22"/>
        </w:rPr>
        <w:tab/>
        <w:t>Board of Directors, Pacific Dermatology Association</w:t>
      </w:r>
    </w:p>
    <w:p w14:paraId="1CAF499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0BA629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Reference Committee on Emerging Technologies, American Academy of Cosmetic </w:t>
      </w:r>
    </w:p>
    <w:p w14:paraId="009A92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                                 </w:t>
      </w:r>
      <w:r>
        <w:rPr>
          <w:rFonts w:ascii="Book Antiqua" w:eastAsia="Book Antiqua" w:hAnsi="Book Antiqua" w:cs="Book Antiqua"/>
        </w:rPr>
        <w:t xml:space="preserve">  </w:t>
      </w:r>
      <w:r>
        <w:rPr>
          <w:rFonts w:ascii="Book Antiqua" w:eastAsia="Book Antiqua" w:hAnsi="Book Antiqua" w:cs="Book Antiqua"/>
          <w:sz w:val="22"/>
          <w:szCs w:val="22"/>
        </w:rPr>
        <w:t xml:space="preserve">    Surgery</w:t>
      </w:r>
    </w:p>
    <w:p w14:paraId="44FA61E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548A86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2002 – 2006</w:t>
      </w:r>
      <w:r>
        <w:rPr>
          <w:rFonts w:ascii="Book Antiqua" w:eastAsia="Book Antiqua" w:hAnsi="Book Antiqua" w:cs="Book Antiqua"/>
          <w:sz w:val="22"/>
          <w:szCs w:val="22"/>
        </w:rPr>
        <w:tab/>
      </w:r>
      <w:r>
        <w:rPr>
          <w:rFonts w:ascii="Book Antiqua" w:eastAsia="Book Antiqua" w:hAnsi="Book Antiqua" w:cs="Book Antiqua"/>
          <w:sz w:val="22"/>
          <w:szCs w:val="22"/>
        </w:rPr>
        <w:tab/>
        <w:t>Industrial Advisory Committee, American Society for Dermatologic Surgery</w:t>
      </w:r>
    </w:p>
    <w:p w14:paraId="616902A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1496C4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2003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Program Co-Chairman, UIP World Congress Chapter Meeting, San Diego, CA</w:t>
      </w:r>
    </w:p>
    <w:p w14:paraId="76F230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4445D7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2160" w:hanging="2160"/>
        <w:rPr>
          <w:rFonts w:ascii="Book Antiqua" w:eastAsia="Book Antiqua" w:hAnsi="Book Antiqua" w:cs="Book Antiqua"/>
          <w:sz w:val="22"/>
          <w:szCs w:val="22"/>
        </w:rPr>
      </w:pPr>
      <w:r>
        <w:rPr>
          <w:rFonts w:ascii="Book Antiqua" w:eastAsia="Book Antiqua" w:hAnsi="Book Antiqua" w:cs="Book Antiqua"/>
          <w:sz w:val="22"/>
          <w:szCs w:val="22"/>
        </w:rPr>
        <w:t>2003 – 2006</w:t>
      </w:r>
      <w:r>
        <w:rPr>
          <w:rFonts w:ascii="Book Antiqua" w:eastAsia="Book Antiqua" w:hAnsi="Book Antiqua" w:cs="Book Antiqua"/>
          <w:sz w:val="22"/>
          <w:szCs w:val="22"/>
        </w:rPr>
        <w:tab/>
      </w:r>
      <w:r>
        <w:rPr>
          <w:rFonts w:ascii="Book Antiqua" w:eastAsia="Book Antiqua" w:hAnsi="Book Antiqua" w:cs="Book Antiqua"/>
          <w:sz w:val="22"/>
          <w:szCs w:val="22"/>
        </w:rPr>
        <w:tab/>
        <w:t>New Technologies Committee, Subcommittee on Leg Veins, American Society for Dermatologic Surgery</w:t>
      </w:r>
    </w:p>
    <w:p w14:paraId="466ECC4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23A08D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2003 – 2005</w:t>
      </w:r>
      <w:r>
        <w:rPr>
          <w:rFonts w:ascii="Book Antiqua" w:eastAsia="Book Antiqua" w:hAnsi="Book Antiqua" w:cs="Book Antiqua"/>
          <w:sz w:val="22"/>
          <w:szCs w:val="22"/>
        </w:rPr>
        <w:tab/>
      </w:r>
      <w:r>
        <w:rPr>
          <w:rFonts w:ascii="Book Antiqua" w:eastAsia="Book Antiqua" w:hAnsi="Book Antiqua" w:cs="Book Antiqua"/>
          <w:sz w:val="22"/>
          <w:szCs w:val="22"/>
        </w:rPr>
        <w:tab/>
        <w:t>Secretary, California Academy of Cosmetic Surgery</w:t>
      </w:r>
    </w:p>
    <w:p w14:paraId="615C68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312E55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2004 - </w:t>
      </w:r>
      <w:r>
        <w:rPr>
          <w:rFonts w:ascii="Book Antiqua" w:eastAsia="Book Antiqua" w:hAnsi="Book Antiqua" w:cs="Book Antiqua"/>
          <w:sz w:val="22"/>
          <w:szCs w:val="22"/>
        </w:rPr>
        <w:tab/>
        <w:t>2006</w:t>
      </w:r>
      <w:r>
        <w:rPr>
          <w:rFonts w:ascii="Book Antiqua" w:eastAsia="Book Antiqua" w:hAnsi="Book Antiqua" w:cs="Book Antiqua"/>
          <w:sz w:val="22"/>
          <w:szCs w:val="22"/>
        </w:rPr>
        <w:tab/>
      </w:r>
      <w:r>
        <w:rPr>
          <w:rFonts w:ascii="Book Antiqua" w:eastAsia="Book Antiqua" w:hAnsi="Book Antiqua" w:cs="Book Antiqua"/>
          <w:sz w:val="22"/>
          <w:szCs w:val="22"/>
        </w:rPr>
        <w:tab/>
        <w:t>Vice-President, American Society of Photodynamic Therapy</w:t>
      </w:r>
    </w:p>
    <w:p w14:paraId="598EEF5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5B819D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2004 - </w:t>
      </w:r>
      <w:r>
        <w:rPr>
          <w:rFonts w:ascii="Book Antiqua" w:eastAsia="Book Antiqua" w:hAnsi="Book Antiqua" w:cs="Book Antiqua"/>
          <w:sz w:val="22"/>
          <w:szCs w:val="22"/>
        </w:rPr>
        <w:tab/>
        <w:t>2006</w:t>
      </w:r>
      <w:r>
        <w:rPr>
          <w:rFonts w:ascii="Book Antiqua" w:eastAsia="Book Antiqua" w:hAnsi="Book Antiqua" w:cs="Book Antiqua"/>
          <w:sz w:val="22"/>
          <w:szCs w:val="22"/>
        </w:rPr>
        <w:tab/>
      </w:r>
      <w:r>
        <w:rPr>
          <w:rFonts w:ascii="Book Antiqua" w:eastAsia="Book Antiqua" w:hAnsi="Book Antiqua" w:cs="Book Antiqua"/>
          <w:sz w:val="22"/>
          <w:szCs w:val="22"/>
        </w:rPr>
        <w:tab/>
        <w:t>Post Graduation Education Committee, American Society for Dermatologic Surgery</w:t>
      </w:r>
    </w:p>
    <w:p w14:paraId="167C56A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p>
    <w:p w14:paraId="3B145F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sz w:val="22"/>
          <w:szCs w:val="22"/>
        </w:rPr>
      </w:pPr>
      <w:r>
        <w:rPr>
          <w:rFonts w:ascii="Book Antiqua" w:eastAsia="Book Antiqua" w:hAnsi="Book Antiqua" w:cs="Book Antiqua"/>
          <w:sz w:val="22"/>
          <w:szCs w:val="22"/>
        </w:rPr>
        <w:t xml:space="preserve">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President, 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European American Congress on Venous Diseases. Prague, Czech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Republic</w:t>
      </w:r>
    </w:p>
    <w:p w14:paraId="17A11C8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AD11F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2006 - 2009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Chairman, Internal Communications Implementation Team, American Society for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 Surgery</w:t>
      </w:r>
    </w:p>
    <w:p w14:paraId="63B7CF4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D9815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2006 - 2010</w:t>
      </w:r>
      <w:r>
        <w:rPr>
          <w:rFonts w:ascii="Book Antiqua" w:eastAsia="Book Antiqua" w:hAnsi="Book Antiqua" w:cs="Book Antiqua"/>
          <w:sz w:val="22"/>
          <w:szCs w:val="22"/>
        </w:rPr>
        <w:tab/>
      </w:r>
      <w:r>
        <w:rPr>
          <w:rFonts w:ascii="Book Antiqua" w:eastAsia="Book Antiqua" w:hAnsi="Book Antiqua" w:cs="Book Antiqua"/>
          <w:sz w:val="22"/>
          <w:szCs w:val="22"/>
        </w:rPr>
        <w:tab/>
        <w:t>Trustee, California Academy of Cosmetic Surgery</w:t>
      </w:r>
    </w:p>
    <w:p w14:paraId="6E747A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59959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2006 – </w:t>
      </w:r>
      <w:r>
        <w:rPr>
          <w:rFonts w:ascii="Book Antiqua" w:eastAsia="Book Antiqua" w:hAnsi="Book Antiqua" w:cs="Book Antiqua"/>
          <w:sz w:val="22"/>
          <w:szCs w:val="22"/>
        </w:rPr>
        <w:tab/>
        <w:t>2010</w:t>
      </w:r>
      <w:r>
        <w:rPr>
          <w:rFonts w:ascii="Book Antiqua" w:eastAsia="Book Antiqua" w:hAnsi="Book Antiqua" w:cs="Book Antiqua"/>
          <w:sz w:val="22"/>
          <w:szCs w:val="22"/>
        </w:rPr>
        <w:tab/>
      </w:r>
      <w:r>
        <w:rPr>
          <w:rFonts w:ascii="Book Antiqua" w:eastAsia="Book Antiqua" w:hAnsi="Book Antiqua" w:cs="Book Antiqua"/>
          <w:sz w:val="22"/>
          <w:szCs w:val="22"/>
        </w:rPr>
        <w:tab/>
        <w:t>Post Graduate Education Work Group, American Society for Dermatologic Surgery</w:t>
      </w:r>
    </w:p>
    <w:p w14:paraId="6700FF1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C4689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2007 -</w:t>
      </w:r>
      <w:r>
        <w:rPr>
          <w:rFonts w:ascii="Book Antiqua" w:eastAsia="Book Antiqua" w:hAnsi="Book Antiqua" w:cs="Book Antiqua"/>
          <w:sz w:val="22"/>
          <w:szCs w:val="22"/>
        </w:rPr>
        <w:tab/>
        <w:t>2009</w:t>
      </w:r>
      <w:r>
        <w:rPr>
          <w:rFonts w:ascii="Book Antiqua" w:eastAsia="Book Antiqua" w:hAnsi="Book Antiqua" w:cs="Book Antiqua"/>
          <w:sz w:val="22"/>
          <w:szCs w:val="22"/>
        </w:rPr>
        <w:tab/>
      </w:r>
      <w:r>
        <w:rPr>
          <w:rFonts w:ascii="Book Antiqua" w:eastAsia="Book Antiqua" w:hAnsi="Book Antiqua" w:cs="Book Antiqua"/>
          <w:sz w:val="22"/>
          <w:szCs w:val="22"/>
        </w:rPr>
        <w:tab/>
        <w:t>Board of Governors, Stanford University School of Medicine</w:t>
      </w:r>
    </w:p>
    <w:p w14:paraId="2916725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D2CF7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2008 - 2013</w:t>
      </w:r>
      <w:r>
        <w:rPr>
          <w:rFonts w:ascii="Book Antiqua" w:eastAsia="Book Antiqua" w:hAnsi="Book Antiqua" w:cs="Book Antiqua"/>
          <w:sz w:val="22"/>
          <w:szCs w:val="22"/>
        </w:rPr>
        <w:tab/>
      </w:r>
      <w:r>
        <w:rPr>
          <w:rFonts w:ascii="Book Antiqua" w:eastAsia="Book Antiqua" w:hAnsi="Book Antiqua" w:cs="Book Antiqua"/>
          <w:sz w:val="22"/>
          <w:szCs w:val="22"/>
        </w:rPr>
        <w:tab/>
        <w:t>Fellowship Training Committee, American Society of Cosmetic Surgery</w:t>
      </w:r>
    </w:p>
    <w:p w14:paraId="211FD4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D2514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2009 - </w:t>
      </w:r>
      <w:r>
        <w:rPr>
          <w:rFonts w:ascii="Book Antiqua" w:eastAsia="Book Antiqua" w:hAnsi="Book Antiqua" w:cs="Book Antiqua"/>
          <w:sz w:val="22"/>
          <w:szCs w:val="22"/>
        </w:rPr>
        <w:tab/>
        <w:t>2014</w:t>
      </w:r>
      <w:r>
        <w:rPr>
          <w:rFonts w:ascii="Book Antiqua" w:eastAsia="Book Antiqua" w:hAnsi="Book Antiqua" w:cs="Book Antiqua"/>
          <w:sz w:val="22"/>
          <w:szCs w:val="22"/>
        </w:rPr>
        <w:tab/>
      </w:r>
      <w:r>
        <w:rPr>
          <w:rFonts w:ascii="Book Antiqua" w:eastAsia="Book Antiqua" w:hAnsi="Book Antiqua" w:cs="Book Antiqua"/>
          <w:sz w:val="22"/>
          <w:szCs w:val="22"/>
        </w:rPr>
        <w:tab/>
        <w:t>Media and Public Relations Work Group, American Society for Dermatologic Surgery</w:t>
      </w:r>
    </w:p>
    <w:p w14:paraId="729B764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11472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2010 - </w:t>
      </w:r>
      <w:r>
        <w:rPr>
          <w:rFonts w:ascii="Book Antiqua" w:eastAsia="Book Antiqua" w:hAnsi="Book Antiqua" w:cs="Book Antiqua"/>
          <w:sz w:val="22"/>
          <w:szCs w:val="22"/>
        </w:rPr>
        <w:tab/>
        <w:t>2014</w:t>
      </w:r>
      <w:r>
        <w:rPr>
          <w:rFonts w:ascii="Book Antiqua" w:eastAsia="Book Antiqua" w:hAnsi="Book Antiqua" w:cs="Book Antiqua"/>
          <w:sz w:val="22"/>
          <w:szCs w:val="22"/>
        </w:rPr>
        <w:tab/>
      </w:r>
      <w:r>
        <w:rPr>
          <w:rFonts w:ascii="Book Antiqua" w:eastAsia="Book Antiqua" w:hAnsi="Book Antiqua" w:cs="Book Antiqua"/>
          <w:sz w:val="22"/>
          <w:szCs w:val="22"/>
        </w:rPr>
        <w:tab/>
        <w:t>Medical Technology and Devices Committee, American Society of Cosmetic Surgery</w:t>
      </w:r>
    </w:p>
    <w:p w14:paraId="187A99DC" w14:textId="77777777" w:rsidR="000908E5" w:rsidRDefault="000908E5"/>
    <w:p w14:paraId="326D473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2011 - </w:t>
      </w:r>
      <w:r>
        <w:rPr>
          <w:rFonts w:ascii="Book Antiqua" w:eastAsia="Book Antiqua" w:hAnsi="Book Antiqua" w:cs="Book Antiqua"/>
          <w:sz w:val="22"/>
          <w:szCs w:val="22"/>
        </w:rPr>
        <w:tab/>
        <w:t>2015</w:t>
      </w:r>
      <w:r>
        <w:rPr>
          <w:rFonts w:ascii="Book Antiqua" w:eastAsia="Book Antiqua" w:hAnsi="Book Antiqua" w:cs="Book Antiqua"/>
          <w:sz w:val="22"/>
          <w:szCs w:val="22"/>
        </w:rPr>
        <w:tab/>
      </w:r>
      <w:r>
        <w:rPr>
          <w:rFonts w:ascii="Book Antiqua" w:eastAsia="Book Antiqua" w:hAnsi="Book Antiqua" w:cs="Book Antiqua"/>
          <w:sz w:val="22"/>
          <w:szCs w:val="22"/>
        </w:rPr>
        <w:tab/>
        <w:t>Corporate Relations Task Force – American Academy of Dermatology</w:t>
      </w:r>
    </w:p>
    <w:p w14:paraId="2551EEF6" w14:textId="77777777" w:rsidR="000908E5" w:rsidRDefault="000908E5"/>
    <w:p w14:paraId="53490F02"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2011 - 2012</w:t>
      </w:r>
      <w:r>
        <w:rPr>
          <w:rFonts w:ascii="Book Antiqua" w:eastAsia="Book Antiqua" w:hAnsi="Book Antiqua" w:cs="Book Antiqua"/>
          <w:sz w:val="22"/>
          <w:szCs w:val="22"/>
        </w:rPr>
        <w:tab/>
      </w:r>
      <w:r>
        <w:rPr>
          <w:rFonts w:ascii="Book Antiqua" w:eastAsia="Book Antiqua" w:hAnsi="Book Antiqua" w:cs="Book Antiqua"/>
          <w:sz w:val="22"/>
          <w:szCs w:val="22"/>
        </w:rPr>
        <w:tab/>
        <w:t>Trustee, American Academy of Cosmetic Surgery</w:t>
      </w:r>
    </w:p>
    <w:p w14:paraId="34D1B00C" w14:textId="77777777" w:rsidR="000908E5" w:rsidRDefault="000908E5">
      <w:pPr>
        <w:jc w:val="left"/>
        <w:rPr>
          <w:rFonts w:ascii="Book Antiqua" w:eastAsia="Book Antiqua" w:hAnsi="Book Antiqua" w:cs="Book Antiqua"/>
          <w:sz w:val="22"/>
          <w:szCs w:val="22"/>
        </w:rPr>
      </w:pPr>
    </w:p>
    <w:p w14:paraId="6B5B7A8C"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2011 - 2011</w:t>
      </w:r>
      <w:r>
        <w:rPr>
          <w:rFonts w:ascii="Book Antiqua" w:eastAsia="Book Antiqua" w:hAnsi="Book Antiqua" w:cs="Book Antiqua"/>
          <w:sz w:val="22"/>
          <w:szCs w:val="22"/>
        </w:rPr>
        <w:tab/>
      </w:r>
      <w:r>
        <w:rPr>
          <w:rFonts w:ascii="Book Antiqua" w:eastAsia="Book Antiqua" w:hAnsi="Book Antiqua" w:cs="Book Antiqua"/>
          <w:sz w:val="22"/>
          <w:szCs w:val="22"/>
        </w:rPr>
        <w:tab/>
        <w:t>Trustee, Cosmetic Surgery Foundation</w:t>
      </w:r>
    </w:p>
    <w:p w14:paraId="2F7943EC" w14:textId="77777777" w:rsidR="000908E5" w:rsidRDefault="000908E5">
      <w:pPr>
        <w:jc w:val="left"/>
        <w:rPr>
          <w:rFonts w:ascii="Book Antiqua" w:eastAsia="Book Antiqua" w:hAnsi="Book Antiqua" w:cs="Book Antiqua"/>
          <w:sz w:val="22"/>
          <w:szCs w:val="22"/>
        </w:rPr>
      </w:pPr>
    </w:p>
    <w:p w14:paraId="5A2F8056" w14:textId="77777777" w:rsidR="000908E5" w:rsidRDefault="0067268B">
      <w:pPr>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2011 - 2020</w:t>
      </w:r>
      <w:r>
        <w:rPr>
          <w:rFonts w:ascii="Book Antiqua" w:eastAsia="Book Antiqua" w:hAnsi="Book Antiqua" w:cs="Book Antiqua"/>
          <w:sz w:val="22"/>
          <w:szCs w:val="22"/>
        </w:rPr>
        <w:tab/>
        <w:t>Fellowship Programs Task Force, American Society for Dermatologic Surgery</w:t>
      </w:r>
    </w:p>
    <w:p w14:paraId="6B5B47A5" w14:textId="77777777" w:rsidR="000908E5" w:rsidRDefault="000908E5">
      <w:pPr>
        <w:ind w:left="2160" w:hanging="2160"/>
        <w:jc w:val="left"/>
        <w:rPr>
          <w:rFonts w:ascii="Book Antiqua" w:eastAsia="Book Antiqua" w:hAnsi="Book Antiqua" w:cs="Book Antiqua"/>
          <w:sz w:val="22"/>
          <w:szCs w:val="22"/>
        </w:rPr>
      </w:pPr>
    </w:p>
    <w:p w14:paraId="27D86E11" w14:textId="77777777" w:rsidR="000908E5" w:rsidRDefault="0067268B">
      <w:pPr>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t>Vice- President American Society for Dermatologic Surgery</w:t>
      </w:r>
    </w:p>
    <w:p w14:paraId="35035606" w14:textId="77777777" w:rsidR="000908E5" w:rsidRDefault="000908E5">
      <w:pPr>
        <w:ind w:left="2160" w:hanging="2160"/>
        <w:jc w:val="left"/>
        <w:rPr>
          <w:rFonts w:ascii="Book Antiqua" w:eastAsia="Book Antiqua" w:hAnsi="Book Antiqua" w:cs="Book Antiqua"/>
          <w:sz w:val="22"/>
          <w:szCs w:val="22"/>
        </w:rPr>
      </w:pPr>
    </w:p>
    <w:p w14:paraId="5C07E178" w14:textId="258B9A62" w:rsidR="000908E5" w:rsidRDefault="0067268B">
      <w:pPr>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t xml:space="preserve">President-Elect, American </w:t>
      </w:r>
      <w:r w:rsidR="00EB6C2C">
        <w:rPr>
          <w:rFonts w:ascii="Book Antiqua" w:eastAsia="Book Antiqua" w:hAnsi="Book Antiqua" w:cs="Book Antiqua"/>
          <w:sz w:val="22"/>
          <w:szCs w:val="22"/>
        </w:rPr>
        <w:t>Society</w:t>
      </w:r>
      <w:r>
        <w:rPr>
          <w:rFonts w:ascii="Book Antiqua" w:eastAsia="Book Antiqua" w:hAnsi="Book Antiqua" w:cs="Book Antiqua"/>
          <w:sz w:val="22"/>
          <w:szCs w:val="22"/>
        </w:rPr>
        <w:t xml:space="preserve"> for Dermatologic Surgery</w:t>
      </w:r>
    </w:p>
    <w:p w14:paraId="3561A8C3" w14:textId="77777777" w:rsidR="000908E5" w:rsidRDefault="000908E5">
      <w:pPr>
        <w:ind w:left="2160" w:hanging="2160"/>
        <w:jc w:val="left"/>
        <w:rPr>
          <w:rFonts w:ascii="Book Antiqua" w:eastAsia="Book Antiqua" w:hAnsi="Book Antiqua" w:cs="Book Antiqua"/>
          <w:sz w:val="22"/>
          <w:szCs w:val="22"/>
        </w:rPr>
      </w:pPr>
    </w:p>
    <w:p w14:paraId="7E941774" w14:textId="77777777" w:rsidR="000908E5" w:rsidRDefault="0067268B">
      <w:pPr>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t xml:space="preserve">President, American Society for Dermatologic Surgery </w:t>
      </w:r>
    </w:p>
    <w:p w14:paraId="1254BC72" w14:textId="77777777" w:rsidR="000908E5" w:rsidRDefault="000908E5">
      <w:pPr>
        <w:ind w:left="2160" w:hanging="2160"/>
        <w:jc w:val="left"/>
        <w:rPr>
          <w:rFonts w:ascii="Book Antiqua" w:eastAsia="Book Antiqua" w:hAnsi="Book Antiqua" w:cs="Book Antiqua"/>
          <w:sz w:val="22"/>
          <w:szCs w:val="22"/>
        </w:rPr>
      </w:pPr>
    </w:p>
    <w:p w14:paraId="57CE2C4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Immediate Past-President, American Society for Dermatologic Surgery</w:t>
      </w:r>
    </w:p>
    <w:p w14:paraId="1B851827" w14:textId="77777777" w:rsidR="000908E5" w:rsidRDefault="000908E5">
      <w:pPr>
        <w:widowControl/>
        <w:spacing w:line="240" w:lineRule="auto"/>
        <w:jc w:val="left"/>
        <w:rPr>
          <w:rFonts w:ascii="Book Antiqua" w:eastAsia="Book Antiqua" w:hAnsi="Book Antiqua" w:cs="Book Antiqua"/>
          <w:sz w:val="22"/>
          <w:szCs w:val="22"/>
        </w:rPr>
      </w:pPr>
    </w:p>
    <w:p w14:paraId="5BFC55C6"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2015 - 2018</w:t>
      </w:r>
      <w:r>
        <w:rPr>
          <w:rFonts w:ascii="Book Antiqua" w:eastAsia="Book Antiqua" w:hAnsi="Book Antiqua" w:cs="Book Antiqua"/>
          <w:sz w:val="22"/>
          <w:szCs w:val="22"/>
        </w:rPr>
        <w:tab/>
        <w:t>Member, Marketing and Public Relations Committee, American Society for Laser Medicine and Surgery</w:t>
      </w:r>
    </w:p>
    <w:p w14:paraId="7A738350" w14:textId="77777777" w:rsidR="000908E5" w:rsidRDefault="000908E5">
      <w:pPr>
        <w:widowControl/>
        <w:spacing w:line="240" w:lineRule="auto"/>
        <w:ind w:left="2160" w:hanging="2160"/>
        <w:jc w:val="left"/>
        <w:rPr>
          <w:rFonts w:ascii="Book Antiqua" w:eastAsia="Book Antiqua" w:hAnsi="Book Antiqua" w:cs="Book Antiqua"/>
          <w:sz w:val="22"/>
          <w:szCs w:val="22"/>
        </w:rPr>
      </w:pPr>
    </w:p>
    <w:p w14:paraId="3C8193F7"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2015 - 2016</w:t>
      </w:r>
      <w:r>
        <w:rPr>
          <w:rFonts w:ascii="Book Antiqua" w:eastAsia="Book Antiqua" w:hAnsi="Book Antiqua" w:cs="Book Antiqua"/>
          <w:sz w:val="22"/>
          <w:szCs w:val="22"/>
        </w:rPr>
        <w:tab/>
        <w:t>Nominations Committee, American Society for Dermatologic Surgery</w:t>
      </w:r>
    </w:p>
    <w:p w14:paraId="521646F7" w14:textId="77777777" w:rsidR="000908E5" w:rsidRDefault="000908E5">
      <w:pPr>
        <w:widowControl/>
        <w:spacing w:line="240" w:lineRule="auto"/>
        <w:ind w:left="2160" w:hanging="2160"/>
        <w:jc w:val="left"/>
        <w:rPr>
          <w:rFonts w:ascii="Book Antiqua" w:eastAsia="Book Antiqua" w:hAnsi="Book Antiqua" w:cs="Book Antiqua"/>
          <w:sz w:val="22"/>
          <w:szCs w:val="22"/>
        </w:rPr>
      </w:pPr>
    </w:p>
    <w:p w14:paraId="3BAD6293"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2016 - 2019</w:t>
      </w:r>
      <w:r>
        <w:rPr>
          <w:rFonts w:ascii="Book Antiqua" w:eastAsia="Book Antiqua" w:hAnsi="Book Antiqua" w:cs="Book Antiqua"/>
          <w:sz w:val="22"/>
          <w:szCs w:val="22"/>
        </w:rPr>
        <w:tab/>
        <w:t>Patient satisfaction task force, American Society for Dermatologic Surgery</w:t>
      </w:r>
    </w:p>
    <w:p w14:paraId="05AB6A03" w14:textId="77777777" w:rsidR="000908E5" w:rsidRDefault="000908E5">
      <w:pPr>
        <w:widowControl/>
        <w:spacing w:line="240" w:lineRule="auto"/>
        <w:ind w:left="2160" w:hanging="2160"/>
        <w:jc w:val="left"/>
        <w:rPr>
          <w:rFonts w:ascii="Book Antiqua" w:eastAsia="Book Antiqua" w:hAnsi="Book Antiqua" w:cs="Book Antiqua"/>
          <w:sz w:val="22"/>
          <w:szCs w:val="22"/>
        </w:rPr>
      </w:pPr>
    </w:p>
    <w:p w14:paraId="1C0EA8F1"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2017 - 2020</w:t>
      </w:r>
      <w:r>
        <w:rPr>
          <w:rFonts w:ascii="Book Antiqua" w:eastAsia="Book Antiqua" w:hAnsi="Book Antiqua" w:cs="Book Antiqua"/>
          <w:sz w:val="22"/>
          <w:szCs w:val="22"/>
        </w:rPr>
        <w:tab/>
        <w:t>Patient Education Work Group, American Society for Dermatologic Surgery</w:t>
      </w:r>
    </w:p>
    <w:p w14:paraId="7973F3B3" w14:textId="77777777" w:rsidR="000908E5" w:rsidRDefault="000908E5">
      <w:pPr>
        <w:widowControl/>
        <w:spacing w:line="240" w:lineRule="auto"/>
        <w:ind w:left="2160" w:hanging="2160"/>
        <w:jc w:val="left"/>
        <w:rPr>
          <w:rFonts w:ascii="Book Antiqua" w:eastAsia="Book Antiqua" w:hAnsi="Book Antiqua" w:cs="Book Antiqua"/>
          <w:sz w:val="22"/>
          <w:szCs w:val="22"/>
        </w:rPr>
      </w:pPr>
    </w:p>
    <w:p w14:paraId="7059052C"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2017 - 2020</w:t>
      </w:r>
      <w:r>
        <w:rPr>
          <w:rFonts w:ascii="Book Antiqua" w:eastAsia="Book Antiqua" w:hAnsi="Book Antiqua" w:cs="Book Antiqua"/>
          <w:sz w:val="22"/>
          <w:szCs w:val="22"/>
        </w:rPr>
        <w:tab/>
        <w:t>Cosmetic Patient Satisfaction Experience Task Force American Society for Dermatologic Surgery</w:t>
      </w:r>
    </w:p>
    <w:p w14:paraId="22285F99" w14:textId="77777777" w:rsidR="000908E5" w:rsidRDefault="000908E5">
      <w:pPr>
        <w:widowControl/>
        <w:spacing w:line="240" w:lineRule="auto"/>
        <w:ind w:left="2160" w:hanging="2160"/>
        <w:jc w:val="left"/>
        <w:rPr>
          <w:rFonts w:ascii="Book Antiqua" w:eastAsia="Book Antiqua" w:hAnsi="Book Antiqua" w:cs="Book Antiqua"/>
          <w:sz w:val="22"/>
          <w:szCs w:val="22"/>
        </w:rPr>
      </w:pPr>
    </w:p>
    <w:p w14:paraId="01E838BE"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2017</w:t>
      </w:r>
      <w:r>
        <w:rPr>
          <w:rFonts w:ascii="Book Antiqua" w:eastAsia="Book Antiqua" w:hAnsi="Book Antiqua" w:cs="Book Antiqua"/>
          <w:sz w:val="22"/>
          <w:szCs w:val="22"/>
        </w:rPr>
        <w:tab/>
        <w:t>Chairman, Nominations Committee, American Society for Dermatologic Surgery</w:t>
      </w:r>
      <w:r>
        <w:rPr>
          <w:rFonts w:ascii="Book Antiqua" w:eastAsia="Book Antiqua" w:hAnsi="Book Antiqua" w:cs="Book Antiqua"/>
          <w:sz w:val="22"/>
          <w:szCs w:val="22"/>
        </w:rPr>
        <w:tab/>
      </w:r>
    </w:p>
    <w:p w14:paraId="44D5816D" w14:textId="77777777" w:rsidR="000908E5" w:rsidRDefault="000908E5">
      <w:pPr>
        <w:widowControl/>
        <w:spacing w:line="240" w:lineRule="auto"/>
        <w:ind w:left="2160" w:hanging="2160"/>
        <w:jc w:val="left"/>
        <w:rPr>
          <w:rFonts w:ascii="Book Antiqua" w:eastAsia="Book Antiqua" w:hAnsi="Book Antiqua" w:cs="Book Antiqua"/>
          <w:sz w:val="22"/>
          <w:szCs w:val="22"/>
        </w:rPr>
      </w:pPr>
    </w:p>
    <w:p w14:paraId="4DD3197A"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2020</w:t>
      </w:r>
      <w:r>
        <w:rPr>
          <w:rFonts w:ascii="Book Antiqua" w:eastAsia="Book Antiqua" w:hAnsi="Book Antiqua" w:cs="Book Antiqua"/>
          <w:sz w:val="22"/>
          <w:szCs w:val="22"/>
        </w:rPr>
        <w:tab/>
        <w:t>Co-Chair of the Research Work Group, American Society for Dermatologic Surgery</w:t>
      </w:r>
    </w:p>
    <w:p w14:paraId="368536DC" w14:textId="77777777" w:rsidR="000908E5" w:rsidRDefault="000908E5">
      <w:pPr>
        <w:widowControl/>
        <w:spacing w:line="240" w:lineRule="auto"/>
        <w:ind w:left="2160" w:hanging="2160"/>
        <w:jc w:val="left"/>
        <w:rPr>
          <w:rFonts w:ascii="Book Antiqua" w:eastAsia="Book Antiqua" w:hAnsi="Book Antiqua" w:cs="Book Antiqua"/>
          <w:sz w:val="22"/>
          <w:szCs w:val="22"/>
        </w:rPr>
      </w:pPr>
    </w:p>
    <w:p w14:paraId="2F967216" w14:textId="77777777" w:rsidR="000908E5" w:rsidRDefault="0067268B">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2022</w:t>
      </w:r>
      <w:r>
        <w:rPr>
          <w:rFonts w:ascii="Book Antiqua" w:eastAsia="Book Antiqua" w:hAnsi="Book Antiqua" w:cs="Book Antiqua"/>
          <w:sz w:val="22"/>
          <w:szCs w:val="22"/>
        </w:rPr>
        <w:tab/>
        <w:t>Benchmarking Task Force, American Society for Dermatologic Surgery</w:t>
      </w:r>
    </w:p>
    <w:p w14:paraId="47F97CB4" w14:textId="77777777" w:rsidR="00A35EAE" w:rsidRDefault="00A35EAE">
      <w:pPr>
        <w:widowControl/>
        <w:spacing w:line="240" w:lineRule="auto"/>
        <w:ind w:left="2160" w:hanging="2160"/>
        <w:jc w:val="left"/>
        <w:rPr>
          <w:rFonts w:ascii="Book Antiqua" w:eastAsia="Book Antiqua" w:hAnsi="Book Antiqua" w:cs="Book Antiqua"/>
          <w:sz w:val="22"/>
          <w:szCs w:val="22"/>
        </w:rPr>
      </w:pPr>
    </w:p>
    <w:p w14:paraId="18CC51EE" w14:textId="41E7968C" w:rsidR="00A35EAE" w:rsidRDefault="00A35EAE">
      <w:pPr>
        <w:widowControl/>
        <w:spacing w:line="240" w:lineRule="auto"/>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2023 – 2026</w:t>
      </w:r>
      <w:r>
        <w:rPr>
          <w:rFonts w:ascii="Book Antiqua" w:eastAsia="Book Antiqua" w:hAnsi="Book Antiqua" w:cs="Book Antiqua"/>
          <w:sz w:val="22"/>
          <w:szCs w:val="22"/>
        </w:rPr>
        <w:tab/>
        <w:t>Ethics and Conflicts of Interest Committee, American Society for Laser Medicine and Surgery</w:t>
      </w:r>
    </w:p>
    <w:p w14:paraId="39A37981" w14:textId="77777777" w:rsidR="000908E5" w:rsidRDefault="0067268B">
      <w:pPr>
        <w:widowControl/>
        <w:spacing w:line="240" w:lineRule="auto"/>
        <w:ind w:left="2160" w:hanging="2160"/>
        <w:jc w:val="left"/>
        <w:rPr>
          <w:rFonts w:ascii="Book Antiqua" w:eastAsia="Book Antiqua" w:hAnsi="Book Antiqua" w:cs="Book Antiqua"/>
          <w:sz w:val="22"/>
          <w:szCs w:val="22"/>
        </w:rPr>
      </w:pPr>
      <w:r>
        <w:br w:type="page"/>
      </w:r>
    </w:p>
    <w:p w14:paraId="4F791697" w14:textId="77777777" w:rsidR="000908E5" w:rsidRDefault="0067268B">
      <w:pPr>
        <w:pStyle w:val="Heading5"/>
        <w:tabs>
          <w:tab w:val="left" w:pos="8190"/>
        </w:tabs>
        <w:rPr>
          <w:smallCaps w:val="0"/>
        </w:rPr>
      </w:pPr>
      <w:r>
        <w:rPr>
          <w:smallCaps w:val="0"/>
        </w:rPr>
        <w:lastRenderedPageBreak/>
        <w:t>AMERICAN ACADEMY OF COSMETIC SURGERY FELLOWSHIP TRAINING</w:t>
      </w:r>
    </w:p>
    <w:p w14:paraId="736478B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0771655"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1997</w:t>
      </w:r>
      <w:r>
        <w:rPr>
          <w:rFonts w:ascii="Book Antiqua" w:eastAsia="Book Antiqua" w:hAnsi="Book Antiqua" w:cs="Book Antiqua"/>
          <w:sz w:val="22"/>
          <w:szCs w:val="22"/>
        </w:rPr>
        <w:tab/>
      </w:r>
      <w:r>
        <w:rPr>
          <w:rFonts w:ascii="Book Antiqua" w:eastAsia="Book Antiqua" w:hAnsi="Book Antiqua" w:cs="Book Antiqua"/>
          <w:sz w:val="22"/>
          <w:szCs w:val="22"/>
        </w:rPr>
        <w:tab/>
        <w:t>Elizabeth Faircloth Rostan</w:t>
      </w:r>
      <w:r>
        <w:rPr>
          <w:rFonts w:ascii="Book Antiqua" w:eastAsia="Book Antiqua" w:hAnsi="Book Antiqua" w:cs="Book Antiqua"/>
          <w:sz w:val="22"/>
          <w:szCs w:val="22"/>
        </w:rPr>
        <w:tab/>
        <w:t>Charlotte, NC</w:t>
      </w:r>
    </w:p>
    <w:p w14:paraId="23A0BAC9"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1997</w:t>
      </w:r>
      <w:r>
        <w:rPr>
          <w:rFonts w:ascii="Book Antiqua" w:eastAsia="Book Antiqua" w:hAnsi="Book Antiqua" w:cs="Book Antiqua"/>
          <w:sz w:val="22"/>
          <w:szCs w:val="22"/>
        </w:rPr>
        <w:tab/>
      </w:r>
      <w:r>
        <w:rPr>
          <w:rFonts w:ascii="Book Antiqua" w:eastAsia="Book Antiqua" w:hAnsi="Book Antiqua" w:cs="Book Antiqua"/>
          <w:sz w:val="22"/>
          <w:szCs w:val="22"/>
        </w:rPr>
        <w:tab/>
        <w:t>Greg Nikoladis</w:t>
      </w:r>
      <w:r>
        <w:rPr>
          <w:rFonts w:ascii="Book Antiqua" w:eastAsia="Book Antiqua" w:hAnsi="Book Antiqua" w:cs="Book Antiqua"/>
          <w:sz w:val="22"/>
          <w:szCs w:val="22"/>
        </w:rPr>
        <w:tab/>
      </w:r>
      <w:r>
        <w:rPr>
          <w:rFonts w:ascii="Book Antiqua" w:eastAsia="Book Antiqua" w:hAnsi="Book Antiqua" w:cs="Book Antiqua"/>
          <w:sz w:val="22"/>
          <w:szCs w:val="22"/>
        </w:rPr>
        <w:tab/>
        <w:t>Austin, TX</w:t>
      </w:r>
    </w:p>
    <w:p w14:paraId="682A66E4"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1998</w:t>
      </w:r>
      <w:r>
        <w:rPr>
          <w:rFonts w:ascii="Book Antiqua" w:eastAsia="Book Antiqua" w:hAnsi="Book Antiqua" w:cs="Book Antiqua"/>
          <w:sz w:val="22"/>
          <w:szCs w:val="22"/>
        </w:rPr>
        <w:tab/>
      </w:r>
      <w:r>
        <w:rPr>
          <w:rFonts w:ascii="Book Antiqua" w:eastAsia="Book Antiqua" w:hAnsi="Book Antiqua" w:cs="Book Antiqua"/>
          <w:sz w:val="22"/>
          <w:szCs w:val="22"/>
        </w:rPr>
        <w:tab/>
        <w:t>Shilesh Iyer</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York, NY</w:t>
      </w:r>
    </w:p>
    <w:p w14:paraId="3DBA29AC"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1998</w:t>
      </w:r>
      <w:r>
        <w:rPr>
          <w:rFonts w:ascii="Book Antiqua" w:eastAsia="Book Antiqua" w:hAnsi="Book Antiqua" w:cs="Book Antiqua"/>
          <w:sz w:val="22"/>
          <w:szCs w:val="22"/>
        </w:rPr>
        <w:tab/>
      </w:r>
      <w:r>
        <w:rPr>
          <w:rFonts w:ascii="Book Antiqua" w:eastAsia="Book Antiqua" w:hAnsi="Book Antiqua" w:cs="Book Antiqua"/>
          <w:sz w:val="22"/>
          <w:szCs w:val="22"/>
        </w:rPr>
        <w:tab/>
        <w:t>Nancy Marchell</w:t>
      </w:r>
      <w:r>
        <w:rPr>
          <w:rFonts w:ascii="Book Antiqua" w:eastAsia="Book Antiqua" w:hAnsi="Book Antiqua" w:cs="Book Antiqua"/>
          <w:sz w:val="22"/>
          <w:szCs w:val="22"/>
        </w:rPr>
        <w:tab/>
      </w:r>
      <w:r>
        <w:rPr>
          <w:rFonts w:ascii="Book Antiqua" w:eastAsia="Book Antiqua" w:hAnsi="Book Antiqua" w:cs="Book Antiqua"/>
          <w:sz w:val="22"/>
          <w:szCs w:val="22"/>
        </w:rPr>
        <w:tab/>
        <w:t>Delray Beach, FL</w:t>
      </w:r>
    </w:p>
    <w:p w14:paraId="29DD7417"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1999</w:t>
      </w:r>
      <w:r>
        <w:rPr>
          <w:rFonts w:ascii="Book Antiqua" w:eastAsia="Book Antiqua" w:hAnsi="Book Antiqua" w:cs="Book Antiqua"/>
          <w:sz w:val="22"/>
          <w:szCs w:val="22"/>
        </w:rPr>
        <w:tab/>
      </w:r>
      <w:r>
        <w:rPr>
          <w:rFonts w:ascii="Book Antiqua" w:eastAsia="Book Antiqua" w:hAnsi="Book Antiqua" w:cs="Book Antiqua"/>
          <w:sz w:val="22"/>
          <w:szCs w:val="22"/>
        </w:rPr>
        <w:tab/>
        <w:t>Syed Amiry</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Reston, VA</w:t>
      </w:r>
    </w:p>
    <w:p w14:paraId="2FBB7092"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2000</w:t>
      </w:r>
      <w:r>
        <w:rPr>
          <w:rFonts w:ascii="Book Antiqua" w:eastAsia="Book Antiqua" w:hAnsi="Book Antiqua" w:cs="Book Antiqua"/>
          <w:sz w:val="22"/>
          <w:szCs w:val="22"/>
        </w:rPr>
        <w:tab/>
      </w:r>
      <w:r>
        <w:rPr>
          <w:rFonts w:ascii="Book Antiqua" w:eastAsia="Book Antiqua" w:hAnsi="Book Antiqua" w:cs="Book Antiqua"/>
          <w:sz w:val="22"/>
          <w:szCs w:val="22"/>
        </w:rPr>
        <w:tab/>
        <w:t>Elizabeth Bowes-Manstein</w:t>
      </w:r>
      <w:r>
        <w:rPr>
          <w:rFonts w:ascii="Book Antiqua" w:eastAsia="Book Antiqua" w:hAnsi="Book Antiqua" w:cs="Book Antiqua"/>
          <w:sz w:val="22"/>
          <w:szCs w:val="22"/>
        </w:rPr>
        <w:tab/>
        <w:t>Miami, FL</w:t>
      </w:r>
    </w:p>
    <w:p w14:paraId="44DA5F30"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t>Sarah Boyce Sawyer</w:t>
      </w:r>
      <w:r>
        <w:rPr>
          <w:rFonts w:ascii="Book Antiqua" w:eastAsia="Book Antiqua" w:hAnsi="Book Antiqua" w:cs="Book Antiqua"/>
          <w:sz w:val="22"/>
          <w:szCs w:val="22"/>
        </w:rPr>
        <w:tab/>
      </w:r>
      <w:r>
        <w:rPr>
          <w:rFonts w:ascii="Book Antiqua" w:eastAsia="Book Antiqua" w:hAnsi="Book Antiqua" w:cs="Book Antiqua"/>
          <w:sz w:val="22"/>
          <w:szCs w:val="22"/>
        </w:rPr>
        <w:tab/>
        <w:t>Birmingham, AL</w:t>
      </w:r>
    </w:p>
    <w:p w14:paraId="08829F97"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t>David Avram</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York, NY</w:t>
      </w:r>
    </w:p>
    <w:p w14:paraId="16310D98"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t>Jaggi Rao</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Edmonton, Alberta, Canada </w:t>
      </w:r>
    </w:p>
    <w:p w14:paraId="72E33A5C"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t>Anju Pabby</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Jose, CA</w:t>
      </w:r>
    </w:p>
    <w:p w14:paraId="1242D9D4"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2003</w:t>
      </w:r>
      <w:r>
        <w:rPr>
          <w:rFonts w:ascii="Book Antiqua" w:eastAsia="Book Antiqua" w:hAnsi="Book Antiqua" w:cs="Book Antiqua"/>
          <w:sz w:val="22"/>
          <w:szCs w:val="22"/>
        </w:rPr>
        <w:tab/>
      </w:r>
      <w:r>
        <w:rPr>
          <w:rFonts w:ascii="Book Antiqua" w:eastAsia="Book Antiqua" w:hAnsi="Book Antiqua" w:cs="Book Antiqua"/>
          <w:sz w:val="22"/>
          <w:szCs w:val="22"/>
        </w:rPr>
        <w:tab/>
        <w:t>Michelle Ehrlich</w:t>
      </w:r>
      <w:r>
        <w:rPr>
          <w:rFonts w:ascii="Book Antiqua" w:eastAsia="Book Antiqua" w:hAnsi="Book Antiqua" w:cs="Book Antiqua"/>
          <w:sz w:val="22"/>
          <w:szCs w:val="22"/>
        </w:rPr>
        <w:tab/>
      </w:r>
      <w:r>
        <w:rPr>
          <w:rFonts w:ascii="Book Antiqua" w:eastAsia="Book Antiqua" w:hAnsi="Book Antiqua" w:cs="Book Antiqua"/>
          <w:sz w:val="22"/>
          <w:szCs w:val="22"/>
        </w:rPr>
        <w:tab/>
        <w:t>Manhattan Beach, CA</w:t>
      </w:r>
    </w:p>
    <w:p w14:paraId="29AB5DFA"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2003</w:t>
      </w:r>
      <w:r>
        <w:rPr>
          <w:rFonts w:ascii="Book Antiqua" w:eastAsia="Book Antiqua" w:hAnsi="Book Antiqua" w:cs="Book Antiqua"/>
          <w:sz w:val="22"/>
          <w:szCs w:val="22"/>
        </w:rPr>
        <w:tab/>
      </w:r>
      <w:r>
        <w:rPr>
          <w:rFonts w:ascii="Book Antiqua" w:eastAsia="Book Antiqua" w:hAnsi="Book Antiqua" w:cs="Book Antiqua"/>
          <w:sz w:val="22"/>
          <w:szCs w:val="22"/>
        </w:rPr>
        <w:tab/>
        <w:t>Alex Carcamo</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Mililani, HI</w:t>
      </w:r>
    </w:p>
    <w:p w14:paraId="2E410FF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2004</w:t>
      </w:r>
      <w:r>
        <w:rPr>
          <w:rFonts w:ascii="Book Antiqua" w:eastAsia="Book Antiqua" w:hAnsi="Book Antiqua" w:cs="Book Antiqua"/>
          <w:sz w:val="22"/>
          <w:szCs w:val="22"/>
        </w:rPr>
        <w:tab/>
      </w:r>
      <w:r>
        <w:rPr>
          <w:rFonts w:ascii="Book Antiqua" w:eastAsia="Book Antiqua" w:hAnsi="Book Antiqua" w:cs="Book Antiqua"/>
          <w:sz w:val="22"/>
          <w:szCs w:val="22"/>
        </w:rPr>
        <w:tab/>
        <w:t>Pavan Nootheti</w:t>
      </w:r>
      <w:r>
        <w:rPr>
          <w:rFonts w:ascii="Book Antiqua" w:eastAsia="Book Antiqua" w:hAnsi="Book Antiqua" w:cs="Book Antiqua"/>
          <w:sz w:val="22"/>
          <w:szCs w:val="22"/>
        </w:rPr>
        <w:tab/>
      </w:r>
      <w:r>
        <w:rPr>
          <w:rFonts w:ascii="Book Antiqua" w:eastAsia="Book Antiqua" w:hAnsi="Book Antiqua" w:cs="Book Antiqua"/>
          <w:sz w:val="22"/>
          <w:szCs w:val="22"/>
        </w:rPr>
        <w:tab/>
        <w:t>College Park, MD</w:t>
      </w:r>
    </w:p>
    <w:p w14:paraId="110F6AC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2005</w:t>
      </w:r>
      <w:r>
        <w:rPr>
          <w:rFonts w:ascii="Book Antiqua" w:eastAsia="Book Antiqua" w:hAnsi="Book Antiqua" w:cs="Book Antiqua"/>
          <w:sz w:val="22"/>
          <w:szCs w:val="22"/>
        </w:rPr>
        <w:tab/>
      </w:r>
      <w:r>
        <w:rPr>
          <w:rFonts w:ascii="Book Antiqua" w:eastAsia="Book Antiqua" w:hAnsi="Book Antiqua" w:cs="Book Antiqua"/>
          <w:sz w:val="22"/>
          <w:szCs w:val="22"/>
        </w:rPr>
        <w:tab/>
        <w:t>Jane Khoury</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Jackson Hole, WY</w:t>
      </w:r>
    </w:p>
    <w:p w14:paraId="177F1BAC"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t>Raminder Saluja</w:t>
      </w:r>
      <w:r>
        <w:rPr>
          <w:rFonts w:ascii="Book Antiqua" w:eastAsia="Book Antiqua" w:hAnsi="Book Antiqua" w:cs="Book Antiqua"/>
          <w:sz w:val="22"/>
          <w:szCs w:val="22"/>
        </w:rPr>
        <w:tab/>
      </w:r>
      <w:r>
        <w:rPr>
          <w:rFonts w:ascii="Book Antiqua" w:eastAsia="Book Antiqua" w:hAnsi="Book Antiqua" w:cs="Book Antiqua"/>
          <w:sz w:val="22"/>
          <w:szCs w:val="22"/>
        </w:rPr>
        <w:tab/>
        <w:t>Huntersville, NC</w:t>
      </w:r>
    </w:p>
    <w:p w14:paraId="025559C0"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t>Katrina Woodhall</w:t>
      </w:r>
      <w:r>
        <w:rPr>
          <w:rFonts w:ascii="Book Antiqua" w:eastAsia="Book Antiqua" w:hAnsi="Book Antiqua" w:cs="Book Antiqua"/>
          <w:sz w:val="22"/>
          <w:szCs w:val="22"/>
        </w:rPr>
        <w:tab/>
      </w:r>
      <w:r>
        <w:rPr>
          <w:rFonts w:ascii="Book Antiqua" w:eastAsia="Book Antiqua" w:hAnsi="Book Antiqua" w:cs="Book Antiqua"/>
          <w:sz w:val="22"/>
          <w:szCs w:val="22"/>
        </w:rPr>
        <w:tab/>
        <w:t>Encinitas, CA</w:t>
      </w:r>
    </w:p>
    <w:p w14:paraId="1F60BA13"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2008</w:t>
      </w:r>
      <w:r>
        <w:rPr>
          <w:rFonts w:ascii="Book Antiqua" w:eastAsia="Book Antiqua" w:hAnsi="Book Antiqua" w:cs="Book Antiqua"/>
          <w:sz w:val="22"/>
          <w:szCs w:val="22"/>
        </w:rPr>
        <w:tab/>
      </w:r>
      <w:r>
        <w:rPr>
          <w:rFonts w:ascii="Book Antiqua" w:eastAsia="Book Antiqua" w:hAnsi="Book Antiqua" w:cs="Book Antiqua"/>
          <w:sz w:val="22"/>
          <w:szCs w:val="22"/>
        </w:rPr>
        <w:tab/>
        <w:t>Melanie Palm</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Solana Beach, CA</w:t>
      </w:r>
    </w:p>
    <w:p w14:paraId="5CCF1B88"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2009</w:t>
      </w:r>
      <w:r>
        <w:rPr>
          <w:rFonts w:ascii="Book Antiqua" w:eastAsia="Book Antiqua" w:hAnsi="Book Antiqua" w:cs="Book Antiqua"/>
          <w:sz w:val="22"/>
          <w:szCs w:val="22"/>
        </w:rPr>
        <w:tab/>
      </w:r>
      <w:r>
        <w:rPr>
          <w:rFonts w:ascii="Book Antiqua" w:eastAsia="Book Antiqua" w:hAnsi="Book Antiqua" w:cs="Book Antiqua"/>
          <w:sz w:val="22"/>
          <w:szCs w:val="22"/>
        </w:rPr>
        <w:tab/>
        <w:t>Monica Kiripolsky</w:t>
      </w:r>
      <w:r>
        <w:rPr>
          <w:rFonts w:ascii="Book Antiqua" w:eastAsia="Book Antiqua" w:hAnsi="Book Antiqua" w:cs="Book Antiqua"/>
          <w:sz w:val="22"/>
          <w:szCs w:val="22"/>
        </w:rPr>
        <w:tab/>
      </w:r>
      <w:r>
        <w:rPr>
          <w:rFonts w:ascii="Book Antiqua" w:eastAsia="Book Antiqua" w:hAnsi="Book Antiqua" w:cs="Book Antiqua"/>
          <w:sz w:val="22"/>
          <w:szCs w:val="22"/>
        </w:rPr>
        <w:tab/>
        <w:t>Beverly Hills, CA</w:t>
      </w:r>
    </w:p>
    <w:p w14:paraId="10601CD5"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2010</w:t>
      </w:r>
      <w:r>
        <w:rPr>
          <w:rFonts w:ascii="Book Antiqua" w:eastAsia="Book Antiqua" w:hAnsi="Book Antiqua" w:cs="Book Antiqua"/>
          <w:sz w:val="22"/>
          <w:szCs w:val="22"/>
        </w:rPr>
        <w:tab/>
      </w:r>
      <w:r>
        <w:rPr>
          <w:rFonts w:ascii="Book Antiqua" w:eastAsia="Book Antiqua" w:hAnsi="Book Antiqua" w:cs="Book Antiqua"/>
          <w:sz w:val="22"/>
          <w:szCs w:val="22"/>
        </w:rPr>
        <w:tab/>
        <w:t>Jenifer Peterson</w:t>
      </w:r>
      <w:r>
        <w:rPr>
          <w:rFonts w:ascii="Book Antiqua" w:eastAsia="Book Antiqua" w:hAnsi="Book Antiqua" w:cs="Book Antiqua"/>
          <w:sz w:val="22"/>
          <w:szCs w:val="22"/>
        </w:rPr>
        <w:tab/>
      </w:r>
      <w:r>
        <w:rPr>
          <w:rFonts w:ascii="Book Antiqua" w:eastAsia="Book Antiqua" w:hAnsi="Book Antiqua" w:cs="Book Antiqua"/>
          <w:sz w:val="22"/>
          <w:szCs w:val="22"/>
        </w:rPr>
        <w:tab/>
        <w:t>Houston, TX</w:t>
      </w:r>
    </w:p>
    <w:p w14:paraId="523EC47C"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r>
      <w:r>
        <w:rPr>
          <w:rFonts w:ascii="Book Antiqua" w:eastAsia="Book Antiqua" w:hAnsi="Book Antiqua" w:cs="Book Antiqua"/>
          <w:sz w:val="22"/>
          <w:szCs w:val="22"/>
        </w:rPr>
        <w:tab/>
        <w:t>Sabrina Fabi</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4D04B039"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t>Daniel Friedmann</w:t>
      </w:r>
      <w:r>
        <w:rPr>
          <w:rFonts w:ascii="Book Antiqua" w:eastAsia="Book Antiqua" w:hAnsi="Book Antiqua" w:cs="Book Antiqua"/>
          <w:sz w:val="22"/>
          <w:szCs w:val="22"/>
        </w:rPr>
        <w:tab/>
      </w:r>
      <w:r>
        <w:rPr>
          <w:rFonts w:ascii="Book Antiqua" w:eastAsia="Book Antiqua" w:hAnsi="Book Antiqua" w:cs="Book Antiqua"/>
          <w:sz w:val="22"/>
          <w:szCs w:val="22"/>
        </w:rPr>
        <w:tab/>
        <w:t>San Antonio, TX</w:t>
      </w:r>
      <w:r>
        <w:rPr>
          <w:rFonts w:ascii="Book Antiqua" w:eastAsia="Book Antiqua" w:hAnsi="Book Antiqua" w:cs="Book Antiqua"/>
          <w:sz w:val="22"/>
          <w:szCs w:val="22"/>
        </w:rPr>
        <w:tab/>
      </w:r>
    </w:p>
    <w:p w14:paraId="47E9591E" w14:textId="77777777" w:rsidR="000908E5" w:rsidRDefault="000908E5">
      <w:pPr>
        <w:jc w:val="left"/>
        <w:rPr>
          <w:rFonts w:ascii="Book Antiqua" w:eastAsia="Book Antiqua" w:hAnsi="Book Antiqua" w:cs="Book Antiqua"/>
          <w:sz w:val="22"/>
          <w:szCs w:val="22"/>
        </w:rPr>
      </w:pPr>
    </w:p>
    <w:p w14:paraId="5E0CA8A4" w14:textId="77777777" w:rsidR="000908E5" w:rsidRDefault="0067268B">
      <w:pPr>
        <w:pStyle w:val="Heading5"/>
        <w:tabs>
          <w:tab w:val="left" w:pos="8190"/>
        </w:tabs>
        <w:rPr>
          <w:smallCaps w:val="0"/>
        </w:rPr>
      </w:pPr>
      <w:r>
        <w:rPr>
          <w:smallCaps w:val="0"/>
        </w:rPr>
        <w:t>AMERICAN SOCIETY FOR MOHS MICROCGRAPHIC SURGERY PROCEDURAL FELLOWSHIP TRAINING</w:t>
      </w:r>
    </w:p>
    <w:p w14:paraId="26AE8621"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2011</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Gagik Oganesyan</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Santa Rosa, CA</w:t>
      </w:r>
    </w:p>
    <w:p w14:paraId="105C5EB5"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8940"/>
        </w:tabs>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2012</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Shane Hamman</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Diego, CA</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p>
    <w:p w14:paraId="42A9FA8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t>Arisa Ortiz</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0DFBFBE9" w14:textId="77777777" w:rsidR="000908E5" w:rsidRDefault="000908E5">
      <w:pPr>
        <w:jc w:val="left"/>
        <w:rPr>
          <w:rFonts w:ascii="Book Antiqua" w:eastAsia="Book Antiqua" w:hAnsi="Book Antiqua" w:cs="Book Antiqua"/>
          <w:sz w:val="22"/>
          <w:szCs w:val="22"/>
        </w:rPr>
      </w:pPr>
    </w:p>
    <w:p w14:paraId="16FBD358" w14:textId="77777777" w:rsidR="000908E5" w:rsidRDefault="0067268B">
      <w:pPr>
        <w:pStyle w:val="Heading5"/>
        <w:tabs>
          <w:tab w:val="left" w:pos="8190"/>
        </w:tabs>
        <w:rPr>
          <w:smallCaps w:val="0"/>
        </w:rPr>
      </w:pPr>
      <w:r>
        <w:rPr>
          <w:smallCaps w:val="0"/>
        </w:rPr>
        <w:t>AMERICAN SOCIETY FOR DERMATOLOGIC SURGERY FELLOWSHIP TRAINING</w:t>
      </w:r>
    </w:p>
    <w:p w14:paraId="55E7853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DEDD224"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2013</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Ana Marie Liolios</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Kansas City, KS</w:t>
      </w:r>
    </w:p>
    <w:p w14:paraId="17A3760A"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lastRenderedPageBreak/>
        <w:t>2014</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Douglas Wu</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Diego, CA</w:t>
      </w:r>
    </w:p>
    <w:p w14:paraId="74F411A1"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2015</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Lisa Larson- Zaleski</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Diego, CA</w:t>
      </w:r>
    </w:p>
    <w:p w14:paraId="52554FF0"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2015</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Joana Bolton</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Orlando, FL</w:t>
      </w:r>
    </w:p>
    <w:p w14:paraId="2DE88D2B"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2016</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Monique Vanaman Wilson</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Francisco, CA</w:t>
      </w:r>
    </w:p>
    <w:p w14:paraId="4D7C8270"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2016</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Isabela T. Jones</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Washington, DC</w:t>
      </w:r>
    </w:p>
    <w:p w14:paraId="3CA4D808"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2017</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Marwan Alhaddad</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Albany, NY</w:t>
      </w:r>
    </w:p>
    <w:p w14:paraId="1B00807A"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2017</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Monica Boen</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Diego, CA</w:t>
      </w:r>
    </w:p>
    <w:p w14:paraId="7D4D8C6D"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2018</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Elika Hoss</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Scottsdale, AZ</w:t>
      </w:r>
    </w:p>
    <w:p w14:paraId="23113613"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2018</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Ramya Kollipara</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Dallas, TX</w:t>
      </w:r>
    </w:p>
    <w:p w14:paraId="66542FC5" w14:textId="120FA2FE"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Michael Lipp</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005D0AB5">
        <w:rPr>
          <w:rFonts w:ascii="Book Antiqua" w:eastAsia="Book Antiqua" w:hAnsi="Book Antiqua" w:cs="Book Antiqua"/>
          <w:sz w:val="22"/>
          <w:szCs w:val="22"/>
        </w:rPr>
        <w:t>Beverly</w:t>
      </w:r>
      <w:r>
        <w:rPr>
          <w:rFonts w:ascii="Book Antiqua" w:eastAsia="Book Antiqua" w:hAnsi="Book Antiqua" w:cs="Book Antiqua"/>
          <w:sz w:val="22"/>
          <w:szCs w:val="22"/>
        </w:rPr>
        <w:t xml:space="preserve"> Hills, CA</w:t>
      </w:r>
    </w:p>
    <w:p w14:paraId="46B99399" w14:textId="43351884"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Kunal Angra</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San </w:t>
      </w:r>
      <w:r w:rsidR="005D0AB5">
        <w:rPr>
          <w:rFonts w:ascii="Book Antiqua" w:eastAsia="Book Antiqua" w:hAnsi="Book Antiqua" w:cs="Book Antiqua"/>
          <w:sz w:val="22"/>
          <w:szCs w:val="22"/>
        </w:rPr>
        <w:t>Diego</w:t>
      </w:r>
      <w:r>
        <w:rPr>
          <w:rFonts w:ascii="Book Antiqua" w:eastAsia="Book Antiqua" w:hAnsi="Book Antiqua" w:cs="Book Antiqua"/>
          <w:sz w:val="22"/>
          <w:szCs w:val="22"/>
        </w:rPr>
        <w:t>, CA</w:t>
      </w:r>
    </w:p>
    <w:p w14:paraId="58603829"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 xml:space="preserve">2020 </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Emily Carr</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Austin, TX</w:t>
      </w:r>
    </w:p>
    <w:p w14:paraId="7E576617"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2020</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Rawaa Almukhtar</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Detroit, MI</w:t>
      </w:r>
    </w:p>
    <w:p w14:paraId="79F48174"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2021</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Jamison Loyal</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Diego, CA</w:t>
      </w:r>
    </w:p>
    <w:p w14:paraId="34173E25"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2021</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Nina Hartman</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Diego, CA</w:t>
      </w:r>
    </w:p>
    <w:p w14:paraId="7AB7E6C8" w14:textId="77777777" w:rsidR="000908E5" w:rsidRPr="0067268B"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2022</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Lisa Ishii</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San Diego, CA</w:t>
      </w:r>
    </w:p>
    <w:p w14:paraId="7C1D8296" w14:textId="77777777" w:rsidR="000908E5" w:rsidRDefault="0067268B">
      <w:pPr>
        <w:jc w:val="left"/>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2022</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Raheel Zabair</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Miami, FL</w:t>
      </w:r>
    </w:p>
    <w:p w14:paraId="455148D3" w14:textId="2FC64A98" w:rsidR="005D0AB5" w:rsidRDefault="005D0AB5">
      <w:pPr>
        <w:jc w:val="left"/>
        <w:rPr>
          <w:rFonts w:ascii="Book Antiqua" w:eastAsia="Book Antiqua" w:hAnsi="Book Antiqua" w:cs="Book Antiqua"/>
          <w:sz w:val="22"/>
          <w:szCs w:val="22"/>
          <w:lang w:val="es-ES"/>
        </w:rPr>
      </w:pPr>
      <w:r>
        <w:rPr>
          <w:rFonts w:ascii="Book Antiqua" w:eastAsia="Book Antiqua" w:hAnsi="Book Antiqua" w:cs="Book Antiqua"/>
          <w:sz w:val="22"/>
          <w:szCs w:val="22"/>
          <w:lang w:val="es-ES"/>
        </w:rPr>
        <w:t>2023</w:t>
      </w:r>
      <w:r>
        <w:rPr>
          <w:rFonts w:ascii="Book Antiqua" w:eastAsia="Book Antiqua" w:hAnsi="Book Antiqua" w:cs="Book Antiqua"/>
          <w:sz w:val="22"/>
          <w:szCs w:val="22"/>
          <w:lang w:val="es-ES"/>
        </w:rPr>
        <w:tab/>
      </w:r>
      <w:r>
        <w:rPr>
          <w:rFonts w:ascii="Book Antiqua" w:eastAsia="Book Antiqua" w:hAnsi="Book Antiqua" w:cs="Book Antiqua"/>
          <w:sz w:val="22"/>
          <w:szCs w:val="22"/>
          <w:lang w:val="es-ES"/>
        </w:rPr>
        <w:tab/>
        <w:t>Misha Zarbafian, MD</w:t>
      </w:r>
      <w:r>
        <w:rPr>
          <w:rFonts w:ascii="Book Antiqua" w:eastAsia="Book Antiqua" w:hAnsi="Book Antiqua" w:cs="Book Antiqua"/>
          <w:sz w:val="22"/>
          <w:szCs w:val="22"/>
          <w:lang w:val="es-ES"/>
        </w:rPr>
        <w:tab/>
      </w:r>
      <w:r>
        <w:rPr>
          <w:rFonts w:ascii="Book Antiqua" w:eastAsia="Book Antiqua" w:hAnsi="Book Antiqua" w:cs="Book Antiqua"/>
          <w:sz w:val="22"/>
          <w:szCs w:val="22"/>
          <w:lang w:val="es-ES"/>
        </w:rPr>
        <w:tab/>
      </w:r>
      <w:r>
        <w:rPr>
          <w:rFonts w:ascii="Book Antiqua" w:eastAsia="Book Antiqua" w:hAnsi="Book Antiqua" w:cs="Book Antiqua"/>
          <w:sz w:val="22"/>
          <w:szCs w:val="22"/>
          <w:lang w:val="es-ES"/>
        </w:rPr>
        <w:tab/>
        <w:t>Vancouver, Canada</w:t>
      </w:r>
    </w:p>
    <w:p w14:paraId="5DE82BBE" w14:textId="6BA25A81" w:rsidR="005D0AB5" w:rsidRPr="0067268B" w:rsidRDefault="005D0AB5">
      <w:pPr>
        <w:jc w:val="left"/>
        <w:rPr>
          <w:rFonts w:ascii="Book Antiqua" w:eastAsia="Book Antiqua" w:hAnsi="Book Antiqua" w:cs="Book Antiqua"/>
          <w:sz w:val="22"/>
          <w:szCs w:val="22"/>
          <w:lang w:val="es-ES"/>
        </w:rPr>
      </w:pPr>
      <w:r>
        <w:rPr>
          <w:rFonts w:ascii="Book Antiqua" w:eastAsia="Book Antiqua" w:hAnsi="Book Antiqua" w:cs="Book Antiqua"/>
          <w:sz w:val="22"/>
          <w:szCs w:val="22"/>
          <w:lang w:val="es-ES"/>
        </w:rPr>
        <w:t>2023</w:t>
      </w:r>
      <w:r>
        <w:rPr>
          <w:rFonts w:ascii="Book Antiqua" w:eastAsia="Book Antiqua" w:hAnsi="Book Antiqua" w:cs="Book Antiqua"/>
          <w:sz w:val="22"/>
          <w:szCs w:val="22"/>
          <w:lang w:val="es-ES"/>
        </w:rPr>
        <w:tab/>
      </w:r>
      <w:r>
        <w:rPr>
          <w:rFonts w:ascii="Book Antiqua" w:eastAsia="Book Antiqua" w:hAnsi="Book Antiqua" w:cs="Book Antiqua"/>
          <w:sz w:val="22"/>
          <w:szCs w:val="22"/>
          <w:lang w:val="es-ES"/>
        </w:rPr>
        <w:tab/>
        <w:t>Kavita Darji, MD</w:t>
      </w:r>
      <w:r>
        <w:rPr>
          <w:rFonts w:ascii="Book Antiqua" w:eastAsia="Book Antiqua" w:hAnsi="Book Antiqua" w:cs="Book Antiqua"/>
          <w:sz w:val="22"/>
          <w:szCs w:val="22"/>
          <w:lang w:val="es-ES"/>
        </w:rPr>
        <w:tab/>
      </w:r>
      <w:r>
        <w:rPr>
          <w:rFonts w:ascii="Book Antiqua" w:eastAsia="Book Antiqua" w:hAnsi="Book Antiqua" w:cs="Book Antiqua"/>
          <w:sz w:val="22"/>
          <w:szCs w:val="22"/>
          <w:lang w:val="es-ES"/>
        </w:rPr>
        <w:tab/>
      </w:r>
      <w:r>
        <w:rPr>
          <w:rFonts w:ascii="Book Antiqua" w:eastAsia="Book Antiqua" w:hAnsi="Book Antiqua" w:cs="Book Antiqua"/>
          <w:sz w:val="22"/>
          <w:szCs w:val="22"/>
          <w:lang w:val="es-ES"/>
        </w:rPr>
        <w:tab/>
        <w:t>St. Louis, MO</w:t>
      </w:r>
    </w:p>
    <w:p w14:paraId="13279F1E" w14:textId="77777777" w:rsidR="000908E5" w:rsidRPr="0067268B" w:rsidRDefault="000908E5">
      <w:pPr>
        <w:jc w:val="left"/>
        <w:rPr>
          <w:rFonts w:ascii="Book Antiqua" w:eastAsia="Book Antiqua" w:hAnsi="Book Antiqua" w:cs="Book Antiqua"/>
          <w:sz w:val="22"/>
          <w:szCs w:val="22"/>
          <w:lang w:val="es-ES"/>
        </w:rPr>
      </w:pPr>
    </w:p>
    <w:p w14:paraId="721007A7" w14:textId="77777777" w:rsidR="000908E5" w:rsidRPr="0067268B" w:rsidRDefault="000908E5">
      <w:pPr>
        <w:jc w:val="left"/>
        <w:rPr>
          <w:rFonts w:ascii="Book Antiqua" w:eastAsia="Book Antiqua" w:hAnsi="Book Antiqua" w:cs="Book Antiqua"/>
          <w:sz w:val="22"/>
          <w:szCs w:val="22"/>
          <w:lang w:val="es-ES"/>
        </w:rPr>
      </w:pPr>
    </w:p>
    <w:p w14:paraId="6C0295FD" w14:textId="77777777" w:rsidR="000908E5" w:rsidRPr="0067268B" w:rsidRDefault="000908E5">
      <w:pPr>
        <w:jc w:val="left"/>
        <w:rPr>
          <w:rFonts w:ascii="Book Antiqua" w:eastAsia="Book Antiqua" w:hAnsi="Book Antiqua" w:cs="Book Antiqua"/>
          <w:sz w:val="22"/>
          <w:szCs w:val="22"/>
          <w:lang w:val="es-ES"/>
        </w:rPr>
      </w:pPr>
    </w:p>
    <w:p w14:paraId="3A4102B9" w14:textId="77777777" w:rsidR="000908E5" w:rsidRDefault="0067268B">
      <w:pPr>
        <w:pStyle w:val="Heading5"/>
        <w:tabs>
          <w:tab w:val="left" w:pos="8190"/>
        </w:tabs>
        <w:rPr>
          <w:smallCaps w:val="0"/>
        </w:rPr>
      </w:pPr>
      <w:r>
        <w:rPr>
          <w:smallCaps w:val="0"/>
        </w:rPr>
        <w:t>FOREIGN FELLOWSHIP TRAINING</w:t>
      </w:r>
    </w:p>
    <w:p w14:paraId="6B1237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F23BC3"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1996</w:t>
      </w:r>
      <w:r>
        <w:rPr>
          <w:rFonts w:ascii="Book Antiqua" w:eastAsia="Book Antiqua" w:hAnsi="Book Antiqua" w:cs="Book Antiqua"/>
          <w:sz w:val="22"/>
          <w:szCs w:val="22"/>
        </w:rPr>
        <w:tab/>
      </w:r>
      <w:r>
        <w:rPr>
          <w:rFonts w:ascii="Book Antiqua" w:eastAsia="Book Antiqua" w:hAnsi="Book Antiqua" w:cs="Book Antiqua"/>
          <w:sz w:val="22"/>
          <w:szCs w:val="22"/>
        </w:rPr>
        <w:tab/>
        <w:t>Christine Dieryx</w:t>
      </w:r>
      <w:r>
        <w:rPr>
          <w:rFonts w:ascii="Book Antiqua" w:eastAsia="Book Antiqua" w:hAnsi="Book Antiqua" w:cs="Book Antiqua"/>
          <w:sz w:val="22"/>
          <w:szCs w:val="22"/>
        </w:rPr>
        <w:tab/>
      </w:r>
      <w:r>
        <w:rPr>
          <w:rFonts w:ascii="Book Antiqua" w:eastAsia="Book Antiqua" w:hAnsi="Book Antiqua" w:cs="Book Antiqua"/>
          <w:sz w:val="22"/>
          <w:szCs w:val="22"/>
        </w:rPr>
        <w:tab/>
        <w:t>Boom, Belgium</w:t>
      </w:r>
    </w:p>
    <w:p w14:paraId="4BEB6E7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1996</w:t>
      </w:r>
      <w:r>
        <w:rPr>
          <w:rFonts w:ascii="Book Antiqua" w:eastAsia="Book Antiqua" w:hAnsi="Book Antiqua" w:cs="Book Antiqua"/>
          <w:sz w:val="22"/>
          <w:szCs w:val="22"/>
        </w:rPr>
        <w:tab/>
      </w:r>
      <w:r>
        <w:rPr>
          <w:rFonts w:ascii="Book Antiqua" w:eastAsia="Book Antiqua" w:hAnsi="Book Antiqua" w:cs="Book Antiqua"/>
          <w:sz w:val="22"/>
          <w:szCs w:val="22"/>
        </w:rPr>
        <w:tab/>
        <w:t>Suchai Sriprachya-anunt</w:t>
      </w:r>
      <w:r>
        <w:rPr>
          <w:rFonts w:ascii="Book Antiqua" w:eastAsia="Book Antiqua" w:hAnsi="Book Antiqua" w:cs="Book Antiqua"/>
          <w:sz w:val="22"/>
          <w:szCs w:val="22"/>
        </w:rPr>
        <w:tab/>
        <w:t>Bangkok, Thailand</w:t>
      </w:r>
    </w:p>
    <w:p w14:paraId="21FAE2FE"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1998</w:t>
      </w:r>
      <w:r>
        <w:rPr>
          <w:rFonts w:ascii="Book Antiqua" w:eastAsia="Book Antiqua" w:hAnsi="Book Antiqua" w:cs="Book Antiqua"/>
          <w:sz w:val="22"/>
          <w:szCs w:val="22"/>
        </w:rPr>
        <w:tab/>
      </w:r>
      <w:r>
        <w:rPr>
          <w:rFonts w:ascii="Book Antiqua" w:eastAsia="Book Antiqua" w:hAnsi="Book Antiqua" w:cs="Book Antiqua"/>
          <w:sz w:val="22"/>
          <w:szCs w:val="22"/>
        </w:rPr>
        <w:tab/>
        <w:t>Woraphong Manuskiatti</w:t>
      </w:r>
      <w:r>
        <w:rPr>
          <w:rFonts w:ascii="Book Antiqua" w:eastAsia="Book Antiqua" w:hAnsi="Book Antiqua" w:cs="Book Antiqua"/>
          <w:sz w:val="22"/>
          <w:szCs w:val="22"/>
        </w:rPr>
        <w:tab/>
        <w:t>Bangkok, Thailand</w:t>
      </w:r>
    </w:p>
    <w:p w14:paraId="30E2F07C" w14:textId="77777777" w:rsidR="000908E5" w:rsidRPr="0067268B" w:rsidRDefault="0067268B">
      <w:pPr>
        <w:jc w:val="left"/>
        <w:rPr>
          <w:rFonts w:ascii="Book Antiqua" w:eastAsia="Book Antiqua" w:hAnsi="Book Antiqua" w:cs="Book Antiqua"/>
          <w:sz w:val="22"/>
          <w:szCs w:val="22"/>
          <w:lang w:val="fr-FR"/>
        </w:rPr>
      </w:pPr>
      <w:r w:rsidRPr="0067268B">
        <w:rPr>
          <w:rFonts w:ascii="Book Antiqua" w:eastAsia="Book Antiqua" w:hAnsi="Book Antiqua" w:cs="Book Antiqua"/>
          <w:sz w:val="22"/>
          <w:szCs w:val="22"/>
          <w:lang w:val="fr-FR"/>
        </w:rPr>
        <w:t>2002</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Kristine Nograles</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Manila, Phillipines</w:t>
      </w:r>
    </w:p>
    <w:p w14:paraId="0D308018" w14:textId="77777777" w:rsidR="000908E5" w:rsidRPr="0067268B" w:rsidRDefault="0067268B">
      <w:pPr>
        <w:jc w:val="left"/>
        <w:rPr>
          <w:rFonts w:ascii="Book Antiqua" w:eastAsia="Book Antiqua" w:hAnsi="Book Antiqua" w:cs="Book Antiqua"/>
          <w:sz w:val="22"/>
          <w:szCs w:val="22"/>
          <w:lang w:val="fr-FR"/>
        </w:rPr>
      </w:pPr>
      <w:r w:rsidRPr="0067268B">
        <w:rPr>
          <w:rFonts w:ascii="Book Antiqua" w:eastAsia="Book Antiqua" w:hAnsi="Book Antiqua" w:cs="Book Antiqua"/>
          <w:sz w:val="22"/>
          <w:szCs w:val="22"/>
          <w:lang w:val="fr-FR"/>
        </w:rPr>
        <w:t>2005</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Stephanie Lai</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Taipei, Taiwan</w:t>
      </w:r>
    </w:p>
    <w:p w14:paraId="18AED14B" w14:textId="77777777" w:rsidR="000908E5" w:rsidRPr="0067268B" w:rsidRDefault="0067268B">
      <w:pPr>
        <w:jc w:val="left"/>
        <w:rPr>
          <w:rFonts w:ascii="Book Antiqua" w:eastAsia="Book Antiqua" w:hAnsi="Book Antiqua" w:cs="Book Antiqua"/>
          <w:sz w:val="22"/>
          <w:szCs w:val="22"/>
          <w:lang w:val="fr-FR"/>
        </w:rPr>
      </w:pPr>
      <w:r w:rsidRPr="0067268B">
        <w:rPr>
          <w:rFonts w:ascii="Book Antiqua" w:eastAsia="Book Antiqua" w:hAnsi="Book Antiqua" w:cs="Book Antiqua"/>
          <w:sz w:val="22"/>
          <w:szCs w:val="22"/>
          <w:lang w:val="fr-FR"/>
        </w:rPr>
        <w:t>2012</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Ane Beatriz Niwa Massaki</w:t>
      </w:r>
      <w:r w:rsidRPr="0067268B">
        <w:rPr>
          <w:rFonts w:ascii="Book Antiqua" w:eastAsia="Book Antiqua" w:hAnsi="Book Antiqua" w:cs="Book Antiqua"/>
          <w:sz w:val="22"/>
          <w:szCs w:val="22"/>
          <w:lang w:val="fr-FR"/>
        </w:rPr>
        <w:tab/>
        <w:t>Sao Paulo, Brazil</w:t>
      </w:r>
    </w:p>
    <w:p w14:paraId="059FE30C" w14:textId="77777777" w:rsidR="000908E5" w:rsidRPr="0067268B" w:rsidRDefault="0067268B">
      <w:pPr>
        <w:jc w:val="left"/>
        <w:rPr>
          <w:rFonts w:ascii="Book Antiqua" w:eastAsia="Book Antiqua" w:hAnsi="Book Antiqua" w:cs="Book Antiqua"/>
          <w:sz w:val="22"/>
          <w:szCs w:val="22"/>
          <w:lang w:val="fr-FR"/>
        </w:rPr>
      </w:pPr>
      <w:r w:rsidRPr="0067268B">
        <w:rPr>
          <w:rFonts w:ascii="Book Antiqua" w:eastAsia="Book Antiqua" w:hAnsi="Book Antiqua" w:cs="Book Antiqua"/>
          <w:sz w:val="22"/>
          <w:szCs w:val="22"/>
          <w:lang w:val="fr-FR"/>
        </w:rPr>
        <w:t>2013</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Sasima Eimpunth</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Bangkok, Thailand</w:t>
      </w:r>
    </w:p>
    <w:p w14:paraId="61D5EAB2"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2017-2018</w:t>
      </w:r>
      <w:r>
        <w:rPr>
          <w:rFonts w:ascii="Book Antiqua" w:eastAsia="Book Antiqua" w:hAnsi="Book Antiqua" w:cs="Book Antiqua"/>
          <w:sz w:val="22"/>
          <w:szCs w:val="22"/>
        </w:rPr>
        <w:tab/>
        <w:t>Chatchadaporn Chunharas</w:t>
      </w:r>
      <w:r>
        <w:rPr>
          <w:rFonts w:ascii="Book Antiqua" w:eastAsia="Book Antiqua" w:hAnsi="Book Antiqua" w:cs="Book Antiqua"/>
          <w:sz w:val="22"/>
          <w:szCs w:val="22"/>
        </w:rPr>
        <w:tab/>
        <w:t>Bangkok, Thailand</w:t>
      </w:r>
    </w:p>
    <w:p w14:paraId="6699965D" w14:textId="77777777" w:rsidR="000908E5" w:rsidRDefault="000908E5">
      <w:pPr>
        <w:jc w:val="left"/>
        <w:rPr>
          <w:rFonts w:ascii="Book Antiqua" w:eastAsia="Book Antiqua" w:hAnsi="Book Antiqua" w:cs="Book Antiqua"/>
          <w:sz w:val="22"/>
          <w:szCs w:val="22"/>
        </w:rPr>
      </w:pPr>
    </w:p>
    <w:p w14:paraId="2D2A569C" w14:textId="77777777" w:rsidR="000908E5" w:rsidRDefault="0067268B">
      <w:pPr>
        <w:pStyle w:val="Heading5"/>
        <w:tabs>
          <w:tab w:val="left" w:pos="8190"/>
        </w:tabs>
        <w:rPr>
          <w:smallCaps w:val="0"/>
        </w:rPr>
      </w:pPr>
      <w:r>
        <w:rPr>
          <w:smallCaps w:val="0"/>
        </w:rPr>
        <w:t>RESEARCH  EXPERIENCE</w:t>
      </w:r>
    </w:p>
    <w:p w14:paraId="4C497C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A4AA3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9/74  -  12/76</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Directed Study in Psychology, Boston University </w:t>
      </w:r>
    </w:p>
    <w:p w14:paraId="5C744A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Supervisor</w:t>
      </w:r>
      <w:r>
        <w:rPr>
          <w:rFonts w:ascii="Book Antiqua" w:eastAsia="Book Antiqua" w:hAnsi="Book Antiqua" w:cs="Book Antiqua"/>
          <w:sz w:val="22"/>
          <w:szCs w:val="22"/>
        </w:rPr>
        <w:t>:  Margaret Hagen, Ph.D., Professor</w:t>
      </w:r>
    </w:p>
    <w:p w14:paraId="74526A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Research Study</w:t>
      </w:r>
      <w:r>
        <w:rPr>
          <w:rFonts w:ascii="Book Antiqua" w:eastAsia="Book Antiqua" w:hAnsi="Book Antiqua" w:cs="Book Antiqua"/>
          <w:sz w:val="22"/>
          <w:szCs w:val="22"/>
        </w:rPr>
        <w:t>:  Three-dimensional depth perception/developmental perception of</w:t>
      </w:r>
    </w:p>
    <w:p w14:paraId="18BE09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facial features.</w:t>
      </w:r>
    </w:p>
    <w:p w14:paraId="4D7C25E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EC745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6/75  -  9/75</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Medical Research Technician, Department of Genetic Medicine </w:t>
      </w:r>
    </w:p>
    <w:p w14:paraId="2DD12B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University of Miami School of Medicine</w:t>
      </w:r>
    </w:p>
    <w:p w14:paraId="4C7AAD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Supervisor</w:t>
      </w:r>
      <w:r>
        <w:rPr>
          <w:rFonts w:ascii="Book Antiqua" w:eastAsia="Book Antiqua" w:hAnsi="Book Antiqua" w:cs="Book Antiqua"/>
          <w:sz w:val="22"/>
          <w:szCs w:val="22"/>
        </w:rPr>
        <w:t xml:space="preserve">:  Karl Muench, MD, Professor </w:t>
      </w:r>
    </w:p>
    <w:p w14:paraId="1956C3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Research Study</w:t>
      </w:r>
      <w:r>
        <w:rPr>
          <w:rFonts w:ascii="Book Antiqua" w:eastAsia="Book Antiqua" w:hAnsi="Book Antiqua" w:cs="Book Antiqua"/>
          <w:sz w:val="22"/>
          <w:szCs w:val="22"/>
        </w:rPr>
        <w:t>:  Isolation and sequencing of t-RNA tryptophan synthetase</w:t>
      </w:r>
    </w:p>
    <w:p w14:paraId="30941AB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CD2C55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1/76  -  12/76</w:t>
      </w:r>
      <w:r>
        <w:rPr>
          <w:rFonts w:ascii="Book Antiqua" w:eastAsia="Book Antiqua" w:hAnsi="Book Antiqua" w:cs="Book Antiqua"/>
          <w:sz w:val="22"/>
          <w:szCs w:val="22"/>
        </w:rPr>
        <w:tab/>
      </w:r>
      <w:r>
        <w:rPr>
          <w:rFonts w:ascii="Book Antiqua" w:eastAsia="Book Antiqua" w:hAnsi="Book Antiqua" w:cs="Book Antiqua"/>
          <w:sz w:val="22"/>
          <w:szCs w:val="22"/>
        </w:rPr>
        <w:tab/>
        <w:t>Senior Distinction Work in Biology, Department of Biology, Boston University</w:t>
      </w:r>
    </w:p>
    <w:p w14:paraId="7CE863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Supervisor</w:t>
      </w:r>
      <w:r>
        <w:rPr>
          <w:rFonts w:ascii="Book Antiqua" w:eastAsia="Book Antiqua" w:hAnsi="Book Antiqua" w:cs="Book Antiqua"/>
          <w:sz w:val="22"/>
          <w:szCs w:val="22"/>
        </w:rPr>
        <w:t>:  I.A. Macchi, PhD, Professor</w:t>
      </w:r>
    </w:p>
    <w:p w14:paraId="7A31C2B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Research Study</w:t>
      </w:r>
      <w:r>
        <w:rPr>
          <w:rFonts w:ascii="Book Antiqua" w:eastAsia="Book Antiqua" w:hAnsi="Book Antiqua" w:cs="Book Antiqua"/>
          <w:sz w:val="22"/>
          <w:szCs w:val="22"/>
        </w:rPr>
        <w:t>:  Characterization of the insulinotropic action of tolbutamide in</w:t>
      </w:r>
    </w:p>
    <w:p w14:paraId="62089D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pancreatic islets</w:t>
      </w:r>
    </w:p>
    <w:p w14:paraId="7F83DE4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0F35C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1/77  -  6/77</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Medical Research Technician, Department of Radiation Medicine </w:t>
      </w:r>
    </w:p>
    <w:p w14:paraId="133C0D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Massachusetts General Hospital</w:t>
      </w:r>
    </w:p>
    <w:p w14:paraId="01CB7B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Supervisor</w:t>
      </w:r>
      <w:r>
        <w:rPr>
          <w:rFonts w:ascii="Book Antiqua" w:eastAsia="Book Antiqua" w:hAnsi="Book Antiqua" w:cs="Book Antiqua"/>
          <w:sz w:val="22"/>
          <w:szCs w:val="22"/>
        </w:rPr>
        <w:t>:  Herman Suite, MD, Professor</w:t>
      </w:r>
    </w:p>
    <w:p w14:paraId="764967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Research Study</w:t>
      </w:r>
      <w:r>
        <w:rPr>
          <w:rFonts w:ascii="Book Antiqua" w:eastAsia="Book Antiqua" w:hAnsi="Book Antiqua" w:cs="Book Antiqua"/>
          <w:sz w:val="22"/>
          <w:szCs w:val="22"/>
        </w:rPr>
        <w:t>:  Immunotherapy on a variety of tumors in germ-free mice and</w:t>
      </w:r>
    </w:p>
    <w:p w14:paraId="791E57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humans, Immunotherapy induced stimulation of macrophages in vitro</w:t>
      </w:r>
    </w:p>
    <w:p w14:paraId="1BFE97A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10D3E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9/77  -  6/78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Technical Assistant, Cardiovascular Division, Department of Medicine </w:t>
      </w:r>
    </w:p>
    <w:p w14:paraId="44119A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Washington University</w:t>
      </w:r>
    </w:p>
    <w:p w14:paraId="72654D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Supervisor</w:t>
      </w:r>
      <w:r>
        <w:rPr>
          <w:rFonts w:ascii="Book Antiqua" w:eastAsia="Book Antiqua" w:hAnsi="Book Antiqua" w:cs="Book Antiqua"/>
          <w:sz w:val="22"/>
          <w:szCs w:val="22"/>
        </w:rPr>
        <w:t>:  Phillip Henry, MD, Professor</w:t>
      </w:r>
    </w:p>
    <w:p w14:paraId="335A36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Research Study</w:t>
      </w:r>
      <w:r>
        <w:rPr>
          <w:rFonts w:ascii="Book Antiqua" w:eastAsia="Book Antiqua" w:hAnsi="Book Antiqua" w:cs="Book Antiqua"/>
          <w:sz w:val="22"/>
          <w:szCs w:val="22"/>
        </w:rPr>
        <w:t>:  Development of a rapid radioenzymatic assay for plasma</w:t>
      </w:r>
    </w:p>
    <w:p w14:paraId="26E436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catecholamines, and the study of adrenergic sensitivity of rabbit atherosclerotic</w:t>
      </w:r>
    </w:p>
    <w:p w14:paraId="1C160B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arteries</w:t>
      </w:r>
    </w:p>
    <w:p w14:paraId="14B558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C1BFD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5/84  -  11/84</w:t>
      </w:r>
      <w:r>
        <w:rPr>
          <w:rFonts w:ascii="Book Antiqua" w:eastAsia="Book Antiqua" w:hAnsi="Book Antiqua" w:cs="Book Antiqua"/>
          <w:sz w:val="22"/>
          <w:szCs w:val="22"/>
        </w:rPr>
        <w:tab/>
      </w:r>
      <w:r>
        <w:rPr>
          <w:rFonts w:ascii="Book Antiqua" w:eastAsia="Book Antiqua" w:hAnsi="Book Antiqua" w:cs="Book Antiqua"/>
          <w:sz w:val="22"/>
          <w:szCs w:val="22"/>
        </w:rPr>
        <w:tab/>
        <w:t>Clinical Research, Division of Dermatology, UCLA Medical Center</w:t>
      </w:r>
    </w:p>
    <w:p w14:paraId="28D9C3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Director</w:t>
      </w:r>
      <w:r>
        <w:rPr>
          <w:rFonts w:ascii="Book Antiqua" w:eastAsia="Book Antiqua" w:hAnsi="Book Antiqua" w:cs="Book Antiqua"/>
          <w:sz w:val="22"/>
          <w:szCs w:val="22"/>
        </w:rPr>
        <w:t>:  Nicholas Lowe, MD, Professor</w:t>
      </w:r>
    </w:p>
    <w:p w14:paraId="4536FD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Research Study</w:t>
      </w:r>
      <w:r>
        <w:rPr>
          <w:rFonts w:ascii="Book Antiqua" w:eastAsia="Book Antiqua" w:hAnsi="Book Antiqua" w:cs="Book Antiqua"/>
          <w:sz w:val="22"/>
          <w:szCs w:val="22"/>
        </w:rPr>
        <w:t>:  Bilateral paired comparison efficacy study in eczema of a</w:t>
      </w:r>
    </w:p>
    <w:p w14:paraId="6999C2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non-steroidal agent (R-83OT) and 1% hydrocortisone</w:t>
      </w:r>
    </w:p>
    <w:p w14:paraId="4ABAA3A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525AB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6/85 -  11/85</w:t>
      </w:r>
      <w:r>
        <w:rPr>
          <w:rFonts w:ascii="Book Antiqua" w:eastAsia="Book Antiqua" w:hAnsi="Book Antiqua" w:cs="Book Antiqua"/>
          <w:sz w:val="22"/>
          <w:szCs w:val="22"/>
        </w:rPr>
        <w:tab/>
      </w:r>
      <w:r>
        <w:rPr>
          <w:rFonts w:ascii="Book Antiqua" w:eastAsia="Book Antiqua" w:hAnsi="Book Antiqua" w:cs="Book Antiqua"/>
          <w:sz w:val="22"/>
          <w:szCs w:val="22"/>
        </w:rPr>
        <w:tab/>
        <w:t>Experimental Study, Division of Dermatology, UCLA Medical Center</w:t>
      </w:r>
    </w:p>
    <w:p w14:paraId="413F27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Director</w:t>
      </w:r>
      <w:r>
        <w:rPr>
          <w:rFonts w:ascii="Book Antiqua" w:eastAsia="Book Antiqua" w:hAnsi="Book Antiqua" w:cs="Book Antiqua"/>
          <w:sz w:val="22"/>
          <w:szCs w:val="22"/>
        </w:rPr>
        <w:t>:  Richard Bennett, MD, Professor</w:t>
      </w:r>
    </w:p>
    <w:p w14:paraId="2EE7FB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Research Study</w:t>
      </w:r>
      <w:r>
        <w:rPr>
          <w:rFonts w:ascii="Book Antiqua" w:eastAsia="Book Antiqua" w:hAnsi="Book Antiqua" w:cs="Book Antiqua"/>
          <w:sz w:val="22"/>
          <w:szCs w:val="22"/>
        </w:rPr>
        <w:t>:  Sclerosis of the dorsal rabbit ear vein, a clinical and pathologic</w:t>
      </w:r>
    </w:p>
    <w:p w14:paraId="14AC52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examination</w:t>
      </w:r>
    </w:p>
    <w:p w14:paraId="31E0603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7D84B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11/86  -  2/89</w:t>
      </w:r>
      <w:r>
        <w:rPr>
          <w:rFonts w:ascii="Book Antiqua" w:eastAsia="Book Antiqua" w:hAnsi="Book Antiqua" w:cs="Book Antiqua"/>
          <w:sz w:val="22"/>
          <w:szCs w:val="22"/>
        </w:rPr>
        <w:tab/>
      </w:r>
      <w:r>
        <w:rPr>
          <w:rFonts w:ascii="Book Antiqua" w:eastAsia="Book Antiqua" w:hAnsi="Book Antiqua" w:cs="Book Antiqua"/>
          <w:sz w:val="22"/>
          <w:szCs w:val="22"/>
        </w:rPr>
        <w:tab/>
        <w:t>Multicentered Clinical Study, American College of Phlebology</w:t>
      </w:r>
    </w:p>
    <w:p w14:paraId="0FD5D4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Director</w:t>
      </w:r>
      <w:r>
        <w:rPr>
          <w:rFonts w:ascii="Book Antiqua" w:eastAsia="Book Antiqua" w:hAnsi="Book Antiqua" w:cs="Book Antiqua"/>
          <w:sz w:val="22"/>
          <w:szCs w:val="22"/>
        </w:rPr>
        <w:t>:  Mitchel P. Goldman, MD</w:t>
      </w:r>
    </w:p>
    <w:p w14:paraId="194632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Research Study</w:t>
      </w:r>
      <w:r>
        <w:rPr>
          <w:rFonts w:ascii="Book Antiqua" w:eastAsia="Book Antiqua" w:hAnsi="Book Antiqua" w:cs="Book Antiqua"/>
          <w:sz w:val="22"/>
          <w:szCs w:val="22"/>
        </w:rPr>
        <w:t>:  Microsclerotherapy of telangiectatic veins and superficial</w:t>
      </w:r>
    </w:p>
    <w:p w14:paraId="351115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varicosities of the leg:  A clinical study. Is compression necessary?</w:t>
      </w:r>
    </w:p>
    <w:p w14:paraId="6B66D64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3888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4/88  -  7/89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The Clinical Research Institute, Inc. </w:t>
      </w:r>
    </w:p>
    <w:p w14:paraId="0AE948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Co-Directors</w:t>
      </w:r>
      <w:r>
        <w:rPr>
          <w:rFonts w:ascii="Book Antiqua" w:eastAsia="Book Antiqua" w:hAnsi="Book Antiqua" w:cs="Book Antiqua"/>
          <w:sz w:val="22"/>
          <w:szCs w:val="22"/>
        </w:rPr>
        <w:t xml:space="preserve">:  James Seltzer, MD, and Mitchel Goldman, MD </w:t>
      </w:r>
    </w:p>
    <w:p w14:paraId="3289B2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Patch Test for Contact Dermatitis: Pharmacia True Test:  Post-</w:t>
      </w:r>
    </w:p>
    <w:p w14:paraId="6795E5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approval Clinical Study</w:t>
      </w:r>
    </w:p>
    <w:p w14:paraId="7C9485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8D079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Mar  1989 </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Sandoz Pharmaceutical, San Diego Clinical Research Association, Inc.. </w:t>
      </w:r>
    </w:p>
    <w:p w14:paraId="20C66D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Patient Study Group Participant </w:t>
      </w:r>
    </w:p>
    <w:p w14:paraId="775339A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Zaditen study # U-201 </w:t>
      </w:r>
    </w:p>
    <w:p w14:paraId="4ED8C8D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9E9B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1989</w:t>
      </w:r>
      <w:r>
        <w:rPr>
          <w:rFonts w:ascii="Book Antiqua" w:eastAsia="Book Antiqua" w:hAnsi="Book Antiqua" w:cs="Book Antiqua"/>
          <w:sz w:val="22"/>
          <w:szCs w:val="22"/>
        </w:rPr>
        <w:tab/>
      </w:r>
      <w:r>
        <w:rPr>
          <w:rFonts w:ascii="Book Antiqua" w:eastAsia="Book Antiqua" w:hAnsi="Book Antiqua" w:cs="Book Antiqua"/>
          <w:sz w:val="22"/>
          <w:szCs w:val="22"/>
        </w:rPr>
        <w:tab/>
        <w:t>Candela Laser Corporation</w:t>
      </w:r>
    </w:p>
    <w:p w14:paraId="78BF855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Director</w:t>
      </w:r>
      <w:r>
        <w:rPr>
          <w:rFonts w:ascii="Book Antiqua" w:eastAsia="Book Antiqua" w:hAnsi="Book Antiqua" w:cs="Book Antiqua"/>
          <w:sz w:val="22"/>
          <w:szCs w:val="22"/>
        </w:rPr>
        <w:t>:  Mitchel Goldman, MD</w:t>
      </w:r>
    </w:p>
    <w:p w14:paraId="666A40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xml:space="preserve">:  Clinical and Histologic Examination of the Candela Pulse </w:t>
      </w:r>
    </w:p>
    <w:p w14:paraId="1543EF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Dye Laser with and without Sclerotherapy in the Rabbit Ear Vein</w:t>
      </w:r>
    </w:p>
    <w:p w14:paraId="6A509FD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20FE85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1990</w:t>
      </w:r>
      <w:r>
        <w:rPr>
          <w:rFonts w:ascii="Book Antiqua" w:eastAsia="Book Antiqua" w:hAnsi="Book Antiqua" w:cs="Book Antiqua"/>
          <w:sz w:val="22"/>
          <w:szCs w:val="22"/>
        </w:rPr>
        <w:tab/>
      </w:r>
      <w:r>
        <w:rPr>
          <w:rFonts w:ascii="Book Antiqua" w:eastAsia="Book Antiqua" w:hAnsi="Book Antiqua" w:cs="Book Antiqua"/>
          <w:sz w:val="22"/>
          <w:szCs w:val="22"/>
        </w:rPr>
        <w:tab/>
        <w:t>Candela Laser Corporation</w:t>
      </w:r>
    </w:p>
    <w:p w14:paraId="275072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Co-Directors</w:t>
      </w:r>
      <w:r>
        <w:rPr>
          <w:rFonts w:ascii="Book Antiqua" w:eastAsia="Book Antiqua" w:hAnsi="Book Antiqua" w:cs="Book Antiqua"/>
          <w:sz w:val="22"/>
          <w:szCs w:val="22"/>
        </w:rPr>
        <w:t>:  Mitchel Goldman MD and Richard Fitzpatrick MD</w:t>
      </w:r>
    </w:p>
    <w:p w14:paraId="543226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Efficacy of the Candela Pulse Dye Laser in the Treatment of </w:t>
      </w:r>
    </w:p>
    <w:p w14:paraId="22EF13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Telangiectasia with and without Simultaneous Sclerotherapy.</w:t>
      </w:r>
    </w:p>
    <w:p w14:paraId="48DEBEF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45176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1990</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Palisades Pharmaceuticals, Inc. </w:t>
      </w:r>
    </w:p>
    <w:p w14:paraId="643C0C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xml:space="preserve">:  Clinical and Histologic Examination of Sodium Morrhuate </w:t>
      </w:r>
    </w:p>
    <w:p w14:paraId="6EA928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 the Dorsal Rabbit Ear Vein.</w:t>
      </w:r>
    </w:p>
    <w:p w14:paraId="6A741B1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33F99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1990</w:t>
      </w:r>
      <w:r>
        <w:rPr>
          <w:rFonts w:ascii="Book Antiqua" w:eastAsia="Book Antiqua" w:hAnsi="Book Antiqua" w:cs="Book Antiqua"/>
          <w:sz w:val="22"/>
          <w:szCs w:val="22"/>
        </w:rPr>
        <w:tab/>
      </w:r>
      <w:r>
        <w:rPr>
          <w:rFonts w:ascii="Book Antiqua" w:eastAsia="Book Antiqua" w:hAnsi="Book Antiqua" w:cs="Book Antiqua"/>
          <w:sz w:val="22"/>
          <w:szCs w:val="22"/>
        </w:rPr>
        <w:tab/>
        <w:t>Minnesota Clinical Study Center</w:t>
      </w:r>
    </w:p>
    <w:p w14:paraId="39F33E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Patient Study Group Participant. Lemmon Protocol #LC  90-100.</w:t>
      </w:r>
    </w:p>
    <w:p w14:paraId="43B43A4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42CEB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Co-Directors</w:t>
      </w:r>
      <w:r>
        <w:rPr>
          <w:rFonts w:ascii="Book Antiqua" w:eastAsia="Book Antiqua" w:hAnsi="Book Antiqua" w:cs="Book Antiqua"/>
          <w:sz w:val="22"/>
          <w:szCs w:val="22"/>
        </w:rPr>
        <w:t>:  J. Leonel Villavicencio MD, Mitchel Goldman MD, John Pheifer</w:t>
      </w:r>
    </w:p>
    <w:p w14:paraId="7A5EAC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MD, John Cranley MD  </w:t>
      </w:r>
    </w:p>
    <w:p w14:paraId="1D0AB2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Phase II Study</w:t>
      </w:r>
      <w:r>
        <w:rPr>
          <w:rFonts w:ascii="Book Antiqua" w:eastAsia="Book Antiqua" w:hAnsi="Book Antiqua" w:cs="Book Antiqua"/>
          <w:sz w:val="22"/>
          <w:szCs w:val="22"/>
        </w:rPr>
        <w:t xml:space="preserve">:  Comparison of relative efficacy of polidocanol and sodium </w:t>
      </w:r>
    </w:p>
    <w:p w14:paraId="3E71F3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tetradecyl sulfate.  FDA IND # 35139</w:t>
      </w:r>
    </w:p>
    <w:p w14:paraId="348D67B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FCFC6C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Apr  1991</w:t>
      </w:r>
      <w:r>
        <w:rPr>
          <w:rFonts w:ascii="Book Antiqua" w:eastAsia="Book Antiqua" w:hAnsi="Book Antiqua" w:cs="Book Antiqua"/>
          <w:sz w:val="22"/>
          <w:szCs w:val="22"/>
        </w:rPr>
        <w:tab/>
      </w:r>
      <w:r>
        <w:rPr>
          <w:rFonts w:ascii="Book Antiqua" w:eastAsia="Book Antiqua" w:hAnsi="Book Antiqua" w:cs="Book Antiqua"/>
          <w:sz w:val="22"/>
          <w:szCs w:val="22"/>
        </w:rPr>
        <w:tab/>
        <w:t>Janssen Research Foundation, Inc.-Medical Technical Research Associates, Inc.</w:t>
      </w:r>
    </w:p>
    <w:p w14:paraId="510A3D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Protocol JRD 41,400 - 3202.  Double-Blind Multicenter Study of 2% </w:t>
      </w:r>
    </w:p>
    <w:p w14:paraId="10DCA27C"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es-ES"/>
        </w:rPr>
        <w:t xml:space="preserve">Ketoconazole / 0.05% Desonide cream; 2% Ketoconazole cream; 0.05% Desonide </w:t>
      </w:r>
    </w:p>
    <w:p w14:paraId="7B5227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cream &amp; placebo cream in the treatment of inflammatory tinea cruris. (PhaseII;</w:t>
      </w:r>
    </w:p>
    <w:p w14:paraId="19C3D7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IND No. 31,783).</w:t>
      </w:r>
    </w:p>
    <w:p w14:paraId="09364C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32E75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u w:val="single"/>
        </w:rPr>
      </w:pPr>
      <w:r>
        <w:rPr>
          <w:rFonts w:ascii="Book Antiqua" w:eastAsia="Book Antiqua" w:hAnsi="Book Antiqua" w:cs="Book Antiqua"/>
          <w:sz w:val="22"/>
          <w:szCs w:val="22"/>
        </w:rPr>
        <w:t>Jul  1991</w:t>
      </w:r>
      <w:r>
        <w:rPr>
          <w:rFonts w:ascii="Book Antiqua" w:eastAsia="Book Antiqua" w:hAnsi="Book Antiqua" w:cs="Book Antiqua"/>
          <w:sz w:val="22"/>
          <w:szCs w:val="22"/>
        </w:rPr>
        <w:tab/>
      </w:r>
      <w:r>
        <w:rPr>
          <w:rFonts w:ascii="Book Antiqua" w:eastAsia="Book Antiqua" w:hAnsi="Book Antiqua" w:cs="Book Antiqua"/>
          <w:sz w:val="22"/>
          <w:szCs w:val="22"/>
        </w:rPr>
        <w:tab/>
        <w:t>Candela Laser Corporation</w:t>
      </w:r>
    </w:p>
    <w:p w14:paraId="28652F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Co-Principle Investigator</w:t>
      </w:r>
      <w:r>
        <w:rPr>
          <w:rFonts w:ascii="Book Antiqua" w:eastAsia="Book Antiqua" w:hAnsi="Book Antiqua" w:cs="Book Antiqua"/>
          <w:sz w:val="22"/>
          <w:szCs w:val="22"/>
        </w:rPr>
        <w:t>:  Mitchel P. Goldman, MD, Richard E. Fitzpatrick MD,</w:t>
      </w:r>
    </w:p>
    <w:p w14:paraId="4CE425F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Javier Ruiz Esparza MD</w:t>
      </w:r>
    </w:p>
    <w:p w14:paraId="679280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"Treatment of Tattoos with Candela's TL-1 Alexandrite Laser"</w:t>
      </w:r>
    </w:p>
    <w:p w14:paraId="7A4759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E3F6B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1991</w:t>
      </w:r>
      <w:r>
        <w:rPr>
          <w:rFonts w:ascii="Book Antiqua" w:eastAsia="Book Antiqua" w:hAnsi="Book Antiqua" w:cs="Book Antiqua"/>
          <w:sz w:val="22"/>
          <w:szCs w:val="22"/>
        </w:rPr>
        <w:tab/>
      </w:r>
      <w:r>
        <w:rPr>
          <w:rFonts w:ascii="Book Antiqua" w:eastAsia="Book Antiqua" w:hAnsi="Book Antiqua" w:cs="Book Antiqua"/>
          <w:sz w:val="22"/>
          <w:szCs w:val="22"/>
        </w:rPr>
        <w:tab/>
        <w:t>Candela Laser Corporation</w:t>
      </w:r>
    </w:p>
    <w:p w14:paraId="02151F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Co-Principle Investigator:</w:t>
      </w:r>
      <w:r>
        <w:rPr>
          <w:rFonts w:ascii="Book Antiqua" w:eastAsia="Book Antiqua" w:hAnsi="Book Antiqua" w:cs="Book Antiqua"/>
          <w:sz w:val="22"/>
          <w:szCs w:val="22"/>
        </w:rPr>
        <w:t xml:space="preserve">  Mitchel Goldman MD, Richard E. Fitzpatrick MD,</w:t>
      </w:r>
    </w:p>
    <w:p w14:paraId="7F5DDD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Javier Ruiz Esparza MD</w:t>
      </w:r>
    </w:p>
    <w:p w14:paraId="4EF547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Clinical &amp; Histologic effects of the Alexandrite Laser on Various</w:t>
      </w:r>
    </w:p>
    <w:p w14:paraId="32C541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Tattoo Pigments</w:t>
      </w:r>
    </w:p>
    <w:p w14:paraId="5473C3E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Book Antiqua" w:eastAsia="Book Antiqua" w:hAnsi="Book Antiqua" w:cs="Book Antiqua"/>
          <w:sz w:val="22"/>
          <w:szCs w:val="22"/>
        </w:rPr>
      </w:pPr>
    </w:p>
    <w:p w14:paraId="782F96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Book Antiqua" w:eastAsia="Book Antiqua" w:hAnsi="Book Antiqua" w:cs="Book Antiqua"/>
          <w:sz w:val="22"/>
          <w:szCs w:val="22"/>
        </w:rPr>
      </w:pPr>
      <w:r>
        <w:rPr>
          <w:rFonts w:ascii="Book Antiqua" w:eastAsia="Book Antiqua" w:hAnsi="Book Antiqua" w:cs="Book Antiqua"/>
          <w:sz w:val="22"/>
          <w:szCs w:val="22"/>
        </w:rPr>
        <w:t>Oct  1991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Burroughs-Wellcome:  Protocol #: P66-005 </w:t>
      </w:r>
    </w:p>
    <w:p w14:paraId="54A37E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 Multicenter, Double-Blind, Controlled Trial Comparing Oral Acyclovir to Oral</w:t>
      </w:r>
    </w:p>
    <w:p w14:paraId="1F4338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256U87 for the Treatment of Herpes Zoster in Immunocompetent Patients 50</w:t>
      </w:r>
    </w:p>
    <w:p w14:paraId="70EA36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Years of Age and Older."</w:t>
      </w:r>
    </w:p>
    <w:p w14:paraId="64463F1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5EFAB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Burroughs-Wellcome:  Protocol #: P66-006</w:t>
      </w:r>
    </w:p>
    <w:p w14:paraId="06904C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 Multicenter, Double-Blind, Placebo-Controlled Trial Evaluating Oral 56U87 </w:t>
      </w:r>
    </w:p>
    <w:p w14:paraId="68D053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for the Treatment of Herpes Zoster in Immunocompetent Patients Less Than 50 </w:t>
      </w:r>
    </w:p>
    <w:p w14:paraId="1B2DA7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Years Old"</w:t>
      </w:r>
    </w:p>
    <w:p w14:paraId="4189CE5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BCB1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1991</w:t>
      </w:r>
      <w:r>
        <w:rPr>
          <w:rFonts w:ascii="Book Antiqua" w:eastAsia="Book Antiqua" w:hAnsi="Book Antiqua" w:cs="Book Antiqua"/>
          <w:sz w:val="22"/>
          <w:szCs w:val="22"/>
        </w:rPr>
        <w:tab/>
      </w:r>
      <w:r>
        <w:rPr>
          <w:rFonts w:ascii="Book Antiqua" w:eastAsia="Book Antiqua" w:hAnsi="Book Antiqua" w:cs="Book Antiqua"/>
          <w:sz w:val="22"/>
          <w:szCs w:val="22"/>
        </w:rPr>
        <w:tab/>
        <w:t>Parke-Davis Pharmaceutical Research Division</w:t>
      </w:r>
    </w:p>
    <w:p w14:paraId="07E5C4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Co-Investigators</w:t>
      </w:r>
      <w:r>
        <w:rPr>
          <w:rFonts w:ascii="Book Antiqua" w:eastAsia="Book Antiqua" w:hAnsi="Book Antiqua" w:cs="Book Antiqua"/>
          <w:sz w:val="22"/>
          <w:szCs w:val="22"/>
        </w:rPr>
        <w:t>:  Mitchel P. Goldman MD, James Seltzer, MD</w:t>
      </w:r>
    </w:p>
    <w:p w14:paraId="14A56D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Phase III Study</w:t>
      </w:r>
      <w:r>
        <w:rPr>
          <w:rFonts w:ascii="Book Antiqua" w:eastAsia="Book Antiqua" w:hAnsi="Book Antiqua" w:cs="Book Antiqua"/>
          <w:sz w:val="22"/>
          <w:szCs w:val="22"/>
        </w:rPr>
        <w:t xml:space="preserve">:  Double-Blind, randomized, comparative, multicenter </w:t>
      </w:r>
    </w:p>
    <w:p w14:paraId="2953EF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study of CI-983 versus cephalexin in the treatment of skin and skin structures.  </w:t>
      </w:r>
    </w:p>
    <w:p w14:paraId="141E5C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BC890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1992</w:t>
      </w:r>
      <w:r>
        <w:rPr>
          <w:rFonts w:ascii="Book Antiqua" w:eastAsia="Book Antiqua" w:hAnsi="Book Antiqua" w:cs="Book Antiqua"/>
          <w:sz w:val="22"/>
          <w:szCs w:val="22"/>
        </w:rPr>
        <w:tab/>
      </w:r>
      <w:r>
        <w:rPr>
          <w:rFonts w:ascii="Book Antiqua" w:eastAsia="Book Antiqua" w:hAnsi="Book Antiqua" w:cs="Book Antiqua"/>
          <w:sz w:val="22"/>
          <w:szCs w:val="22"/>
        </w:rPr>
        <w:tab/>
        <w:t>Jobst Institute, Inc.</w:t>
      </w:r>
    </w:p>
    <w:p w14:paraId="085D63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01C326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Venous Insufficiency During Standing Occupation: Treatment with </w:t>
      </w:r>
    </w:p>
    <w:p w14:paraId="369A53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 20-30 mm Hg Graduated Compression Stocking</w:t>
      </w:r>
    </w:p>
    <w:p w14:paraId="5992445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B5503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Jul  1992</w:t>
      </w:r>
      <w:r>
        <w:rPr>
          <w:rFonts w:ascii="Book Antiqua" w:eastAsia="Book Antiqua" w:hAnsi="Book Antiqua" w:cs="Book Antiqua"/>
          <w:sz w:val="22"/>
          <w:szCs w:val="22"/>
        </w:rPr>
        <w:tab/>
      </w:r>
      <w:r>
        <w:rPr>
          <w:rFonts w:ascii="Book Antiqua" w:eastAsia="Book Antiqua" w:hAnsi="Book Antiqua" w:cs="Book Antiqua"/>
          <w:sz w:val="22"/>
          <w:szCs w:val="22"/>
        </w:rPr>
        <w:tab/>
        <w:t>Smith Kline Beecham Pharmaceutical Company</w:t>
      </w:r>
    </w:p>
    <w:p w14:paraId="676E07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xml:space="preserve">  Mitchel P. Goldman MD</w:t>
      </w:r>
    </w:p>
    <w:p w14:paraId="033041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xml:space="preserve">  A comparison of the efficacy and safety of Augmentin </w:t>
      </w:r>
    </w:p>
    <w:p w14:paraId="6D5E64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500/125 mg p.o. q12 hours and Augmentin 250/125 mg p.o. q8 hours in the</w:t>
      </w:r>
    </w:p>
    <w:p w14:paraId="594E44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uncomplicated skin and skin structure infections.</w:t>
      </w:r>
    </w:p>
    <w:p w14:paraId="2A9851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087C9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1992</w:t>
      </w:r>
      <w:r>
        <w:rPr>
          <w:rFonts w:ascii="Book Antiqua" w:eastAsia="Book Antiqua" w:hAnsi="Book Antiqua" w:cs="Book Antiqua"/>
          <w:sz w:val="22"/>
          <w:szCs w:val="22"/>
        </w:rPr>
        <w:tab/>
      </w:r>
      <w:r>
        <w:rPr>
          <w:rFonts w:ascii="Book Antiqua" w:eastAsia="Book Antiqua" w:hAnsi="Book Antiqua" w:cs="Book Antiqua"/>
          <w:sz w:val="22"/>
          <w:szCs w:val="22"/>
        </w:rPr>
        <w:tab/>
        <w:t>Rhone-Poulenc Rorer</w:t>
      </w:r>
    </w:p>
    <w:p w14:paraId="643A75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xml:space="preserve">  Mitchel P. Goldman MD</w:t>
      </w:r>
    </w:p>
    <w:p w14:paraId="31B8FE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xml:space="preserve">  Randomized, comparative, multi-center study of RP64206</w:t>
      </w:r>
    </w:p>
    <w:p w14:paraId="20FE6A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(Sparfloxacin) vs. Ciprofloxacin in the treatment of community acquired,</w:t>
      </w:r>
    </w:p>
    <w:p w14:paraId="5B3D83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complicated skin and skin structure infection.</w:t>
      </w:r>
    </w:p>
    <w:p w14:paraId="61F2E5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E4C57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1992</w:t>
      </w:r>
      <w:r>
        <w:rPr>
          <w:rFonts w:ascii="Book Antiqua" w:eastAsia="Book Antiqua" w:hAnsi="Book Antiqua" w:cs="Book Antiqua"/>
          <w:sz w:val="22"/>
          <w:szCs w:val="22"/>
        </w:rPr>
        <w:tab/>
      </w:r>
      <w:r>
        <w:rPr>
          <w:rFonts w:ascii="Book Antiqua" w:eastAsia="Book Antiqua" w:hAnsi="Book Antiqua" w:cs="Book Antiqua"/>
          <w:sz w:val="22"/>
          <w:szCs w:val="22"/>
        </w:rPr>
        <w:tab/>
        <w:t>Candela Laser Corporation</w:t>
      </w:r>
    </w:p>
    <w:p w14:paraId="11B2E0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Co-Principle Investigator</w:t>
      </w:r>
      <w:r>
        <w:rPr>
          <w:rFonts w:ascii="Book Antiqua" w:eastAsia="Book Antiqua" w:hAnsi="Book Antiqua" w:cs="Book Antiqua"/>
          <w:sz w:val="22"/>
          <w:szCs w:val="22"/>
        </w:rPr>
        <w:t>:  Mitchel P. Goldman MD, Richard E. Fitzpatrick MD</w:t>
      </w:r>
    </w:p>
    <w:p w14:paraId="166A33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"Treatment of Tattoos with Candela's Q-switched Alexandrite</w:t>
      </w:r>
    </w:p>
    <w:p w14:paraId="033E7B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Laser" </w:t>
      </w:r>
    </w:p>
    <w:p w14:paraId="0F02403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46555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1992</w:t>
      </w:r>
      <w:r>
        <w:rPr>
          <w:rFonts w:ascii="Book Antiqua" w:eastAsia="Book Antiqua" w:hAnsi="Book Antiqua" w:cs="Book Antiqua"/>
          <w:sz w:val="22"/>
          <w:szCs w:val="22"/>
        </w:rPr>
        <w:tab/>
      </w:r>
      <w:r>
        <w:rPr>
          <w:rFonts w:ascii="Book Antiqua" w:eastAsia="Book Antiqua" w:hAnsi="Book Antiqua" w:cs="Book Antiqua"/>
          <w:sz w:val="22"/>
          <w:szCs w:val="22"/>
        </w:rPr>
        <w:tab/>
        <w:t>ESC - Energy Systems Corporation, LTD</w:t>
      </w:r>
    </w:p>
    <w:p w14:paraId="1E86FA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3B36F8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Clinical and Histologic Effects of the ESC vascular lesion</w:t>
      </w:r>
    </w:p>
    <w:p w14:paraId="46DF23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pulsed light source on rabbit ear vein.  </w:t>
      </w:r>
    </w:p>
    <w:p w14:paraId="79653E5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C1615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1992</w:t>
      </w:r>
      <w:r>
        <w:rPr>
          <w:rFonts w:ascii="Book Antiqua" w:eastAsia="Book Antiqua" w:hAnsi="Book Antiqua" w:cs="Book Antiqua"/>
          <w:sz w:val="22"/>
          <w:szCs w:val="22"/>
        </w:rPr>
        <w:tab/>
      </w:r>
      <w:r>
        <w:rPr>
          <w:rFonts w:ascii="Book Antiqua" w:eastAsia="Book Antiqua" w:hAnsi="Book Antiqua" w:cs="Book Antiqua"/>
          <w:sz w:val="22"/>
          <w:szCs w:val="22"/>
        </w:rPr>
        <w:tab/>
        <w:t>ESC - Energy Systems Corporation, LTD</w:t>
      </w:r>
    </w:p>
    <w:p w14:paraId="3642E3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 Richard E. Fitzpatrick, MD  </w:t>
      </w:r>
    </w:p>
    <w:p w14:paraId="3F1416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Clinical Effects of the ESC Vascular Lesion Pulsed Light Source on</w:t>
      </w:r>
    </w:p>
    <w:p w14:paraId="00A516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Human Vascular Lesions.</w:t>
      </w:r>
    </w:p>
    <w:p w14:paraId="58542A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FE334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1992</w:t>
      </w:r>
      <w:r>
        <w:rPr>
          <w:rFonts w:ascii="Book Antiqua" w:eastAsia="Book Antiqua" w:hAnsi="Book Antiqua" w:cs="Book Antiqua"/>
          <w:sz w:val="22"/>
          <w:szCs w:val="22"/>
        </w:rPr>
        <w:tab/>
      </w:r>
      <w:r>
        <w:rPr>
          <w:rFonts w:ascii="Book Antiqua" w:eastAsia="Book Antiqua" w:hAnsi="Book Antiqua" w:cs="Book Antiqua"/>
          <w:sz w:val="22"/>
          <w:szCs w:val="22"/>
        </w:rPr>
        <w:tab/>
        <w:t>Candela Laser Corporation</w:t>
      </w:r>
    </w:p>
    <w:p w14:paraId="3A52A5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Co-Principle Investigator</w:t>
      </w:r>
      <w:r>
        <w:rPr>
          <w:rFonts w:ascii="Book Antiqua" w:eastAsia="Book Antiqua" w:hAnsi="Book Antiqua" w:cs="Book Antiqua"/>
          <w:sz w:val="22"/>
          <w:szCs w:val="22"/>
        </w:rPr>
        <w:t>:  Mitchel P. Goldman MD, Richard E. Fitzpatrick MD,</w:t>
      </w:r>
    </w:p>
    <w:p w14:paraId="0F9F75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Nancy M. Satur MD, Kenny R. Malott MD</w:t>
      </w:r>
    </w:p>
    <w:p w14:paraId="736E3B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"Treatment of Blue, Green, Brown and Reddish-Brown Tattoos with</w:t>
      </w:r>
    </w:p>
    <w:p w14:paraId="66DF39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Candela's PLTL-1 Laser System Q-switched Alexandrite Laser."</w:t>
      </w:r>
    </w:p>
    <w:p w14:paraId="1CB58AA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B940CF7"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lang w:val="fr-FR"/>
        </w:rPr>
      </w:pPr>
      <w:r w:rsidRPr="0067268B">
        <w:rPr>
          <w:rFonts w:ascii="Book Antiqua" w:eastAsia="Book Antiqua" w:hAnsi="Book Antiqua" w:cs="Book Antiqua"/>
          <w:sz w:val="22"/>
          <w:szCs w:val="22"/>
          <w:lang w:val="fr-FR"/>
        </w:rPr>
        <w:t>1993-1994</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Advanced Tissue Sciences, La Jolla, CA</w:t>
      </w:r>
    </w:p>
    <w:p w14:paraId="79C24E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Pr>
          <w:rFonts w:ascii="Book Antiqua" w:eastAsia="Book Antiqua" w:hAnsi="Book Antiqua" w:cs="Book Antiqua"/>
          <w:sz w:val="22"/>
          <w:szCs w:val="22"/>
          <w:u w:val="single"/>
        </w:rPr>
        <w:t>Principle Investigator:  Mitchel P. Goldman, M.D</w:t>
      </w:r>
      <w:r>
        <w:rPr>
          <w:rFonts w:ascii="Book Antiqua" w:eastAsia="Book Antiqua" w:hAnsi="Book Antiqua" w:cs="Book Antiqua"/>
          <w:sz w:val="22"/>
          <w:szCs w:val="22"/>
        </w:rPr>
        <w:t>.</w:t>
      </w:r>
    </w:p>
    <w:p w14:paraId="2E5203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DG 02 02 1292, "A Multicenter, Single blind Clinical Trial to Determine the Efficacy of DermagraftTM, A Living Dermal Replacement, in the Treatment of Chronic </w:t>
      </w:r>
      <w:r>
        <w:rPr>
          <w:rFonts w:ascii="Book Antiqua" w:eastAsia="Book Antiqua" w:hAnsi="Book Antiqua" w:cs="Book Antiqua"/>
          <w:sz w:val="22"/>
          <w:szCs w:val="22"/>
        </w:rPr>
        <w:lastRenderedPageBreak/>
        <w:t xml:space="preserve">Venous Insufficiency Ulcers,” Phase III study </w:t>
      </w:r>
    </w:p>
    <w:p w14:paraId="1B560F9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A20E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Telios Pharmaceutical Inc. </w:t>
      </w:r>
    </w:p>
    <w:p w14:paraId="170F05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r>
        <w:rPr>
          <w:rFonts w:ascii="Book Antiqua" w:eastAsia="Book Antiqua" w:hAnsi="Book Antiqua" w:cs="Book Antiqua"/>
          <w:sz w:val="22"/>
          <w:szCs w:val="22"/>
        </w:rPr>
        <w:t>.</w:t>
      </w:r>
    </w:p>
    <w:p w14:paraId="364154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Randomized multi center trial comparing the safety and efficacy </w:t>
      </w:r>
    </w:p>
    <w:p w14:paraId="034E0D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Telio-Derm</w:t>
      </w:r>
      <w:r>
        <w:rPr>
          <w:rFonts w:ascii="Book Antiqua" w:eastAsia="Book Antiqua" w:hAnsi="Book Antiqua" w:cs="Book Antiqua"/>
          <w:sz w:val="36"/>
          <w:szCs w:val="36"/>
          <w:vertAlign w:val="superscript"/>
        </w:rPr>
        <w:t>R</w:t>
      </w:r>
      <w:r>
        <w:rPr>
          <w:rFonts w:ascii="Book Antiqua" w:eastAsia="Book Antiqua" w:hAnsi="Book Antiqua" w:cs="Book Antiqua"/>
          <w:sz w:val="22"/>
          <w:szCs w:val="22"/>
        </w:rPr>
        <w:t xml:space="preserve"> with a synthesized dressing vs. saline control with a synthesized</w:t>
      </w:r>
    </w:p>
    <w:p w14:paraId="646273C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dressing in patients with venous leg ulcers (protocol TD-14, post Phase III Study)</w:t>
      </w:r>
    </w:p>
    <w:p w14:paraId="2FFFB95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07508C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1993</w:t>
      </w:r>
      <w:r>
        <w:rPr>
          <w:rFonts w:ascii="Book Antiqua" w:eastAsia="Book Antiqua" w:hAnsi="Book Antiqua" w:cs="Book Antiqua"/>
          <w:sz w:val="22"/>
          <w:szCs w:val="22"/>
        </w:rPr>
        <w:tab/>
      </w:r>
      <w:r>
        <w:rPr>
          <w:rFonts w:ascii="Book Antiqua" w:eastAsia="Book Antiqua" w:hAnsi="Book Antiqua" w:cs="Book Antiqua"/>
          <w:sz w:val="22"/>
          <w:szCs w:val="22"/>
        </w:rPr>
        <w:tab/>
        <w:t>Kreussler Pharmaceuticals, GbH</w:t>
      </w:r>
    </w:p>
    <w:p w14:paraId="24DDB4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Co-Directors</w:t>
      </w:r>
      <w:r>
        <w:rPr>
          <w:rFonts w:ascii="Book Antiqua" w:eastAsia="Book Antiqua" w:hAnsi="Book Antiqua" w:cs="Book Antiqua"/>
          <w:sz w:val="22"/>
          <w:szCs w:val="22"/>
        </w:rPr>
        <w:t>:  J. Leonel Villavicencio MD, Mitchel Goldman MD, John Pheifer,</w:t>
      </w:r>
    </w:p>
    <w:p w14:paraId="685010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MD, John Cranley MD </w:t>
      </w:r>
    </w:p>
    <w:p w14:paraId="62A2D2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Phase II Study</w:t>
      </w:r>
      <w:r>
        <w:rPr>
          <w:rFonts w:ascii="Book Antiqua" w:eastAsia="Book Antiqua" w:hAnsi="Book Antiqua" w:cs="Book Antiqua"/>
          <w:sz w:val="22"/>
          <w:szCs w:val="22"/>
        </w:rPr>
        <w:t>:  Comparison of Relative Efficacy of Polidocanol and</w:t>
      </w:r>
    </w:p>
    <w:p w14:paraId="1B62DD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Sodium Tetradecyl Sulfate. FDA IND # 35139</w:t>
      </w:r>
    </w:p>
    <w:p w14:paraId="3AE7B21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A73D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1993</w:t>
      </w:r>
      <w:r>
        <w:rPr>
          <w:rFonts w:ascii="Book Antiqua" w:eastAsia="Book Antiqua" w:hAnsi="Book Antiqua" w:cs="Book Antiqua"/>
          <w:sz w:val="22"/>
          <w:szCs w:val="22"/>
        </w:rPr>
        <w:tab/>
      </w:r>
      <w:r>
        <w:rPr>
          <w:rFonts w:ascii="Book Antiqua" w:eastAsia="Book Antiqua" w:hAnsi="Book Antiqua" w:cs="Book Antiqua"/>
          <w:sz w:val="22"/>
          <w:szCs w:val="22"/>
        </w:rPr>
        <w:tab/>
        <w:t>Candela Laser Corporation</w:t>
      </w:r>
    </w:p>
    <w:p w14:paraId="5BEF0C9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Co-Principle Investigator</w:t>
      </w:r>
      <w:r>
        <w:rPr>
          <w:rFonts w:ascii="Book Antiqua" w:eastAsia="Book Antiqua" w:hAnsi="Book Antiqua" w:cs="Book Antiqua"/>
          <w:sz w:val="22"/>
          <w:szCs w:val="22"/>
        </w:rPr>
        <w:t>:  Mitchel P. Goldman MD, Richard E. Fitzpatrick MD,</w:t>
      </w:r>
    </w:p>
    <w:p w14:paraId="7CC427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Nancy M. Satur MD, Kenny R. Malott MD  </w:t>
      </w:r>
    </w:p>
    <w:p w14:paraId="0C31D6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Treatment of Yellow, Orange, Red, Violet/Purple, Tan and Flesh</w:t>
      </w:r>
    </w:p>
    <w:p w14:paraId="6F08A7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colored Tattoos with Candela's 510nm Pulsed Dye Laser"</w:t>
      </w:r>
    </w:p>
    <w:p w14:paraId="39FC3C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CB4E0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1993</w:t>
      </w:r>
      <w:r>
        <w:rPr>
          <w:rFonts w:ascii="Book Antiqua" w:eastAsia="Book Antiqua" w:hAnsi="Book Antiqua" w:cs="Book Antiqua"/>
          <w:sz w:val="22"/>
          <w:szCs w:val="22"/>
        </w:rPr>
        <w:tab/>
      </w:r>
      <w:r>
        <w:rPr>
          <w:rFonts w:ascii="Book Antiqua" w:eastAsia="Book Antiqua" w:hAnsi="Book Antiqua" w:cs="Book Antiqua"/>
          <w:sz w:val="22"/>
          <w:szCs w:val="22"/>
        </w:rPr>
        <w:tab/>
        <w:t>Amgen, Inc.</w:t>
      </w:r>
    </w:p>
    <w:p w14:paraId="6212CE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 </w:t>
      </w:r>
    </w:p>
    <w:p w14:paraId="0675C1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xml:space="preserve">  Phase I/II study to determine the safety and biological </w:t>
      </w:r>
    </w:p>
    <w:p w14:paraId="6E883E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activity of R-met Hu IL-2 in severe plaque psoriasis</w:t>
      </w:r>
    </w:p>
    <w:p w14:paraId="7BD3221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CFF25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1993</w:t>
      </w:r>
      <w:r>
        <w:rPr>
          <w:rFonts w:ascii="Book Antiqua" w:eastAsia="Book Antiqua" w:hAnsi="Book Antiqua" w:cs="Book Antiqua"/>
          <w:sz w:val="22"/>
          <w:szCs w:val="22"/>
        </w:rPr>
        <w:tab/>
      </w:r>
      <w:r>
        <w:rPr>
          <w:rFonts w:ascii="Book Antiqua" w:eastAsia="Book Antiqua" w:hAnsi="Book Antiqua" w:cs="Book Antiqua"/>
          <w:sz w:val="22"/>
          <w:szCs w:val="22"/>
        </w:rPr>
        <w:tab/>
        <w:t>Smith Kline Beecham</w:t>
      </w:r>
    </w:p>
    <w:p w14:paraId="5D901A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Mitchel P. Goldman MD</w:t>
      </w:r>
    </w:p>
    <w:p w14:paraId="7C5614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Prospective, Randomized, Double-Blind, Multicenter, Patient-</w:t>
      </w:r>
    </w:p>
    <w:p w14:paraId="0D7022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Initiated Study to Compare the Efficacy of Topical 1% Penciclovir Cream with</w:t>
      </w:r>
    </w:p>
    <w:p w14:paraId="21E294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Placebo in Patients with Recurrent Herpes Simplex Labialis Infection"</w:t>
      </w:r>
    </w:p>
    <w:p w14:paraId="0C6DF98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20B6E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Hyal Pharmaceutical Corp. </w:t>
      </w:r>
    </w:p>
    <w:p w14:paraId="3B8C2A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  </w:t>
      </w:r>
    </w:p>
    <w:p w14:paraId="0B5498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"Open-Label Evaluation of the Safety and Efficacy of Topical DHA</w:t>
      </w:r>
    </w:p>
    <w:p w14:paraId="4762C6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Gel (Diclofenac/Hyaluronic Acid) in the Treatment of Superficial Basal Cell</w:t>
      </w:r>
    </w:p>
    <w:p w14:paraId="336B5C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Carcinoma"</w:t>
      </w:r>
    </w:p>
    <w:p w14:paraId="38BBA84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23275C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1994</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American College of Phlebology Research Grant  </w:t>
      </w:r>
    </w:p>
    <w:p w14:paraId="34DDBE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 xml:space="preserve"> Mitchel P. Goldman MD and Pauline </w:t>
      </w:r>
    </w:p>
    <w:p w14:paraId="39EA67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Raymond-Martimbeau MD  </w:t>
      </w:r>
    </w:p>
    <w:p w14:paraId="709AC8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xml:space="preserve">  Clinical and Histologic Effects of Intravascular Injections of</w:t>
      </w:r>
    </w:p>
    <w:p w14:paraId="7CFC67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American Iodine versus Sodium Iodide in the Rabbit Ear Vein Model</w:t>
      </w:r>
    </w:p>
    <w:p w14:paraId="7A11737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8864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1994</w:t>
      </w:r>
      <w:r>
        <w:rPr>
          <w:rFonts w:ascii="Book Antiqua" w:eastAsia="Book Antiqua" w:hAnsi="Book Antiqua" w:cs="Book Antiqua"/>
          <w:sz w:val="22"/>
          <w:szCs w:val="22"/>
        </w:rPr>
        <w:tab/>
      </w:r>
      <w:r>
        <w:rPr>
          <w:rFonts w:ascii="Book Antiqua" w:eastAsia="Book Antiqua" w:hAnsi="Book Antiqua" w:cs="Book Antiqua"/>
          <w:sz w:val="22"/>
          <w:szCs w:val="22"/>
        </w:rPr>
        <w:tab/>
        <w:t>Genta, Inc</w:t>
      </w:r>
    </w:p>
    <w:p w14:paraId="2D89C6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19916E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Pilot Study to Evaluate the Safety and Efficacy of SCY-ER in</w:t>
      </w:r>
    </w:p>
    <w:p w14:paraId="7B5289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Patients Affected by Moderate to Severe Nodular Acne Vulgaris"  </w:t>
      </w:r>
    </w:p>
    <w:p w14:paraId="286FE8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(Protocol #GEN-9404101)</w:t>
      </w:r>
    </w:p>
    <w:p w14:paraId="6836792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CD25E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  1994</w:t>
      </w:r>
      <w:r>
        <w:rPr>
          <w:rFonts w:ascii="Book Antiqua" w:eastAsia="Book Antiqua" w:hAnsi="Book Antiqua" w:cs="Book Antiqua"/>
          <w:sz w:val="22"/>
          <w:szCs w:val="22"/>
        </w:rPr>
        <w:tab/>
      </w:r>
      <w:r>
        <w:rPr>
          <w:rFonts w:ascii="Book Antiqua" w:eastAsia="Book Antiqua" w:hAnsi="Book Antiqua" w:cs="Book Antiqua"/>
          <w:sz w:val="22"/>
          <w:szCs w:val="22"/>
        </w:rPr>
        <w:tab/>
        <w:t>Sandoz</w:t>
      </w:r>
    </w:p>
    <w:p w14:paraId="7D87E6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Co-Principal Investigator</w:t>
      </w:r>
      <w:r>
        <w:rPr>
          <w:rFonts w:ascii="Book Antiqua" w:eastAsia="Book Antiqua" w:hAnsi="Book Antiqua" w:cs="Book Antiqua"/>
          <w:sz w:val="22"/>
          <w:szCs w:val="22"/>
        </w:rPr>
        <w:t>:  Mitchel P. Goldman MD</w:t>
      </w:r>
    </w:p>
    <w:p w14:paraId="6196FE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Randomized, Double-Blind, Placebo Controlled, Multicenter</w:t>
      </w:r>
    </w:p>
    <w:p w14:paraId="78BFBA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Study of the Efficacy and Safety of Lamisil (Terbinafine) 1% Solution - Topical,</w:t>
      </w:r>
    </w:p>
    <w:p w14:paraId="6E749E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Compared to Vehicle BID for One Week in Subjects with Interdigital Type Tinea</w:t>
      </w:r>
    </w:p>
    <w:p w14:paraId="0AE7D5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Pedis (Athletes Foot)"  (Protocol #SFF 351-E-OO).</w:t>
      </w:r>
    </w:p>
    <w:p w14:paraId="7AEE623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3A5B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  1994</w:t>
      </w:r>
      <w:r>
        <w:rPr>
          <w:rFonts w:ascii="Book Antiqua" w:eastAsia="Book Antiqua" w:hAnsi="Book Antiqua" w:cs="Book Antiqua"/>
          <w:sz w:val="22"/>
          <w:szCs w:val="22"/>
        </w:rPr>
        <w:tab/>
      </w:r>
      <w:r>
        <w:rPr>
          <w:rFonts w:ascii="Book Antiqua" w:eastAsia="Book Antiqua" w:hAnsi="Book Antiqua" w:cs="Book Antiqua"/>
          <w:sz w:val="22"/>
          <w:szCs w:val="22"/>
        </w:rPr>
        <w:tab/>
        <w:t>Sandoz</w:t>
      </w:r>
    </w:p>
    <w:p w14:paraId="27D24C3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Co-Principal Investigator</w:t>
      </w:r>
      <w:r>
        <w:rPr>
          <w:rFonts w:ascii="Book Antiqua" w:eastAsia="Book Antiqua" w:hAnsi="Book Antiqua" w:cs="Book Antiqua"/>
          <w:sz w:val="22"/>
          <w:szCs w:val="22"/>
        </w:rPr>
        <w:t>:  Mitchel P. Goldman MD</w:t>
      </w:r>
    </w:p>
    <w:p w14:paraId="49C308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Randomized, Double-Blind, Placebo Controlled, Multicenter</w:t>
      </w:r>
    </w:p>
    <w:p w14:paraId="5A2C5E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Study of the Efficacy and Safety of Lamisil (Terbinafine) 1% Solution - Topical,</w:t>
      </w:r>
    </w:p>
    <w:p w14:paraId="733999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Compared to Vehicle BID for One Week in Subjects with Pityriasis Versicolor"</w:t>
      </w:r>
    </w:p>
    <w:p w14:paraId="03B32409" w14:textId="77777777" w:rsidR="000908E5" w:rsidRPr="00853929"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853929">
        <w:rPr>
          <w:rFonts w:ascii="Book Antiqua" w:eastAsia="Book Antiqua" w:hAnsi="Book Antiqua" w:cs="Book Antiqua"/>
          <w:sz w:val="22"/>
          <w:szCs w:val="22"/>
          <w:lang w:val="es-ES"/>
        </w:rPr>
        <w:t>(Protocol #SFF 353-E-OO).</w:t>
      </w:r>
    </w:p>
    <w:p w14:paraId="0A7A198E" w14:textId="77777777" w:rsidR="000908E5" w:rsidRPr="00853929"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p>
    <w:p w14:paraId="09331D7A" w14:textId="77777777" w:rsidR="000908E5" w:rsidRPr="00853929"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853929">
        <w:rPr>
          <w:rFonts w:ascii="Book Antiqua" w:eastAsia="Book Antiqua" w:hAnsi="Book Antiqua" w:cs="Book Antiqua"/>
          <w:sz w:val="22"/>
          <w:szCs w:val="22"/>
          <w:lang w:val="es-ES"/>
        </w:rPr>
        <w:t>Jul  1994</w:t>
      </w:r>
      <w:r w:rsidRPr="00853929">
        <w:rPr>
          <w:rFonts w:ascii="Book Antiqua" w:eastAsia="Book Antiqua" w:hAnsi="Book Antiqua" w:cs="Book Antiqua"/>
          <w:sz w:val="22"/>
          <w:szCs w:val="22"/>
          <w:lang w:val="es-ES"/>
        </w:rPr>
        <w:tab/>
      </w:r>
      <w:r w:rsidRPr="00853929">
        <w:rPr>
          <w:rFonts w:ascii="Book Antiqua" w:eastAsia="Book Antiqua" w:hAnsi="Book Antiqua" w:cs="Book Antiqua"/>
          <w:sz w:val="22"/>
          <w:szCs w:val="22"/>
          <w:lang w:val="es-ES"/>
        </w:rPr>
        <w:tab/>
        <w:t>Penederm</w:t>
      </w:r>
    </w:p>
    <w:p w14:paraId="08FE90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853929">
        <w:rPr>
          <w:rFonts w:ascii="Book Antiqua" w:eastAsia="Book Antiqua" w:hAnsi="Book Antiqua" w:cs="Book Antiqua"/>
          <w:sz w:val="22"/>
          <w:szCs w:val="22"/>
          <w:lang w:val="es-ES"/>
        </w:rPr>
        <w:tab/>
      </w:r>
      <w:r w:rsidRPr="00853929">
        <w:rPr>
          <w:rFonts w:ascii="Book Antiqua" w:eastAsia="Book Antiqua" w:hAnsi="Book Antiqua" w:cs="Book Antiqua"/>
          <w:sz w:val="22"/>
          <w:szCs w:val="22"/>
          <w:lang w:val="es-ES"/>
        </w:rPr>
        <w:tab/>
      </w:r>
      <w:r w:rsidRPr="00853929">
        <w:rPr>
          <w:rFonts w:ascii="Book Antiqua" w:eastAsia="Book Antiqua" w:hAnsi="Book Antiqua" w:cs="Book Antiqua"/>
          <w:sz w:val="22"/>
          <w:szCs w:val="22"/>
          <w:lang w:val="es-ES"/>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28F403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Multicentered, Double-Blind Study to Evaluate Butenafine HCL</w:t>
      </w:r>
    </w:p>
    <w:p w14:paraId="344520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 Cream and Vehicle in the Treatment of Tinea Cruris"</w:t>
      </w:r>
    </w:p>
    <w:p w14:paraId="5AF172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(Protocol #PDC 010-005)</w:t>
      </w:r>
    </w:p>
    <w:p w14:paraId="7BCE5C1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AEF5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1995</w:t>
      </w:r>
      <w:r>
        <w:rPr>
          <w:rFonts w:ascii="Book Antiqua" w:eastAsia="Book Antiqua" w:hAnsi="Book Antiqua" w:cs="Book Antiqua"/>
          <w:sz w:val="22"/>
          <w:szCs w:val="22"/>
        </w:rPr>
        <w:tab/>
      </w:r>
      <w:r>
        <w:rPr>
          <w:rFonts w:ascii="Book Antiqua" w:eastAsia="Book Antiqua" w:hAnsi="Book Antiqua" w:cs="Book Antiqua"/>
          <w:sz w:val="22"/>
          <w:szCs w:val="22"/>
        </w:rPr>
        <w:tab/>
        <w:t>Coherent</w:t>
      </w:r>
    </w:p>
    <w:p w14:paraId="710B57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Mitchel P. Goldman MD</w:t>
      </w:r>
    </w:p>
    <w:p w14:paraId="5B3A0C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Study</w:t>
      </w:r>
      <w:r>
        <w:rPr>
          <w:rFonts w:ascii="Book Antiqua" w:eastAsia="Book Antiqua" w:hAnsi="Book Antiqua" w:cs="Book Antiqua"/>
          <w:sz w:val="22"/>
          <w:szCs w:val="22"/>
        </w:rPr>
        <w:t>:  "Resurfacing of fine to Deep Facial Wrinkles Using the Ultrapulse CO2</w:t>
      </w:r>
    </w:p>
    <w:p w14:paraId="5CF6A5B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w:t>
      </w:r>
    </w:p>
    <w:p w14:paraId="7D410D3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3A5C5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1995</w:t>
      </w:r>
      <w:r>
        <w:rPr>
          <w:rFonts w:ascii="Book Antiqua" w:eastAsia="Book Antiqua" w:hAnsi="Book Antiqua" w:cs="Book Antiqua"/>
          <w:sz w:val="22"/>
          <w:szCs w:val="22"/>
        </w:rPr>
        <w:tab/>
      </w:r>
      <w:r>
        <w:rPr>
          <w:rFonts w:ascii="Book Antiqua" w:eastAsia="Book Antiqua" w:hAnsi="Book Antiqua" w:cs="Book Antiqua"/>
          <w:sz w:val="22"/>
          <w:szCs w:val="22"/>
        </w:rPr>
        <w:tab/>
        <w:t>Bristol-Myers Squibb</w:t>
      </w:r>
    </w:p>
    <w:p w14:paraId="498C74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2C51B2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Multi-Center, Double-Blind, Parallel Group Efficacy and Safety</w:t>
      </w:r>
    </w:p>
    <w:p w14:paraId="554BBF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Ifetroban and Placebo in Patients with Venous Leg Ulcers"</w:t>
      </w:r>
    </w:p>
    <w:p w14:paraId="55EBDE0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4B0DF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1995</w:t>
      </w:r>
      <w:r>
        <w:rPr>
          <w:rFonts w:ascii="Book Antiqua" w:eastAsia="Book Antiqua" w:hAnsi="Book Antiqua" w:cs="Book Antiqua"/>
          <w:sz w:val="22"/>
          <w:szCs w:val="22"/>
        </w:rPr>
        <w:tab/>
      </w:r>
      <w:r>
        <w:rPr>
          <w:rFonts w:ascii="Book Antiqua" w:eastAsia="Book Antiqua" w:hAnsi="Book Antiqua" w:cs="Book Antiqua"/>
          <w:sz w:val="22"/>
          <w:szCs w:val="22"/>
        </w:rPr>
        <w:tab/>
        <w:t>Matrix Pharmaceuticals, Inc.</w:t>
      </w:r>
    </w:p>
    <w:p w14:paraId="207EC7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3AB847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Randomized, Controlled Study to Evaluate the Contributions of</w:t>
      </w:r>
    </w:p>
    <w:p w14:paraId="4AAD15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Components in Fluorouracil/Epinephrine (5-FU/epi) Injectable Gel in Patients </w:t>
      </w:r>
    </w:p>
    <w:p w14:paraId="6D2F57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with Basal Cell Carcinoma"</w:t>
      </w:r>
    </w:p>
    <w:p w14:paraId="4C4835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93879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Lidak Pharmaceuticals</w:t>
      </w:r>
    </w:p>
    <w:p w14:paraId="569F46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376AC4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Clinic Initiated Double-Blind, Placebo Controlled, Multicenter</w:t>
      </w:r>
    </w:p>
    <w:p w14:paraId="15F830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Study to Assess the Safety and Efficacy of Topical N-Docosanol 10% Cream</w:t>
      </w:r>
    </w:p>
    <w:p w14:paraId="6D5F24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(Lidakol) in Patients with Early Stage Episodes of Acute, Recurrent Herpes</w:t>
      </w:r>
    </w:p>
    <w:p w14:paraId="761645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Labialis".  </w:t>
      </w:r>
    </w:p>
    <w:p w14:paraId="4F8435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E0E5B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Burroughs-Wellcome</w:t>
      </w:r>
    </w:p>
    <w:p w14:paraId="27D9B8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667CC0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Double Blind, Multicenter Study Comparing Valacyclovir </w:t>
      </w:r>
    </w:p>
    <w:p w14:paraId="5AF62E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with Famciclovir for the Treatment of Uncomplicated Herpes Zoster in</w:t>
      </w:r>
    </w:p>
    <w:p w14:paraId="31604B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Immunocompetent Patients 50 Years of Age and Older."  (Protocol 310-123)</w:t>
      </w:r>
    </w:p>
    <w:p w14:paraId="56429AF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43F94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Coherent, Inc.</w:t>
      </w:r>
    </w:p>
    <w:p w14:paraId="26378B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Richard E. Fitzpatrick, M.D.</w:t>
      </w:r>
    </w:p>
    <w:p w14:paraId="3BEA32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Co-Investigators: Mitchel P. Goldman, Roy G. Geronemus, M.D., Joop M. Grevelink, M.D., Suzanne L. Kilmer, M.D., Gary Lask, M.D., Paul C, Levins, M.D., David H. McDaniel, M.D.</w:t>
      </w:r>
    </w:p>
    <w:p w14:paraId="229E1A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"Resurfacing Facial Acne Scars Using the UltraPulse CO</w:t>
      </w:r>
      <w:r>
        <w:rPr>
          <w:rFonts w:ascii="Book Antiqua" w:eastAsia="Book Antiqua" w:hAnsi="Book Antiqua" w:cs="Book Antiqua"/>
          <w:sz w:val="22"/>
          <w:szCs w:val="22"/>
          <w:vertAlign w:val="subscript"/>
        </w:rPr>
        <w:t xml:space="preserve">2 </w:t>
      </w:r>
      <w:r>
        <w:rPr>
          <w:rFonts w:ascii="Book Antiqua" w:eastAsia="Book Antiqua" w:hAnsi="Book Antiqua" w:cs="Book Antiqua"/>
          <w:sz w:val="22"/>
          <w:szCs w:val="22"/>
        </w:rPr>
        <w:t>Laser"</w:t>
      </w:r>
    </w:p>
    <w:p w14:paraId="265B42D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620EA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1996</w:t>
      </w:r>
      <w:r>
        <w:rPr>
          <w:rFonts w:ascii="Book Antiqua" w:eastAsia="Book Antiqua" w:hAnsi="Book Antiqua" w:cs="Book Antiqua"/>
          <w:sz w:val="22"/>
          <w:szCs w:val="22"/>
        </w:rPr>
        <w:tab/>
      </w:r>
      <w:r>
        <w:rPr>
          <w:rFonts w:ascii="Book Antiqua" w:eastAsia="Book Antiqua" w:hAnsi="Book Antiqua" w:cs="Book Antiqua"/>
          <w:sz w:val="22"/>
          <w:szCs w:val="22"/>
        </w:rPr>
        <w:tab/>
        <w:t>Bristol-Myers Squibb</w:t>
      </w:r>
    </w:p>
    <w:p w14:paraId="07D8F4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291954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Multi-Center, Double Blind, Parallel Group Efficacy and Safety</w:t>
      </w:r>
    </w:p>
    <w:p w14:paraId="4BD7F2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Ifetroban and Placebo, in Patients with Venous Leg Ulcers.-9 month</w:t>
      </w:r>
    </w:p>
    <w:p w14:paraId="367191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Extension”</w:t>
      </w:r>
    </w:p>
    <w:p w14:paraId="3DDFBCE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B5E5E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1996</w:t>
      </w:r>
      <w:r>
        <w:rPr>
          <w:rFonts w:ascii="Book Antiqua" w:eastAsia="Book Antiqua" w:hAnsi="Book Antiqua" w:cs="Book Antiqua"/>
          <w:sz w:val="22"/>
          <w:szCs w:val="22"/>
        </w:rPr>
        <w:tab/>
      </w:r>
      <w:r>
        <w:rPr>
          <w:rFonts w:ascii="Book Antiqua" w:eastAsia="Book Antiqua" w:hAnsi="Book Antiqua" w:cs="Book Antiqua"/>
          <w:sz w:val="22"/>
          <w:szCs w:val="22"/>
        </w:rPr>
        <w:tab/>
        <w:t>Jobst/Beiersdorf Company</w:t>
      </w:r>
    </w:p>
    <w:p w14:paraId="7E4C0A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46412C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“The Effect of External Compression on Venous Hemo Dynamics”.</w:t>
      </w:r>
    </w:p>
    <w:p w14:paraId="4D577B3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01F8E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1996</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w:t>
      </w:r>
    </w:p>
    <w:p w14:paraId="45A4FF9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Mitchel P. Goldman, M.D.</w:t>
      </w:r>
    </w:p>
    <w:p w14:paraId="65ED34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“ESC Epilight™ HR System for Hair Removal”. (PD02A/95) </w:t>
      </w:r>
    </w:p>
    <w:p w14:paraId="580779A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1D375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1996</w:t>
      </w:r>
      <w:r>
        <w:rPr>
          <w:rFonts w:ascii="Book Antiqua" w:eastAsia="Book Antiqua" w:hAnsi="Book Antiqua" w:cs="Book Antiqua"/>
          <w:sz w:val="22"/>
          <w:szCs w:val="22"/>
        </w:rPr>
        <w:tab/>
      </w:r>
      <w:r>
        <w:rPr>
          <w:rFonts w:ascii="Book Antiqua" w:eastAsia="Book Antiqua" w:hAnsi="Book Antiqua" w:cs="Book Antiqua"/>
          <w:sz w:val="22"/>
          <w:szCs w:val="22"/>
        </w:rPr>
        <w:tab/>
        <w:t>Johnson &amp; Johnson Consumer Products</w:t>
      </w:r>
    </w:p>
    <w:p w14:paraId="185A39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5853EE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“The Effects of Novel Dressing Therapies on the Healing of Partial</w:t>
      </w:r>
    </w:p>
    <w:p w14:paraId="26E118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Thickness Wounds”.</w:t>
      </w:r>
    </w:p>
    <w:p w14:paraId="24836E1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1241F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1996</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Inc.</w:t>
      </w:r>
    </w:p>
    <w:p w14:paraId="41CF0C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Mitchel P. Goldman, M.D.</w:t>
      </w:r>
    </w:p>
    <w:p w14:paraId="3F18A9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“Skin Resurfacing Using the ESC Derma™ 20 Laser System”. </w:t>
      </w:r>
    </w:p>
    <w:p w14:paraId="302ECC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(#PB6002007)</w:t>
      </w:r>
    </w:p>
    <w:p w14:paraId="0E71420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9FFF3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1997</w:t>
      </w:r>
      <w:r>
        <w:rPr>
          <w:rFonts w:ascii="Book Antiqua" w:eastAsia="Book Antiqua" w:hAnsi="Book Antiqua" w:cs="Book Antiqua"/>
          <w:sz w:val="22"/>
          <w:szCs w:val="22"/>
        </w:rPr>
        <w:tab/>
      </w:r>
      <w:r>
        <w:rPr>
          <w:rFonts w:ascii="Book Antiqua" w:eastAsia="Book Antiqua" w:hAnsi="Book Antiqua" w:cs="Book Antiqua"/>
          <w:sz w:val="22"/>
          <w:szCs w:val="22"/>
        </w:rPr>
        <w:tab/>
        <w:t>Circ-Aid Medical Products</w:t>
      </w:r>
    </w:p>
    <w:p w14:paraId="5B2566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r>
        <w:rPr>
          <w:rFonts w:ascii="Book Antiqua" w:eastAsia="Book Antiqua" w:hAnsi="Book Antiqua" w:cs="Book Antiqua"/>
          <w:sz w:val="22"/>
          <w:szCs w:val="22"/>
        </w:rPr>
        <w:t>.</w:t>
      </w:r>
    </w:p>
    <w:p w14:paraId="44E4B4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Multicenter, Prospective, Randomized, Parallel Group Study to</w:t>
      </w:r>
    </w:p>
    <w:p w14:paraId="14F3A5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Evaluate the Costs of Treating Venous Ulcer Patients with Unna’s Boot or Circ-Aid®</w:t>
      </w:r>
    </w:p>
    <w:p w14:paraId="621F99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Thera-Boot™”.  (#CA961-rev.11/5/96)</w:t>
      </w:r>
    </w:p>
    <w:p w14:paraId="71528F7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75688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1997</w:t>
      </w:r>
      <w:r>
        <w:rPr>
          <w:rFonts w:ascii="Book Antiqua" w:eastAsia="Book Antiqua" w:hAnsi="Book Antiqua" w:cs="Book Antiqua"/>
          <w:sz w:val="22"/>
          <w:szCs w:val="22"/>
        </w:rPr>
        <w:tab/>
      </w:r>
      <w:r>
        <w:rPr>
          <w:rFonts w:ascii="Book Antiqua" w:eastAsia="Book Antiqua" w:hAnsi="Book Antiqua" w:cs="Book Antiqua"/>
          <w:sz w:val="22"/>
          <w:szCs w:val="22"/>
        </w:rPr>
        <w:tab/>
        <w:t>Johnson &amp; Johnson/Neutrogena</w:t>
      </w:r>
    </w:p>
    <w:p w14:paraId="1DC02A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p>
    <w:p w14:paraId="7029CA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“The Effect of an Integrative Wound Management Regimen for Skin</w:t>
      </w:r>
    </w:p>
    <w:p w14:paraId="0E3874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Following Facial Resurfacing Procedures”.</w:t>
      </w:r>
    </w:p>
    <w:p w14:paraId="26DD9D0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EDEA7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C077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1998-1999</w:t>
      </w:r>
      <w:r>
        <w:rPr>
          <w:rFonts w:ascii="Book Antiqua" w:eastAsia="Book Antiqua" w:hAnsi="Book Antiqua" w:cs="Book Antiqua"/>
          <w:sz w:val="22"/>
          <w:szCs w:val="22"/>
        </w:rPr>
        <w:tab/>
      </w:r>
      <w:r>
        <w:rPr>
          <w:rFonts w:ascii="Book Antiqua" w:eastAsia="Book Antiqua" w:hAnsi="Book Antiqua" w:cs="Book Antiqua"/>
          <w:sz w:val="22"/>
          <w:szCs w:val="22"/>
        </w:rPr>
        <w:tab/>
        <w:t>ESC Medical, Inc.</w:t>
      </w:r>
    </w:p>
    <w:p w14:paraId="18A3809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Principle Investigator:  Mitchel P. Goldman, M.D</w:t>
      </w:r>
      <w:r>
        <w:rPr>
          <w:rFonts w:ascii="Book Antiqua" w:eastAsia="Book Antiqua" w:hAnsi="Book Antiqua" w:cs="Book Antiqua"/>
          <w:sz w:val="22"/>
          <w:szCs w:val="22"/>
        </w:rPr>
        <w:t>.</w:t>
      </w:r>
    </w:p>
    <w:p w14:paraId="5389F9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“Phase III Multi-Center, Efficacy Study of Vasculight</w:t>
      </w:r>
      <w:r>
        <w:rPr>
          <w:rFonts w:ascii="Symbol" w:eastAsia="Symbol" w:hAnsi="Symbol" w:cs="Symbol"/>
          <w:sz w:val="22"/>
          <w:szCs w:val="22"/>
          <w:vertAlign w:val="superscript"/>
        </w:rPr>
        <w:t>®</w:t>
      </w:r>
      <w:r>
        <w:rPr>
          <w:rFonts w:ascii="Book Antiqua" w:eastAsia="Book Antiqua" w:hAnsi="Book Antiqua" w:cs="Book Antiqua"/>
          <w:sz w:val="22"/>
          <w:szCs w:val="22"/>
        </w:rPr>
        <w:t xml:space="preserve"> Long-pulsed Nd: YAG Laser for Leg Telangiectasias,” ESC/Sharplan, Needham, MA</w:t>
      </w:r>
    </w:p>
    <w:p w14:paraId="6F44D7D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F19A4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1998</w:t>
      </w:r>
      <w:r>
        <w:rPr>
          <w:rFonts w:ascii="Book Antiqua" w:eastAsia="Book Antiqua" w:hAnsi="Book Antiqua" w:cs="Book Antiqua"/>
          <w:sz w:val="22"/>
          <w:szCs w:val="22"/>
        </w:rPr>
        <w:tab/>
      </w:r>
      <w:r>
        <w:rPr>
          <w:rFonts w:ascii="Book Antiqua" w:eastAsia="Book Antiqua" w:hAnsi="Book Antiqua" w:cs="Book Antiqua"/>
          <w:sz w:val="22"/>
          <w:szCs w:val="22"/>
        </w:rPr>
        <w:tab/>
        <w:t>Rofil Medical</w:t>
      </w:r>
    </w:p>
    <w:p w14:paraId="55BE43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Sub-Investigator:</w:t>
      </w:r>
      <w:r>
        <w:rPr>
          <w:rFonts w:ascii="Book Antiqua" w:eastAsia="Book Antiqua" w:hAnsi="Book Antiqua" w:cs="Book Antiqua"/>
          <w:sz w:val="22"/>
          <w:szCs w:val="22"/>
        </w:rPr>
        <w:t xml:space="preserve">  Mitchel P. Goldman, M.D.</w:t>
      </w:r>
    </w:p>
    <w:p w14:paraId="7F3AE2A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“For the Evaluation of Artecoll, PMMA Microsphperes in 3.5% Collagen</w:t>
      </w:r>
    </w:p>
    <w:p w14:paraId="111759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for Soft Tissue Augmentation".</w:t>
      </w:r>
    </w:p>
    <w:p w14:paraId="47BF01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5BC13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1998</w:t>
      </w:r>
      <w:r>
        <w:rPr>
          <w:rFonts w:ascii="Book Antiqua" w:eastAsia="Book Antiqua" w:hAnsi="Book Antiqua" w:cs="Book Antiqua"/>
          <w:sz w:val="22"/>
          <w:szCs w:val="22"/>
        </w:rPr>
        <w:tab/>
      </w:r>
      <w:r>
        <w:rPr>
          <w:rFonts w:ascii="Book Antiqua" w:eastAsia="Book Antiqua" w:hAnsi="Book Antiqua" w:cs="Book Antiqua"/>
          <w:sz w:val="22"/>
          <w:szCs w:val="22"/>
        </w:rPr>
        <w:tab/>
        <w:t>Mylan Pharmaceuticals</w:t>
      </w:r>
    </w:p>
    <w:p w14:paraId="1B3EAE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Sub-Investigator:</w:t>
      </w:r>
      <w:r>
        <w:rPr>
          <w:rFonts w:ascii="Book Antiqua" w:eastAsia="Book Antiqua" w:hAnsi="Book Antiqua" w:cs="Book Antiqua"/>
          <w:sz w:val="22"/>
          <w:szCs w:val="22"/>
        </w:rPr>
        <w:t xml:space="preserve">  Mitchel P. Goldman, M.D.</w:t>
      </w:r>
    </w:p>
    <w:p w14:paraId="4EBBF9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Double-Blind, Randomized, Placebo-Controlled, Multicenter,</w:t>
      </w:r>
    </w:p>
    <w:p w14:paraId="1C53CB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Parallel Group Evaluation of the Efficacy and Safety of Sertaconazole 2% Cream in</w:t>
      </w:r>
    </w:p>
    <w:p w14:paraId="55A1B4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Patients with Interdigital Tinea Pedis”. </w:t>
      </w:r>
    </w:p>
    <w:p w14:paraId="37927E8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0BDF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1998</w:t>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048433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Sub-Investigator:</w:t>
      </w:r>
      <w:r>
        <w:rPr>
          <w:rFonts w:ascii="Book Antiqua" w:eastAsia="Book Antiqua" w:hAnsi="Book Antiqua" w:cs="Book Antiqua"/>
          <w:sz w:val="22"/>
          <w:szCs w:val="22"/>
        </w:rPr>
        <w:t xml:space="preserve">  Mitchel P. Goldman, M.D.</w:t>
      </w:r>
    </w:p>
    <w:p w14:paraId="5EC8AF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“Multicenter, Double-Blind, Randomized, Vehicle-Controlled Study of</w:t>
      </w:r>
    </w:p>
    <w:p w14:paraId="53FC59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Safety and Efficacy of 0.05T and 0.1% Tazarotene Creams Applied Once Daily for 12</w:t>
      </w:r>
    </w:p>
    <w:p w14:paraId="12FBBD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Weeks with a 12-Week Follow-Up in the Treatment of Plaque Psoriasis”</w:t>
      </w:r>
    </w:p>
    <w:p w14:paraId="5EA1334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93A41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1998</w:t>
      </w:r>
      <w:r>
        <w:rPr>
          <w:rFonts w:ascii="Book Antiqua" w:eastAsia="Book Antiqua" w:hAnsi="Book Antiqua" w:cs="Book Antiqua"/>
          <w:sz w:val="22"/>
          <w:szCs w:val="22"/>
        </w:rPr>
        <w:tab/>
      </w:r>
      <w:r>
        <w:rPr>
          <w:rFonts w:ascii="Book Antiqua" w:eastAsia="Book Antiqua" w:hAnsi="Book Antiqua" w:cs="Book Antiqua"/>
          <w:sz w:val="22"/>
          <w:szCs w:val="22"/>
        </w:rPr>
        <w:tab/>
        <w:t>Johnson &amp; Johnson</w:t>
      </w:r>
    </w:p>
    <w:p w14:paraId="7AFB49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152FB5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Experimental Study</w:t>
      </w:r>
      <w:r>
        <w:rPr>
          <w:rFonts w:ascii="Book Antiqua" w:eastAsia="Book Antiqua" w:hAnsi="Book Antiqua" w:cs="Book Antiqua"/>
          <w:sz w:val="22"/>
          <w:szCs w:val="22"/>
        </w:rPr>
        <w:t xml:space="preserve">:  “Laser Resurfacing:  Evaluation of Epithelial Regeneration in a </w:t>
      </w:r>
    </w:p>
    <w:p w14:paraId="62490D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Porcine Model”</w:t>
      </w:r>
    </w:p>
    <w:p w14:paraId="278D2DA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1D59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 1998</w:t>
      </w:r>
      <w:r>
        <w:rPr>
          <w:rFonts w:ascii="Book Antiqua" w:eastAsia="Book Antiqua" w:hAnsi="Book Antiqua" w:cs="Book Antiqua"/>
          <w:sz w:val="22"/>
          <w:szCs w:val="22"/>
        </w:rPr>
        <w:tab/>
      </w:r>
      <w:r>
        <w:rPr>
          <w:rFonts w:ascii="Book Antiqua" w:eastAsia="Book Antiqua" w:hAnsi="Book Antiqua" w:cs="Book Antiqua"/>
          <w:sz w:val="22"/>
          <w:szCs w:val="22"/>
        </w:rPr>
        <w:tab/>
        <w:t>Allergan Pharmaceuticals, Inc.</w:t>
      </w:r>
    </w:p>
    <w:p w14:paraId="77080A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w:t>
      </w:r>
    </w:p>
    <w:p w14:paraId="0A7F8A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Clinial Study</w:t>
      </w:r>
      <w:r>
        <w:rPr>
          <w:rFonts w:ascii="Book Antiqua" w:eastAsia="Book Antiqua" w:hAnsi="Book Antiqua" w:cs="Book Antiqua"/>
          <w:sz w:val="22"/>
          <w:szCs w:val="22"/>
        </w:rPr>
        <w:t>:  “Evaluation of the Safety &amp; Efficacy of Azelex®  (Azelaic  Acid 20%</w:t>
      </w:r>
    </w:p>
    <w:p w14:paraId="5A01A2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Cream) Compared to Vehicle in the Reduction of the Severity and Duration of</w:t>
      </w:r>
    </w:p>
    <w:p w14:paraId="0BC030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Post-Inflammatory  Hyperpigmentation Due to Laser Resurfacing in Subjects with a </w:t>
      </w:r>
    </w:p>
    <w:p w14:paraId="670C76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Phototype of III or IV”</w:t>
      </w:r>
    </w:p>
    <w:p w14:paraId="6418588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50A4F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1998</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Inc.</w:t>
      </w:r>
    </w:p>
    <w:p w14:paraId="4793DF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Mitchel P. Goldman, M.D.</w:t>
      </w:r>
    </w:p>
    <w:p w14:paraId="0EE4CD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“Use of 755nm Cut-Off Filter in Epilation with Epilite”</w:t>
      </w:r>
    </w:p>
    <w:p w14:paraId="7AB574B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E4BA5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1998</w:t>
      </w:r>
      <w:r>
        <w:rPr>
          <w:rFonts w:ascii="Book Antiqua" w:eastAsia="Book Antiqua" w:hAnsi="Book Antiqua" w:cs="Book Antiqua"/>
          <w:sz w:val="22"/>
          <w:szCs w:val="22"/>
        </w:rPr>
        <w:tab/>
      </w:r>
      <w:r>
        <w:rPr>
          <w:rFonts w:ascii="Book Antiqua" w:eastAsia="Book Antiqua" w:hAnsi="Book Antiqua" w:cs="Book Antiqua"/>
          <w:sz w:val="22"/>
          <w:szCs w:val="22"/>
        </w:rPr>
        <w:tab/>
        <w:t>Merz Pharmaceuticals</w:t>
      </w:r>
    </w:p>
    <w:p w14:paraId="5713B7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2A7862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“Evaluation of the Safety and Efficacy of Mederma Compared to Vehicle in Reduction of the Severity and Duration of Post-Operative Erythema Due to Laser Resurfacing”</w:t>
      </w:r>
    </w:p>
    <w:p w14:paraId="6779A8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15058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ESC/Luxor Corporation</w:t>
      </w:r>
    </w:p>
    <w:p w14:paraId="426464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Co-Investigator: Mitchel P. Goldman, M.D.</w:t>
      </w:r>
    </w:p>
    <w:p w14:paraId="2072C6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Clinical Study: "Laser Skin Resurfacing, with the Derma-K Laser System for Treatment of Aged or Photodamaged Skin"</w:t>
      </w:r>
    </w:p>
    <w:p w14:paraId="6E443BB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B2D7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Star Lasers, Inc. Rosemont, CA</w:t>
      </w:r>
    </w:p>
    <w:p w14:paraId="4A063B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6C1781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“Phase II Efficacy Study of Long-pulsed, Model 140 Cool Touch</w:t>
      </w:r>
      <w:r>
        <w:rPr>
          <w:rFonts w:ascii="Symbol" w:eastAsia="Symbol" w:hAnsi="Symbol" w:cs="Symbol"/>
          <w:sz w:val="22"/>
          <w:szCs w:val="22"/>
          <w:vertAlign w:val="superscript"/>
        </w:rPr>
        <w:t>®</w:t>
      </w:r>
      <w:r>
        <w:rPr>
          <w:rFonts w:ascii="Book Antiqua" w:eastAsia="Book Antiqua" w:hAnsi="Book Antiqua" w:cs="Book Antiqua"/>
          <w:sz w:val="22"/>
          <w:szCs w:val="22"/>
        </w:rPr>
        <w:t xml:space="preserve"> 6-Watt Nd: YAG Laser System dynamically cooled Nd: YAG Laser for Leg Telangiectasias”, Laser Aesthetics, Auburn, CA - Device cleared for telangiectasias</w:t>
      </w:r>
    </w:p>
    <w:p w14:paraId="5CDACE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p>
    <w:p w14:paraId="5125F7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Star Lasers, Inc. Rosemont, CA</w:t>
      </w:r>
    </w:p>
    <w:p w14:paraId="38A291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4FB9BE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 xml:space="preserve"> “Phase III Clinical Investigation of the Laser Aesthetics, Inc. Model 130 Cool Touch</w:t>
      </w:r>
      <w:r>
        <w:rPr>
          <w:rFonts w:ascii="Symbol" w:eastAsia="Symbol" w:hAnsi="Symbol" w:cs="Symbol"/>
          <w:sz w:val="22"/>
          <w:szCs w:val="22"/>
          <w:vertAlign w:val="superscript"/>
        </w:rPr>
        <w:t>®</w:t>
      </w:r>
      <w:r>
        <w:rPr>
          <w:rFonts w:ascii="Book Antiqua" w:eastAsia="Book Antiqua" w:hAnsi="Book Antiqua" w:cs="Book Antiqua"/>
          <w:sz w:val="22"/>
          <w:szCs w:val="22"/>
        </w:rPr>
        <w:t xml:space="preserve"> 6-Watt Nd: YAG Laser System for Treatment of Facial Rhytides”, Laser Aesthetic, Auburn, CA – device cleared for treatment of peri-ocular actinic rhytids.</w:t>
      </w:r>
    </w:p>
    <w:p w14:paraId="23BEEBE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6BB0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1999</w:t>
      </w:r>
      <w:r>
        <w:rPr>
          <w:rFonts w:ascii="Book Antiqua" w:eastAsia="Book Antiqua" w:hAnsi="Book Antiqua" w:cs="Book Antiqua"/>
          <w:sz w:val="22"/>
          <w:szCs w:val="22"/>
        </w:rPr>
        <w:tab/>
      </w:r>
      <w:r>
        <w:rPr>
          <w:rFonts w:ascii="Book Antiqua" w:eastAsia="Book Antiqua" w:hAnsi="Book Antiqua" w:cs="Book Antiqua"/>
          <w:sz w:val="22"/>
          <w:szCs w:val="22"/>
        </w:rPr>
        <w:tab/>
        <w:t>Johnson &amp; Johnson</w:t>
      </w:r>
    </w:p>
    <w:p w14:paraId="34625D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3CB876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“The Evaluation of an Instrument to Detect Biomechanical Changes in</w:t>
      </w:r>
    </w:p>
    <w:p w14:paraId="0BA501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Skin Following Application of Amine Complex Face Lift Moisturizer”.</w:t>
      </w:r>
    </w:p>
    <w:p w14:paraId="5430CE6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F6B2B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1999</w:t>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7D80C2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4FBDB9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Multicenter, Double-Blind, Randomized, Placebo-Controlled,</w:t>
      </w:r>
    </w:p>
    <w:p w14:paraId="3C7A3A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Parallel Study of the Safety and Efficacy of Botox® (Botulinum Toxin, Type A) Purified</w:t>
      </w:r>
    </w:p>
    <w:p w14:paraId="3813D8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Neurotoxin Complex in Subjects with Glabellar Lines”.</w:t>
      </w:r>
    </w:p>
    <w:p w14:paraId="6C6D426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98B7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1999</w:t>
      </w:r>
      <w:r>
        <w:rPr>
          <w:rFonts w:ascii="Book Antiqua" w:eastAsia="Book Antiqua" w:hAnsi="Book Antiqua" w:cs="Book Antiqua"/>
          <w:sz w:val="22"/>
          <w:szCs w:val="22"/>
        </w:rPr>
        <w:tab/>
      </w:r>
      <w:r>
        <w:rPr>
          <w:rFonts w:ascii="Book Antiqua" w:eastAsia="Book Antiqua" w:hAnsi="Book Antiqua" w:cs="Book Antiqua"/>
          <w:sz w:val="22"/>
          <w:szCs w:val="22"/>
        </w:rPr>
        <w:tab/>
        <w:t>Janssen/McNeil</w:t>
      </w:r>
    </w:p>
    <w:p w14:paraId="1BBF5E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1789D3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Double-Blind, Placebo-Controlled Study of Ketoconazole 2%</w:t>
      </w:r>
    </w:p>
    <w:p w14:paraId="1D9031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Shampoo in the Treatment of Pityriasis Versicolor in Adolescents”.</w:t>
      </w:r>
    </w:p>
    <w:p w14:paraId="3FC117A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B5BE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1999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Allergan </w:t>
      </w:r>
    </w:p>
    <w:p w14:paraId="7064D9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67F1F0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multicenter, open label study of the safety and effectiveness of Botox</w:t>
      </w:r>
    </w:p>
    <w:p w14:paraId="47A598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(Botulinum toxini, type A) Purified Neurotoxin Complex in subjects with glabellar </w:t>
      </w:r>
    </w:p>
    <w:p w14:paraId="36CCD3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lines.</w:t>
      </w:r>
    </w:p>
    <w:p w14:paraId="6AEC72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BFA85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1999</w:t>
      </w:r>
      <w:r>
        <w:rPr>
          <w:rFonts w:ascii="Book Antiqua" w:eastAsia="Book Antiqua" w:hAnsi="Book Antiqua" w:cs="Book Antiqua"/>
          <w:sz w:val="22"/>
          <w:szCs w:val="22"/>
        </w:rPr>
        <w:tab/>
      </w:r>
      <w:r>
        <w:rPr>
          <w:rFonts w:ascii="Book Antiqua" w:eastAsia="Book Antiqua" w:hAnsi="Book Antiqua" w:cs="Book Antiqua"/>
          <w:sz w:val="22"/>
          <w:szCs w:val="22"/>
        </w:rPr>
        <w:tab/>
        <w:t>Certified Scientific, Inc.</w:t>
      </w:r>
    </w:p>
    <w:p w14:paraId="24DFFB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Merck &amp; Co., Inc.</w:t>
      </w:r>
    </w:p>
    <w:p w14:paraId="3FC152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767B0E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multiple-rater validation study to assess reliability of lesion counting</w:t>
      </w:r>
    </w:p>
    <w:p w14:paraId="69D7B4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 moderate and severe acne patients.</w:t>
      </w:r>
    </w:p>
    <w:p w14:paraId="1331F5B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EAD57A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 1999</w:t>
      </w:r>
      <w:r>
        <w:rPr>
          <w:rFonts w:ascii="Book Antiqua" w:eastAsia="Book Antiqua" w:hAnsi="Book Antiqua" w:cs="Book Antiqua"/>
          <w:sz w:val="22"/>
          <w:szCs w:val="22"/>
        </w:rPr>
        <w:tab/>
      </w:r>
      <w:r>
        <w:rPr>
          <w:rFonts w:ascii="Book Antiqua" w:eastAsia="Book Antiqua" w:hAnsi="Book Antiqua" w:cs="Book Antiqua"/>
          <w:sz w:val="22"/>
          <w:szCs w:val="22"/>
        </w:rPr>
        <w:tab/>
        <w:t>Merck &amp; Co., Inc.</w:t>
      </w:r>
    </w:p>
    <w:p w14:paraId="5B09B0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1DBFA6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double-blind, randomized, placebo-controlled, multi-center</w:t>
      </w:r>
    </w:p>
    <w:p w14:paraId="5C7261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comparison/combination study with L-762943 and oral minocycline to determine their</w:t>
      </w:r>
    </w:p>
    <w:p w14:paraId="2B0502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effects in young men with moderate to severe acne.</w:t>
      </w:r>
    </w:p>
    <w:p w14:paraId="7A4A890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77E8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1999</w:t>
      </w:r>
      <w:r>
        <w:rPr>
          <w:rFonts w:ascii="Book Antiqua" w:eastAsia="Book Antiqua" w:hAnsi="Book Antiqua" w:cs="Book Antiqua"/>
          <w:sz w:val="22"/>
          <w:szCs w:val="22"/>
        </w:rPr>
        <w:tab/>
      </w:r>
      <w:r>
        <w:rPr>
          <w:rFonts w:ascii="Book Antiqua" w:eastAsia="Book Antiqua" w:hAnsi="Book Antiqua" w:cs="Book Antiqua"/>
          <w:sz w:val="22"/>
          <w:szCs w:val="22"/>
        </w:rPr>
        <w:tab/>
        <w:t>Merz Pharmaceuticals</w:t>
      </w:r>
    </w:p>
    <w:p w14:paraId="4B0EF7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183D62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Evaluation of the safety and efficacy of Mederma in the reduction in the</w:t>
      </w:r>
    </w:p>
    <w:p w14:paraId="05EA52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severity of post surgical hypertrophic scars.</w:t>
      </w:r>
    </w:p>
    <w:p w14:paraId="097168C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CE20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 Inc.</w:t>
      </w:r>
    </w:p>
    <w:p w14:paraId="24BAA4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Principal Investigator: Richard Fitzpatrick and Mitchel P. Goldman </w:t>
      </w:r>
    </w:p>
    <w:p w14:paraId="27525E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"A Multi-Center, Double-Blind, Randomized, Vehicle-Controlled, Group Study of the Safety and Efficacy of AGN 194310 Ointment 0.01% Applied Twice Daily for 4 Weeks in the Prevention of Cheilitis Associated with Oral Isotretinoin Treatment in Severe Nodular Acne Patients."</w:t>
      </w:r>
    </w:p>
    <w:p w14:paraId="1DF9023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4D712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1999/2000</w:t>
      </w:r>
      <w:r>
        <w:rPr>
          <w:rFonts w:ascii="Book Antiqua" w:eastAsia="Book Antiqua" w:hAnsi="Book Antiqua" w:cs="Book Antiqua"/>
          <w:sz w:val="22"/>
          <w:szCs w:val="22"/>
        </w:rPr>
        <w:tab/>
      </w:r>
      <w:r>
        <w:rPr>
          <w:rFonts w:ascii="Book Antiqua" w:eastAsia="Book Antiqua" w:hAnsi="Book Antiqua" w:cs="Book Antiqua"/>
          <w:sz w:val="22"/>
          <w:szCs w:val="22"/>
        </w:rPr>
        <w:tab/>
        <w:t>SkinMedica - Product Studies</w:t>
      </w:r>
    </w:p>
    <w:p w14:paraId="79EA07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Investigators: Richard Fitzpatrick and Mitchel P. Goldman</w:t>
      </w:r>
    </w:p>
    <w:p w14:paraId="222DE2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Vitamin C Complex vs Skinceuticals Vitamin C Serum (12/1999) "A Double-Blind, Randomized, Placebo-Controlled Split-Face Study Comparing SkinMedica Vitamin C Complex vs. Placebo.  Protocol SM-REF99-C.</w:t>
      </w:r>
    </w:p>
    <w:p w14:paraId="5557738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6F9291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Retinol Complex vs Placebo (3/2000)</w:t>
      </w:r>
    </w:p>
    <w:p w14:paraId="6FAA1F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"A Double-Blind, Randomized, Placebo-Controlled Split-Face Study Comparing Protocol SM-REF99-RCBX."</w:t>
      </w:r>
    </w:p>
    <w:p w14:paraId="6C8D7B1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B84C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Mar 2000</w:t>
      </w:r>
      <w:r>
        <w:rPr>
          <w:rFonts w:ascii="Book Antiqua" w:eastAsia="Book Antiqua" w:hAnsi="Book Antiqua" w:cs="Book Antiqua"/>
          <w:sz w:val="22"/>
          <w:szCs w:val="22"/>
        </w:rPr>
        <w:tab/>
      </w:r>
      <w:r>
        <w:rPr>
          <w:rFonts w:ascii="Book Antiqua" w:eastAsia="Book Antiqua" w:hAnsi="Book Antiqua" w:cs="Book Antiqua"/>
          <w:sz w:val="22"/>
          <w:szCs w:val="22"/>
        </w:rPr>
        <w:tab/>
        <w:t>Genentech</w:t>
      </w:r>
    </w:p>
    <w:p w14:paraId="5B63F2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244F9A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phase III, randomized, double-blind, parallel-group, placebo-</w:t>
      </w:r>
    </w:p>
    <w:p w14:paraId="1CD57A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controlled, multicenter, multiple dose study to evaluate the efficacy and safety of </w:t>
      </w:r>
    </w:p>
    <w:p w14:paraId="44B922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subcutaneously administered anti-CD11a in adults with moderate to severe plaque </w:t>
      </w:r>
    </w:p>
    <w:p w14:paraId="0D616B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psoriasis who are candidates for systemic therapy.</w:t>
      </w:r>
    </w:p>
    <w:p w14:paraId="6D741B1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A3FE3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2000</w:t>
      </w:r>
      <w:r>
        <w:rPr>
          <w:rFonts w:ascii="Book Antiqua" w:eastAsia="Book Antiqua" w:hAnsi="Book Antiqua" w:cs="Book Antiqua"/>
          <w:sz w:val="22"/>
          <w:szCs w:val="22"/>
        </w:rPr>
        <w:tab/>
      </w:r>
      <w:r>
        <w:rPr>
          <w:rFonts w:ascii="Book Antiqua" w:eastAsia="Book Antiqua" w:hAnsi="Book Antiqua" w:cs="Book Antiqua"/>
          <w:sz w:val="22"/>
          <w:szCs w:val="22"/>
        </w:rPr>
        <w:tab/>
        <w:t>Ferndale Laboratories, Inc.</w:t>
      </w:r>
    </w:p>
    <w:p w14:paraId="1FF43F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784477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multicenter clinical study to evaluate the efficacy of 4% Liposomal </w:t>
      </w:r>
    </w:p>
    <w:p w14:paraId="759645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Lidocaine as compared to EMLA Cream for pain reduction during laser treatment.</w:t>
      </w:r>
    </w:p>
    <w:p w14:paraId="20F0FA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7B58D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Photonics</w:t>
      </w:r>
    </w:p>
    <w:p w14:paraId="6B0CE8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6951B4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“Gathering information about psoriasis treatment with the laser Photonics AL 7000</w:t>
      </w:r>
    </w:p>
    <w:p w14:paraId="7E83A710"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b/>
      </w:r>
      <w:r>
        <w:rPr>
          <w:rFonts w:ascii="Book Antiqua" w:eastAsia="Book Antiqua" w:hAnsi="Book Antiqua" w:cs="Book Antiqua"/>
          <w:color w:val="000000"/>
          <w:sz w:val="22"/>
          <w:szCs w:val="22"/>
        </w:rPr>
        <w:tab/>
      </w:r>
      <w:r>
        <w:rPr>
          <w:rFonts w:ascii="Book Antiqua" w:eastAsia="Book Antiqua" w:hAnsi="Book Antiqua" w:cs="Book Antiqua"/>
          <w:color w:val="000000"/>
          <w:sz w:val="22"/>
          <w:szCs w:val="22"/>
        </w:rPr>
        <w:tab/>
        <w:t>Excimer Laser Phototherapy System’</w:t>
      </w:r>
    </w:p>
    <w:p w14:paraId="1BAD1F7A"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p>
    <w:p w14:paraId="5B9D5F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Clinicon Corporation</w:t>
      </w:r>
    </w:p>
    <w:p w14:paraId="3F58B1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48AE27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comparison of clinical outcomes using the Sureblade™  Diamond</w:t>
      </w:r>
    </w:p>
    <w:p w14:paraId="5C3A2D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Laserknife versus cold steel and electrocautery in patients undergoing excisional</w:t>
      </w:r>
    </w:p>
    <w:p w14:paraId="3EE416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surgery.”</w:t>
      </w:r>
    </w:p>
    <w:p w14:paraId="4F45CF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4342C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Zars, Inc.</w:t>
      </w:r>
    </w:p>
    <w:p w14:paraId="20AB16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xml:space="preserve">  Mitchel P. Goldman, M.D.</w:t>
      </w:r>
    </w:p>
    <w:p w14:paraId="5E9B2B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Randomized Comparison of the S-Caine Peel to Emla Applied Prior</w:t>
      </w:r>
    </w:p>
    <w:p w14:paraId="01DC2B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to Hair Removal Treatment”</w:t>
      </w:r>
    </w:p>
    <w:p w14:paraId="7683E32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CAE83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SkinMedica</w:t>
      </w:r>
    </w:p>
    <w:p w14:paraId="0E06DD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Mitchel P. Goldman, M.D.</w:t>
      </w:r>
    </w:p>
    <w:p w14:paraId="38704E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“Precision Peel vs. Glycolic Acid 30% for the Treatment of Acne”</w:t>
      </w:r>
    </w:p>
    <w:p w14:paraId="479304E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3090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SkinMedica</w:t>
      </w:r>
    </w:p>
    <w:p w14:paraId="581F870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Co-Investigator:</w:t>
      </w:r>
      <w:r>
        <w:rPr>
          <w:rFonts w:ascii="Book Antiqua" w:eastAsia="Book Antiqua" w:hAnsi="Book Antiqua" w:cs="Book Antiqua"/>
          <w:sz w:val="22"/>
          <w:szCs w:val="22"/>
        </w:rPr>
        <w:t xml:space="preserve">  Mitchel P. Goldman, M.D.</w:t>
      </w:r>
    </w:p>
    <w:p w14:paraId="4C8BA4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“Precision Peel vs. Glycolic Acid 30% for Treatment of Melasma”</w:t>
      </w:r>
    </w:p>
    <w:p w14:paraId="242193B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2D8D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Ortec International CRO:Clintrials</w:t>
      </w:r>
    </w:p>
    <w:p w14:paraId="69A031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418E98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Pivotal Randomized Study to Examine the Safety and Efficacy </w:t>
      </w:r>
    </w:p>
    <w:p w14:paraId="168CAD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a Collagen Matrix Containing Allograft Cells for the Treatment of Venous Ulcers”</w:t>
      </w:r>
    </w:p>
    <w:p w14:paraId="2DE09B6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CB71F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Dermatology Associates of San Diego County, Inc.</w:t>
      </w:r>
    </w:p>
    <w:p w14:paraId="384BE3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526B16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“Hair Removal of the Bikini Area Using the CoolGlide vs. CoolTouch</w:t>
      </w:r>
    </w:p>
    <w:p w14:paraId="715A83B1"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es-ES"/>
        </w:rPr>
        <w:t>Varia”</w:t>
      </w:r>
    </w:p>
    <w:p w14:paraId="387B0D18" w14:textId="77777777" w:rsidR="000908E5" w:rsidRPr="0067268B"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p>
    <w:p w14:paraId="63B22BDB"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2001</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Electro-Optical Sciences, Inc.</w:t>
      </w:r>
    </w:p>
    <w:p w14:paraId="45495E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2AABFA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“Patient Examination with MelaFind System Developed by</w:t>
      </w:r>
    </w:p>
    <w:p w14:paraId="22BE0E35"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es-ES"/>
        </w:rPr>
        <w:t>Electro-Optical Sciences, Inc. (EOS)”</w:t>
      </w:r>
    </w:p>
    <w:p w14:paraId="7033C4EB" w14:textId="77777777" w:rsidR="000908E5" w:rsidRPr="0067268B"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p>
    <w:p w14:paraId="0D165805"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2001</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SkinMedica, Inc.</w:t>
      </w:r>
    </w:p>
    <w:p w14:paraId="2D3B79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5DC354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Marketing Study for a Multi-Center, Double-Blind, Vehicle-</w:t>
      </w:r>
    </w:p>
    <w:p w14:paraId="29903C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Controlled Split Face Trial to Evaluate Treatment of Photodamage Using Tissue</w:t>
      </w:r>
    </w:p>
    <w:p w14:paraId="1D6753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Cytokines in a Topical Formulation Compared to its Vehicle”</w:t>
      </w:r>
    </w:p>
    <w:p w14:paraId="2006F84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66E97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Abgenix, Inc.</w:t>
      </w:r>
    </w:p>
    <w:p w14:paraId="1BA790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066C84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Two-Part, Multi-Center, Randomized, Double-Blind Placebo-</w:t>
      </w:r>
    </w:p>
    <w:p w14:paraId="0C2376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Controlled, Multiple Dose Clinical Trial of ABX-IL8 in Patients with Moderate</w:t>
      </w:r>
    </w:p>
    <w:p w14:paraId="4797CD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to Severe Plaque Psoriasis”</w:t>
      </w:r>
    </w:p>
    <w:p w14:paraId="25B2A2C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11C78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Photogen, Ing.</w:t>
      </w:r>
    </w:p>
    <w:p w14:paraId="4C42D5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3B1540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Phase I Safety Study of Topical PH-10 Solution and Laser Light</w:t>
      </w:r>
    </w:p>
    <w:p w14:paraId="394849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for the Treatment of Plaque Psoriasis.”</w:t>
      </w:r>
    </w:p>
    <w:p w14:paraId="25445E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E70F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GlaxoSmithKline</w:t>
      </w:r>
    </w:p>
    <w:p w14:paraId="1D3774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738D80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Randomized, Double-Blind, Placebo-Controlled Trial to Assess</w:t>
      </w:r>
    </w:p>
    <w:p w14:paraId="168AE8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the Safety and Efficacy of Three Dose Levels of Rosiglitazone Maleate in the </w:t>
      </w:r>
    </w:p>
    <w:p w14:paraId="69FA50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Moderate to Severe Plaque Psoriasis.”</w:t>
      </w:r>
    </w:p>
    <w:p w14:paraId="42E6A1A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4D3CEF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3M Pharmaceuticals</w:t>
      </w:r>
    </w:p>
    <w:p w14:paraId="6CB8CB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087235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“Vehicle-Controlled, Double-Blind Study to Assess the Safety and </w:t>
      </w:r>
    </w:p>
    <w:p w14:paraId="208ABD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Efficacy of Imiquimod 5% Cream Applied Once Daily 2 Days per Week for the </w:t>
      </w:r>
    </w:p>
    <w:p w14:paraId="0596B3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Actinic Keratoses of the Head.”</w:t>
      </w:r>
    </w:p>
    <w:p w14:paraId="017F503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C3474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Neutrogena</w:t>
      </w:r>
    </w:p>
    <w:p w14:paraId="53610A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4CE43E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“Compatibility Study for Application of Daily SPF 30 Moisturizer</w:t>
      </w:r>
    </w:p>
    <w:p w14:paraId="6B2FF9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Following Treatment with Glycolic Peel, Microdermabrasion or Non-Invasive Laser”</w:t>
      </w:r>
    </w:p>
    <w:p w14:paraId="2A777CA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4F6FB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Provensis</w:t>
      </w:r>
    </w:p>
    <w:p w14:paraId="5224B4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653695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Multicenter, Randomized, Phase III Study to Evaluate the Safety,</w:t>
      </w:r>
    </w:p>
    <w:p w14:paraId="7A0488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Efficacy and Patient Acceptability of the Varisolve technique Using 1% Polidocanol</w:t>
      </w:r>
    </w:p>
    <w:p w14:paraId="1AE826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Microfoam.”</w:t>
      </w:r>
    </w:p>
    <w:p w14:paraId="571D7AB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0FACF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Ortec International, Inc.</w:t>
      </w:r>
    </w:p>
    <w:p w14:paraId="510859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4861FE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Pivotal Study to Evaluate the Safety and Efficacy of Cryopreserved </w:t>
      </w:r>
    </w:p>
    <w:p w14:paraId="726E40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Bilayered Cellular Matrix (CYRO-OrCel™) for the Treatment of Venous Ulcers.”</w:t>
      </w:r>
    </w:p>
    <w:p w14:paraId="0AAD8F4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F5F28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Galderma R&amp;D, Inc.</w:t>
      </w:r>
    </w:p>
    <w:p w14:paraId="40B30A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2FA221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“Evaluation of the Efficacy and Safety of Twice Daily Application</w:t>
      </w:r>
    </w:p>
    <w:p w14:paraId="79DCB19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Calcitrol  3 µg/g Ointment and its Vehicle in the Treatment of Chronic Plaque</w:t>
      </w:r>
    </w:p>
    <w:p w14:paraId="229500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Psoriasis.”</w:t>
      </w:r>
    </w:p>
    <w:p w14:paraId="494820E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F2303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Genentech, Inc.</w:t>
      </w:r>
    </w:p>
    <w:p w14:paraId="2D5981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5DC6D1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Phase IIIb, Randomized, Double-Blind, Parallel-Group, Placebo-</w:t>
      </w:r>
    </w:p>
    <w:p w14:paraId="2F561C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Controlled, Multicenter Study to Evaluate the Efficacy and Safety of 1.0 mg/kg</w:t>
      </w:r>
    </w:p>
    <w:p w14:paraId="15913B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Subcutaneously Administered Efalizumab in Adults with Moderate to Severe</w:t>
      </w:r>
    </w:p>
    <w:p w14:paraId="7F9879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Plaque Psoriasis.”</w:t>
      </w:r>
    </w:p>
    <w:p w14:paraId="177DE8A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45240A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Genentech, Inc.</w:t>
      </w:r>
    </w:p>
    <w:p w14:paraId="728825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6C018B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“An Open-Label Multicenter Study to Evaluate the Efficacy and Safety</w:t>
      </w:r>
    </w:p>
    <w:p w14:paraId="124742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1.0 mg/kg Subcutaneous Efalizumab Followed by Efalizumab Taper in Adults</w:t>
      </w:r>
    </w:p>
    <w:p w14:paraId="52DC9F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with Plaque Psoriasis Previously Enrolled in Study ACD2390g.”</w:t>
      </w:r>
    </w:p>
    <w:p w14:paraId="74D0969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12DF92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Atrix Laboratories, Inc.</w:t>
      </w:r>
    </w:p>
    <w:p w14:paraId="5BBBD5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4FFF95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12-Month, Multicenter, Open-Label, Non-Comparative Clinical</w:t>
      </w:r>
    </w:p>
    <w:p w14:paraId="1B247D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Design Study of 5% Dapsone Topical Gel in Patients with Acne Vulgaris.”</w:t>
      </w:r>
    </w:p>
    <w:p w14:paraId="61F51EA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3A59B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Dermik Laboratories, Inc.</w:t>
      </w:r>
    </w:p>
    <w:p w14:paraId="5359A4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310807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“An Open-Label, Multicenter, Phase IV Study of DL6021 for the</w:t>
      </w:r>
    </w:p>
    <w:p w14:paraId="1C0768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Mild and Moderate Acne Vulgaris “</w:t>
      </w:r>
    </w:p>
    <w:p w14:paraId="634AFB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EAD7D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Abgenix, Inc.</w:t>
      </w:r>
    </w:p>
    <w:p w14:paraId="70B7F3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Sub Investigator:</w:t>
      </w:r>
      <w:r>
        <w:rPr>
          <w:rFonts w:ascii="Book Antiqua" w:eastAsia="Book Antiqua" w:hAnsi="Book Antiqua" w:cs="Book Antiqua"/>
          <w:sz w:val="22"/>
          <w:szCs w:val="22"/>
        </w:rPr>
        <w:t xml:space="preserve">  Mitchel P. Goldman, M.D.</w:t>
      </w:r>
    </w:p>
    <w:p w14:paraId="5BF43A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Double-Blind, Placebo-Controlled, Multicenter Study to Assess</w:t>
      </w:r>
    </w:p>
    <w:p w14:paraId="438189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Effects of Extended Treatment and Re-treatment of Patients with Plaque Psoriasis</w:t>
      </w:r>
    </w:p>
    <w:p w14:paraId="5B7CD7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Enrolled in ABX-0204 Part II.”</w:t>
      </w:r>
    </w:p>
    <w:p w14:paraId="5F64B1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FC5C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2002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50819B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Mitchel P. Goldman, MD</w:t>
      </w:r>
    </w:p>
    <w:p w14:paraId="173D85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An Evaluation of the Safety and Efficacy of Tazorac 0.1% Cream (QD)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and Renova 0.05% Cream (QD) in the treatment of Subjects with Photodamaged Facial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w:t>
      </w:r>
    </w:p>
    <w:p w14:paraId="2E29EC1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9529C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2002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Star Lasers</w:t>
      </w:r>
    </w:p>
    <w:p w14:paraId="115CD0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30C6FC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Endolumenal 1320nm Laser Closure of the Greater Saphenous Vein</w:t>
      </w:r>
    </w:p>
    <w:p w14:paraId="5CD5226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7963C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2002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w:t>
      </w:r>
    </w:p>
    <w:p w14:paraId="599B44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3493582D" w14:textId="77777777" w:rsidR="000908E5" w:rsidRDefault="0067268B">
      <w:pPr>
        <w:pStyle w:val="Subtitle"/>
        <w:spacing w:after="360"/>
        <w:ind w:left="2160"/>
        <w:jc w:val="left"/>
        <w:rPr>
          <w:rFonts w:ascii="Book Antiqua" w:eastAsia="Book Antiqua" w:hAnsi="Book Antiqua" w:cs="Book Antiqua"/>
          <w:b w:val="0"/>
          <w:sz w:val="22"/>
          <w:szCs w:val="22"/>
        </w:rPr>
      </w:pPr>
      <w:r>
        <w:rPr>
          <w:rFonts w:ascii="Book Antiqua" w:eastAsia="Book Antiqua" w:hAnsi="Book Antiqua" w:cs="Book Antiqua"/>
          <w:b w:val="0"/>
          <w:sz w:val="22"/>
          <w:szCs w:val="22"/>
          <w:u w:val="single"/>
        </w:rPr>
        <w:t xml:space="preserve">Clinical Study: </w:t>
      </w:r>
      <w:r>
        <w:rPr>
          <w:rFonts w:ascii="Book Antiqua" w:eastAsia="Book Antiqua" w:hAnsi="Book Antiqua" w:cs="Book Antiqua"/>
          <w:b w:val="0"/>
          <w:sz w:val="22"/>
          <w:szCs w:val="22"/>
        </w:rPr>
        <w:t>A Multicenter Evaluation of the Safety and Efficacy of ReLume</w:t>
      </w:r>
      <w:r>
        <w:rPr>
          <w:rFonts w:ascii="Symbol" w:eastAsia="Symbol" w:hAnsi="Symbol" w:cs="Symbol"/>
          <w:b w:val="0"/>
          <w:sz w:val="22"/>
          <w:szCs w:val="22"/>
        </w:rPr>
        <w:t>™</w:t>
      </w:r>
      <w:r>
        <w:rPr>
          <w:rFonts w:ascii="Book Antiqua" w:eastAsia="Book Antiqua" w:hAnsi="Book Antiqua" w:cs="Book Antiqua"/>
          <w:b w:val="0"/>
          <w:sz w:val="22"/>
          <w:szCs w:val="22"/>
        </w:rPr>
        <w:t xml:space="preserve"> Treatment for the Cosmetic Repigmentation of Mature Striae Distensae</w:t>
      </w:r>
    </w:p>
    <w:p w14:paraId="13AA8A6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2002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w:t>
      </w:r>
    </w:p>
    <w:p w14:paraId="108CFD1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0BD558FC"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lastRenderedPageBreak/>
        <w:t>Clinical Study:</w:t>
      </w:r>
      <w:r>
        <w:rPr>
          <w:rFonts w:ascii="Book Antiqua" w:eastAsia="Book Antiqua" w:hAnsi="Book Antiqua" w:cs="Book Antiqua"/>
          <w:sz w:val="22"/>
          <w:szCs w:val="22"/>
        </w:rPr>
        <w:t xml:space="preserve"> A Prospective, Self-Controlled (versus Baseline), Multicenter Study to Determine the Effectiveness and Safety Through 0, 4 and 12 Weeks Following the Administration of 8 Treatments over 4 Weeks with the ClearLight™ PhotoClearing System in Teenagers and Young Adults for the Treatment of Acne Vulgaris</w:t>
      </w:r>
    </w:p>
    <w:p w14:paraId="12C36CED" w14:textId="77777777" w:rsidR="000908E5" w:rsidRDefault="000908E5">
      <w:pPr>
        <w:rPr>
          <w:rFonts w:ascii="Book Antiqua" w:eastAsia="Book Antiqua" w:hAnsi="Book Antiqua" w:cs="Book Antiqua"/>
          <w:sz w:val="22"/>
          <w:szCs w:val="22"/>
        </w:rPr>
      </w:pPr>
    </w:p>
    <w:p w14:paraId="6E368E7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Star Lasers</w:t>
      </w:r>
    </w:p>
    <w:p w14:paraId="3E0491A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5054511D"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The use of a 1320nm Endolumenal Laser to Close the Great Saphenous Vein</w:t>
      </w:r>
    </w:p>
    <w:p w14:paraId="4DB8AE22" w14:textId="77777777" w:rsidR="000908E5" w:rsidRDefault="000908E5">
      <w:pPr>
        <w:rPr>
          <w:rFonts w:ascii="Book Antiqua" w:eastAsia="Book Antiqua" w:hAnsi="Book Antiqua" w:cs="Book Antiqua"/>
          <w:sz w:val="22"/>
          <w:szCs w:val="22"/>
        </w:rPr>
      </w:pPr>
    </w:p>
    <w:p w14:paraId="40FD3E1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Deka-Cynosure</w:t>
      </w:r>
    </w:p>
    <w:p w14:paraId="4E430BB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7D25106B"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Clinical Evaluation of a Device for the Treatment of Cellulite: “TRIACTIVE”</w:t>
      </w:r>
    </w:p>
    <w:p w14:paraId="11F3C7C5" w14:textId="77777777" w:rsidR="000908E5" w:rsidRDefault="000908E5">
      <w:pPr>
        <w:ind w:left="2160"/>
        <w:rPr>
          <w:rFonts w:ascii="Book Antiqua" w:eastAsia="Book Antiqua" w:hAnsi="Book Antiqua" w:cs="Book Antiqua"/>
          <w:sz w:val="22"/>
          <w:szCs w:val="22"/>
        </w:rPr>
      </w:pPr>
    </w:p>
    <w:p w14:paraId="50437D7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Deka-Cynosure</w:t>
      </w:r>
    </w:p>
    <w:p w14:paraId="4830770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0653F223"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Clinical Evaluation of a 1064 Long pulsed Nd:YAG, Alexandrite and Diode Laser in the treatment of unwanted hair.</w:t>
      </w:r>
    </w:p>
    <w:p w14:paraId="5D7CD5F8" w14:textId="77777777" w:rsidR="000908E5" w:rsidRDefault="000908E5">
      <w:pPr>
        <w:rPr>
          <w:rFonts w:ascii="Book Antiqua" w:eastAsia="Book Antiqua" w:hAnsi="Book Antiqua" w:cs="Book Antiqua"/>
          <w:sz w:val="22"/>
          <w:szCs w:val="22"/>
        </w:rPr>
      </w:pPr>
    </w:p>
    <w:p w14:paraId="1929803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2003                           </w:t>
      </w:r>
      <w:r>
        <w:rPr>
          <w:rFonts w:ascii="Book Antiqua" w:eastAsia="Book Antiqua" w:hAnsi="Book Antiqua" w:cs="Book Antiqua"/>
          <w:sz w:val="22"/>
          <w:szCs w:val="22"/>
        </w:rPr>
        <w:tab/>
        <w:t>Dusa Pharmaceuticals</w:t>
      </w:r>
    </w:p>
    <w:p w14:paraId="6828476B"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6C48CFBA"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Effectiveness of 5-aminoleukovonic acid with the Blu-U in the Treatment of Acne Vulgaris.</w:t>
      </w:r>
    </w:p>
    <w:p w14:paraId="4055F613" w14:textId="77777777" w:rsidR="000908E5" w:rsidRDefault="000908E5">
      <w:pPr>
        <w:ind w:left="2160"/>
        <w:rPr>
          <w:rFonts w:ascii="Book Antiqua" w:eastAsia="Book Antiqua" w:hAnsi="Book Antiqua" w:cs="Book Antiqua"/>
          <w:sz w:val="22"/>
          <w:szCs w:val="22"/>
        </w:rPr>
      </w:pPr>
    </w:p>
    <w:p w14:paraId="3CCE19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2003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Gentle Waves</w:t>
      </w:r>
    </w:p>
    <w:p w14:paraId="49A70C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288C4B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 The use of a Diode Array in the Treatment of Facial Photodamage</w:t>
      </w:r>
    </w:p>
    <w:p w14:paraId="294516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A6AA5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Topix Pharmaceuticals</w:t>
      </w:r>
    </w:p>
    <w:p w14:paraId="484E42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u w:val="single"/>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p>
    <w:p w14:paraId="7D571C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Effectiveness of a Topical TGF ß Growth Factor with Vitamin C in the Treatment of Fine Lines on the Face.</w:t>
      </w:r>
    </w:p>
    <w:p w14:paraId="11DDD66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67625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2003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Unilever</w:t>
      </w:r>
    </w:p>
    <w:p w14:paraId="7D80C6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u w:val="single"/>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p>
    <w:p w14:paraId="505373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Efficacy of Topical Treatment for Rosacea</w:t>
      </w:r>
    </w:p>
    <w:p w14:paraId="2C810C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C658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w:t>
      </w:r>
    </w:p>
    <w:p w14:paraId="6D4051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u w:val="single"/>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p>
    <w:p w14:paraId="5776DC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The Efficacy of the Omega radiofrequency Device to Tighten Skin</w:t>
      </w:r>
    </w:p>
    <w:p w14:paraId="05E79B0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13443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w:t>
      </w:r>
    </w:p>
    <w:p w14:paraId="6D0890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u w:val="single"/>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p>
    <w:p w14:paraId="7C9524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 Efficacy of the Lumenis One IPL and Vasculite Systems</w:t>
      </w:r>
    </w:p>
    <w:p w14:paraId="00B4A11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C94784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t>CollaGenix Pharmaceuticals Inc.</w:t>
      </w:r>
    </w:p>
    <w:p w14:paraId="56D6E082"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xml:space="preserve"> Mitchel P. Goldman, MD</w:t>
      </w:r>
    </w:p>
    <w:p w14:paraId="0C6FC0B8"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Effectiveness of 5 - aminoleukovonic acid with and without Periostat®  in the Treatment of Acne Vulgaris.</w:t>
      </w:r>
    </w:p>
    <w:p w14:paraId="36411AC7" w14:textId="77777777" w:rsidR="000908E5" w:rsidRDefault="000908E5">
      <w:pPr>
        <w:ind w:left="2160"/>
        <w:rPr>
          <w:rFonts w:ascii="Book Antiqua" w:eastAsia="Book Antiqua" w:hAnsi="Book Antiqua" w:cs="Book Antiqua"/>
          <w:sz w:val="22"/>
          <w:szCs w:val="22"/>
        </w:rPr>
      </w:pPr>
    </w:p>
    <w:p w14:paraId="7AAD062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STD Pharmaceuticals Ltd.</w:t>
      </w:r>
    </w:p>
    <w:p w14:paraId="5AD1F96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4459F2B5" w14:textId="77777777" w:rsidR="000908E5" w:rsidRDefault="0067268B">
      <w:pPr>
        <w:ind w:left="2160"/>
        <w:rPr>
          <w:sz w:val="22"/>
          <w:szCs w:val="22"/>
        </w:rPr>
      </w:pPr>
      <w:r>
        <w:rPr>
          <w:rFonts w:ascii="Book Antiqua" w:eastAsia="Book Antiqua" w:hAnsi="Book Antiqua" w:cs="Book Antiqua"/>
          <w:sz w:val="22"/>
          <w:szCs w:val="22"/>
          <w:u w:val="single"/>
        </w:rPr>
        <w:t xml:space="preserve">Clinical Study: </w:t>
      </w:r>
      <w:sdt>
        <w:sdtPr>
          <w:tag w:val="goog_rdk_0"/>
          <w:id w:val="-775866260"/>
        </w:sdtPr>
        <w:sdtContent>
          <w:r>
            <w:rPr>
              <w:rFonts w:ascii="Nova Mono" w:eastAsia="Nova Mono" w:hAnsi="Nova Mono" w:cs="Nova Mono"/>
              <w:sz w:val="22"/>
              <w:szCs w:val="22"/>
            </w:rPr>
            <w:t>Double-Blind Prospective Comparative Head-to-Head Study Between Aethoxyskerol™ and Fibrovein™ in the Treatment of Varicose and Telangiectatic Leg Veins</w:t>
          </w:r>
        </w:sdtContent>
      </w:sdt>
    </w:p>
    <w:p w14:paraId="49C0E11F" w14:textId="77777777" w:rsidR="000908E5" w:rsidRDefault="000908E5">
      <w:pPr>
        <w:rPr>
          <w:rFonts w:ascii="Book Antiqua" w:eastAsia="Book Antiqua" w:hAnsi="Book Antiqua" w:cs="Book Antiqua"/>
          <w:sz w:val="22"/>
          <w:szCs w:val="22"/>
        </w:rPr>
      </w:pPr>
    </w:p>
    <w:p w14:paraId="078934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2004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Topix Pharmaceuticals</w:t>
      </w:r>
    </w:p>
    <w:p w14:paraId="35A2D0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u w:val="single"/>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Principle Investigator: Mitchel P. Goldman, MD</w:t>
      </w:r>
    </w:p>
    <w:p w14:paraId="423216E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Effectiveness of a Topical TGF ß Growth Factor with Vitamin C compared to TNS (SkinMedica) in the Treatment of Fine Lines on the Face.</w:t>
      </w:r>
    </w:p>
    <w:p w14:paraId="16A4829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p>
    <w:p w14:paraId="4033A8D0"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SpaMD</w:t>
      </w:r>
    </w:p>
    <w:p w14:paraId="18DFFCF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63F97669" w14:textId="5EE0E76A" w:rsidR="000908E5" w:rsidRDefault="0067268B">
      <w:pPr>
        <w:jc w:val="left"/>
        <w:rPr>
          <w:rFonts w:ascii="Book Antiqua" w:eastAsia="Book Antiqua" w:hAnsi="Book Antiqua" w:cs="Book Antiqua"/>
          <w:sz w:val="22"/>
          <w:szCs w:val="22"/>
          <w:u w:val="single"/>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An Open Trial Testing the Safety and Efficacy </w:t>
      </w:r>
      <w:r>
        <w:rPr>
          <w:rFonts w:ascii="Book Antiqua" w:eastAsia="Book Antiqua" w:hAnsi="Book Antiqua" w:cs="Book Antiqua"/>
          <w:b/>
          <w:i/>
          <w:sz w:val="22"/>
          <w:szCs w:val="22"/>
        </w:rPr>
        <w:t xml:space="preserve">Spa MD Anti-Cellulite </w:t>
      </w:r>
      <w:r>
        <w:rPr>
          <w:rFonts w:ascii="Book Antiqua" w:eastAsia="Book Antiqua" w:hAnsi="Book Antiqua" w:cs="Book Antiqua"/>
          <w:b/>
          <w:i/>
          <w:sz w:val="22"/>
          <w:szCs w:val="22"/>
        </w:rPr>
        <w:tab/>
      </w:r>
      <w:r>
        <w:rPr>
          <w:rFonts w:ascii="Book Antiqua" w:eastAsia="Book Antiqua" w:hAnsi="Book Antiqua" w:cs="Book Antiqua"/>
          <w:b/>
          <w:i/>
          <w:sz w:val="22"/>
          <w:szCs w:val="22"/>
        </w:rPr>
        <w:tab/>
      </w:r>
      <w:r>
        <w:rPr>
          <w:rFonts w:ascii="Book Antiqua" w:eastAsia="Book Antiqua" w:hAnsi="Book Antiqua" w:cs="Book Antiqua"/>
          <w:b/>
          <w:i/>
          <w:sz w:val="22"/>
          <w:szCs w:val="22"/>
        </w:rPr>
        <w:tab/>
      </w:r>
      <w:r>
        <w:rPr>
          <w:rFonts w:ascii="Book Antiqua" w:eastAsia="Book Antiqua" w:hAnsi="Book Antiqua" w:cs="Book Antiqua"/>
          <w:b/>
          <w:i/>
          <w:sz w:val="22"/>
          <w:szCs w:val="22"/>
        </w:rPr>
        <w:tab/>
        <w:t xml:space="preserve">Cream™  </w:t>
      </w:r>
      <w:r>
        <w:rPr>
          <w:rFonts w:ascii="Book Antiqua" w:eastAsia="Book Antiqua" w:hAnsi="Book Antiqua" w:cs="Book Antiqua"/>
          <w:sz w:val="22"/>
          <w:szCs w:val="22"/>
        </w:rPr>
        <w:t xml:space="preserve">versus Placebo for Cellulite of the Posterior and Lateral Thighs with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Occlusion by a Bioceramic-coated </w:t>
      </w:r>
      <w:r w:rsidR="00183175">
        <w:rPr>
          <w:rFonts w:ascii="Book Antiqua" w:eastAsia="Book Antiqua" w:hAnsi="Book Antiqua" w:cs="Book Antiqua"/>
          <w:sz w:val="22"/>
          <w:szCs w:val="22"/>
        </w:rPr>
        <w:t>Neoprene</w:t>
      </w:r>
      <w:r>
        <w:rPr>
          <w:rFonts w:ascii="Book Antiqua" w:eastAsia="Book Antiqua" w:hAnsi="Book Antiqua" w:cs="Book Antiqua"/>
          <w:sz w:val="22"/>
          <w:szCs w:val="22"/>
        </w:rPr>
        <w:t xml:space="preserve"> Garment</w:t>
      </w:r>
    </w:p>
    <w:p w14:paraId="744087B0" w14:textId="77777777" w:rsidR="000908E5" w:rsidRDefault="000908E5">
      <w:pPr>
        <w:jc w:val="left"/>
        <w:rPr>
          <w:sz w:val="22"/>
          <w:szCs w:val="22"/>
          <w:u w:val="single"/>
        </w:rPr>
      </w:pPr>
    </w:p>
    <w:p w14:paraId="6AA25A34"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SpaMD</w:t>
      </w:r>
    </w:p>
    <w:p w14:paraId="716B730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4229A4B8" w14:textId="1E3908FA"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An Open Trial Testing the Safety and Efficacy </w:t>
      </w:r>
      <w:r>
        <w:rPr>
          <w:rFonts w:ascii="Book Antiqua" w:eastAsia="Book Antiqua" w:hAnsi="Book Antiqua" w:cs="Book Antiqua"/>
          <w:b/>
          <w:i/>
          <w:sz w:val="22"/>
          <w:szCs w:val="22"/>
        </w:rPr>
        <w:t xml:space="preserve">Spa MD Anti-Cellulite </w:t>
      </w:r>
      <w:r>
        <w:rPr>
          <w:rFonts w:ascii="Book Antiqua" w:eastAsia="Book Antiqua" w:hAnsi="Book Antiqua" w:cs="Book Antiqua"/>
          <w:b/>
          <w:i/>
          <w:sz w:val="22"/>
          <w:szCs w:val="22"/>
        </w:rPr>
        <w:tab/>
      </w:r>
      <w:r>
        <w:rPr>
          <w:rFonts w:ascii="Book Antiqua" w:eastAsia="Book Antiqua" w:hAnsi="Book Antiqua" w:cs="Book Antiqua"/>
          <w:b/>
          <w:i/>
          <w:sz w:val="22"/>
          <w:szCs w:val="22"/>
        </w:rPr>
        <w:tab/>
      </w:r>
      <w:r>
        <w:rPr>
          <w:rFonts w:ascii="Book Antiqua" w:eastAsia="Book Antiqua" w:hAnsi="Book Antiqua" w:cs="Book Antiqua"/>
          <w:b/>
          <w:i/>
          <w:sz w:val="22"/>
          <w:szCs w:val="22"/>
        </w:rPr>
        <w:tab/>
      </w:r>
      <w:r>
        <w:rPr>
          <w:rFonts w:ascii="Book Antiqua" w:eastAsia="Book Antiqua" w:hAnsi="Book Antiqua" w:cs="Book Antiqua"/>
          <w:b/>
          <w:i/>
          <w:sz w:val="22"/>
          <w:szCs w:val="22"/>
        </w:rPr>
        <w:tab/>
        <w:t xml:space="preserve">Cream™ </w:t>
      </w:r>
      <w:r>
        <w:rPr>
          <w:rFonts w:ascii="Book Antiqua" w:eastAsia="Book Antiqua" w:hAnsi="Book Antiqua" w:cs="Book Antiqua"/>
          <w:sz w:val="22"/>
          <w:szCs w:val="22"/>
        </w:rPr>
        <w:t xml:space="preserve">for Cellulite of the Posterior and Lateral Thighs with and without Occlusion by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 Bioceramic-coated </w:t>
      </w:r>
      <w:r w:rsidR="00183175">
        <w:rPr>
          <w:rFonts w:ascii="Book Antiqua" w:eastAsia="Book Antiqua" w:hAnsi="Book Antiqua" w:cs="Book Antiqua"/>
          <w:sz w:val="22"/>
          <w:szCs w:val="22"/>
        </w:rPr>
        <w:t>Neoprene</w:t>
      </w:r>
      <w:r>
        <w:rPr>
          <w:rFonts w:ascii="Book Antiqua" w:eastAsia="Book Antiqua" w:hAnsi="Book Antiqua" w:cs="Book Antiqua"/>
          <w:sz w:val="22"/>
          <w:szCs w:val="22"/>
        </w:rPr>
        <w:t xml:space="preserve"> Garment </w:t>
      </w:r>
    </w:p>
    <w:p w14:paraId="52A10F5E" w14:textId="77777777" w:rsidR="000908E5" w:rsidRDefault="000908E5">
      <w:pPr>
        <w:jc w:val="center"/>
        <w:rPr>
          <w:rFonts w:ascii="Book Antiqua" w:eastAsia="Book Antiqua" w:hAnsi="Book Antiqua" w:cs="Book Antiqua"/>
          <w:sz w:val="22"/>
          <w:szCs w:val="22"/>
        </w:rPr>
      </w:pPr>
    </w:p>
    <w:p w14:paraId="07D771E7"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2004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Collagenx</w:t>
      </w:r>
      <w:r>
        <w:rPr>
          <w:b/>
        </w:rPr>
        <w:t xml:space="preserve"> </w:t>
      </w:r>
      <w:r>
        <w:rPr>
          <w:rFonts w:ascii="Book Antiqua" w:eastAsia="Book Antiqua" w:hAnsi="Book Antiqua" w:cs="Book Antiqua"/>
          <w:sz w:val="22"/>
          <w:szCs w:val="22"/>
        </w:rPr>
        <w:t>Pharmaceuticals, Inc.</w:t>
      </w:r>
    </w:p>
    <w:p w14:paraId="6F395BD8" w14:textId="77777777" w:rsidR="000908E5" w:rsidRDefault="0067268B">
      <w:pPr>
        <w:ind w:left="1440" w:firstLine="720"/>
        <w:jc w:val="left"/>
        <w:rPr>
          <w:rFonts w:ascii="Book Antiqua" w:eastAsia="Book Antiqua" w:hAnsi="Book Antiqua" w:cs="Book Antiqua"/>
          <w:sz w:val="22"/>
          <w:szCs w:val="22"/>
          <w:u w:val="single"/>
        </w:rPr>
      </w:pPr>
      <w:r>
        <w:rPr>
          <w:rFonts w:ascii="Book Antiqua" w:eastAsia="Book Antiqua" w:hAnsi="Book Antiqua" w:cs="Book Antiqua"/>
          <w:sz w:val="22"/>
          <w:szCs w:val="22"/>
          <w:u w:val="single"/>
        </w:rPr>
        <w:lastRenderedPageBreak/>
        <w:t>Principle Investigator: Mitchel P. Goldman, MD</w:t>
      </w:r>
    </w:p>
    <w:p w14:paraId="06855EC4"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Multicenter, Randomized, Double-Blind, Placebo-Controlled, Clinical Trial to Determine the Effects of Doxycycline Monohydrate Modified Release Capsules Administered Once Daily for the Treatment of Rosacea</w:t>
      </w:r>
    </w:p>
    <w:p w14:paraId="45912AE4" w14:textId="77777777" w:rsidR="000908E5" w:rsidRDefault="000908E5">
      <w:pPr>
        <w:jc w:val="left"/>
        <w:rPr>
          <w:rFonts w:ascii="Book Antiqua" w:eastAsia="Book Antiqua" w:hAnsi="Book Antiqua" w:cs="Book Antiqua"/>
          <w:sz w:val="22"/>
          <w:szCs w:val="22"/>
        </w:rPr>
      </w:pPr>
    </w:p>
    <w:p w14:paraId="6D2754A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Biogen-Idec and Dusa Pharmaceuticals</w:t>
      </w:r>
    </w:p>
    <w:p w14:paraId="18E8679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 xml:space="preserve"> Mitchel P. Goldman, MD</w:t>
      </w:r>
    </w:p>
    <w:p w14:paraId="26DBA1C4"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 12-Week Open-Label Study to Compare the Efficacy of a course of Alefacept (LFA-3/IgG1 Fusion Protein) </w:t>
      </w:r>
      <w:r>
        <w:rPr>
          <w:rFonts w:ascii="Book Antiqua" w:eastAsia="Book Antiqua" w:hAnsi="Book Antiqua" w:cs="Book Antiqua"/>
          <w:i/>
          <w:sz w:val="22"/>
          <w:szCs w:val="22"/>
        </w:rPr>
        <w:t>versus</w:t>
      </w:r>
      <w:r>
        <w:rPr>
          <w:rFonts w:ascii="Book Antiqua" w:eastAsia="Book Antiqua" w:hAnsi="Book Antiqua" w:cs="Book Antiqua"/>
          <w:sz w:val="22"/>
          <w:szCs w:val="22"/>
        </w:rPr>
        <w:t xml:space="preserve"> Alefacept and Intense Pulsed Light (IPL) Treatment </w:t>
      </w:r>
      <w:r>
        <w:rPr>
          <w:rFonts w:ascii="Book Antiqua" w:eastAsia="Book Antiqua" w:hAnsi="Book Antiqua" w:cs="Book Antiqua"/>
          <w:i/>
          <w:sz w:val="22"/>
          <w:szCs w:val="22"/>
        </w:rPr>
        <w:t xml:space="preserve">versus </w:t>
      </w:r>
      <w:r>
        <w:rPr>
          <w:rFonts w:ascii="Book Antiqua" w:eastAsia="Book Antiqua" w:hAnsi="Book Antiqua" w:cs="Book Antiqua"/>
          <w:sz w:val="22"/>
          <w:szCs w:val="22"/>
        </w:rPr>
        <w:t>Alefacept and Photodynamic Therapy with Aminolevulinic Acid (ALA) and IPL Treatment in Subjects with Chronic Plaque Psoriasis.</w:t>
      </w:r>
    </w:p>
    <w:p w14:paraId="52D9AABA" w14:textId="77777777" w:rsidR="000908E5" w:rsidRDefault="000908E5">
      <w:pPr>
        <w:ind w:left="2160"/>
        <w:jc w:val="left"/>
        <w:rPr>
          <w:rFonts w:ascii="Book Antiqua" w:eastAsia="Book Antiqua" w:hAnsi="Book Antiqua" w:cs="Book Antiqua"/>
          <w:sz w:val="22"/>
          <w:szCs w:val="22"/>
        </w:rPr>
      </w:pPr>
    </w:p>
    <w:p w14:paraId="03778933"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1BD72506"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27B41333" w14:textId="77777777" w:rsidR="000908E5" w:rsidRDefault="0067268B">
      <w:pPr>
        <w:ind w:left="2160"/>
        <w:jc w:val="left"/>
        <w:rPr>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A Randomized, Double-blinded Trial to Evaluate the Safety and Efficacy of Intradermal Botulinum Toxin A, , Botox®</w:t>
      </w:r>
      <w:r>
        <w:rPr>
          <w:rFonts w:ascii="Book Antiqua" w:eastAsia="Book Antiqua" w:hAnsi="Book Antiqua" w:cs="Book Antiqua"/>
          <w:i/>
          <w:sz w:val="22"/>
          <w:szCs w:val="22"/>
        </w:rPr>
        <w:t xml:space="preserve"> </w:t>
      </w:r>
      <w:r>
        <w:rPr>
          <w:rFonts w:ascii="Book Antiqua" w:eastAsia="Book Antiqua" w:hAnsi="Book Antiqua" w:cs="Book Antiqua"/>
          <w:sz w:val="22"/>
          <w:szCs w:val="22"/>
        </w:rPr>
        <w:t xml:space="preserve">Combined with Topical Tazarotene, Avage® </w:t>
      </w:r>
      <w:r>
        <w:rPr>
          <w:rFonts w:ascii="Book Antiqua" w:eastAsia="Book Antiqua" w:hAnsi="Book Antiqua" w:cs="Book Antiqua"/>
          <w:i/>
          <w:sz w:val="22"/>
          <w:szCs w:val="22"/>
        </w:rPr>
        <w:t>versus</w:t>
      </w:r>
      <w:r>
        <w:rPr>
          <w:rFonts w:ascii="Book Antiqua" w:eastAsia="Book Antiqua" w:hAnsi="Book Antiqua" w:cs="Book Antiqua"/>
          <w:sz w:val="22"/>
          <w:szCs w:val="22"/>
        </w:rPr>
        <w:t xml:space="preserve"> Intradermal Botulinum Toxin A, Botox®</w:t>
      </w:r>
      <w:r>
        <w:rPr>
          <w:rFonts w:ascii="Book Antiqua" w:eastAsia="Book Antiqua" w:hAnsi="Book Antiqua" w:cs="Book Antiqua"/>
          <w:i/>
          <w:sz w:val="22"/>
          <w:szCs w:val="22"/>
        </w:rPr>
        <w:t xml:space="preserve"> </w:t>
      </w:r>
      <w:r>
        <w:rPr>
          <w:rFonts w:ascii="Book Antiqua" w:eastAsia="Book Antiqua" w:hAnsi="Book Antiqua" w:cs="Book Antiqua"/>
          <w:sz w:val="22"/>
          <w:szCs w:val="22"/>
        </w:rPr>
        <w:t xml:space="preserve">Alone in the Treatment of Lateral Periocular </w:t>
      </w:r>
    </w:p>
    <w:p w14:paraId="425151F6" w14:textId="77777777" w:rsidR="000908E5" w:rsidRDefault="000908E5">
      <w:pPr>
        <w:ind w:left="2160"/>
        <w:jc w:val="left"/>
        <w:rPr>
          <w:sz w:val="22"/>
          <w:szCs w:val="22"/>
        </w:rPr>
      </w:pPr>
    </w:p>
    <w:p w14:paraId="44C21A5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Pacific Bioscience Laboratories</w:t>
      </w:r>
    </w:p>
    <w:p w14:paraId="657867F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573A81E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Pilot Study (Case Reports) of a Novel Skin Cleansing Device</w:t>
      </w:r>
    </w:p>
    <w:p w14:paraId="7A96FDDE" w14:textId="77777777" w:rsidR="000908E5" w:rsidRDefault="000908E5">
      <w:pPr>
        <w:rPr>
          <w:rFonts w:ascii="Book Antiqua" w:eastAsia="Book Antiqua" w:hAnsi="Book Antiqua" w:cs="Book Antiqua"/>
          <w:sz w:val="22"/>
          <w:szCs w:val="22"/>
        </w:rPr>
      </w:pPr>
    </w:p>
    <w:p w14:paraId="0D96244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t>Dusa Pharmaceuticals</w:t>
      </w:r>
    </w:p>
    <w:p w14:paraId="53F9E67F"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350C6CE8"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Effectiveness of 5 - aminoleukovonic acid with the Intense Pulsed Light in the Treatment of Photodamage</w:t>
      </w:r>
    </w:p>
    <w:p w14:paraId="38BAC0CC" w14:textId="77777777" w:rsidR="000908E5" w:rsidRDefault="000908E5">
      <w:pPr>
        <w:rPr>
          <w:rFonts w:ascii="Book Antiqua" w:eastAsia="Book Antiqua" w:hAnsi="Book Antiqua" w:cs="Book Antiqua"/>
          <w:sz w:val="22"/>
          <w:szCs w:val="22"/>
        </w:rPr>
      </w:pPr>
    </w:p>
    <w:p w14:paraId="6F8314A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2004 </w:t>
      </w:r>
      <w:r>
        <w:rPr>
          <w:rFonts w:ascii="Book Antiqua" w:eastAsia="Book Antiqua" w:hAnsi="Book Antiqua" w:cs="Book Antiqua"/>
          <w:sz w:val="22"/>
          <w:szCs w:val="22"/>
        </w:rPr>
        <w:tab/>
        <w:t xml:space="preserve"> </w:t>
      </w:r>
      <w:r>
        <w:rPr>
          <w:rFonts w:ascii="Book Antiqua" w:eastAsia="Book Antiqua" w:hAnsi="Book Antiqua" w:cs="Book Antiqua"/>
          <w:sz w:val="22"/>
          <w:szCs w:val="22"/>
        </w:rPr>
        <w:tab/>
      </w:r>
      <w:r>
        <w:rPr>
          <w:rFonts w:ascii="Book Antiqua" w:eastAsia="Book Antiqua" w:hAnsi="Book Antiqua" w:cs="Book Antiqua"/>
          <w:sz w:val="22"/>
          <w:szCs w:val="22"/>
        </w:rPr>
        <w:tab/>
        <w:t>Laserscope</w:t>
      </w:r>
    </w:p>
    <w:p w14:paraId="12BBE32C"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Co-Investigator: </w:t>
      </w:r>
      <w:r>
        <w:rPr>
          <w:rFonts w:ascii="Book Antiqua" w:eastAsia="Book Antiqua" w:hAnsi="Book Antiqua" w:cs="Book Antiqua"/>
          <w:sz w:val="22"/>
          <w:szCs w:val="22"/>
        </w:rPr>
        <w:t>Mitchel P. Goldman, MD</w:t>
      </w:r>
    </w:p>
    <w:p w14:paraId="4D06D1BF" w14:textId="77777777" w:rsidR="000908E5" w:rsidRDefault="0067268B">
      <w:pPr>
        <w:ind w:left="2160"/>
        <w:jc w:val="left"/>
        <w:rPr>
          <w:rFonts w:ascii="Arial" w:eastAsia="Arial" w:hAnsi="Arial" w:cs="Arial"/>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Hair removal with the Laserscope Solis IPL System Multi-center Feasibility Study</w:t>
      </w:r>
    </w:p>
    <w:p w14:paraId="19A96029" w14:textId="77777777" w:rsidR="000908E5" w:rsidRDefault="000908E5">
      <w:pPr>
        <w:rPr>
          <w:rFonts w:ascii="Book Antiqua" w:eastAsia="Book Antiqua" w:hAnsi="Book Antiqua" w:cs="Book Antiqua"/>
          <w:sz w:val="22"/>
          <w:szCs w:val="22"/>
        </w:rPr>
      </w:pPr>
    </w:p>
    <w:p w14:paraId="11DABB38" w14:textId="5CFB40EB"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Medicis </w:t>
      </w:r>
      <w:r w:rsidR="00183175">
        <w:rPr>
          <w:rFonts w:ascii="Book Antiqua" w:eastAsia="Book Antiqua" w:hAnsi="Book Antiqua" w:cs="Book Antiqua"/>
          <w:sz w:val="22"/>
          <w:szCs w:val="22"/>
        </w:rPr>
        <w:t>Pharmaceuticals</w:t>
      </w:r>
    </w:p>
    <w:p w14:paraId="0F4D2146" w14:textId="77777777" w:rsidR="000908E5" w:rsidRDefault="0067268B">
      <w:pPr>
        <w:rPr>
          <w:rFonts w:ascii="Book Antiqua" w:eastAsia="Book Antiqua" w:hAnsi="Book Antiqua" w:cs="Book Antiqua"/>
          <w:sz w:val="22"/>
          <w:szCs w:val="22"/>
        </w:rPr>
      </w:pPr>
      <w:r>
        <w:tab/>
      </w:r>
      <w:r>
        <w:tab/>
      </w:r>
      <w:r>
        <w:tab/>
      </w: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1D022A50"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A Multicenter, Randomized Trial to Determine the Influence of 1320 nm Nd: YAG Laser (CoolTouch</w:t>
      </w:r>
      <w:r>
        <w:rPr>
          <w:rFonts w:ascii="Book Antiqua" w:eastAsia="Book Antiqua" w:hAnsi="Book Antiqua" w:cs="Book Antiqua"/>
          <w:sz w:val="22"/>
          <w:szCs w:val="22"/>
          <w:vertAlign w:val="superscript"/>
        </w:rPr>
        <w:t>™</w:t>
      </w:r>
      <w:r>
        <w:rPr>
          <w:rFonts w:ascii="Book Antiqua" w:eastAsia="Book Antiqua" w:hAnsi="Book Antiqua" w:cs="Book Antiqua"/>
          <w:sz w:val="22"/>
          <w:szCs w:val="22"/>
        </w:rPr>
        <w:t>), 1450 nm Diode Laser (Smoothbeam</w:t>
      </w:r>
      <w:r>
        <w:rPr>
          <w:rFonts w:ascii="Book Antiqua" w:eastAsia="Book Antiqua" w:hAnsi="Book Antiqua" w:cs="Book Antiqua"/>
          <w:sz w:val="22"/>
          <w:szCs w:val="22"/>
          <w:vertAlign w:val="superscript"/>
        </w:rPr>
        <w:t>™</w:t>
      </w:r>
      <w:r>
        <w:rPr>
          <w:rFonts w:ascii="Book Antiqua" w:eastAsia="Book Antiqua" w:hAnsi="Book Antiqua" w:cs="Book Antiqua"/>
          <w:sz w:val="22"/>
          <w:szCs w:val="22"/>
        </w:rPr>
        <w:t xml:space="preserve">), Radiofrequency </w:t>
      </w:r>
      <w:r>
        <w:rPr>
          <w:rFonts w:ascii="Book Antiqua" w:eastAsia="Book Antiqua" w:hAnsi="Book Antiqua" w:cs="Book Antiqua"/>
          <w:sz w:val="22"/>
          <w:szCs w:val="22"/>
        </w:rPr>
        <w:lastRenderedPageBreak/>
        <w:t>Skin Tightening (Thermacool TC</w:t>
      </w:r>
      <w:r>
        <w:rPr>
          <w:rFonts w:ascii="Book Antiqua" w:eastAsia="Book Antiqua" w:hAnsi="Book Antiqua" w:cs="Book Antiqua"/>
          <w:sz w:val="22"/>
          <w:szCs w:val="22"/>
          <w:vertAlign w:val="superscript"/>
        </w:rPr>
        <w:t>™</w:t>
      </w:r>
      <w:r>
        <w:rPr>
          <w:rFonts w:ascii="Book Antiqua" w:eastAsia="Book Antiqua" w:hAnsi="Book Antiqua" w:cs="Book Antiqua"/>
          <w:sz w:val="22"/>
          <w:szCs w:val="22"/>
        </w:rPr>
        <w:t>) and Intense Pulsed Light (IPL) Therapy When Administered Immediately After Treatment with Hyaluronic Acid (Restylane</w:t>
      </w:r>
      <w:r>
        <w:rPr>
          <w:rFonts w:ascii="Symbol" w:eastAsia="Symbol" w:hAnsi="Symbol" w:cs="Symbol"/>
          <w:sz w:val="22"/>
          <w:szCs w:val="22"/>
          <w:vertAlign w:val="superscript"/>
        </w:rPr>
        <w:t>®</w:t>
      </w:r>
      <w:r>
        <w:rPr>
          <w:rFonts w:ascii="Book Antiqua" w:eastAsia="Book Antiqua" w:hAnsi="Book Antiqua" w:cs="Book Antiqua"/>
          <w:sz w:val="22"/>
          <w:szCs w:val="22"/>
        </w:rPr>
        <w:t>) for Tissue Augmentation of the Nasolabial Folds</w:t>
      </w:r>
    </w:p>
    <w:p w14:paraId="771DF528" w14:textId="77777777" w:rsidR="000908E5" w:rsidRDefault="000908E5">
      <w:pPr>
        <w:ind w:left="2160"/>
        <w:rPr>
          <w:rFonts w:ascii="Book Antiqua" w:eastAsia="Book Antiqua" w:hAnsi="Book Antiqua" w:cs="Book Antiqua"/>
          <w:sz w:val="22"/>
          <w:szCs w:val="22"/>
        </w:rPr>
      </w:pPr>
    </w:p>
    <w:p w14:paraId="5353054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Ispen Limited/Inamed</w:t>
      </w:r>
    </w:p>
    <w:p w14:paraId="32FE577A"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626E9F43"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w:t>
      </w:r>
      <w:r>
        <w:rPr>
          <w:rFonts w:ascii="Book Antiqua" w:eastAsia="Book Antiqua" w:hAnsi="Book Antiqua" w:cs="Book Antiqua"/>
          <w:sz w:val="22"/>
          <w:szCs w:val="22"/>
          <w:u w:val="single"/>
        </w:rPr>
        <w:t xml:space="preserve"> </w:t>
      </w:r>
      <w:r>
        <w:rPr>
          <w:rFonts w:ascii="Book Antiqua" w:eastAsia="Book Antiqua" w:hAnsi="Book Antiqua" w:cs="Book Antiqua"/>
          <w:sz w:val="22"/>
          <w:szCs w:val="22"/>
        </w:rPr>
        <w:t>A Phase III, Randomized, Double-Blind, Placebo-Controlled Study to Assess the Efficacy and Safety of Reloxin™ in the Re-Treatment of Glabellar Lines Following Open-Label Treatment</w:t>
      </w:r>
    </w:p>
    <w:p w14:paraId="48E0B32B" w14:textId="77777777" w:rsidR="000908E5" w:rsidRDefault="000908E5">
      <w:pPr>
        <w:rPr>
          <w:rFonts w:ascii="Book Antiqua" w:eastAsia="Book Antiqua" w:hAnsi="Book Antiqua" w:cs="Book Antiqua"/>
          <w:sz w:val="22"/>
          <w:szCs w:val="22"/>
        </w:rPr>
      </w:pPr>
    </w:p>
    <w:p w14:paraId="6F464CB0" w14:textId="77777777" w:rsidR="000908E5" w:rsidRDefault="0067268B">
      <w:pPr>
        <w:numPr>
          <w:ilvl w:val="0"/>
          <w:numId w:val="1"/>
        </w:num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LUM-FACES – 0305-03</w:t>
      </w:r>
    </w:p>
    <w:p w14:paraId="76F8F47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Mitchel P. Goldman, MD</w:t>
      </w:r>
    </w:p>
    <w:p w14:paraId="47C8900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Non-Invasive, Non-Ablative Treatment for Wrinkles Reduction and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Tightening using High-Frequency Electricity (RF) Combined with Vacuum</w:t>
      </w:r>
    </w:p>
    <w:p w14:paraId="7449C83C" w14:textId="77777777" w:rsidR="000908E5" w:rsidRDefault="000908E5">
      <w:pPr>
        <w:ind w:left="360"/>
        <w:rPr>
          <w:rFonts w:ascii="Book Antiqua" w:eastAsia="Book Antiqua" w:hAnsi="Book Antiqua" w:cs="Book Antiqua"/>
          <w:sz w:val="22"/>
          <w:szCs w:val="22"/>
        </w:rPr>
      </w:pPr>
    </w:p>
    <w:p w14:paraId="4D939D62" w14:textId="77777777" w:rsidR="000908E5" w:rsidRDefault="0067268B">
      <w:pPr>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Medicis MA-1400-02 </w:t>
      </w:r>
    </w:p>
    <w:p w14:paraId="33098E8C"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10AE5173" w14:textId="77777777" w:rsidR="000908E5" w:rsidRDefault="0067268B">
      <w:pPr>
        <w:ind w:left="3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 Prospective, Randomized, Comparative, Multi-Center Study of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Sensitization of Restylene and Perlane and including Patient Diary Symptom Profile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Assessments</w:t>
      </w:r>
    </w:p>
    <w:p w14:paraId="0A777249" w14:textId="77777777" w:rsidR="000908E5" w:rsidRDefault="000908E5">
      <w:pPr>
        <w:ind w:left="360"/>
        <w:rPr>
          <w:rFonts w:ascii="Book Antiqua" w:eastAsia="Book Antiqua" w:hAnsi="Book Antiqua" w:cs="Book Antiqua"/>
          <w:sz w:val="22"/>
          <w:szCs w:val="22"/>
        </w:rPr>
      </w:pPr>
    </w:p>
    <w:p w14:paraId="23681544" w14:textId="77777777" w:rsidR="000908E5" w:rsidRDefault="0067268B">
      <w:pPr>
        <w:numPr>
          <w:ilvl w:val="0"/>
          <w:numId w:val="3"/>
        </w:numPr>
        <w:rPr>
          <w:rFonts w:ascii="Book Antiqua" w:eastAsia="Book Antiqua" w:hAnsi="Book Antiqua" w:cs="Book Antiqua"/>
          <w:sz w:val="22"/>
          <w:szCs w:val="22"/>
        </w:rPr>
      </w:pPr>
      <w:r>
        <w:rPr>
          <w:rFonts w:ascii="Book Antiqua" w:eastAsia="Book Antiqua" w:hAnsi="Book Antiqua" w:cs="Book Antiqua"/>
          <w:sz w:val="22"/>
          <w:szCs w:val="22"/>
        </w:rPr>
        <w:tab/>
        <w:t>3M 1521-R850</w:t>
      </w:r>
    </w:p>
    <w:p w14:paraId="6B0494C3"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29CBEC7C" w14:textId="77777777" w:rsidR="000908E5" w:rsidRDefault="0067268B">
      <w:pPr>
        <w:ind w:left="3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 Multicenter Study to Validate Cosmetic Outcome Scales Used to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Assess Irregular Skin Pigmentation and Wrinkling</w:t>
      </w:r>
    </w:p>
    <w:p w14:paraId="0F3C1D67" w14:textId="77777777" w:rsidR="000908E5" w:rsidRDefault="000908E5">
      <w:pPr>
        <w:ind w:left="360"/>
        <w:rPr>
          <w:rFonts w:ascii="Book Antiqua" w:eastAsia="Book Antiqua" w:hAnsi="Book Antiqua" w:cs="Book Antiqua"/>
          <w:sz w:val="22"/>
          <w:szCs w:val="22"/>
        </w:rPr>
      </w:pPr>
    </w:p>
    <w:p w14:paraId="1040AF6B" w14:textId="77777777" w:rsidR="000908E5" w:rsidRDefault="0067268B">
      <w:pPr>
        <w:numPr>
          <w:ilvl w:val="0"/>
          <w:numId w:val="4"/>
        </w:numPr>
        <w:rPr>
          <w:rFonts w:ascii="Book Antiqua" w:eastAsia="Book Antiqua" w:hAnsi="Book Antiqua" w:cs="Book Antiqua"/>
          <w:sz w:val="22"/>
          <w:szCs w:val="22"/>
        </w:rPr>
      </w:pPr>
      <w:r>
        <w:rPr>
          <w:rFonts w:ascii="Book Antiqua" w:eastAsia="Book Antiqua" w:hAnsi="Book Antiqua" w:cs="Book Antiqua"/>
          <w:sz w:val="22"/>
          <w:szCs w:val="22"/>
        </w:rPr>
        <w:t>Tyrell, Inc. Protocol Number: TY-B-001</w:t>
      </w:r>
    </w:p>
    <w:p w14:paraId="1C965BCA"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4F4C0589" w14:textId="77777777" w:rsidR="000908E5" w:rsidRDefault="0067268B">
      <w:pPr>
        <w:ind w:left="3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 Randomized, Controlled, Double-Blind Study of Localized Low Level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Heat Treatment of Acne Blemishes using the Zeno® Device at Multiple Clinical Sites </w:t>
      </w:r>
    </w:p>
    <w:p w14:paraId="327D389B" w14:textId="77777777" w:rsidR="000908E5" w:rsidRDefault="000908E5">
      <w:pPr>
        <w:rPr>
          <w:rFonts w:ascii="Book Antiqua" w:eastAsia="Book Antiqua" w:hAnsi="Book Antiqua" w:cs="Book Antiqua"/>
          <w:sz w:val="22"/>
          <w:szCs w:val="22"/>
        </w:rPr>
      </w:pPr>
    </w:p>
    <w:p w14:paraId="08F1520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Syneron</w:t>
      </w:r>
    </w:p>
    <w:p w14:paraId="2CE38C9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Mitchel P. Goldman, MD</w:t>
      </w:r>
    </w:p>
    <w:p w14:paraId="309628D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Randomized Evaluation of the VelaSmooth vs. Triactive in the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 on the thigh.</w:t>
      </w:r>
    </w:p>
    <w:p w14:paraId="0BAAB195" w14:textId="77777777" w:rsidR="000908E5" w:rsidRDefault="000908E5">
      <w:pPr>
        <w:rPr>
          <w:rFonts w:ascii="Book Antiqua" w:eastAsia="Book Antiqua" w:hAnsi="Book Antiqua" w:cs="Book Antiqua"/>
          <w:sz w:val="22"/>
          <w:szCs w:val="22"/>
        </w:rPr>
      </w:pPr>
    </w:p>
    <w:p w14:paraId="2E6B47F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Niadyne, Inc.  Protpcol: GG-ND05</w:t>
      </w:r>
    </w:p>
    <w:p w14:paraId="64B3C5D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5FB9820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Multi-Center, Placebo-Controlled, Randomized Clinical Trial of the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Effects of the Niadyne Skin Care System Utilized with Photorejuvenation with the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Intense Pulsed Light.</w:t>
      </w:r>
    </w:p>
    <w:p w14:paraId="6ABF085C" w14:textId="77777777" w:rsidR="000908E5" w:rsidRDefault="000908E5">
      <w:pPr>
        <w:rPr>
          <w:rFonts w:ascii="Book Antiqua" w:eastAsia="Book Antiqua" w:hAnsi="Book Antiqua" w:cs="Book Antiqua"/>
          <w:sz w:val="22"/>
          <w:szCs w:val="22"/>
        </w:rPr>
      </w:pPr>
    </w:p>
    <w:p w14:paraId="3DB090E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Neocutis</w:t>
      </w:r>
    </w:p>
    <w:p w14:paraId="39B2F150" w14:textId="77777777" w:rsidR="000908E5" w:rsidRDefault="0067268B">
      <w:pPr>
        <w:ind w:left="1440" w:firstLine="720"/>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20E0614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Multi-Center, Placebo-Controlled, Randomized Clinical Trial of the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Effects of Neocutis on Cutaneous rhytides</w:t>
      </w:r>
    </w:p>
    <w:p w14:paraId="5B00CB1D" w14:textId="77777777" w:rsidR="000908E5" w:rsidRDefault="000908E5">
      <w:pPr>
        <w:rPr>
          <w:rFonts w:ascii="Book Antiqua" w:eastAsia="Book Antiqua" w:hAnsi="Book Antiqua" w:cs="Book Antiqua"/>
          <w:sz w:val="22"/>
          <w:szCs w:val="22"/>
        </w:rPr>
      </w:pPr>
    </w:p>
    <w:p w14:paraId="487D0E1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Medi and Sigvaris</w:t>
      </w:r>
    </w:p>
    <w:p w14:paraId="0091B00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701A5D5F"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Benefits of extended use of graduated compression stockings after sclerotherapy treatment of varicose and telangiectatic leg veins</w:t>
      </w:r>
    </w:p>
    <w:p w14:paraId="3E7CF023" w14:textId="77777777" w:rsidR="000908E5" w:rsidRDefault="000908E5">
      <w:pPr>
        <w:rPr>
          <w:rFonts w:ascii="Book Antiqua" w:eastAsia="Book Antiqua" w:hAnsi="Book Antiqua" w:cs="Book Antiqua"/>
          <w:sz w:val="22"/>
          <w:szCs w:val="22"/>
        </w:rPr>
      </w:pPr>
    </w:p>
    <w:p w14:paraId="5A15400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2006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Aesthera</w:t>
      </w:r>
    </w:p>
    <w:p w14:paraId="7C458FF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13B232D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Evaluation of the Aesthera PPx System for the treatment of Fine Hair</w:t>
      </w:r>
    </w:p>
    <w:p w14:paraId="3654DF56" w14:textId="77777777" w:rsidR="000908E5" w:rsidRDefault="000908E5">
      <w:pPr>
        <w:rPr>
          <w:rFonts w:ascii="Book Antiqua" w:eastAsia="Book Antiqua" w:hAnsi="Book Antiqua" w:cs="Book Antiqua"/>
          <w:sz w:val="22"/>
          <w:szCs w:val="22"/>
        </w:rPr>
      </w:pPr>
    </w:p>
    <w:p w14:paraId="7108A46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Steifel</w:t>
      </w:r>
    </w:p>
    <w:p w14:paraId="7399070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 and Michael Gold, MD</w:t>
      </w:r>
    </w:p>
    <w:p w14:paraId="50AF3CC8"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MYX0601: Efficacy and safety of MimyX when used in combination with ALA-PDT therapy for the treatment of subjects with sun-damaged facial skin – Pilot study</w:t>
      </w:r>
    </w:p>
    <w:p w14:paraId="6DBBA922" w14:textId="77777777" w:rsidR="000908E5" w:rsidRDefault="000908E5">
      <w:pPr>
        <w:rPr>
          <w:rFonts w:ascii="Book Antiqua" w:eastAsia="Book Antiqua" w:hAnsi="Book Antiqua" w:cs="Book Antiqua"/>
          <w:sz w:val="22"/>
          <w:szCs w:val="22"/>
        </w:rPr>
      </w:pPr>
    </w:p>
    <w:p w14:paraId="53546D7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Bioform Medical</w:t>
      </w:r>
    </w:p>
    <w:p w14:paraId="68F77E1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79AC08D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Evaluation of radiesse vs restylane for the treatment of nasolabial folds</w:t>
      </w:r>
    </w:p>
    <w:p w14:paraId="57DD43C7" w14:textId="77777777" w:rsidR="000908E5" w:rsidRDefault="000908E5">
      <w:pPr>
        <w:rPr>
          <w:rFonts w:ascii="Book Antiqua" w:eastAsia="Book Antiqua" w:hAnsi="Book Antiqua" w:cs="Book Antiqua"/>
          <w:sz w:val="22"/>
          <w:szCs w:val="22"/>
        </w:rPr>
      </w:pPr>
    </w:p>
    <w:p w14:paraId="5E7E115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Allergen</w:t>
      </w:r>
    </w:p>
    <w:p w14:paraId="256D287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67B5B3CB"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BTX 0607: A double-blind dose comparison of the safety and efficacy of BOTOX in the treatment of female subjects with moderate or severe glabellar rhytids</w:t>
      </w:r>
    </w:p>
    <w:p w14:paraId="40BF61CA" w14:textId="77777777" w:rsidR="000908E5" w:rsidRDefault="000908E5">
      <w:pPr>
        <w:rPr>
          <w:rFonts w:ascii="Book Antiqua" w:eastAsia="Book Antiqua" w:hAnsi="Book Antiqua" w:cs="Book Antiqua"/>
          <w:sz w:val="22"/>
          <w:szCs w:val="22"/>
        </w:rPr>
      </w:pPr>
    </w:p>
    <w:p w14:paraId="0917639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61537BB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5ABD93E9"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Effectiveness of the Cynergy 1064-595 laser in the treatment of photodamaged facial skin</w:t>
      </w:r>
    </w:p>
    <w:p w14:paraId="35E04496" w14:textId="77777777" w:rsidR="000908E5" w:rsidRDefault="000908E5">
      <w:pPr>
        <w:rPr>
          <w:rFonts w:ascii="Book Antiqua" w:eastAsia="Book Antiqua" w:hAnsi="Book Antiqua" w:cs="Book Antiqua"/>
          <w:sz w:val="22"/>
          <w:szCs w:val="22"/>
        </w:rPr>
      </w:pPr>
    </w:p>
    <w:p w14:paraId="77B3FA6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Johnson &amp; Johnson</w:t>
      </w:r>
    </w:p>
    <w:p w14:paraId="4E99CE9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7D97E8F2"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A single-center, Placebo-controlled, double-blind, randomized clinical trial to determine the effects of the Biafine skin care system when utilized 4 weeks prior to PDT with the Lumenis 1 intense pulsed light source and blue light</w:t>
      </w:r>
    </w:p>
    <w:p w14:paraId="47D0878C" w14:textId="77777777" w:rsidR="000908E5" w:rsidRDefault="000908E5">
      <w:pPr>
        <w:ind w:left="2160"/>
        <w:rPr>
          <w:rFonts w:ascii="Book Antiqua" w:eastAsia="Book Antiqua" w:hAnsi="Book Antiqua" w:cs="Book Antiqua"/>
          <w:sz w:val="22"/>
          <w:szCs w:val="22"/>
        </w:rPr>
      </w:pPr>
    </w:p>
    <w:p w14:paraId="25ECD49C" w14:textId="77777777" w:rsidR="000908E5" w:rsidRDefault="0067268B">
      <w:pPr>
        <w:numPr>
          <w:ilvl w:val="0"/>
          <w:numId w:val="4"/>
        </w:numPr>
        <w:rPr>
          <w:rFonts w:ascii="Book Antiqua" w:eastAsia="Book Antiqua" w:hAnsi="Book Antiqua" w:cs="Book Antiqua"/>
          <w:sz w:val="22"/>
          <w:szCs w:val="22"/>
        </w:rPr>
      </w:pPr>
      <w:r>
        <w:rPr>
          <w:rFonts w:ascii="Book Antiqua" w:eastAsia="Book Antiqua" w:hAnsi="Book Antiqua" w:cs="Book Antiqua"/>
          <w:sz w:val="22"/>
          <w:szCs w:val="22"/>
        </w:rPr>
        <w:t>Spa MD</w:t>
      </w:r>
    </w:p>
    <w:p w14:paraId="09A53AD8"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Mitchel P. Goldman, MD</w:t>
      </w:r>
    </w:p>
    <w:p w14:paraId="22CF1F9A"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Evaluation of the reduction in wrinkles and photodamage with the an antioxidant mixture, “Vitaphenol” compared to placebo cream</w:t>
      </w:r>
    </w:p>
    <w:p w14:paraId="7EFC1415" w14:textId="77777777" w:rsidR="000908E5" w:rsidRDefault="000908E5">
      <w:pPr>
        <w:ind w:left="2160"/>
        <w:rPr>
          <w:rFonts w:ascii="Book Antiqua" w:eastAsia="Book Antiqua" w:hAnsi="Book Antiqua" w:cs="Book Antiqua"/>
          <w:sz w:val="22"/>
          <w:szCs w:val="22"/>
        </w:rPr>
      </w:pPr>
    </w:p>
    <w:p w14:paraId="279B723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1179D3A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Mitchel P. Goldman, MD</w:t>
      </w:r>
    </w:p>
    <w:p w14:paraId="09B919BE"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The effect of Botox on intense pulsed light treatment: An investigator-initiated study</w:t>
      </w:r>
    </w:p>
    <w:p w14:paraId="1D1D355D" w14:textId="77777777" w:rsidR="000908E5" w:rsidRDefault="000908E5">
      <w:pPr>
        <w:ind w:left="2160"/>
        <w:rPr>
          <w:rFonts w:ascii="Book Antiqua" w:eastAsia="Book Antiqua" w:hAnsi="Book Antiqua" w:cs="Book Antiqua"/>
          <w:sz w:val="22"/>
          <w:szCs w:val="22"/>
        </w:rPr>
      </w:pPr>
    </w:p>
    <w:p w14:paraId="0494F22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6119781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Mitchel P. Goldman, MD</w:t>
      </w:r>
    </w:p>
    <w:p w14:paraId="2920C241"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Comparative study of a new Long-pulsed alexandrite and 1064nm Nd:YAG laser (Apogee Elite) for axillary hair removal compared with 810 nm diode laser</w:t>
      </w:r>
    </w:p>
    <w:p w14:paraId="68C8FE6B" w14:textId="77777777" w:rsidR="000908E5" w:rsidRDefault="000908E5">
      <w:pPr>
        <w:ind w:left="2160"/>
        <w:rPr>
          <w:rFonts w:ascii="Book Antiqua" w:eastAsia="Book Antiqua" w:hAnsi="Book Antiqua" w:cs="Book Antiqua"/>
          <w:sz w:val="22"/>
          <w:szCs w:val="22"/>
        </w:rPr>
      </w:pPr>
    </w:p>
    <w:p w14:paraId="01D541A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BioMed</w:t>
      </w:r>
    </w:p>
    <w:p w14:paraId="6D44D4B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w:t>
      </w:r>
      <w:r>
        <w:rPr>
          <w:rFonts w:ascii="Book Antiqua" w:eastAsia="Book Antiqua" w:hAnsi="Book Antiqua" w:cs="Book Antiqua"/>
          <w:sz w:val="22"/>
          <w:szCs w:val="22"/>
          <w:u w:val="single"/>
        </w:rPr>
        <w:t xml:space="preserve"> Investigator: </w:t>
      </w:r>
      <w:r>
        <w:rPr>
          <w:rFonts w:ascii="Book Antiqua" w:eastAsia="Book Antiqua" w:hAnsi="Book Antiqua" w:cs="Book Antiqua"/>
          <w:sz w:val="22"/>
          <w:szCs w:val="22"/>
        </w:rPr>
        <w:t>Mitchel P. Goldman, MD</w:t>
      </w:r>
    </w:p>
    <w:p w14:paraId="04A19F5F" w14:textId="77777777" w:rsidR="000908E5" w:rsidRDefault="0067268B">
      <w:pPr>
        <w:ind w:left="2040"/>
        <w:rPr>
          <w:rFonts w:ascii="Book Antiqua" w:eastAsia="Book Antiqua" w:hAnsi="Book Antiqua" w:cs="Book Antiqua"/>
          <w:color w:val="000000"/>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color w:val="000000"/>
          <w:sz w:val="22"/>
          <w:szCs w:val="22"/>
        </w:rPr>
        <w:t>A Phase III, Randomized, double-blind placebo controlled study involving a novel gel-based patch for the improvement of the appearance of fine lines and wrinkles.</w:t>
      </w:r>
    </w:p>
    <w:p w14:paraId="476BA1C1" w14:textId="77777777" w:rsidR="000908E5" w:rsidRDefault="000908E5">
      <w:pPr>
        <w:rPr>
          <w:rFonts w:ascii="Book Antiqua" w:eastAsia="Book Antiqua" w:hAnsi="Book Antiqua" w:cs="Book Antiqua"/>
          <w:sz w:val="22"/>
          <w:szCs w:val="22"/>
          <w:u w:val="single"/>
        </w:rPr>
      </w:pPr>
    </w:p>
    <w:p w14:paraId="07294355" w14:textId="77777777" w:rsidR="000908E5" w:rsidRDefault="000908E5">
      <w:pPr>
        <w:rPr>
          <w:rFonts w:ascii="Book Antiqua" w:eastAsia="Book Antiqua" w:hAnsi="Book Antiqua" w:cs="Book Antiqua"/>
          <w:sz w:val="22"/>
          <w:szCs w:val="22"/>
        </w:rPr>
      </w:pPr>
    </w:p>
    <w:p w14:paraId="5508BBA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4B1453E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Mitchel P. Goldman, MD</w:t>
      </w:r>
    </w:p>
    <w:p w14:paraId="65E3BB61" w14:textId="77777777" w:rsidR="000908E5" w:rsidRDefault="0067268B">
      <w:pPr>
        <w:ind w:left="2160"/>
        <w:rPr>
          <w:rFonts w:ascii="Book Antiqua" w:eastAsia="Book Antiqua" w:hAnsi="Book Antiqua" w:cs="Book Antiqua"/>
          <w:sz w:val="22"/>
          <w:szCs w:val="22"/>
          <w:u w:val="single"/>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Affirm 1440-nm CAP laser for the treatment of photodamaged skin on the hands and arms</w:t>
      </w:r>
    </w:p>
    <w:p w14:paraId="6C9858BE" w14:textId="77777777" w:rsidR="000908E5" w:rsidRDefault="000908E5">
      <w:pPr>
        <w:rPr>
          <w:rFonts w:ascii="Book Antiqua" w:eastAsia="Book Antiqua" w:hAnsi="Book Antiqua" w:cs="Book Antiqua"/>
          <w:sz w:val="22"/>
          <w:szCs w:val="22"/>
        </w:rPr>
      </w:pPr>
    </w:p>
    <w:p w14:paraId="2B916F6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2007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Aesthera</w:t>
      </w:r>
    </w:p>
    <w:p w14:paraId="056C92E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314D37E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Treatment of inflammatory and comedonal acne with the use of the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Aesthera PPx Intense Pulsed Light</w:t>
      </w:r>
    </w:p>
    <w:p w14:paraId="7A66A6C1" w14:textId="77777777" w:rsidR="000908E5" w:rsidRDefault="000908E5">
      <w:pPr>
        <w:rPr>
          <w:rFonts w:ascii="Book Antiqua" w:eastAsia="Book Antiqua" w:hAnsi="Book Antiqua" w:cs="Book Antiqua"/>
          <w:sz w:val="22"/>
          <w:szCs w:val="22"/>
        </w:rPr>
      </w:pPr>
    </w:p>
    <w:p w14:paraId="4F18346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2007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Genzyme</w:t>
      </w:r>
    </w:p>
    <w:p w14:paraId="6E9EF15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629C761B"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subject and evaluator-blinded, randomized, multi-center study to evaluate the safety and effectiveness of injection with DGE injectable gel as compared to an FDA-approved dermal filler in subjects undergoing Cutaneous correction of nasolabial folds</w:t>
      </w:r>
    </w:p>
    <w:p w14:paraId="276BE751" w14:textId="77777777" w:rsidR="000908E5" w:rsidRDefault="000908E5">
      <w:pPr>
        <w:pBdr>
          <w:top w:val="nil"/>
          <w:left w:val="nil"/>
          <w:bottom w:val="nil"/>
          <w:right w:val="nil"/>
          <w:between w:val="nil"/>
        </w:pBdr>
        <w:spacing w:line="240" w:lineRule="auto"/>
        <w:rPr>
          <w:rFonts w:ascii="Book Antiqua" w:eastAsia="Book Antiqua" w:hAnsi="Book Antiqua" w:cs="Book Antiqua"/>
          <w:color w:val="000000"/>
          <w:sz w:val="22"/>
          <w:szCs w:val="22"/>
        </w:rPr>
      </w:pPr>
    </w:p>
    <w:p w14:paraId="7195CB6A" w14:textId="77777777" w:rsidR="000908E5" w:rsidRDefault="0067268B">
      <w:pPr>
        <w:numPr>
          <w:ilvl w:val="0"/>
          <w:numId w:val="4"/>
        </w:numPr>
        <w:pBdr>
          <w:top w:val="nil"/>
          <w:left w:val="nil"/>
          <w:bottom w:val="nil"/>
          <w:right w:val="nil"/>
          <w:between w:val="nil"/>
        </w:pBdr>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Obagi SkinCare</w:t>
      </w:r>
    </w:p>
    <w:p w14:paraId="1AA99C2B" w14:textId="77777777" w:rsidR="000908E5" w:rsidRDefault="0067268B">
      <w:pPr>
        <w:pBdr>
          <w:top w:val="nil"/>
          <w:left w:val="nil"/>
          <w:bottom w:val="nil"/>
          <w:right w:val="nil"/>
          <w:between w:val="nil"/>
        </w:pBdr>
        <w:spacing w:line="240" w:lineRule="auto"/>
        <w:ind w:left="2160"/>
        <w:rPr>
          <w:rFonts w:ascii="Book Antiqua" w:eastAsia="Book Antiqua" w:hAnsi="Book Antiqua" w:cs="Book Antiqua"/>
          <w:color w:val="000000"/>
          <w:sz w:val="22"/>
          <w:szCs w:val="22"/>
        </w:rPr>
      </w:pPr>
      <w:r>
        <w:rPr>
          <w:rFonts w:ascii="Book Antiqua" w:eastAsia="Book Antiqua" w:hAnsi="Book Antiqua" w:cs="Book Antiqua"/>
          <w:color w:val="000000"/>
          <w:sz w:val="22"/>
          <w:szCs w:val="22"/>
          <w:u w:val="single"/>
        </w:rPr>
        <w:t>Principal Investigator</w:t>
      </w:r>
      <w:r>
        <w:rPr>
          <w:rFonts w:ascii="Book Antiqua" w:eastAsia="Book Antiqua" w:hAnsi="Book Antiqua" w:cs="Book Antiqua"/>
          <w:color w:val="000000"/>
          <w:sz w:val="22"/>
          <w:szCs w:val="22"/>
        </w:rPr>
        <w:t>: Mitchel P. Goldman, MD</w:t>
      </w:r>
    </w:p>
    <w:p w14:paraId="77D8DE6E" w14:textId="77777777" w:rsidR="000908E5" w:rsidRDefault="0067268B">
      <w:pPr>
        <w:pBdr>
          <w:top w:val="nil"/>
          <w:left w:val="nil"/>
          <w:bottom w:val="nil"/>
          <w:right w:val="nil"/>
          <w:between w:val="nil"/>
        </w:pBdr>
        <w:spacing w:line="240" w:lineRule="auto"/>
        <w:ind w:left="2160"/>
        <w:rPr>
          <w:rFonts w:ascii="Book Antiqua" w:eastAsia="Book Antiqua" w:hAnsi="Book Antiqua" w:cs="Book Antiqua"/>
          <w:color w:val="000000"/>
          <w:sz w:val="22"/>
          <w:szCs w:val="22"/>
        </w:rPr>
      </w:pPr>
      <w:r>
        <w:rPr>
          <w:rFonts w:ascii="Book Antiqua" w:eastAsia="Book Antiqua" w:hAnsi="Book Antiqua" w:cs="Book Antiqua"/>
          <w:color w:val="000000"/>
          <w:sz w:val="22"/>
          <w:szCs w:val="22"/>
          <w:u w:val="single"/>
        </w:rPr>
        <w:t>Clinical Study</w:t>
      </w:r>
      <w:r>
        <w:rPr>
          <w:rFonts w:ascii="Book Antiqua" w:eastAsia="Book Antiqua" w:hAnsi="Book Antiqua" w:cs="Book Antiqua"/>
          <w:color w:val="000000"/>
          <w:sz w:val="22"/>
          <w:szCs w:val="22"/>
        </w:rPr>
        <w:t>: NMM-202</w:t>
      </w:r>
      <w:r>
        <w:rPr>
          <w:rFonts w:ascii="Book Antiqua" w:eastAsia="Book Antiqua" w:hAnsi="Book Antiqua" w:cs="Book Antiqua"/>
          <w:b/>
          <w:color w:val="000000"/>
          <w:sz w:val="22"/>
          <w:szCs w:val="22"/>
        </w:rPr>
        <w:t xml:space="preserve"> </w:t>
      </w:r>
      <w:r>
        <w:rPr>
          <w:rFonts w:ascii="Book Antiqua" w:eastAsia="Book Antiqua" w:hAnsi="Book Antiqua" w:cs="Book Antiqua"/>
          <w:color w:val="000000"/>
          <w:sz w:val="22"/>
          <w:szCs w:val="22"/>
        </w:rPr>
        <w:t>A Clinical Study Evaluating the Safety and Efficacy of Obagi Condition &amp; Enhance System for Non-Surgical Procedures compared with a Placebo Regimen in Individuals Undergoing Intense Pulsed Light Source Therapy for the Treatment of Photo-Aging/Photo-Rejuvenation</w:t>
      </w:r>
    </w:p>
    <w:p w14:paraId="55DA26BC" w14:textId="77777777" w:rsidR="000908E5" w:rsidRDefault="000908E5">
      <w:pPr>
        <w:rPr>
          <w:rFonts w:ascii="Book Antiqua" w:eastAsia="Book Antiqua" w:hAnsi="Book Antiqua" w:cs="Book Antiqua"/>
          <w:sz w:val="22"/>
          <w:szCs w:val="22"/>
        </w:rPr>
      </w:pPr>
    </w:p>
    <w:p w14:paraId="2D0CCF0B" w14:textId="77777777" w:rsidR="000908E5" w:rsidRDefault="000908E5">
      <w:pPr>
        <w:rPr>
          <w:rFonts w:ascii="Book Antiqua" w:eastAsia="Book Antiqua" w:hAnsi="Book Antiqua" w:cs="Book Antiqua"/>
          <w:sz w:val="22"/>
          <w:szCs w:val="22"/>
        </w:rPr>
      </w:pPr>
    </w:p>
    <w:p w14:paraId="5F6F9D2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57EDD2C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 xml:space="preserve">Principal Investigator: </w:t>
      </w:r>
      <w:r>
        <w:rPr>
          <w:rFonts w:ascii="Book Antiqua" w:eastAsia="Book Antiqua" w:hAnsi="Book Antiqua" w:cs="Book Antiqua"/>
          <w:sz w:val="22"/>
          <w:szCs w:val="22"/>
        </w:rPr>
        <w:t xml:space="preserve">Mitchel P. Goldman, MD </w:t>
      </w:r>
    </w:p>
    <w:p w14:paraId="59BC6A7F"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A Phase IV Multi-Center, Double-Blinded, Placebo Controlled Split-Face Study Evaluating the Efficacy of Vivite ™ Skin Care in the Treatment of Facial Elastosis </w:t>
      </w:r>
    </w:p>
    <w:p w14:paraId="2C4E5F2F" w14:textId="77777777" w:rsidR="000908E5" w:rsidRDefault="000908E5">
      <w:pPr>
        <w:rPr>
          <w:rFonts w:ascii="Book Antiqua" w:eastAsia="Book Antiqua" w:hAnsi="Book Antiqua" w:cs="Book Antiqua"/>
          <w:sz w:val="22"/>
          <w:szCs w:val="22"/>
        </w:rPr>
      </w:pPr>
    </w:p>
    <w:p w14:paraId="55A647C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671C252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3DCA7282"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Clinical Evaluation of the Use of SmartLipo Compared to the Use of Traditional Liposuction for the Removal of Excess Fat</w:t>
      </w:r>
    </w:p>
    <w:p w14:paraId="1A97AC30" w14:textId="77777777" w:rsidR="000908E5" w:rsidRDefault="000908E5">
      <w:pPr>
        <w:ind w:left="2160"/>
        <w:rPr>
          <w:rFonts w:ascii="Book Antiqua" w:eastAsia="Book Antiqua" w:hAnsi="Book Antiqua" w:cs="Book Antiqua"/>
          <w:sz w:val="22"/>
          <w:szCs w:val="22"/>
        </w:rPr>
      </w:pPr>
    </w:p>
    <w:p w14:paraId="47B5617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1467E1C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704D4BD5"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Single-Center, Randomized, Phase IV Clinical Trial to Determine the Effects of Intense Pulsed Light with a 755 Filter for the Reduction of Facial Rhytides</w:t>
      </w:r>
    </w:p>
    <w:p w14:paraId="6063219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mallCaps/>
          <w:sz w:val="22"/>
          <w:szCs w:val="22"/>
        </w:rPr>
      </w:pPr>
    </w:p>
    <w:p w14:paraId="560C776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374D39D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28B14A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A Single Center, Randomized Prospective Clinical Study to Determine the Efficacy of the Cynergy Laser in the Treatment of Photoaging: Split Face Study</w:t>
      </w:r>
    </w:p>
    <w:p w14:paraId="3473614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u w:val="single"/>
        </w:rPr>
      </w:pPr>
    </w:p>
    <w:p w14:paraId="4967478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1A30712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4F7258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lastRenderedPageBreak/>
        <w:t>Clinical Study</w:t>
      </w:r>
      <w:r>
        <w:rPr>
          <w:rFonts w:ascii="Book Antiqua" w:eastAsia="Book Antiqua" w:hAnsi="Book Antiqua" w:cs="Book Antiqua"/>
          <w:sz w:val="22"/>
          <w:szCs w:val="22"/>
        </w:rPr>
        <w:t>: (CYN07-AFF-GOLM01) Clinical Evaluation of the Affirm 1320-nm/1440-nm laser for the treatment of superficial wrinkles and textural abnormalities. Pigmentation, redness and localized tissue tightening of tissue exhibiting laxity in the face and neck.</w:t>
      </w:r>
    </w:p>
    <w:p w14:paraId="70A7395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u w:val="single"/>
        </w:rPr>
      </w:pPr>
    </w:p>
    <w:p w14:paraId="5A4EA42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Mentor</w:t>
      </w:r>
    </w:p>
    <w:p w14:paraId="15FD44C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3043D4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PT-03a Phase III Multicenter, Randomized, Double-Blind, Placebo-Controlled, Two-Arm, Single Dose Pivotal Trial to Demonstrate the Safety and Efficacy of PurTox for the Treatment of Glabellar Rhytids (Frown Lines) </w:t>
      </w:r>
    </w:p>
    <w:p w14:paraId="35435A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73FB5B0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2007                            Galderma</w:t>
      </w:r>
    </w:p>
    <w:p w14:paraId="0CE0A2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20D6D6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GLI.04.SPR.US10081 Split-Face, Randomized, Open-Label Study of Sequential Treatment with Tri-Luma® Cream with Intense Pulsed Light vs. a Mild Inactive Control Cream with Intense Pulsed Light in Subjects with Melasma</w:t>
      </w:r>
    </w:p>
    <w:p w14:paraId="6CFC6B7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AB396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468ECC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Principle Investigator</w:t>
      </w:r>
      <w:r>
        <w:rPr>
          <w:rFonts w:ascii="Book Antiqua" w:eastAsia="Book Antiqua" w:hAnsi="Book Antiqua" w:cs="Book Antiqua"/>
          <w:sz w:val="22"/>
          <w:szCs w:val="22"/>
        </w:rPr>
        <w:t>: Mitchel P. Goldman, MD</w:t>
      </w:r>
    </w:p>
    <w:p w14:paraId="6F4B1B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CYN07-LIP-MC02 Clinical Evaluation of a 1064 nm and 1320 nm Sequentially Firing Laser Device with Accelerometer Safety Mechanism for Lipolysis</w:t>
      </w:r>
    </w:p>
    <w:p w14:paraId="2F62B15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83A06C8" w14:textId="3CAFBA1C" w:rsidR="000908E5" w:rsidRDefault="0067268B">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                         Obagi </w:t>
      </w:r>
      <w:r w:rsidR="00183175">
        <w:rPr>
          <w:rFonts w:ascii="Book Antiqua" w:eastAsia="Book Antiqua" w:hAnsi="Book Antiqua" w:cs="Book Antiqua"/>
          <w:sz w:val="22"/>
          <w:szCs w:val="22"/>
        </w:rPr>
        <w:t>Medical</w:t>
      </w:r>
      <w:r>
        <w:rPr>
          <w:rFonts w:ascii="Book Antiqua" w:eastAsia="Book Antiqua" w:hAnsi="Book Antiqua" w:cs="Book Antiqua"/>
          <w:sz w:val="22"/>
          <w:szCs w:val="22"/>
        </w:rPr>
        <w:t xml:space="preserve"> Products, Inc.</w:t>
      </w:r>
    </w:p>
    <w:p w14:paraId="65231E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0F68C553" w14:textId="77777777" w:rsidR="000908E5" w:rsidRDefault="0067268B">
      <w:pPr>
        <w:spacing w:before="280" w:after="280"/>
        <w:ind w:left="2160"/>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EMM-101 A Clinical Study Evaluating the Safety, Efficacy and Patient Satisfaction of Obagi Elastiderm Eye Cream Compared with Vehicle for the Treatment of Periocular Wrinkles and Upper Lid Crepeness in Patients having their Periocular Area (Crows Feet) Re-Treated with Botox® Cosmetic</w:t>
      </w:r>
    </w:p>
    <w:p w14:paraId="4166CCD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FCCCC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2008                            Galderma</w:t>
      </w:r>
    </w:p>
    <w:p w14:paraId="0EC9D6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7048BC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GLI.04.SPR.US10100 Evaluator-blinded,Randomized, Split-Face Study to Assess the Safety and User Satisfaction with Three New Formulations of Pliagilis™ Cream</w:t>
      </w:r>
    </w:p>
    <w:p w14:paraId="316A49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558BD4FC" w14:textId="77777777" w:rsidR="000908E5" w:rsidRDefault="0067268B">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 </w:t>
      </w:r>
      <w:r>
        <w:rPr>
          <w:rFonts w:ascii="Book Antiqua" w:eastAsia="Book Antiqua" w:hAnsi="Book Antiqua" w:cs="Book Antiqua"/>
          <w:sz w:val="22"/>
          <w:szCs w:val="22"/>
        </w:rPr>
        <w:tab/>
      </w:r>
      <w:r>
        <w:rPr>
          <w:rFonts w:ascii="Book Antiqua" w:eastAsia="Book Antiqua" w:hAnsi="Book Antiqua" w:cs="Book Antiqua"/>
          <w:sz w:val="22"/>
          <w:szCs w:val="22"/>
        </w:rPr>
        <w:tab/>
        <w:t>Allergan, Inc.</w:t>
      </w:r>
    </w:p>
    <w:p w14:paraId="7076AD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13EEAF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Comparative Efficacy and Safety of Tretinoin 0.025% Cream Used in Combination with Aczone Gel and Tretionin 0.025% Cream Monotherapy in the Treatment of Moderate to Severe Facial Acne Vulgaris</w:t>
      </w:r>
    </w:p>
    <w:p w14:paraId="46D1C6D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78C6AB74" w14:textId="77777777" w:rsidR="000908E5" w:rsidRDefault="0067268B">
      <w:pPr>
        <w:numPr>
          <w:ilvl w:val="0"/>
          <w:numId w:val="5"/>
        </w:numPr>
        <w:spacing w:before="280" w:after="2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Star Lasers</w:t>
      </w:r>
    </w:p>
    <w:p w14:paraId="78AC70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0A66FB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Evaluator-blinded, Randomized, Split-Lower Body Study to Assess the Safety and Efficacy of a Novel Subcutaneous 1320 nm Laser for the Treatment of Cellulite</w:t>
      </w:r>
    </w:p>
    <w:p w14:paraId="2BD24B6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3DA39E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Crescendo Therapeutics, Inc.</w:t>
      </w:r>
    </w:p>
    <w:p w14:paraId="490A96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364EF001"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Single-Center, Internally-controlled, Split-scar, Single-Blinded,      Randomized Clinical Trial to Determine the Effects of the ScaRx™ Silicone Gel on Newly Formed Scars </w:t>
      </w:r>
    </w:p>
    <w:p w14:paraId="0D5A21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u w:val="single"/>
        </w:rPr>
      </w:pPr>
    </w:p>
    <w:p w14:paraId="55C4A5E9" w14:textId="77777777" w:rsidR="000908E5" w:rsidRDefault="000908E5">
      <w:pPr>
        <w:spacing w:before="280" w:after="280"/>
        <w:ind w:left="2160"/>
        <w:rPr>
          <w:rFonts w:ascii="Times New Roman" w:eastAsia="Times New Roman" w:hAnsi="Times New Roman" w:cs="Times New Roman"/>
          <w:sz w:val="24"/>
          <w:szCs w:val="24"/>
        </w:rPr>
      </w:pPr>
    </w:p>
    <w:p w14:paraId="741DB7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Syneron, Inc.</w:t>
      </w:r>
    </w:p>
    <w:p w14:paraId="330764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3DB5B0D4"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Evaluation of the impact of fractional laser (Matrix IR) and fractional radiofrequency (Matrix RF) on the improvement of acne scars.</w:t>
      </w:r>
    </w:p>
    <w:p w14:paraId="7E4D8B7B" w14:textId="77777777" w:rsidR="000908E5" w:rsidRDefault="000908E5">
      <w:pPr>
        <w:ind w:left="2160"/>
        <w:jc w:val="left"/>
        <w:rPr>
          <w:rFonts w:ascii="Book Antiqua" w:eastAsia="Book Antiqua" w:hAnsi="Book Antiqua" w:cs="Book Antiqua"/>
          <w:sz w:val="22"/>
          <w:szCs w:val="22"/>
        </w:rPr>
      </w:pPr>
    </w:p>
    <w:p w14:paraId="7FECDF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LifeWave, Inc.</w:t>
      </w:r>
    </w:p>
    <w:p w14:paraId="3D35C8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5365E4B3"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multi-center, open-label study to determine the efficacy of a trans-dermal glutathione patch in the treatment of acne vulgaris</w:t>
      </w:r>
    </w:p>
    <w:p w14:paraId="07037AA7" w14:textId="77777777" w:rsidR="000908E5" w:rsidRDefault="000908E5">
      <w:pPr>
        <w:ind w:left="2160"/>
        <w:jc w:val="left"/>
        <w:rPr>
          <w:rFonts w:ascii="Book Antiqua" w:eastAsia="Book Antiqua" w:hAnsi="Book Antiqua" w:cs="Book Antiqua"/>
          <w:sz w:val="22"/>
          <w:szCs w:val="22"/>
        </w:rPr>
      </w:pPr>
    </w:p>
    <w:p w14:paraId="2B8501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Eleme Medical, Inc.</w:t>
      </w:r>
    </w:p>
    <w:p w14:paraId="28864C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43282F1B"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Single-Center Study to Demonstrate Improvement in Lipoplasty Outcomes in Patients who Underwent SmoothShapes Treatments Before and After </w:t>
      </w:r>
      <w:r>
        <w:rPr>
          <w:rFonts w:ascii="Book Antiqua" w:eastAsia="Book Antiqua" w:hAnsi="Book Antiqua" w:cs="Book Antiqua"/>
          <w:sz w:val="22"/>
          <w:szCs w:val="22"/>
        </w:rPr>
        <w:lastRenderedPageBreak/>
        <w:t>Lipoplasty</w:t>
      </w:r>
    </w:p>
    <w:p w14:paraId="77A4024F" w14:textId="77777777" w:rsidR="000908E5" w:rsidRDefault="000908E5">
      <w:pPr>
        <w:ind w:left="2160"/>
        <w:jc w:val="left"/>
        <w:rPr>
          <w:rFonts w:ascii="Book Antiqua" w:eastAsia="Book Antiqua" w:hAnsi="Book Antiqua" w:cs="Book Antiqua"/>
          <w:sz w:val="22"/>
          <w:szCs w:val="22"/>
        </w:rPr>
      </w:pPr>
    </w:p>
    <w:p w14:paraId="69F9994B" w14:textId="77777777" w:rsidR="000908E5" w:rsidRDefault="0067268B">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                          Bioform/Merz</w:t>
      </w:r>
    </w:p>
    <w:p w14:paraId="277AB1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28EC10DF" w14:textId="77777777" w:rsidR="000908E5" w:rsidRDefault="0067268B">
      <w:pPr>
        <w:ind w:left="2160"/>
        <w:rPr>
          <w:rFonts w:ascii="Arial" w:eastAsia="Arial" w:hAnsi="Arial" w:cs="Arial"/>
          <w:b/>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w:t>
      </w:r>
      <w:r>
        <w:rPr>
          <w:rFonts w:ascii="Arial" w:eastAsia="Arial" w:hAnsi="Arial" w:cs="Arial"/>
          <w:b/>
        </w:rPr>
        <w:t xml:space="preserve"> </w:t>
      </w:r>
      <w:r>
        <w:rPr>
          <w:rFonts w:ascii="Book Antiqua" w:eastAsia="Book Antiqua" w:hAnsi="Book Antiqua" w:cs="Book Antiqua"/>
          <w:sz w:val="22"/>
          <w:szCs w:val="22"/>
        </w:rPr>
        <w:t>Treatment of Reticular and Telangiectatic Leg Veins: Double Blind Prospective Comparative Trial Between Aethoxyskerol and Hypertonic Saline</w:t>
      </w:r>
    </w:p>
    <w:p w14:paraId="035008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 xml:space="preserve"> </w:t>
      </w:r>
    </w:p>
    <w:p w14:paraId="306B15D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2010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Intendis, Inc.</w:t>
      </w:r>
    </w:p>
    <w:p w14:paraId="1730DB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486B4A03" w14:textId="77777777" w:rsidR="000908E5" w:rsidRDefault="0067268B">
      <w:pPr>
        <w:ind w:left="3420" w:hanging="1260"/>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Combination Finacea gel and IPL therapy for mild to moderate rosacea</w:t>
      </w:r>
    </w:p>
    <w:p w14:paraId="5703393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31B600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Lithera, Inc. </w:t>
      </w:r>
    </w:p>
    <w:p w14:paraId="2E3AC6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FE802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Lipo-102-CL-09: A Multi-center, Randomized, Double-Masked, Placebo-controlled, Dose-Ranging Study of the Safety and Efficacy of Subcutaneous Injections of Salmeterol Xinafoate (SX) and Fluticasone Propionate (FP) Compared with Placebo for the Reduction of Abdominal Subcutaneous Adiposity</w:t>
      </w:r>
    </w:p>
    <w:p w14:paraId="22A2A28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442FD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Eleme Medical, Inc.</w:t>
      </w:r>
    </w:p>
    <w:p w14:paraId="2904D2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39120365"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Single-Center Study to Demonstrate Improvement in Cellulite using the SmoothShapes System</w:t>
      </w:r>
    </w:p>
    <w:p w14:paraId="03191269" w14:textId="77777777" w:rsidR="000908E5" w:rsidRDefault="000908E5">
      <w:pPr>
        <w:ind w:left="2160"/>
        <w:jc w:val="left"/>
        <w:rPr>
          <w:rFonts w:ascii="Book Antiqua" w:eastAsia="Book Antiqua" w:hAnsi="Book Antiqua" w:cs="Book Antiqua"/>
          <w:sz w:val="22"/>
          <w:szCs w:val="22"/>
        </w:rPr>
      </w:pPr>
    </w:p>
    <w:p w14:paraId="73E3FC04"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2010                              Photocure ASA</w:t>
      </w:r>
    </w:p>
    <w:p w14:paraId="0C48164D"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448C414B" w14:textId="77777777" w:rsidR="000908E5" w:rsidRDefault="0067268B">
      <w:pPr>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w:t>
      </w:r>
      <w:r>
        <w:t xml:space="preserve"> </w:t>
      </w:r>
      <w:r>
        <w:rPr>
          <w:rFonts w:ascii="Book Antiqua" w:eastAsia="Book Antiqua" w:hAnsi="Book Antiqua" w:cs="Book Antiqua"/>
          <w:sz w:val="22"/>
          <w:szCs w:val="22"/>
        </w:rPr>
        <w:t>A Split-Face Study Investigating Allumera Combined with Multiple Laser and Light Sources for Photorejuvenation</w:t>
      </w:r>
    </w:p>
    <w:p w14:paraId="53B1B25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631464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                              Human Med AG</w:t>
      </w:r>
    </w:p>
    <w:p w14:paraId="2065AC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779DBB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Side-by-Side Two-Hand Comparison Pilot Study of Fat Transplantation Harvested by Traditional Syringe Aspiration Followed by Centrifugation Versus Water Jet Aspiration</w:t>
      </w:r>
    </w:p>
    <w:p w14:paraId="7929D5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4E3D286" w14:textId="77777777" w:rsidR="000908E5" w:rsidRDefault="0067268B">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                          Obagi Medical Products, Inc.</w:t>
      </w:r>
    </w:p>
    <w:p w14:paraId="43103A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 xml:space="preserve">Principle Investigator: </w:t>
      </w:r>
      <w:r>
        <w:rPr>
          <w:rFonts w:ascii="Book Antiqua" w:eastAsia="Book Antiqua" w:hAnsi="Book Antiqua" w:cs="Book Antiqua"/>
          <w:sz w:val="22"/>
          <w:szCs w:val="22"/>
        </w:rPr>
        <w:t>Mitchel P. Goldman, MD</w:t>
      </w:r>
    </w:p>
    <w:p w14:paraId="60B113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 xml:space="preserve">Clinical Study: </w:t>
      </w:r>
      <w:r>
        <w:rPr>
          <w:rFonts w:ascii="Book Antiqua" w:eastAsia="Book Antiqua" w:hAnsi="Book Antiqua" w:cs="Book Antiqua"/>
          <w:sz w:val="22"/>
          <w:szCs w:val="22"/>
        </w:rPr>
        <w:t xml:space="preserve">Evaluation of Obagi Nu-Derm System in Individuals Undergoing </w:t>
      </w:r>
      <w:r>
        <w:rPr>
          <w:rFonts w:ascii="Book Antiqua" w:eastAsia="Book Antiqua" w:hAnsi="Book Antiqua" w:cs="Book Antiqua"/>
          <w:sz w:val="22"/>
          <w:szCs w:val="22"/>
        </w:rPr>
        <w:lastRenderedPageBreak/>
        <w:t>Dermal Fillers and Toxin Injections to the Face</w:t>
      </w:r>
    </w:p>
    <w:p w14:paraId="04535AC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CCF44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2010                              Syneron, Inc. </w:t>
      </w:r>
    </w:p>
    <w:p w14:paraId="068AE21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191051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Side-by-Side Comparison of the Velashape II and a Cold Laser Device for the Treatment of Cellulite</w:t>
      </w:r>
    </w:p>
    <w:p w14:paraId="2205A22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D2B78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                              Biopelle</w:t>
      </w:r>
    </w:p>
    <w:p w14:paraId="17C841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788974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The Effects of a Filtrate of the Secretion of the Cryptomphalus Aspersa on Photoaged Skin</w:t>
      </w:r>
    </w:p>
    <w:p w14:paraId="4C53D89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47A8B7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                              Neocutis, Inc.</w:t>
      </w:r>
    </w:p>
    <w:p w14:paraId="2EA00D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4D4566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Safety and Efficacy of PERLE and Melaplex for Hyperpigmentation Associated with Skin Aging</w:t>
      </w:r>
    </w:p>
    <w:p w14:paraId="7A7CC9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2052CF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                              Mentor</w:t>
      </w:r>
    </w:p>
    <w:p w14:paraId="2401EF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794A42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Clinical Study Evaluating the Efficacy, Safety, and Patient Satisfaction of Injectable Hyaluronic Acid with 0.3% Lidocaine Hydrochloride, Prevelle Silk for Superficial, Vertical Perioral Lines and Superficial, Horizontal, Lateral Canthal Lines</w:t>
      </w:r>
    </w:p>
    <w:p w14:paraId="30D68057"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Allergan Medical</w:t>
      </w:r>
    </w:p>
    <w:p w14:paraId="3006598E"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             Sub-Investigator: Mitchel P. Goldman, MD</w:t>
      </w:r>
    </w:p>
    <w:p w14:paraId="7EA66F27"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VOLUMA-002; A Multicenter, Single-Blind, Randomized, “No-Treatment” Control, Study of the Safety and Effectiveness of JUVÉDERM® VOLUMA XC Injectable Gel for Cheek Augmentation to Correct Age-Related Volume Deficit in the Mid-Face</w:t>
      </w:r>
    </w:p>
    <w:p w14:paraId="520331D0" w14:textId="77777777" w:rsidR="000908E5" w:rsidRDefault="000908E5">
      <w:p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F9AE223"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Eclipse, Ltd.</w:t>
      </w:r>
    </w:p>
    <w:p w14:paraId="53E22FEE"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            Principal Investigator: Mitchel P. Goldman, MD</w:t>
      </w:r>
    </w:p>
    <w:p w14:paraId="2755A7C9"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BJ-2010; A Side-by-Side Two-Hand Comparison Pilot Study of Fat Transplantation Harvested by Traditional Syringe Aspiration Followed by Centrifugation vs. Water Jet Aspiration</w:t>
      </w:r>
    </w:p>
    <w:p w14:paraId="1C129A32" w14:textId="77777777" w:rsidR="000908E5" w:rsidRDefault="000908E5">
      <w:p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0B23148"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2010</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BTG International, Inc.</w:t>
      </w:r>
    </w:p>
    <w:p w14:paraId="1F1944B7"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276DE4BE" w14:textId="77777777" w:rsidR="000908E5" w:rsidRDefault="0067268B">
      <w:pPr>
        <w:tabs>
          <w:tab w:val="left" w:pos="720"/>
          <w:tab w:val="left" w:pos="144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 xml:space="preserve">Protocol: VAP.VV016; A Randomized, Blinded, Multicenter Study to Evaluate the </w:t>
      </w:r>
      <w:r>
        <w:rPr>
          <w:rFonts w:ascii="Book Antiqua" w:eastAsia="Book Antiqua" w:hAnsi="Book Antiqua" w:cs="Book Antiqua"/>
          <w:sz w:val="22"/>
          <w:szCs w:val="22"/>
        </w:rPr>
        <w:lastRenderedPageBreak/>
        <w:t>Efficacy and Safety of Varisolve™ Polidocanol Endovenous Microfoam (PEM) 0.5% and 1% Compared to Vehicle for the Treatment of Saphenofemoral Junction (SFJ) Incompetence (VANISH-2)</w:t>
      </w:r>
    </w:p>
    <w:p w14:paraId="3DED12B5" w14:textId="77777777" w:rsidR="000908E5" w:rsidRDefault="000908E5">
      <w:pPr>
        <w:tabs>
          <w:tab w:val="left" w:pos="720"/>
          <w:tab w:val="left" w:pos="144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4AF380BF" w14:textId="77777777" w:rsidR="000908E5" w:rsidRDefault="0067268B">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                          BTG International,  Inc</w:t>
      </w:r>
    </w:p>
    <w:p w14:paraId="7A9EF4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3F225F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randomized, multicenter study to evaluate the efficacy and safety of Varisolve Polidocanol Endovenous Microfoam (PEM) 0.5% or 1% compared to agitated saline and compared to Varisolve PEM 0.125% for the treatment of saphenofemoral junction (SFJ) incompetence</w:t>
      </w:r>
    </w:p>
    <w:p w14:paraId="24B1A5F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4E37CD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                            SkinMedica</w:t>
      </w:r>
    </w:p>
    <w:p w14:paraId="4DD8E4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14B62C6D" w14:textId="77777777" w:rsidR="000908E5" w:rsidRDefault="006726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cente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A Split-Face Investigation of Topical Growth Factor Combined with a   Monopolar Radiofrequency Device for Rejuvenation of the Aging Face </w:t>
      </w:r>
    </w:p>
    <w:p w14:paraId="2BD30D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AACED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                             SkinMedica</w:t>
      </w:r>
    </w:p>
    <w:p w14:paraId="37243B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041E02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xml:space="preserve">: </w:t>
      </w:r>
      <w:r>
        <w:rPr>
          <w:rFonts w:ascii="Book Antiqua" w:eastAsia="Book Antiqua" w:hAnsi="Book Antiqua" w:cs="Book Antiqua"/>
          <w:color w:val="000000"/>
          <w:sz w:val="22"/>
          <w:szCs w:val="22"/>
        </w:rPr>
        <w:t>Efficacy and Tolerability of SkinMedica’s  Hyperpigmentation Kit versus Obagi NuDerm System for Facial Hyperpigmentation and Dermatoheliosis</w:t>
      </w:r>
    </w:p>
    <w:p w14:paraId="0E60F41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87FD5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                              Sanofi-Aventis</w:t>
      </w:r>
    </w:p>
    <w:p w14:paraId="1B2E07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xml:space="preserve"> Mitchel P. Goldman, MD</w:t>
      </w:r>
    </w:p>
    <w:p w14:paraId="4FED68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POLY L 05403: A Clinical Study Evaluating the Added Benefit, Safety, and Patient Satisfaction of Injectable Poly-l-lactic  acid, Sculptra, Combined with Intense Pulsed Light for Chest Rejuvenation</w:t>
      </w:r>
    </w:p>
    <w:p w14:paraId="61D4EF8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40F65A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                              Medicis</w:t>
      </w:r>
    </w:p>
    <w:p w14:paraId="45F2F5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Principal Investigator</w:t>
      </w:r>
      <w:r>
        <w:rPr>
          <w:rFonts w:ascii="Book Antiqua" w:eastAsia="Book Antiqua" w:hAnsi="Book Antiqua" w:cs="Book Antiqua"/>
          <w:sz w:val="22"/>
          <w:szCs w:val="22"/>
        </w:rPr>
        <w:t>: Mitchel P. Goldman, MD</w:t>
      </w:r>
    </w:p>
    <w:p w14:paraId="14B916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u w:val="single"/>
        </w:rPr>
        <w:t>Clinical Study</w:t>
      </w:r>
      <w:r>
        <w:rPr>
          <w:rFonts w:ascii="Book Antiqua" w:eastAsia="Book Antiqua" w:hAnsi="Book Antiqua" w:cs="Book Antiqua"/>
          <w:sz w:val="22"/>
          <w:szCs w:val="22"/>
        </w:rPr>
        <w:t>: A Two-Center, Open-Label, Randomized, Split-Face Study to Assess the Efficacy of One Versus Three Intradermal Injection Sites of Dysport® in the Treatment of Lateral Periocular Rhytides</w:t>
      </w:r>
    </w:p>
    <w:p w14:paraId="1B9BB8A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400730A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Thermotek, Inc.</w:t>
      </w:r>
    </w:p>
    <w:p w14:paraId="6EE2AF5D" w14:textId="77777777" w:rsidR="000908E5" w:rsidRDefault="006726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96E792D" w14:textId="77777777" w:rsidR="000908E5" w:rsidRDefault="006726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rPr>
          <w:rFonts w:ascii="Book Antiqua" w:eastAsia="Book Antiqua" w:hAnsi="Book Antiqua" w:cs="Book Antiqua"/>
          <w:sz w:val="22"/>
          <w:szCs w:val="22"/>
        </w:rPr>
      </w:pPr>
      <w:r>
        <w:rPr>
          <w:rFonts w:ascii="Book Antiqua" w:eastAsia="Book Antiqua" w:hAnsi="Book Antiqua" w:cs="Book Antiqua"/>
          <w:sz w:val="22"/>
          <w:szCs w:val="22"/>
        </w:rPr>
        <w:t xml:space="preserve">Clinical Study: Investigating the Efficacy of Artek Cold Air Cooling in minimizing pain in </w:t>
      </w:r>
      <w:r>
        <w:rPr>
          <w:rFonts w:ascii="Book Antiqua" w:eastAsia="Book Antiqua" w:hAnsi="Book Antiqua" w:cs="Book Antiqua"/>
          <w:sz w:val="22"/>
          <w:szCs w:val="22"/>
        </w:rPr>
        <w:lastRenderedPageBreak/>
        <w:t>discomfort in Photodynamic Therapy</w:t>
      </w:r>
    </w:p>
    <w:p w14:paraId="6E2B66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208FE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Solta Medical, Inc.</w:t>
      </w:r>
    </w:p>
    <w:p w14:paraId="7E2568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C1894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Evaluate the efficacy of a single Thermage CPT treatment on the face and neck of male subjects.</w:t>
      </w:r>
    </w:p>
    <w:p w14:paraId="560B9C6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67C6E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Ulthera, Inc.</w:t>
      </w:r>
      <w:r>
        <w:rPr>
          <w:rFonts w:ascii="Book Antiqua" w:eastAsia="Book Antiqua" w:hAnsi="Book Antiqua" w:cs="Book Antiqua"/>
          <w:sz w:val="22"/>
          <w:szCs w:val="22"/>
        </w:rPr>
        <w:tab/>
      </w:r>
    </w:p>
    <w:p w14:paraId="3EB8E4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62796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ULT-1XX: Evaluation of the Ulthera® System for Lifting and Tightening the Decollette</w:t>
      </w:r>
    </w:p>
    <w:p w14:paraId="47B75F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0CB56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Pierre Fabre - Avene, Inc.</w:t>
      </w:r>
      <w:r>
        <w:rPr>
          <w:rFonts w:ascii="Book Antiqua" w:eastAsia="Book Antiqua" w:hAnsi="Book Antiqua" w:cs="Book Antiqua"/>
          <w:sz w:val="22"/>
          <w:szCs w:val="22"/>
        </w:rPr>
        <w:tab/>
      </w:r>
    </w:p>
    <w:p w14:paraId="73CEEB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42096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Clinical Study: Clinical Interest of Avene Thermal Spring Water in Dermatology </w:t>
      </w:r>
    </w:p>
    <w:p w14:paraId="513BA5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(Protocol #: Avene’-11)</w:t>
      </w:r>
    </w:p>
    <w:p w14:paraId="78365A7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839D3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Kythera Biopharmaceuticals, Inc.</w:t>
      </w:r>
    </w:p>
    <w:p w14:paraId="3D817B2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2B5E9E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ATX-101-11-26; Multicenter, Open-Label Study of ATX-101 (Sodium Deoxycholate Injection) for the Reduction of Localized Subcutaneous Fat in the Submental Area</w:t>
      </w:r>
    </w:p>
    <w:p w14:paraId="67EE91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464FF5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Quinova, Inc.</w:t>
      </w:r>
      <w:r>
        <w:rPr>
          <w:rFonts w:ascii="Book Antiqua" w:eastAsia="Book Antiqua" w:hAnsi="Book Antiqua" w:cs="Book Antiqua"/>
          <w:sz w:val="22"/>
          <w:szCs w:val="22"/>
        </w:rPr>
        <w:tab/>
      </w:r>
    </w:p>
    <w:p w14:paraId="049946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73A52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NEOSALUS-2011-01; Investigation of a Novel Post Laser Resurfacing Skin Care Regimen</w:t>
      </w:r>
    </w:p>
    <w:p w14:paraId="637D483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848DF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Medicis, Inc.</w:t>
      </w:r>
      <w:r>
        <w:rPr>
          <w:rFonts w:ascii="Book Antiqua" w:eastAsia="Book Antiqua" w:hAnsi="Book Antiqua" w:cs="Book Antiqua"/>
          <w:sz w:val="22"/>
          <w:szCs w:val="22"/>
        </w:rPr>
        <w:tab/>
      </w:r>
    </w:p>
    <w:p w14:paraId="7EC3F8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F24A3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Randomized, Split-Face Study to Assess the Efficacy and safety of of AbobotulinumtoxinA (Dysport®) versus OnabotulinumtoxinA (Botox®) in the Treatment of Melomental folds (Depressor Anguli Oris)</w:t>
      </w:r>
    </w:p>
    <w:p w14:paraId="7B920C2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2CE97A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Sienna Labs, Inc.</w:t>
      </w:r>
      <w:r>
        <w:rPr>
          <w:rFonts w:ascii="Book Antiqua" w:eastAsia="Book Antiqua" w:hAnsi="Book Antiqua" w:cs="Book Antiqua"/>
          <w:sz w:val="22"/>
          <w:szCs w:val="22"/>
        </w:rPr>
        <w:tab/>
      </w:r>
    </w:p>
    <w:p w14:paraId="140A99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5AC4D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Clinical Study: SL-002-2012-01; A Randomized Blinded-Evaluator Investigator-Initiated Clinical Study to Evaluate the Safety and Efficacy of SL-002 used in Conjunction with Laser Hair Removal of the Axilla </w:t>
      </w:r>
    </w:p>
    <w:p w14:paraId="6E383A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p>
    <w:p w14:paraId="7E3583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Ltd.</w:t>
      </w:r>
      <w:r>
        <w:rPr>
          <w:rFonts w:ascii="Book Antiqua" w:eastAsia="Book Antiqua" w:hAnsi="Book Antiqua" w:cs="Book Antiqua"/>
          <w:sz w:val="22"/>
          <w:szCs w:val="22"/>
        </w:rPr>
        <w:tab/>
      </w:r>
    </w:p>
    <w:p w14:paraId="660C21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A60F5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Clinical Study: LUM-ABU-M22-ResurFX-12-01; Clinical Evaluation of M22 ResurFX </w:t>
      </w:r>
    </w:p>
    <w:p w14:paraId="74BA77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1565nm Handpiece</w:t>
      </w:r>
    </w:p>
    <w:p w14:paraId="308A14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C3F55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Syneron Inc.</w:t>
      </w:r>
      <w:r>
        <w:rPr>
          <w:rFonts w:ascii="Book Antiqua" w:eastAsia="Book Antiqua" w:hAnsi="Book Antiqua" w:cs="Book Antiqua"/>
          <w:sz w:val="22"/>
          <w:szCs w:val="22"/>
        </w:rPr>
        <w:tab/>
      </w:r>
    </w:p>
    <w:p w14:paraId="64C85A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5500D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 DHF07021 Clinical Study to Evaluate the Performance of the ePrime for treatment of Striae Alba.</w:t>
      </w:r>
    </w:p>
    <w:p w14:paraId="1B27212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472F4B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 Inc.</w:t>
      </w:r>
    </w:p>
    <w:p w14:paraId="7C705D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DB220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Clinical Study: GMA-BTXC-11-0004; </w:t>
      </w:r>
      <w:r>
        <w:rPr>
          <w:rFonts w:ascii="Book Antiqua" w:eastAsia="Book Antiqua" w:hAnsi="Book Antiqua" w:cs="Book Antiqua"/>
          <w:sz w:val="22"/>
          <w:szCs w:val="22"/>
        </w:rPr>
        <w:tab/>
        <w:t>Cross-Sectional Assessment and Chart Review of Long-Term Effectiveness, Safety and Patient Satisfaction of Facial Aesthetic Treatment with BOTOX®:  A 10-Year International Experience</w:t>
      </w:r>
    </w:p>
    <w:p w14:paraId="359B297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C91A3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 (North America)</w:t>
      </w:r>
    </w:p>
    <w:p w14:paraId="1A30A7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Sub- Investigator: Mitchel P. Goldman, MD</w:t>
      </w:r>
    </w:p>
    <w:p w14:paraId="57A4AC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Protocol Number 192024-046: Bimatoprost in the Treatment of Eyelash Hypotrichosis</w:t>
      </w:r>
    </w:p>
    <w:p w14:paraId="6377444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1828B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Lutronic Inc.</w:t>
      </w:r>
      <w:r>
        <w:rPr>
          <w:rFonts w:ascii="Book Antiqua" w:eastAsia="Book Antiqua" w:hAnsi="Book Antiqua" w:cs="Book Antiqua"/>
          <w:sz w:val="22"/>
          <w:szCs w:val="22"/>
        </w:rPr>
        <w:tab/>
      </w:r>
    </w:p>
    <w:p w14:paraId="382C44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547AD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A randomized, split-face clinical trial of low-fluence Q-Switched Neodymium-Doped Yttrium Aluminum Garnet (1,064 nm) Laser versus low-fluence Ruby Laser (694 nm) for the treatment of facial melasma</w:t>
      </w:r>
    </w:p>
    <w:p w14:paraId="79DAE2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D1E09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Medicis Inc.</w:t>
      </w:r>
      <w:r>
        <w:rPr>
          <w:rFonts w:ascii="Book Antiqua" w:eastAsia="Book Antiqua" w:hAnsi="Book Antiqua" w:cs="Book Antiqua"/>
          <w:sz w:val="22"/>
          <w:szCs w:val="22"/>
        </w:rPr>
        <w:tab/>
      </w:r>
    </w:p>
    <w:p w14:paraId="646031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95A8A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A Parallel-group, Vehicle-controlled, Randomized, Double-blind Study of the Efficacy and Safety of Product 49778 and Product 10156 in Subjects with Seborrheic Dermatitis</w:t>
      </w:r>
    </w:p>
    <w:p w14:paraId="017A702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12CFF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Uthera, Inc.</w:t>
      </w:r>
      <w:r>
        <w:rPr>
          <w:rFonts w:ascii="Book Antiqua" w:eastAsia="Book Antiqua" w:hAnsi="Book Antiqua" w:cs="Book Antiqua"/>
          <w:sz w:val="22"/>
          <w:szCs w:val="22"/>
        </w:rPr>
        <w:tab/>
      </w:r>
    </w:p>
    <w:p w14:paraId="466301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F4493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ULT-129; Prospective, Multi-Center, Pivotal Trial Evaluating the Safety and Effectiveness of the Ulthera® System for Improvement in Lines and Wrinkles of the Decolletage</w:t>
      </w:r>
    </w:p>
    <w:p w14:paraId="64C9686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DB82B9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Lithera, Inc.</w:t>
      </w:r>
    </w:p>
    <w:p w14:paraId="3D6CFB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Mitchcel P. Goldman, MD</w:t>
      </w:r>
    </w:p>
    <w:p w14:paraId="18F367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 xml:space="preserve">Protocol: LIPO-202-CL-16;  A Multi-Center, Randomized, Double-Blinded, Placebo-Controlled, Dose-Ranging Study Evaluating the Safety and Efficacy of Salmeterol Xinafoate (SX) in the Aesthetic Treatment of Disproportionate Abdominal Bulging Due to Excess Subcutaneous Fat in Healthy, Non-Obese Patients </w:t>
      </w:r>
    </w:p>
    <w:p w14:paraId="4CDE9D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p>
    <w:p w14:paraId="135CE9F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 Inc.</w:t>
      </w:r>
    </w:p>
    <w:p w14:paraId="6E882E9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Pricipal Investigator: Mitchel P. Goldman, MD</w:t>
      </w:r>
    </w:p>
    <w:p w14:paraId="796F9DA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Protocol Number 1920240043: Bimatoprost for the Treatment of Eyebrow Hypotrichosis</w:t>
      </w:r>
    </w:p>
    <w:p w14:paraId="4A012C2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A0785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Revance Therapeutics, Inc.</w:t>
      </w:r>
    </w:p>
    <w:p w14:paraId="7D89DB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2CA3CE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RT001-CL023; An Open Label Multi-Center Study to Assess the Long-Term Safety of Repeat Administration of RT001 (Botulinum Toxin Type A) Topical Gel, for the Treatment of Moderate to Severe Lateral Canthal Lines in Adults</w:t>
      </w:r>
    </w:p>
    <w:p w14:paraId="2328230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5D3B4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Merz Aesthetics, Inc.</w:t>
      </w:r>
    </w:p>
    <w:p w14:paraId="35C93B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409225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Protocol: P110607; Evaluation of Radiesse® Dermal Filler for Hand Treatment</w:t>
      </w:r>
    </w:p>
    <w:p w14:paraId="6D7618E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6A708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BTL Industries, Inc.</w:t>
      </w:r>
    </w:p>
    <w:p w14:paraId="311020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2B726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BTL01-12ST; The Efficacy of a Treatment Protocol for the Tightening of Skin and Improvement in Appearance of Sagging Skin Using the Exilis Radiofrequency Device</w:t>
      </w:r>
    </w:p>
    <w:p w14:paraId="575EC9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A77DD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Sapheon Inc.</w:t>
      </w:r>
    </w:p>
    <w:p w14:paraId="136DFC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D6DD7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CP-11101-01; Clinical Investigational Plan VenaSeal Sapheon Closure System vs. Radiofrequency Ablation for Incompetent Greater Saphenous Veins</w:t>
      </w:r>
    </w:p>
    <w:p w14:paraId="79FBAEB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76A1F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 Inc.</w:t>
      </w:r>
    </w:p>
    <w:p w14:paraId="4D3E08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FCBD6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PICO-2013-01; A Randomized, Split-Face, Double-Blind Clinical Pilot Study of Combination Picosecond Alexandrite Laser and Non-Hydroquinone Topical Therapy versus Topical Therapy Alone for the Treatment of Facial Melasma</w:t>
      </w:r>
    </w:p>
    <w:p w14:paraId="2A01074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4803B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Sienna Labs</w:t>
      </w:r>
    </w:p>
    <w:p w14:paraId="467982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E8FCF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SL-002-2013-03; Study of a Topical Nanoparticle Followed by Treatment with an 810 nm Diode and 755nm Alexandrite Laser for Reducing Sebum Production in the Treatment of Acne: A Healthy Subjects Dosing Study</w:t>
      </w:r>
    </w:p>
    <w:p w14:paraId="2E117BC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FC6F0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Fibrocell, Inc.</w:t>
      </w:r>
      <w:r>
        <w:rPr>
          <w:rFonts w:ascii="Book Antiqua" w:eastAsia="Book Antiqua" w:hAnsi="Book Antiqua" w:cs="Book Antiqua"/>
          <w:sz w:val="22"/>
          <w:szCs w:val="22"/>
        </w:rPr>
        <w:tab/>
      </w:r>
    </w:p>
    <w:p w14:paraId="3DF298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EC019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FI-R-015: AN EXPLORATORY STUDY OF AZFICEL-T IN THE TREATMENT OF ABDOMINAL STRIAE</w:t>
      </w:r>
    </w:p>
    <w:p w14:paraId="4A9AF60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5DD6F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Auxilium Inc.</w:t>
      </w:r>
      <w:r>
        <w:rPr>
          <w:rFonts w:ascii="Book Antiqua" w:eastAsia="Book Antiqua" w:hAnsi="Book Antiqua" w:cs="Book Antiqua"/>
          <w:sz w:val="22"/>
          <w:szCs w:val="22"/>
        </w:rPr>
        <w:tab/>
      </w:r>
    </w:p>
    <w:p w14:paraId="0B0CEA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997D8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AUX-CC-831; A Phase 2, Randomized, Double-Blind, Placebo-Controlled Study of the Safety and Effectiveness of Repeated Doses of AA4500 for the Treatment of Edematous Fibrosclerotic Panniculopathy</w:t>
      </w:r>
    </w:p>
    <w:p w14:paraId="2166964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7A125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Christie, Inc.</w:t>
      </w:r>
      <w:r>
        <w:rPr>
          <w:rFonts w:ascii="Book Antiqua" w:eastAsia="Book Antiqua" w:hAnsi="Book Antiqua" w:cs="Book Antiqua"/>
          <w:sz w:val="22"/>
          <w:szCs w:val="22"/>
        </w:rPr>
        <w:tab/>
      </w:r>
    </w:p>
    <w:p w14:paraId="7C1EC5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4398AE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Evaluation of VeinViewer in Cosmetic Dermatology</w:t>
      </w:r>
    </w:p>
    <w:p w14:paraId="537BDAF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18C35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0AE404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Sub- Investigator: Mitchel P. Goldman, MD</w:t>
      </w:r>
    </w:p>
    <w:p w14:paraId="68939F82" w14:textId="77777777" w:rsidR="000908E5" w:rsidRDefault="0067268B">
      <w:pPr>
        <w:spacing w:line="240" w:lineRule="auto"/>
        <w:ind w:left="2160"/>
        <w:jc w:val="left"/>
        <w:rPr>
          <w:rFonts w:ascii="Book Antiqua" w:eastAsia="Book Antiqua" w:hAnsi="Book Antiqua" w:cs="Book Antiqua"/>
          <w:sz w:val="22"/>
          <w:szCs w:val="22"/>
        </w:rPr>
      </w:pPr>
      <w:r>
        <w:rPr>
          <w:rFonts w:ascii="Book Antiqua" w:eastAsia="Book Antiqua" w:hAnsi="Book Antiqua" w:cs="Book Antiqua"/>
          <w:sz w:val="22"/>
          <w:szCs w:val="22"/>
        </w:rPr>
        <w:t>Clinical Study: GMA-JUV13001; A Prospective, randomized, controlled, multi- center, study of the safety and effectiveness of Juvéderm® Ultra XC Injectable Gel versus Belotero Balance® for Perioral Lines</w:t>
      </w:r>
    </w:p>
    <w:p w14:paraId="025B2F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F37ED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PolyRemedy Inc.</w:t>
      </w:r>
      <w:r>
        <w:rPr>
          <w:rFonts w:ascii="Book Antiqua" w:eastAsia="Book Antiqua" w:hAnsi="Book Antiqua" w:cs="Book Antiqua"/>
          <w:sz w:val="22"/>
          <w:szCs w:val="22"/>
        </w:rPr>
        <w:tab/>
      </w:r>
    </w:p>
    <w:p w14:paraId="1F9F0D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3C6D2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A Study Evaluating the Effect of Polylaser Dry Mask in Combination with the Polyhydrate Mask as an Adjunctive Agent in Ablative or Fractional Ablative </w:t>
      </w:r>
      <w:r>
        <w:rPr>
          <w:rFonts w:ascii="Book Antiqua" w:eastAsia="Book Antiqua" w:hAnsi="Book Antiqua" w:cs="Book Antiqua"/>
          <w:sz w:val="22"/>
          <w:szCs w:val="22"/>
        </w:rPr>
        <w:lastRenderedPageBreak/>
        <w:t>Laser Resurfacing</w:t>
      </w:r>
    </w:p>
    <w:p w14:paraId="6D7ABEF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8FE3F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PolyRemedy Inc.</w:t>
      </w:r>
      <w:r>
        <w:rPr>
          <w:rFonts w:ascii="Book Antiqua" w:eastAsia="Book Antiqua" w:hAnsi="Book Antiqua" w:cs="Book Antiqua"/>
          <w:sz w:val="22"/>
          <w:szCs w:val="22"/>
        </w:rPr>
        <w:tab/>
      </w:r>
    </w:p>
    <w:p w14:paraId="6CE990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7564B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A Study Evaluating the Effect of Polyhdrate Mask as an Adjunctive Agent in Cosmetic Facial Procedures</w:t>
      </w:r>
    </w:p>
    <w:p w14:paraId="24ACF63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1A6E20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PolyRemedy Inc.</w:t>
      </w:r>
      <w:r>
        <w:rPr>
          <w:rFonts w:ascii="Book Antiqua" w:eastAsia="Book Antiqua" w:hAnsi="Book Antiqua" w:cs="Book Antiqua"/>
          <w:sz w:val="22"/>
          <w:szCs w:val="22"/>
        </w:rPr>
        <w:tab/>
      </w:r>
    </w:p>
    <w:p w14:paraId="0DF1FD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79672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A Study Evaluating the Effect of Polyhydrate Lip and Crow’s Feet Masks as Adjunctive Agents in Cosmetic Facial Procedures</w:t>
      </w:r>
    </w:p>
    <w:p w14:paraId="01B8A2F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2350D0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PolyRemedy Inc.</w:t>
      </w:r>
      <w:r>
        <w:rPr>
          <w:rFonts w:ascii="Book Antiqua" w:eastAsia="Book Antiqua" w:hAnsi="Book Antiqua" w:cs="Book Antiqua"/>
          <w:sz w:val="22"/>
          <w:szCs w:val="22"/>
        </w:rPr>
        <w:tab/>
      </w:r>
    </w:p>
    <w:p w14:paraId="6E4B23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39AD1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A Study Evaluating the Effect of Polyhdrate Mask as Adjunctive Agent in Microdermabrasion Treatment</w:t>
      </w:r>
    </w:p>
    <w:p w14:paraId="756DCC2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03CE0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MiMedx Group Inc.</w:t>
      </w:r>
      <w:r>
        <w:rPr>
          <w:rFonts w:ascii="Book Antiqua" w:eastAsia="Book Antiqua" w:hAnsi="Book Antiqua" w:cs="Book Antiqua"/>
          <w:sz w:val="22"/>
          <w:szCs w:val="22"/>
        </w:rPr>
        <w:tab/>
      </w:r>
    </w:p>
    <w:p w14:paraId="0A8B2D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86B5E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A Single- Center, Double-Blinded, Placebo-Controlled, Randomized, Split-Face Study to Evaluate the Efficacy of DHACM (Dehydrated Human Amnion Chorion Membrane) for Recovery After Fractionated Ablative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to the Face</w:t>
      </w:r>
    </w:p>
    <w:p w14:paraId="6A0B13A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45FE41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American Society of Dermatologic Surgery</w:t>
      </w:r>
    </w:p>
    <w:p w14:paraId="4631A4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Sub-Investigator: Mitchel P. Goldman, MD</w:t>
      </w:r>
    </w:p>
    <w:p w14:paraId="7988A3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 ScleroTC 2013-01; The Effect of Topical Corticosteroid Solution on Adverse Events Following Sclerotherapy for Reticular Veins and Telangiectasias of the Lower Extremities</w:t>
      </w:r>
    </w:p>
    <w:p w14:paraId="09F14C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09074F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SkinMedica</w:t>
      </w:r>
    </w:p>
    <w:p w14:paraId="7880CA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Goldmn, MD</w:t>
      </w:r>
    </w:p>
    <w:p w14:paraId="7FE34A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 SKM14-LYT-IPL-01; Open-label Study Assessing the Efficacy and Tolerability of a Series of Two Intense Pulse Light (IPL) Treatments with a Topical Multimodal Skin Brightener (Lytera® Skin Brightening Complex) in Subjects with Moderate to Severe Facial Hyperpigmentation</w:t>
      </w:r>
    </w:p>
    <w:p w14:paraId="4D9D08C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1C6680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ThermiAesthetics</w:t>
      </w:r>
    </w:p>
    <w:p w14:paraId="2356D0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47CC2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 THERMIRF-2014-01; An Investigator-Initiated Single-Center Study of the Safety and Efficacy of Treatments using the ThermiRF™ for Skin Laxity in the Inferior Aspect of the Upper Arms</w:t>
      </w:r>
    </w:p>
    <w:p w14:paraId="513BFA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050ED30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LEO Pharma</w:t>
      </w:r>
    </w:p>
    <w:p w14:paraId="24C311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A76F6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 LP0084-1013; Safety and Efficacy of Escalating Doses of Two 43204 Formulations Applied Once Daily for Two Consecutive Days on Full Face or Approximately 250 cm2 (40 in2) on the Chest in Subjects with Actinic Keratosis</w:t>
      </w:r>
    </w:p>
    <w:p w14:paraId="70E67E7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558FA3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BAAU Therapeutics AB</w:t>
      </w:r>
    </w:p>
    <w:p w14:paraId="0273FB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69169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 43QM1313; A Multicentre, Randomized, Double-Blind, Placebo-Controlled Study to Evaluate Three Doses of QM1114-DP in the Treatment of Moderate to Very Severe Glabellar Lines</w:t>
      </w:r>
    </w:p>
    <w:p w14:paraId="0377306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0E8897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Valeant Inc.</w:t>
      </w:r>
      <w:r>
        <w:rPr>
          <w:rFonts w:ascii="Book Antiqua" w:eastAsia="Book Antiqua" w:hAnsi="Book Antiqua" w:cs="Book Antiqua"/>
          <w:sz w:val="22"/>
          <w:szCs w:val="22"/>
        </w:rPr>
        <w:tab/>
      </w:r>
    </w:p>
    <w:p w14:paraId="2924A5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DDEC5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w:t>
      </w:r>
      <w:r>
        <w:rPr>
          <w:rFonts w:ascii="Book Antiqua" w:eastAsia="Book Antiqua" w:hAnsi="Book Antiqua" w:cs="Book Antiqua"/>
          <w:sz w:val="22"/>
          <w:szCs w:val="22"/>
        </w:rPr>
        <w:tab/>
        <w:t xml:space="preserve"> A Prospective, Evaluator-Blinded Study of Post-Treatment Self-Massage vs. No Message Following Soft Tissue Augmentation with Injectable Poly-L-Lactic Acid</w:t>
      </w:r>
    </w:p>
    <w:p w14:paraId="663CCE3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45C0D8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Merz</w:t>
      </w:r>
    </w:p>
    <w:p w14:paraId="1249CD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45979E1" w14:textId="1E8B7F33"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00183175">
        <w:rPr>
          <w:rFonts w:ascii="Book Antiqua" w:eastAsia="Book Antiqua" w:hAnsi="Book Antiqua" w:cs="Book Antiqua"/>
          <w:sz w:val="22"/>
          <w:szCs w:val="22"/>
        </w:rPr>
        <w:t>Clinical</w:t>
      </w:r>
      <w:r>
        <w:rPr>
          <w:rFonts w:ascii="Book Antiqua" w:eastAsia="Book Antiqua" w:hAnsi="Book Antiqua" w:cs="Book Antiqua"/>
          <w:sz w:val="22"/>
          <w:szCs w:val="22"/>
        </w:rPr>
        <w:t xml:space="preserve"> Study: RAD-2010; A Single-Center Investigator-Initiated Evaluator-Blinded Randomized Bilateral-Comparison Pilot Study of Injectable Calcium Hydroxylapatite with and without Triamcinolone Acetate for the Treatment of Volume Loss to the Dorsum Areas of the Hands</w:t>
      </w:r>
    </w:p>
    <w:p w14:paraId="67A56C9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50433A5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LEO Pharma</w:t>
      </w:r>
    </w:p>
    <w:p w14:paraId="3E20F3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117C6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Study: PICATO-2013-01; A Pilot Prospective Clinical Trial to Evaluate the Efficacy and Safety of Large-Scaled Field-Directed Topical Therapy of Actinic Keratosis of the Chest with Ingenol Mebutate 0.015%</w:t>
      </w:r>
    </w:p>
    <w:p w14:paraId="5818CC7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4A698B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2014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Baau/Galderma</w:t>
      </w:r>
    </w:p>
    <w:p w14:paraId="4E18F7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2ECC7F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Clinical Study: 43QM1313; </w:t>
      </w:r>
    </w:p>
    <w:p w14:paraId="7639CBA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Book Antiqua" w:eastAsia="Book Antiqua" w:hAnsi="Book Antiqua" w:cs="Book Antiqua"/>
          <w:sz w:val="22"/>
          <w:szCs w:val="22"/>
        </w:rPr>
      </w:pPr>
    </w:p>
    <w:p w14:paraId="2246C1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Lithera, Inc.</w:t>
      </w:r>
    </w:p>
    <w:p w14:paraId="0F8C54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591E9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left"/>
        <w:rPr>
          <w:rFonts w:ascii="Book Antiqua" w:eastAsia="Book Antiqua" w:hAnsi="Book Antiqua" w:cs="Book Antiqua"/>
          <w:sz w:val="22"/>
          <w:szCs w:val="22"/>
        </w:rPr>
      </w:pPr>
      <w:r>
        <w:rPr>
          <w:rFonts w:ascii="Book Antiqua" w:eastAsia="Book Antiqua" w:hAnsi="Book Antiqua" w:cs="Book Antiqua"/>
          <w:sz w:val="22"/>
          <w:szCs w:val="22"/>
        </w:rPr>
        <w:t>Protocol #: LIPO-202-CL-18/19. A Multi-Center, Randomized, Double-Blinded, Placebo-Controlled Study Evaluating the Safety and Efficacy of LIPO-202 for the Reduction of Central Abdominal Bulging</w:t>
      </w:r>
    </w:p>
    <w:p w14:paraId="19B8704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3B923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Neothetics</w:t>
      </w:r>
    </w:p>
    <w:p w14:paraId="009E28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4E8BC5E6" w14:textId="77777777" w:rsidR="000908E5" w:rsidRDefault="0067268B">
      <w:pPr>
        <w:ind w:left="1440"/>
        <w:rPr>
          <w:rFonts w:ascii="Book Antiqua" w:eastAsia="Book Antiqua" w:hAnsi="Book Antiqua" w:cs="Book Antiqua"/>
          <w:sz w:val="22"/>
          <w:szCs w:val="22"/>
        </w:rPr>
      </w:pPr>
      <w:r>
        <w:rPr>
          <w:rFonts w:ascii="Book Antiqua" w:eastAsia="Book Antiqua" w:hAnsi="Book Antiqua" w:cs="Book Antiqua"/>
          <w:sz w:val="22"/>
          <w:szCs w:val="22"/>
        </w:rPr>
        <w:t>Clinical Study: LIPO-202-CL-23</w:t>
      </w:r>
      <w:r>
        <w:t xml:space="preserve"> </w:t>
      </w:r>
      <w:r>
        <w:rPr>
          <w:rFonts w:ascii="Book Antiqua" w:eastAsia="Book Antiqua" w:hAnsi="Book Antiqua" w:cs="Book Antiqua"/>
          <w:sz w:val="22"/>
          <w:szCs w:val="22"/>
        </w:rPr>
        <w:t>A Double-Blind Extension Study to Evaluate the Post-Treatment Safety and Duration of Clinical Effect of LIPO-202 in Subjects Who Completed Either the LIPO-202-CL-18 or LIPO-202-CL-19 Study</w:t>
      </w:r>
    </w:p>
    <w:p w14:paraId="6333D9DA" w14:textId="77777777" w:rsidR="000908E5" w:rsidRDefault="000908E5">
      <w:pPr>
        <w:ind w:left="1440"/>
        <w:rPr>
          <w:rFonts w:ascii="Book Antiqua" w:eastAsia="Book Antiqua" w:hAnsi="Book Antiqua" w:cs="Book Antiqua"/>
          <w:sz w:val="22"/>
          <w:szCs w:val="22"/>
        </w:rPr>
      </w:pPr>
    </w:p>
    <w:p w14:paraId="573968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Seegpharm SA</w:t>
      </w:r>
    </w:p>
    <w:p w14:paraId="506D83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46821BB" w14:textId="77777777" w:rsidR="000908E5" w:rsidRDefault="0067268B">
      <w:pPr>
        <w:ind w:left="1440"/>
        <w:rPr>
          <w:rFonts w:ascii="Book Antiqua" w:eastAsia="Book Antiqua" w:hAnsi="Book Antiqua" w:cs="Book Antiqua"/>
          <w:sz w:val="22"/>
          <w:szCs w:val="22"/>
        </w:rPr>
      </w:pPr>
      <w:r>
        <w:rPr>
          <w:rFonts w:ascii="Book Antiqua" w:eastAsia="Book Antiqua" w:hAnsi="Book Antiqua" w:cs="Book Antiqua"/>
          <w:sz w:val="22"/>
          <w:szCs w:val="22"/>
        </w:rPr>
        <w:t>Clinical Study: LO-17-3-2014A Multi-Center, Double-Blind, Randomized, Vehicle-Controlled, Parallel-Group Study Comparing Metronidazole Gel, 1% to Metrogel® (Metronidazole Gel), 1% in the Treatment of Rosacea.</w:t>
      </w:r>
    </w:p>
    <w:p w14:paraId="79E2CD1C" w14:textId="77777777" w:rsidR="000908E5" w:rsidRDefault="000908E5">
      <w:pPr>
        <w:ind w:left="1440"/>
        <w:rPr>
          <w:rFonts w:ascii="Book Antiqua" w:eastAsia="Book Antiqua" w:hAnsi="Book Antiqua" w:cs="Book Antiqua"/>
          <w:sz w:val="22"/>
          <w:szCs w:val="22"/>
        </w:rPr>
      </w:pPr>
    </w:p>
    <w:p w14:paraId="0CE3A4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Suneva Medical, Inc.</w:t>
      </w:r>
    </w:p>
    <w:p w14:paraId="142F9F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1FDA0F7" w14:textId="77777777" w:rsidR="000908E5" w:rsidRDefault="0067268B">
      <w:pPr>
        <w:ind w:left="1440"/>
        <w:rPr>
          <w:rFonts w:ascii="Book Antiqua" w:eastAsia="Book Antiqua" w:hAnsi="Book Antiqua" w:cs="Book Antiqua"/>
          <w:sz w:val="22"/>
          <w:szCs w:val="22"/>
        </w:rPr>
      </w:pPr>
      <w:r>
        <w:rPr>
          <w:rFonts w:ascii="Book Antiqua" w:eastAsia="Book Antiqua" w:hAnsi="Book Antiqua" w:cs="Book Antiqua"/>
          <w:sz w:val="22"/>
          <w:szCs w:val="22"/>
        </w:rPr>
        <w:t>Clinical Study: SUN-15-01 Evaluation of the In Vivo Effects of Various Laser, Light, or Ultrasound Modalities on Abdominal Skin Treated with Bellafill®, a Collagen and Polymethylmethacrylate Microsphere Dermal Filler Product</w:t>
      </w:r>
    </w:p>
    <w:p w14:paraId="7A14CC1D" w14:textId="77777777" w:rsidR="000908E5" w:rsidRDefault="000908E5">
      <w:pPr>
        <w:ind w:left="1440"/>
        <w:rPr>
          <w:rFonts w:ascii="Book Antiqua" w:eastAsia="Book Antiqua" w:hAnsi="Book Antiqua" w:cs="Book Antiqua"/>
          <w:sz w:val="22"/>
          <w:szCs w:val="22"/>
        </w:rPr>
      </w:pPr>
    </w:p>
    <w:p w14:paraId="0AE771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Merz North America, Inc.</w:t>
      </w:r>
    </w:p>
    <w:p w14:paraId="6BE985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8BCD1CA" w14:textId="77777777" w:rsidR="000908E5" w:rsidRDefault="0067268B">
      <w:pPr>
        <w:ind w:left="1440"/>
        <w:jc w:val="left"/>
        <w:rPr>
          <w:rFonts w:ascii="Times New Roman" w:eastAsia="Times New Roman" w:hAnsi="Times New Roman" w:cs="Times New Roman"/>
          <w:sz w:val="24"/>
          <w:szCs w:val="24"/>
        </w:rPr>
      </w:pPr>
      <w:r>
        <w:rPr>
          <w:rFonts w:ascii="Book Antiqua" w:eastAsia="Book Antiqua" w:hAnsi="Book Antiqua" w:cs="Book Antiqua"/>
          <w:sz w:val="22"/>
          <w:szCs w:val="22"/>
        </w:rPr>
        <w:t xml:space="preserve">Clinical Study: </w:t>
      </w:r>
      <w:r>
        <w:rPr>
          <w:rFonts w:ascii="Times New Roman" w:eastAsia="Times New Roman" w:hAnsi="Times New Roman" w:cs="Times New Roman"/>
          <w:sz w:val="24"/>
          <w:szCs w:val="24"/>
        </w:rPr>
        <w:t>P150998</w:t>
      </w:r>
      <w:r>
        <w:t xml:space="preserve"> </w:t>
      </w:r>
      <w:r>
        <w:rPr>
          <w:rFonts w:ascii="Times New Roman" w:eastAsia="Times New Roman" w:hAnsi="Times New Roman" w:cs="Times New Roman"/>
          <w:sz w:val="24"/>
          <w:szCs w:val="24"/>
        </w:rPr>
        <w:t>Comparative Study of a Novel Neck and Décolleté Formulation for     Improving the Appearance of Aged/Photodamaged Skin On the Neck and Chest Area</w:t>
      </w:r>
    </w:p>
    <w:p w14:paraId="7EC937AD" w14:textId="77777777" w:rsidR="000908E5" w:rsidRDefault="000908E5">
      <w:pPr>
        <w:ind w:left="1440"/>
        <w:jc w:val="left"/>
        <w:rPr>
          <w:rFonts w:ascii="Times New Roman" w:eastAsia="Times New Roman" w:hAnsi="Times New Roman" w:cs="Times New Roman"/>
          <w:sz w:val="24"/>
          <w:szCs w:val="24"/>
        </w:rPr>
      </w:pPr>
    </w:p>
    <w:p w14:paraId="0869ED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Zeltiq</w:t>
      </w:r>
    </w:p>
    <w:p w14:paraId="62C703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7D10015"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Coolsmooth-2015-01</w:t>
      </w:r>
      <w:r>
        <w:rPr>
          <w:rFonts w:ascii="Tahoma" w:eastAsia="Tahoma" w:hAnsi="Tahoma" w:cs="Tahoma"/>
          <w:sz w:val="32"/>
          <w:szCs w:val="32"/>
        </w:rPr>
        <w:t xml:space="preserve"> </w:t>
      </w:r>
      <w:r>
        <w:rPr>
          <w:rFonts w:ascii="Book Antiqua" w:eastAsia="Book Antiqua" w:hAnsi="Book Antiqua" w:cs="Book Antiqua"/>
          <w:sz w:val="22"/>
          <w:szCs w:val="22"/>
        </w:rPr>
        <w:t>Study of CoolSmooth PRO Applicator for Treatment of Pseudogynecomastia</w:t>
      </w:r>
    </w:p>
    <w:p w14:paraId="77FCE457" w14:textId="77777777" w:rsidR="000908E5" w:rsidRDefault="000908E5">
      <w:pPr>
        <w:ind w:left="1440"/>
        <w:jc w:val="left"/>
        <w:rPr>
          <w:rFonts w:ascii="Book Antiqua" w:eastAsia="Book Antiqua" w:hAnsi="Book Antiqua" w:cs="Book Antiqua"/>
          <w:sz w:val="22"/>
          <w:szCs w:val="22"/>
        </w:rPr>
      </w:pPr>
    </w:p>
    <w:p w14:paraId="3BD0DF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2015</w:t>
      </w:r>
      <w:r>
        <w:rPr>
          <w:rFonts w:ascii="Book Antiqua" w:eastAsia="Book Antiqua" w:hAnsi="Book Antiqua" w:cs="Book Antiqua"/>
          <w:sz w:val="22"/>
          <w:szCs w:val="22"/>
        </w:rPr>
        <w:tab/>
      </w:r>
      <w:r>
        <w:rPr>
          <w:rFonts w:ascii="Book Antiqua" w:eastAsia="Book Antiqua" w:hAnsi="Book Antiqua" w:cs="Book Antiqua"/>
          <w:sz w:val="22"/>
          <w:szCs w:val="22"/>
        </w:rPr>
        <w:tab/>
        <w:t>Galderma Laboratories, L.P.</w:t>
      </w:r>
    </w:p>
    <w:p w14:paraId="570AFD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BB28F8B" w14:textId="77777777" w:rsidR="000908E5" w:rsidRDefault="0067268B">
      <w:pPr>
        <w:ind w:left="1440"/>
        <w:jc w:val="left"/>
        <w:rPr>
          <w:rFonts w:ascii="Times New Roman" w:eastAsia="Times New Roman" w:hAnsi="Times New Roman" w:cs="Times New Roman"/>
          <w:sz w:val="22"/>
          <w:szCs w:val="22"/>
        </w:rPr>
      </w:pPr>
      <w:r>
        <w:rPr>
          <w:rFonts w:ascii="Book Antiqua" w:eastAsia="Book Antiqua" w:hAnsi="Book Antiqua" w:cs="Book Antiqua"/>
          <w:sz w:val="22"/>
          <w:szCs w:val="22"/>
        </w:rPr>
        <w:t>Clinical Study:</w:t>
      </w:r>
      <w:r>
        <w:rPr>
          <w:rFonts w:ascii="Times New Roman" w:eastAsia="Times New Roman" w:hAnsi="Times New Roman" w:cs="Times New Roman"/>
          <w:sz w:val="22"/>
          <w:szCs w:val="22"/>
        </w:rPr>
        <w:t xml:space="preserve"> GLI.04.SPR.US10321</w:t>
      </w:r>
      <w:r>
        <w:t xml:space="preserve"> </w:t>
      </w:r>
      <w:r>
        <w:rPr>
          <w:rFonts w:ascii="Times New Roman" w:eastAsia="Times New Roman" w:hAnsi="Times New Roman" w:cs="Times New Roman"/>
          <w:sz w:val="22"/>
          <w:szCs w:val="22"/>
        </w:rPr>
        <w:t>A Prospective, Open-Label, Multicenter Study to Evaluate the Long-Term Safety of Sculptra® Aesthetic in Immuno-Competent Subjects</w:t>
      </w:r>
    </w:p>
    <w:p w14:paraId="6C399C16" w14:textId="77777777" w:rsidR="000908E5" w:rsidRDefault="0067268B">
      <w:pPr>
        <w:ind w:left="1440"/>
        <w:jc w:val="left"/>
        <w:rPr>
          <w:rFonts w:ascii="Book Antiqua" w:eastAsia="Book Antiqua" w:hAnsi="Book Antiqua" w:cs="Book Antiqua"/>
          <w:sz w:val="22"/>
          <w:szCs w:val="22"/>
        </w:rPr>
      </w:pPr>
      <w:r>
        <w:rPr>
          <w:rFonts w:ascii="Times New Roman" w:eastAsia="Times New Roman" w:hAnsi="Times New Roman" w:cs="Times New Roman"/>
          <w:sz w:val="22"/>
          <w:szCs w:val="22"/>
        </w:rPr>
        <w:t>Stratified by Fitzpatrick Skin Type I-VI</w:t>
      </w:r>
    </w:p>
    <w:p w14:paraId="7925FAF7" w14:textId="77777777" w:rsidR="000908E5" w:rsidRDefault="000908E5">
      <w:pPr>
        <w:ind w:left="1440"/>
        <w:jc w:val="left"/>
        <w:rPr>
          <w:rFonts w:ascii="Book Antiqua" w:eastAsia="Book Antiqua" w:hAnsi="Book Antiqua" w:cs="Book Antiqua"/>
          <w:sz w:val="22"/>
          <w:szCs w:val="22"/>
        </w:rPr>
      </w:pPr>
    </w:p>
    <w:p w14:paraId="4119C30D" w14:textId="77777777" w:rsidR="000908E5" w:rsidRDefault="000908E5">
      <w:pPr>
        <w:ind w:left="1440"/>
        <w:jc w:val="left"/>
        <w:rPr>
          <w:rFonts w:ascii="Book Antiqua" w:eastAsia="Book Antiqua" w:hAnsi="Book Antiqua" w:cs="Book Antiqua"/>
          <w:sz w:val="22"/>
          <w:szCs w:val="22"/>
        </w:rPr>
      </w:pPr>
    </w:p>
    <w:p w14:paraId="145CA4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Evolus, Inc.</w:t>
      </w:r>
    </w:p>
    <w:p w14:paraId="41129B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1F59811" w14:textId="77777777" w:rsidR="000908E5" w:rsidRDefault="0067268B">
      <w:pPr>
        <w:ind w:left="1440"/>
        <w:jc w:val="left"/>
        <w:rPr>
          <w:rFonts w:ascii="Times New Roman" w:eastAsia="Times New Roman" w:hAnsi="Times New Roman" w:cs="Times New Roman"/>
          <w:sz w:val="24"/>
          <w:szCs w:val="24"/>
        </w:rPr>
      </w:pPr>
      <w:r>
        <w:rPr>
          <w:rFonts w:ascii="Book Antiqua" w:eastAsia="Book Antiqua" w:hAnsi="Book Antiqua" w:cs="Book Antiqua"/>
          <w:sz w:val="22"/>
          <w:szCs w:val="22"/>
        </w:rPr>
        <w:t xml:space="preserve">Clinical Study: </w:t>
      </w:r>
      <w:r>
        <w:rPr>
          <w:rFonts w:ascii="Times New Roman" w:eastAsia="Times New Roman" w:hAnsi="Times New Roman" w:cs="Times New Roman"/>
          <w:sz w:val="24"/>
          <w:szCs w:val="24"/>
        </w:rPr>
        <w:t>EVOLUS - CLIN006</w:t>
      </w:r>
      <w:r>
        <w:t xml:space="preserve"> </w:t>
      </w:r>
      <w:r>
        <w:rPr>
          <w:rFonts w:ascii="Times New Roman" w:eastAsia="Times New Roman" w:hAnsi="Times New Roman" w:cs="Times New Roman"/>
          <w:sz w:val="24"/>
          <w:szCs w:val="24"/>
        </w:rPr>
        <w:t>A multi-center, open label, multiple dose, phase II trial to demonstrate the safety of DWP-450 in adult subjects for treatment of moderate-to-severe glabellar lines</w:t>
      </w:r>
    </w:p>
    <w:p w14:paraId="45D76F09" w14:textId="77777777" w:rsidR="000908E5" w:rsidRDefault="000908E5">
      <w:pPr>
        <w:ind w:left="1440"/>
        <w:jc w:val="left"/>
        <w:rPr>
          <w:rFonts w:ascii="Book Antiqua" w:eastAsia="Book Antiqua" w:hAnsi="Book Antiqua" w:cs="Book Antiqua"/>
          <w:sz w:val="22"/>
          <w:szCs w:val="22"/>
        </w:rPr>
      </w:pPr>
    </w:p>
    <w:p w14:paraId="74CB82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LEO Pharma</w:t>
      </w:r>
    </w:p>
    <w:p w14:paraId="3E4F4F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3AC7AEB"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LP0105-1032</w:t>
      </w:r>
      <w:r>
        <w:t xml:space="preserve"> </w:t>
      </w:r>
      <w:r>
        <w:rPr>
          <w:rFonts w:ascii="Book Antiqua" w:eastAsia="Book Antiqua" w:hAnsi="Book Antiqua" w:cs="Book Antiqua"/>
          <w:sz w:val="22"/>
          <w:szCs w:val="22"/>
        </w:rPr>
        <w:t>Efficacy and Safety of Ingenol Mebutate Gel in Field Treatment of Actinic Keratosis on Full Face, Balding Scalp or Approximately 250 cm2 on the Chest.</w:t>
      </w:r>
      <w:r>
        <w:t xml:space="preserve"> </w:t>
      </w:r>
      <w:r>
        <w:rPr>
          <w:rFonts w:ascii="Book Antiqua" w:eastAsia="Book Antiqua" w:hAnsi="Book Antiqua" w:cs="Book Antiqua"/>
          <w:sz w:val="22"/>
          <w:szCs w:val="22"/>
        </w:rPr>
        <w:t>An international, phase 3, randomized, parallel group, double-blind, vehicle-controlled trial.</w:t>
      </w:r>
    </w:p>
    <w:p w14:paraId="0AF44BE9" w14:textId="77777777" w:rsidR="000908E5" w:rsidRDefault="000908E5">
      <w:pPr>
        <w:ind w:left="1440"/>
        <w:jc w:val="left"/>
        <w:rPr>
          <w:rFonts w:ascii="Book Antiqua" w:eastAsia="Book Antiqua" w:hAnsi="Book Antiqua" w:cs="Book Antiqua"/>
          <w:sz w:val="22"/>
          <w:szCs w:val="22"/>
        </w:rPr>
      </w:pPr>
    </w:p>
    <w:p w14:paraId="5910E8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Times New Roman" w:eastAsia="Times New Roman" w:hAnsi="Times New Roman" w:cs="Times New Roman"/>
          <w:sz w:val="24"/>
          <w:szCs w:val="24"/>
        </w:rPr>
        <w:t>Kythera Biopharmaceuticals, Inc.</w:t>
      </w:r>
    </w:p>
    <w:p w14:paraId="78B4AC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4641EC98"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ATX-101-15-40M</w:t>
      </w:r>
      <w:r>
        <w:t xml:space="preserve"> </w:t>
      </w:r>
      <w:r>
        <w:rPr>
          <w:rFonts w:ascii="Book Antiqua" w:eastAsia="Book Antiqua" w:hAnsi="Book Antiqua" w:cs="Book Antiqua"/>
          <w:sz w:val="22"/>
          <w:szCs w:val="22"/>
        </w:rPr>
        <w:t>CONTOUR - Condition of Submental Fullness and Treatment Outcomes Registry (A Registry of Submental Fullness, Treatment Options Administered, and Associated Outcomes)</w:t>
      </w:r>
    </w:p>
    <w:p w14:paraId="6A1E6419" w14:textId="77777777" w:rsidR="000908E5" w:rsidRDefault="000908E5">
      <w:pPr>
        <w:ind w:left="1440"/>
        <w:jc w:val="left"/>
        <w:rPr>
          <w:rFonts w:ascii="Book Antiqua" w:eastAsia="Book Antiqua" w:hAnsi="Book Antiqua" w:cs="Book Antiqua"/>
          <w:sz w:val="22"/>
          <w:szCs w:val="22"/>
        </w:rPr>
      </w:pPr>
    </w:p>
    <w:p w14:paraId="2AF30D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2015</w:t>
      </w:r>
      <w:r>
        <w:rPr>
          <w:rFonts w:ascii="Book Antiqua" w:eastAsia="Book Antiqua" w:hAnsi="Book Antiqua" w:cs="Book Antiqua"/>
          <w:sz w:val="22"/>
          <w:szCs w:val="22"/>
        </w:rPr>
        <w:tab/>
      </w:r>
      <w:r>
        <w:rPr>
          <w:rFonts w:ascii="Book Antiqua" w:eastAsia="Book Antiqua" w:hAnsi="Book Antiqua" w:cs="Book Antiqua"/>
          <w:sz w:val="22"/>
          <w:szCs w:val="22"/>
        </w:rPr>
        <w:tab/>
        <w:t>TR Therapeutics, Inc.</w:t>
      </w:r>
      <w:r>
        <w:rPr>
          <w:rFonts w:ascii="Book Antiqua" w:eastAsia="Book Antiqua" w:hAnsi="Book Antiqua" w:cs="Book Antiqua"/>
          <w:sz w:val="22"/>
          <w:szCs w:val="22"/>
        </w:rPr>
        <w:tab/>
      </w:r>
      <w:r>
        <w:rPr>
          <w:rFonts w:ascii="Book Antiqua" w:eastAsia="Book Antiqua" w:hAnsi="Book Antiqua" w:cs="Book Antiqua"/>
          <w:sz w:val="22"/>
          <w:szCs w:val="22"/>
        </w:rPr>
        <w:tab/>
      </w:r>
    </w:p>
    <w:p w14:paraId="496B92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EDB37F4"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TR987-2013-01</w:t>
      </w:r>
      <w:r>
        <w:t xml:space="preserve"> </w:t>
      </w:r>
      <w:r>
        <w:rPr>
          <w:rFonts w:ascii="Book Antiqua" w:eastAsia="Book Antiqua" w:hAnsi="Book Antiqua" w:cs="Book Antiqua"/>
          <w:sz w:val="22"/>
          <w:szCs w:val="22"/>
        </w:rPr>
        <w:t>TR-987 vs. Placebo Following Fractionated CO2 Laser Resurfacing of the Chest</w:t>
      </w:r>
    </w:p>
    <w:p w14:paraId="7AFE65A0" w14:textId="77777777" w:rsidR="000908E5" w:rsidRDefault="000908E5">
      <w:pPr>
        <w:ind w:left="1440"/>
        <w:jc w:val="left"/>
        <w:rPr>
          <w:rFonts w:ascii="Book Antiqua" w:eastAsia="Book Antiqua" w:hAnsi="Book Antiqua" w:cs="Book Antiqua"/>
          <w:sz w:val="22"/>
          <w:szCs w:val="22"/>
        </w:rPr>
      </w:pPr>
    </w:p>
    <w:p w14:paraId="0C8DB11A" w14:textId="08B102A9"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Endo </w:t>
      </w:r>
      <w:r w:rsidR="00183175">
        <w:rPr>
          <w:rFonts w:ascii="Book Antiqua" w:eastAsia="Book Antiqua" w:hAnsi="Book Antiqua" w:cs="Book Antiqua"/>
          <w:sz w:val="22"/>
          <w:szCs w:val="22"/>
        </w:rPr>
        <w:t>Pharmaceuticals</w:t>
      </w:r>
      <w:r>
        <w:rPr>
          <w:rFonts w:ascii="Book Antiqua" w:eastAsia="Book Antiqua" w:hAnsi="Book Antiqua" w:cs="Book Antiqua"/>
          <w:sz w:val="22"/>
          <w:szCs w:val="22"/>
        </w:rPr>
        <w:t>, Inc.</w:t>
      </w:r>
    </w:p>
    <w:p w14:paraId="32CFDD3B"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B66EF68"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EN3835-201-Phase 2, Randomized, Double-Blind, Placebo-Controlled in the                          Treatment of Edematous Fibrosclerotic Panniculopathy</w:t>
      </w:r>
    </w:p>
    <w:p w14:paraId="66FB53DA" w14:textId="77777777" w:rsidR="000908E5" w:rsidRDefault="000908E5">
      <w:pPr>
        <w:jc w:val="left"/>
      </w:pPr>
    </w:p>
    <w:p w14:paraId="52CCC1C3"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Syneron, Inc.</w:t>
      </w:r>
    </w:p>
    <w:p w14:paraId="1432417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705393B"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Clinical Study: PicoWay-Infraorbital-2015-01 - Treatment of infraorbital dark circles utilizing the novel dual wavelength picosecond Nd:YAG laser</w:t>
      </w:r>
    </w:p>
    <w:p w14:paraId="4E717A94" w14:textId="77777777" w:rsidR="000908E5" w:rsidRDefault="000908E5">
      <w:pPr>
        <w:jc w:val="left"/>
        <w:rPr>
          <w:rFonts w:ascii="Book Antiqua" w:eastAsia="Book Antiqua" w:hAnsi="Book Antiqua" w:cs="Book Antiqua"/>
          <w:sz w:val="22"/>
          <w:szCs w:val="22"/>
        </w:rPr>
      </w:pPr>
    </w:p>
    <w:p w14:paraId="72785A0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Cynosure, Inc.</w:t>
      </w:r>
    </w:p>
    <w:p w14:paraId="0E23A035"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7C5D1EC"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PicoSure-Infraorbital-2015-01 - A prospective study of the safety and efficacy of the 755 nm picosecond alexandrite laser for the treatment of infraorbital dark circles using a combination of two optics</w:t>
      </w:r>
    </w:p>
    <w:p w14:paraId="4B12F4D8" w14:textId="77777777" w:rsidR="000908E5" w:rsidRDefault="000908E5">
      <w:pPr>
        <w:ind w:left="1440"/>
        <w:jc w:val="left"/>
        <w:rPr>
          <w:rFonts w:ascii="Book Antiqua" w:eastAsia="Book Antiqua" w:hAnsi="Book Antiqua" w:cs="Book Antiqua"/>
          <w:sz w:val="22"/>
          <w:szCs w:val="22"/>
        </w:rPr>
      </w:pPr>
    </w:p>
    <w:p w14:paraId="3147DF75"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Galderma</w:t>
      </w:r>
    </w:p>
    <w:p w14:paraId="2D544EF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6653950" w14:textId="2F91299F"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Clinical Study: RS-2015-01-A Single Center, Prospective, Randomized, Sham Controlled, Double-Blind, Split Face Trial Using Micro-Injections of Transparent Hyaluronic Acid Gel (Restylane ® Silk) for Rejuvination of the </w:t>
      </w:r>
      <w:r w:rsidR="00183175">
        <w:rPr>
          <w:rFonts w:ascii="Book Antiqua" w:eastAsia="Book Antiqua" w:hAnsi="Book Antiqua" w:cs="Book Antiqua"/>
          <w:sz w:val="22"/>
          <w:szCs w:val="22"/>
        </w:rPr>
        <w:t>Aging</w:t>
      </w:r>
      <w:r>
        <w:rPr>
          <w:rFonts w:ascii="Book Antiqua" w:eastAsia="Book Antiqua" w:hAnsi="Book Antiqua" w:cs="Book Antiqua"/>
          <w:sz w:val="22"/>
          <w:szCs w:val="22"/>
        </w:rPr>
        <w:t xml:space="preserve"> Cheek</w:t>
      </w:r>
    </w:p>
    <w:p w14:paraId="445469A9" w14:textId="77777777" w:rsidR="000908E5" w:rsidRDefault="000908E5">
      <w:pPr>
        <w:jc w:val="left"/>
        <w:rPr>
          <w:rFonts w:ascii="Book Antiqua" w:eastAsia="Book Antiqua" w:hAnsi="Book Antiqua" w:cs="Book Antiqua"/>
          <w:sz w:val="22"/>
          <w:szCs w:val="22"/>
        </w:rPr>
      </w:pPr>
    </w:p>
    <w:p w14:paraId="756649B0"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LEO Pharma</w:t>
      </w:r>
    </w:p>
    <w:p w14:paraId="7025E836" w14:textId="77777777" w:rsidR="000908E5" w:rsidRDefault="0067268B">
      <w:pPr>
        <w:jc w:val="left"/>
        <w:rPr>
          <w:rFonts w:ascii="Book Antiqua" w:eastAsia="Book Antiqua" w:hAnsi="Book Antiqua" w:cs="Book Antiqua"/>
          <w:sz w:val="22"/>
          <w:szCs w:val="22"/>
        </w:rPr>
      </w:pPr>
      <w:r>
        <w:tab/>
      </w:r>
      <w:r>
        <w:tab/>
      </w:r>
      <w:r>
        <w:rPr>
          <w:rFonts w:ascii="Book Antiqua" w:eastAsia="Book Antiqua" w:hAnsi="Book Antiqua" w:cs="Book Antiqua"/>
          <w:sz w:val="22"/>
          <w:szCs w:val="22"/>
        </w:rPr>
        <w:t>Principal Investigator: Mitchel P Goldman, MD</w:t>
      </w:r>
    </w:p>
    <w:p w14:paraId="794A4272" w14:textId="052C2691"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Clinical Study: LP0084-1195-Efficacy and Safety of LEO 43204 in Field Treatment of Actinic Keratosis on </w:t>
      </w:r>
      <w:r w:rsidR="00183175">
        <w:rPr>
          <w:rFonts w:ascii="Book Antiqua" w:eastAsia="Book Antiqua" w:hAnsi="Book Antiqua" w:cs="Book Antiqua"/>
          <w:sz w:val="22"/>
          <w:szCs w:val="22"/>
        </w:rPr>
        <w:t>Balding</w:t>
      </w:r>
      <w:r>
        <w:rPr>
          <w:rFonts w:ascii="Book Antiqua" w:eastAsia="Book Antiqua" w:hAnsi="Book Antiqua" w:cs="Book Antiqua"/>
          <w:sz w:val="22"/>
          <w:szCs w:val="22"/>
        </w:rPr>
        <w:t xml:space="preserve"> Scalp including 12 month follow-up</w:t>
      </w:r>
    </w:p>
    <w:p w14:paraId="30E3FFBC" w14:textId="77777777" w:rsidR="000908E5" w:rsidRDefault="000908E5">
      <w:pPr>
        <w:ind w:left="1440"/>
        <w:jc w:val="left"/>
        <w:rPr>
          <w:rFonts w:ascii="Book Antiqua" w:eastAsia="Book Antiqua" w:hAnsi="Book Antiqua" w:cs="Book Antiqua"/>
          <w:sz w:val="22"/>
          <w:szCs w:val="22"/>
        </w:rPr>
      </w:pPr>
    </w:p>
    <w:p w14:paraId="35D68D90"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Pomega, Inc.</w:t>
      </w:r>
    </w:p>
    <w:p w14:paraId="0301A4FC"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122F896"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POMEGA-2016-Topical Healing Regimen Following Fractionated CO2 Laser Resurfacing of the FACE</w:t>
      </w:r>
    </w:p>
    <w:p w14:paraId="65A796AB" w14:textId="77777777" w:rsidR="000908E5" w:rsidRDefault="000908E5">
      <w:pPr>
        <w:jc w:val="left"/>
        <w:rPr>
          <w:rFonts w:ascii="Book Antiqua" w:eastAsia="Book Antiqua" w:hAnsi="Book Antiqua" w:cs="Book Antiqua"/>
          <w:sz w:val="22"/>
          <w:szCs w:val="22"/>
        </w:rPr>
      </w:pPr>
    </w:p>
    <w:p w14:paraId="694BF88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Thermi</w:t>
      </w:r>
    </w:p>
    <w:p w14:paraId="228B6902"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9482A25" w14:textId="77777777"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Thermi-Va-2015-01-A Single-Center, Non-Randomized Study to Assess Pre- and Post-Treatment Histopathologic Changes in Vulvovaginal Tissue Using a Transcutaneous Temperature Controlled Radiofrequency Device</w:t>
      </w:r>
    </w:p>
    <w:p w14:paraId="4085C507" w14:textId="77777777" w:rsidR="000908E5" w:rsidRDefault="000908E5">
      <w:pPr>
        <w:ind w:left="1440"/>
        <w:jc w:val="left"/>
        <w:rPr>
          <w:rFonts w:ascii="Book Antiqua" w:eastAsia="Book Antiqua" w:hAnsi="Book Antiqua" w:cs="Book Antiqua"/>
          <w:sz w:val="22"/>
          <w:szCs w:val="22"/>
        </w:rPr>
      </w:pPr>
    </w:p>
    <w:p w14:paraId="66E4737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NuGene</w:t>
      </w:r>
    </w:p>
    <w:p w14:paraId="652F42F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12A208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Clinical Study: NUGN-SPLT-2015-01-A Prospective, Split-Face trial for Reduction of Wrinkles</w:t>
      </w:r>
    </w:p>
    <w:p w14:paraId="282DD5F9" w14:textId="77777777" w:rsidR="000908E5" w:rsidRDefault="000908E5">
      <w:pPr>
        <w:widowControl/>
        <w:spacing w:line="240" w:lineRule="auto"/>
        <w:jc w:val="left"/>
        <w:rPr>
          <w:rFonts w:ascii="Book Antiqua" w:eastAsia="Book Antiqua" w:hAnsi="Book Antiqua" w:cs="Book Antiqua"/>
          <w:sz w:val="22"/>
          <w:szCs w:val="22"/>
        </w:rPr>
      </w:pPr>
    </w:p>
    <w:p w14:paraId="0176748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 2016</w:t>
      </w:r>
      <w:r>
        <w:rPr>
          <w:rFonts w:ascii="Book Antiqua" w:eastAsia="Book Antiqua" w:hAnsi="Book Antiqua" w:cs="Book Antiqua"/>
          <w:sz w:val="22"/>
          <w:szCs w:val="22"/>
        </w:rPr>
        <w:tab/>
      </w:r>
      <w:r>
        <w:rPr>
          <w:rFonts w:ascii="Book Antiqua" w:eastAsia="Book Antiqua" w:hAnsi="Book Antiqua" w:cs="Book Antiqua"/>
          <w:sz w:val="22"/>
          <w:szCs w:val="22"/>
        </w:rPr>
        <w:tab/>
        <w:t>Merz North America, Inc.</w:t>
      </w:r>
    </w:p>
    <w:p w14:paraId="3860DB9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6D548C8" w14:textId="35ED110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Clinical Study: RAD-ULT-Chest-2016- A Prospective, Randomized, Single-Center, Evaluator-Blinded Clinical Trial Evaluating the Safety, Efficacy, and Patient Satisfaction of Injectable </w:t>
      </w:r>
      <w:r>
        <w:rPr>
          <w:rFonts w:ascii="Book Antiqua" w:eastAsia="Book Antiqua" w:hAnsi="Book Antiqua" w:cs="Book Antiqua"/>
          <w:sz w:val="22"/>
          <w:szCs w:val="22"/>
        </w:rPr>
        <w:lastRenderedPageBreak/>
        <w:t xml:space="preserve">Calcium Hydroxylapatite (Radiesse Plus®, Merz Aesthetic) in Combination with Micro-Focused Ultrasound for </w:t>
      </w:r>
      <w:r w:rsidR="00183175">
        <w:rPr>
          <w:rFonts w:ascii="Book Antiqua" w:eastAsia="Book Antiqua" w:hAnsi="Book Antiqua" w:cs="Book Antiqua"/>
          <w:sz w:val="22"/>
          <w:szCs w:val="22"/>
        </w:rPr>
        <w:t>Rejuvenation</w:t>
      </w:r>
      <w:r>
        <w:rPr>
          <w:rFonts w:ascii="Book Antiqua" w:eastAsia="Book Antiqua" w:hAnsi="Book Antiqua" w:cs="Book Antiqua"/>
          <w:sz w:val="22"/>
          <w:szCs w:val="22"/>
        </w:rPr>
        <w:t xml:space="preserve"> of the aging Chest</w:t>
      </w:r>
    </w:p>
    <w:p w14:paraId="6F5621E8" w14:textId="77777777" w:rsidR="000908E5" w:rsidRDefault="000908E5">
      <w:pPr>
        <w:widowControl/>
        <w:spacing w:line="240" w:lineRule="auto"/>
        <w:ind w:left="1440"/>
        <w:jc w:val="left"/>
        <w:rPr>
          <w:rFonts w:ascii="Book Antiqua" w:eastAsia="Book Antiqua" w:hAnsi="Book Antiqua" w:cs="Book Antiqua"/>
          <w:sz w:val="22"/>
          <w:szCs w:val="22"/>
        </w:rPr>
      </w:pPr>
    </w:p>
    <w:p w14:paraId="565FA7D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Allergan, Inc.</w:t>
      </w:r>
    </w:p>
    <w:p w14:paraId="2EB77006"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4E516C7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VOLUMA-006- A multicenter, single-blind, randomized, controlled study of the safety and effectiveness of JUVÉDERM VOLUMA® XC injectable gel for chin augmentation</w:t>
      </w:r>
    </w:p>
    <w:p w14:paraId="24BC2792" w14:textId="77777777" w:rsidR="000908E5" w:rsidRDefault="000908E5">
      <w:pPr>
        <w:widowControl/>
        <w:spacing w:line="240" w:lineRule="auto"/>
        <w:jc w:val="left"/>
        <w:rPr>
          <w:rFonts w:ascii="Book Antiqua" w:eastAsia="Book Antiqua" w:hAnsi="Book Antiqua" w:cs="Book Antiqua"/>
          <w:sz w:val="22"/>
          <w:szCs w:val="22"/>
        </w:rPr>
      </w:pPr>
    </w:p>
    <w:p w14:paraId="6146C0F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Foamix Pharmaceuticals, Inc.</w:t>
      </w:r>
    </w:p>
    <w:p w14:paraId="72649A2A"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187B3B7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FX2014-04 – A randomized, double-blind study to compare the efficacy, safety and long-term safety of topical administration of FMX-101 for 1 year in the treatment of moderate-to-severe acne vulgaris</w:t>
      </w:r>
    </w:p>
    <w:p w14:paraId="4AA40D08" w14:textId="77777777" w:rsidR="000908E5" w:rsidRDefault="000908E5">
      <w:pPr>
        <w:widowControl/>
        <w:spacing w:line="240" w:lineRule="auto"/>
        <w:jc w:val="left"/>
        <w:rPr>
          <w:rFonts w:ascii="Book Antiqua" w:eastAsia="Book Antiqua" w:hAnsi="Book Antiqua" w:cs="Book Antiqua"/>
          <w:sz w:val="22"/>
          <w:szCs w:val="22"/>
        </w:rPr>
      </w:pPr>
    </w:p>
    <w:p w14:paraId="1294C17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TR Therapeutics, Inc.</w:t>
      </w:r>
    </w:p>
    <w:p w14:paraId="6FCF296D"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79753F1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TR987-InfraOrbital-2016 - TR-987 vs. placebo following infraorbital erbium-YAG ablative laser treatment</w:t>
      </w:r>
    </w:p>
    <w:p w14:paraId="220174C6" w14:textId="77777777" w:rsidR="000908E5" w:rsidRDefault="000908E5">
      <w:pPr>
        <w:widowControl/>
        <w:spacing w:line="240" w:lineRule="auto"/>
        <w:jc w:val="left"/>
        <w:rPr>
          <w:rFonts w:ascii="Book Antiqua" w:eastAsia="Book Antiqua" w:hAnsi="Book Antiqua" w:cs="Book Antiqua"/>
          <w:sz w:val="22"/>
          <w:szCs w:val="22"/>
        </w:rPr>
      </w:pPr>
    </w:p>
    <w:p w14:paraId="2CE9A4A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TR Therapeutics, Inc.</w:t>
      </w:r>
    </w:p>
    <w:p w14:paraId="1A5F4509"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53E828FC"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TR987-2016-SplitChest - TR-987 vs. placebo following fractionated CO2 laser resurfacing of the chest</w:t>
      </w:r>
    </w:p>
    <w:p w14:paraId="0C7926AA" w14:textId="77777777" w:rsidR="000908E5" w:rsidRDefault="000908E5">
      <w:pPr>
        <w:widowControl/>
        <w:spacing w:line="240" w:lineRule="auto"/>
        <w:jc w:val="left"/>
        <w:rPr>
          <w:rFonts w:ascii="Book Antiqua" w:eastAsia="Book Antiqua" w:hAnsi="Book Antiqua" w:cs="Book Antiqua"/>
          <w:sz w:val="22"/>
          <w:szCs w:val="22"/>
        </w:rPr>
      </w:pPr>
    </w:p>
    <w:p w14:paraId="1ECCF67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Allergan, Inc.</w:t>
      </w:r>
    </w:p>
    <w:p w14:paraId="381706BF" w14:textId="175256CE" w:rsidR="000908E5" w:rsidRDefault="00183175">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Principal</w:t>
      </w:r>
      <w:r w:rsidR="0067268B">
        <w:rPr>
          <w:rFonts w:ascii="Book Antiqua" w:eastAsia="Book Antiqua" w:hAnsi="Book Antiqua" w:cs="Book Antiqua"/>
          <w:sz w:val="22"/>
          <w:szCs w:val="22"/>
        </w:rPr>
        <w:t xml:space="preserve"> Investigator: Mitchel P. Goldman, MD</w:t>
      </w:r>
    </w:p>
    <w:p w14:paraId="666AA1FB"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ATX-TRIAM-2016 - A randomized, double-blind comparison trial of subcutaneous sodium Deoxycholate injections with or without triamcinolone for reduction of submental fat</w:t>
      </w:r>
    </w:p>
    <w:p w14:paraId="23D4F6CC" w14:textId="77777777" w:rsidR="000908E5" w:rsidRDefault="000908E5">
      <w:pPr>
        <w:widowControl/>
        <w:spacing w:line="240" w:lineRule="auto"/>
        <w:jc w:val="left"/>
        <w:rPr>
          <w:rFonts w:ascii="Book Antiqua" w:eastAsia="Book Antiqua" w:hAnsi="Book Antiqua" w:cs="Book Antiqua"/>
          <w:sz w:val="22"/>
          <w:szCs w:val="22"/>
        </w:rPr>
      </w:pPr>
    </w:p>
    <w:p w14:paraId="3C0CB71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Endo Pharmaceuticals, Inc.</w:t>
      </w:r>
    </w:p>
    <w:p w14:paraId="4ED7E18A"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4AF44738"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EN3835-202 - Collagenase clostridium histolyticum - A Phase 2, Open-Label Extension Study of EN3835 in the Treatment of Edematous Fibrosclerotic Panniculopathy</w:t>
      </w:r>
    </w:p>
    <w:p w14:paraId="185D1240" w14:textId="77777777" w:rsidR="000908E5" w:rsidRDefault="000908E5">
      <w:pPr>
        <w:widowControl/>
        <w:spacing w:line="240" w:lineRule="auto"/>
        <w:jc w:val="left"/>
        <w:rPr>
          <w:rFonts w:ascii="Book Antiqua" w:eastAsia="Book Antiqua" w:hAnsi="Book Antiqua" w:cs="Book Antiqua"/>
          <w:sz w:val="22"/>
          <w:szCs w:val="22"/>
        </w:rPr>
      </w:pPr>
    </w:p>
    <w:p w14:paraId="4591F21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ProdermIQ</w:t>
      </w:r>
    </w:p>
    <w:p w14:paraId="0B01828D"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53FA0A0D"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The Characterization of the Microbiome in Moderate to Severe Acne before and after Photodynamic Therapy</w:t>
      </w:r>
    </w:p>
    <w:p w14:paraId="3A6082B8" w14:textId="77777777" w:rsidR="000908E5" w:rsidRDefault="000908E5">
      <w:pPr>
        <w:widowControl/>
        <w:spacing w:line="240" w:lineRule="auto"/>
        <w:jc w:val="left"/>
        <w:rPr>
          <w:rFonts w:ascii="Book Antiqua" w:eastAsia="Book Antiqua" w:hAnsi="Book Antiqua" w:cs="Book Antiqua"/>
          <w:sz w:val="22"/>
          <w:szCs w:val="22"/>
        </w:rPr>
      </w:pPr>
    </w:p>
    <w:p w14:paraId="2383993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Galderma</w:t>
      </w:r>
    </w:p>
    <w:p w14:paraId="0A98F08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28502AF5"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RS-2015-01 - A single center, prospective, randomized, sham controlled, double blind, split face trial using micro-injections of transparent hyaluronic acid gel (Restylane® Silk) for rejuvenation of the aging cheek</w:t>
      </w:r>
    </w:p>
    <w:p w14:paraId="268CD086" w14:textId="77777777" w:rsidR="000908E5" w:rsidRDefault="000908E5">
      <w:pPr>
        <w:widowControl/>
        <w:spacing w:line="240" w:lineRule="auto"/>
        <w:jc w:val="left"/>
        <w:rPr>
          <w:rFonts w:ascii="Book Antiqua" w:eastAsia="Book Antiqua" w:hAnsi="Book Antiqua" w:cs="Book Antiqua"/>
          <w:sz w:val="22"/>
          <w:szCs w:val="22"/>
        </w:rPr>
      </w:pPr>
    </w:p>
    <w:p w14:paraId="03285E2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Investigator sponsored</w:t>
      </w:r>
    </w:p>
    <w:p w14:paraId="3EB0BDD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D70638A"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Clinical Study: ScleroGlycerin-2016-0 - A Comparison of the Effect of Non-Chromated Glycerin Solution Formulated (2:1) with 1% Lidocaine with and without epinephrine used in Combination with Foam Polidocanol on Adverse Events and Efficacy Following Sclerotherapy for Reticular Veins and Telangiectasias of the Lower Extremities</w:t>
      </w:r>
    </w:p>
    <w:p w14:paraId="7BA75B9A" w14:textId="77777777" w:rsidR="000908E5" w:rsidRDefault="000908E5">
      <w:pPr>
        <w:widowControl/>
        <w:spacing w:line="240" w:lineRule="auto"/>
        <w:jc w:val="left"/>
        <w:rPr>
          <w:rFonts w:ascii="Book Antiqua" w:eastAsia="Book Antiqua" w:hAnsi="Book Antiqua" w:cs="Book Antiqua"/>
          <w:sz w:val="22"/>
          <w:szCs w:val="22"/>
        </w:rPr>
      </w:pPr>
    </w:p>
    <w:p w14:paraId="5E72252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Suneva Medical, Inc.</w:t>
      </w:r>
    </w:p>
    <w:p w14:paraId="5C08D722"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5A321E7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SUN-15-05 - Multiple Treatments of Bellafill® for Atrophic Acne Scar Correction in the Facial Cheek Area</w:t>
      </w:r>
    </w:p>
    <w:p w14:paraId="4FC8E499" w14:textId="77777777" w:rsidR="000908E5" w:rsidRDefault="000908E5">
      <w:pPr>
        <w:widowControl/>
        <w:spacing w:line="240" w:lineRule="auto"/>
        <w:jc w:val="left"/>
        <w:rPr>
          <w:rFonts w:ascii="Book Antiqua" w:eastAsia="Book Antiqua" w:hAnsi="Book Antiqua" w:cs="Book Antiqua"/>
          <w:sz w:val="22"/>
          <w:szCs w:val="22"/>
        </w:rPr>
      </w:pPr>
    </w:p>
    <w:p w14:paraId="68F6A21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2016 </w:t>
      </w:r>
      <w:r>
        <w:rPr>
          <w:rFonts w:ascii="Book Antiqua" w:eastAsia="Book Antiqua" w:hAnsi="Book Antiqua" w:cs="Book Antiqua"/>
          <w:sz w:val="22"/>
          <w:szCs w:val="22"/>
        </w:rPr>
        <w:tab/>
      </w:r>
      <w:r>
        <w:rPr>
          <w:rFonts w:ascii="Book Antiqua" w:eastAsia="Book Antiqua" w:hAnsi="Book Antiqua" w:cs="Book Antiqua"/>
          <w:sz w:val="22"/>
          <w:szCs w:val="22"/>
        </w:rPr>
        <w:tab/>
        <w:t>Symbio, LLC</w:t>
      </w:r>
    </w:p>
    <w:p w14:paraId="58B52465"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384220F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Multi-Center, Double-Blind, Randomized, Vehicle-Controlled, Parallel-Group Study to Compare XXX to XXX and Both Active Treatments to a Vehicle Control in the Treatment of Inflammatory Lesions of Rosacea</w:t>
      </w:r>
    </w:p>
    <w:p w14:paraId="5BF686C1" w14:textId="77777777" w:rsidR="000908E5" w:rsidRDefault="000908E5">
      <w:pPr>
        <w:widowControl/>
        <w:spacing w:line="240" w:lineRule="auto"/>
        <w:ind w:left="1440"/>
        <w:jc w:val="left"/>
        <w:rPr>
          <w:rFonts w:ascii="Book Antiqua" w:eastAsia="Book Antiqua" w:hAnsi="Book Antiqua" w:cs="Book Antiqua"/>
          <w:sz w:val="22"/>
          <w:szCs w:val="22"/>
        </w:rPr>
      </w:pPr>
    </w:p>
    <w:p w14:paraId="1B9C85B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2016</w:t>
      </w:r>
      <w:r>
        <w:rPr>
          <w:rFonts w:ascii="Book Antiqua" w:eastAsia="Book Antiqua" w:hAnsi="Book Antiqua" w:cs="Book Antiqua"/>
          <w:sz w:val="22"/>
          <w:szCs w:val="22"/>
        </w:rPr>
        <w:tab/>
      </w:r>
      <w:r>
        <w:rPr>
          <w:rFonts w:ascii="Book Antiqua" w:eastAsia="Book Antiqua" w:hAnsi="Book Antiqua" w:cs="Book Antiqua"/>
          <w:sz w:val="22"/>
          <w:szCs w:val="22"/>
        </w:rPr>
        <w:tab/>
        <w:t>Allergan, Inc.</w:t>
      </w:r>
    </w:p>
    <w:p w14:paraId="5EC26AA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382C38A"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VOLUMA-006- A multicenter, single-blind, randomized, controlled study of the safety and effectiveness of JUVÉDERM VOLUMA® XC injectable gel for chin augmentation</w:t>
      </w:r>
    </w:p>
    <w:p w14:paraId="2A945F6C" w14:textId="77777777" w:rsidR="000908E5" w:rsidRDefault="000908E5">
      <w:pPr>
        <w:widowControl/>
        <w:spacing w:line="240" w:lineRule="auto"/>
        <w:ind w:left="1440"/>
        <w:jc w:val="left"/>
        <w:rPr>
          <w:rFonts w:ascii="Book Antiqua" w:eastAsia="Book Antiqua" w:hAnsi="Book Antiqua" w:cs="Book Antiqua"/>
          <w:sz w:val="22"/>
          <w:szCs w:val="22"/>
        </w:rPr>
      </w:pPr>
    </w:p>
    <w:p w14:paraId="191D875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2017</w:t>
      </w:r>
      <w:r>
        <w:rPr>
          <w:rFonts w:ascii="Book Antiqua" w:eastAsia="Book Antiqua" w:hAnsi="Book Antiqua" w:cs="Book Antiqua"/>
          <w:sz w:val="22"/>
          <w:szCs w:val="22"/>
        </w:rPr>
        <w:tab/>
      </w:r>
      <w:r>
        <w:rPr>
          <w:rFonts w:ascii="Book Antiqua" w:eastAsia="Book Antiqua" w:hAnsi="Book Antiqua" w:cs="Book Antiqua"/>
          <w:sz w:val="22"/>
          <w:szCs w:val="22"/>
        </w:rPr>
        <w:tab/>
        <w:t>Sienna Labs</w:t>
      </w:r>
      <w:r>
        <w:rPr>
          <w:rFonts w:ascii="Book Antiqua" w:eastAsia="Book Antiqua" w:hAnsi="Book Antiqua" w:cs="Book Antiqua"/>
          <w:sz w:val="22"/>
          <w:szCs w:val="22"/>
        </w:rPr>
        <w:tab/>
      </w:r>
      <w:r>
        <w:rPr>
          <w:rFonts w:ascii="Book Antiqua" w:eastAsia="Book Antiqua" w:hAnsi="Book Antiqua" w:cs="Book Antiqua"/>
          <w:sz w:val="22"/>
          <w:szCs w:val="22"/>
        </w:rPr>
        <w:tab/>
      </w:r>
    </w:p>
    <w:p w14:paraId="1CDE6EB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C4A7FA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Clinical Study: Clinical Investigation of a Topical Silver Particle Solution Followed by 810 nm </w:t>
      </w:r>
    </w:p>
    <w:p w14:paraId="71111332" w14:textId="77777777" w:rsidR="000908E5" w:rsidRDefault="000908E5">
      <w:pPr>
        <w:widowControl/>
        <w:spacing w:line="240" w:lineRule="auto"/>
        <w:ind w:left="1440"/>
        <w:jc w:val="left"/>
        <w:rPr>
          <w:rFonts w:ascii="Book Antiqua" w:eastAsia="Book Antiqua" w:hAnsi="Book Antiqua" w:cs="Book Antiqua"/>
          <w:sz w:val="22"/>
          <w:szCs w:val="22"/>
        </w:rPr>
      </w:pPr>
    </w:p>
    <w:p w14:paraId="371A4EF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2017</w:t>
      </w:r>
      <w:r>
        <w:rPr>
          <w:rFonts w:ascii="Book Antiqua" w:eastAsia="Book Antiqua" w:hAnsi="Book Antiqua" w:cs="Book Antiqua"/>
          <w:sz w:val="22"/>
          <w:szCs w:val="22"/>
        </w:rPr>
        <w:tab/>
      </w:r>
      <w:r>
        <w:rPr>
          <w:rFonts w:ascii="Book Antiqua" w:eastAsia="Book Antiqua" w:hAnsi="Book Antiqua" w:cs="Book Antiqua"/>
          <w:sz w:val="22"/>
          <w:szCs w:val="22"/>
        </w:rPr>
        <w:tab/>
        <w:t>Lutronic, Inc.</w:t>
      </w:r>
    </w:p>
    <w:p w14:paraId="07541F7E"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4148DC5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Evaluation of the Lutronic Infini™ System for Reduction of Wrinkles, Lines and Texture on the Neck</w:t>
      </w:r>
    </w:p>
    <w:p w14:paraId="233AF9D0" w14:textId="77777777" w:rsidR="000908E5" w:rsidRDefault="000908E5">
      <w:pPr>
        <w:widowControl/>
        <w:spacing w:line="240" w:lineRule="auto"/>
        <w:ind w:left="1440"/>
        <w:jc w:val="left"/>
        <w:rPr>
          <w:rFonts w:ascii="Book Antiqua" w:eastAsia="Book Antiqua" w:hAnsi="Book Antiqua" w:cs="Book Antiqua"/>
          <w:sz w:val="22"/>
          <w:szCs w:val="22"/>
        </w:rPr>
      </w:pPr>
    </w:p>
    <w:p w14:paraId="288E571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2017</w:t>
      </w:r>
      <w:r>
        <w:rPr>
          <w:rFonts w:ascii="Book Antiqua" w:eastAsia="Book Antiqua" w:hAnsi="Book Antiqua" w:cs="Book Antiqua"/>
          <w:sz w:val="22"/>
          <w:szCs w:val="22"/>
        </w:rPr>
        <w:tab/>
      </w:r>
      <w:r>
        <w:rPr>
          <w:rFonts w:ascii="Book Antiqua" w:eastAsia="Book Antiqua" w:hAnsi="Book Antiqua" w:cs="Book Antiqua"/>
          <w:sz w:val="22"/>
          <w:szCs w:val="22"/>
        </w:rPr>
        <w:tab/>
        <w:t>Investigator sponsored</w:t>
      </w:r>
      <w:r>
        <w:rPr>
          <w:rFonts w:ascii="Book Antiqua" w:eastAsia="Book Antiqua" w:hAnsi="Book Antiqua" w:cs="Book Antiqua"/>
          <w:sz w:val="22"/>
          <w:szCs w:val="22"/>
        </w:rPr>
        <w:tab/>
      </w:r>
    </w:p>
    <w:p w14:paraId="77B0B00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505CE03E"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PICO-VS-FRAX-2016- A randomized, split-face clinical trial of 532 nm picosecond laser with DLA versus 1,927 nm non-ablative fractional laser for the treatment of facial photodamage</w:t>
      </w:r>
    </w:p>
    <w:p w14:paraId="16138843" w14:textId="77777777" w:rsidR="000908E5" w:rsidRDefault="000908E5">
      <w:pPr>
        <w:widowControl/>
        <w:spacing w:line="240" w:lineRule="auto"/>
        <w:jc w:val="left"/>
        <w:rPr>
          <w:rFonts w:ascii="Book Antiqua" w:eastAsia="Book Antiqua" w:hAnsi="Book Antiqua" w:cs="Book Antiqua"/>
          <w:sz w:val="22"/>
          <w:szCs w:val="22"/>
        </w:rPr>
      </w:pPr>
    </w:p>
    <w:p w14:paraId="065F2EB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2017</w:t>
      </w:r>
      <w:r>
        <w:rPr>
          <w:rFonts w:ascii="Book Antiqua" w:eastAsia="Book Antiqua" w:hAnsi="Book Antiqua" w:cs="Book Antiqua"/>
          <w:sz w:val="22"/>
          <w:szCs w:val="22"/>
        </w:rPr>
        <w:tab/>
      </w:r>
      <w:r>
        <w:rPr>
          <w:rFonts w:ascii="Book Antiqua" w:eastAsia="Book Antiqua" w:hAnsi="Book Antiqua" w:cs="Book Antiqua"/>
          <w:sz w:val="22"/>
          <w:szCs w:val="22"/>
        </w:rPr>
        <w:tab/>
        <w:t>Ilooda Co., Ltd.</w:t>
      </w:r>
      <w:r>
        <w:rPr>
          <w:rFonts w:ascii="Book Antiqua" w:eastAsia="Book Antiqua" w:hAnsi="Book Antiqua" w:cs="Book Antiqua"/>
          <w:sz w:val="22"/>
          <w:szCs w:val="22"/>
        </w:rPr>
        <w:tab/>
      </w:r>
      <w:r>
        <w:rPr>
          <w:rFonts w:ascii="Book Antiqua" w:eastAsia="Book Antiqua" w:hAnsi="Book Antiqua" w:cs="Book Antiqua"/>
          <w:sz w:val="22"/>
          <w:szCs w:val="22"/>
        </w:rPr>
        <w:tab/>
      </w:r>
    </w:p>
    <w:p w14:paraId="0C90A53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241EC3F6"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prospective, single-center, investigator-blinded trial to evaluate the safety and efficacy of Secret Micro-Needle Fractional RF System® for the treatment of facial wrinkles</w:t>
      </w:r>
    </w:p>
    <w:p w14:paraId="4B5088D0" w14:textId="77777777" w:rsidR="000908E5" w:rsidRDefault="000908E5">
      <w:pPr>
        <w:widowControl/>
        <w:spacing w:line="240" w:lineRule="auto"/>
        <w:jc w:val="left"/>
        <w:rPr>
          <w:rFonts w:ascii="Book Antiqua" w:eastAsia="Book Antiqua" w:hAnsi="Book Antiqua" w:cs="Book Antiqua"/>
          <w:sz w:val="22"/>
          <w:szCs w:val="22"/>
        </w:rPr>
      </w:pPr>
    </w:p>
    <w:p w14:paraId="6B9D623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2017</w:t>
      </w:r>
      <w:r>
        <w:rPr>
          <w:rFonts w:ascii="Book Antiqua" w:eastAsia="Book Antiqua" w:hAnsi="Book Antiqua" w:cs="Book Antiqua"/>
          <w:sz w:val="22"/>
          <w:szCs w:val="22"/>
        </w:rPr>
        <w:tab/>
      </w:r>
      <w:r>
        <w:rPr>
          <w:rFonts w:ascii="Book Antiqua" w:eastAsia="Book Antiqua" w:hAnsi="Book Antiqua" w:cs="Book Antiqua"/>
          <w:sz w:val="22"/>
          <w:szCs w:val="22"/>
        </w:rPr>
        <w:tab/>
        <w:t>Ampersand Biopharmaceuticals, LLC</w:t>
      </w:r>
      <w:r>
        <w:rPr>
          <w:rFonts w:ascii="Book Antiqua" w:eastAsia="Book Antiqua" w:hAnsi="Book Antiqua" w:cs="Book Antiqua"/>
          <w:sz w:val="22"/>
          <w:szCs w:val="22"/>
        </w:rPr>
        <w:tab/>
      </w:r>
      <w:r>
        <w:rPr>
          <w:rFonts w:ascii="Book Antiqua" w:eastAsia="Book Antiqua" w:hAnsi="Book Antiqua" w:cs="Book Antiqua"/>
          <w:sz w:val="22"/>
          <w:szCs w:val="22"/>
        </w:rPr>
        <w:tab/>
      </w:r>
    </w:p>
    <w:p w14:paraId="0FCE8D5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0211DC1D"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AMP-602- Randomized, double-blind, head-to-head, split-face study comparing tranexamic acid in a novel transdermal delivery system to hydroquinone for the treatment of melasma</w:t>
      </w:r>
    </w:p>
    <w:p w14:paraId="02360846" w14:textId="77777777" w:rsidR="000908E5" w:rsidRDefault="000908E5">
      <w:pPr>
        <w:widowControl/>
        <w:spacing w:line="240" w:lineRule="auto"/>
        <w:jc w:val="left"/>
        <w:rPr>
          <w:rFonts w:ascii="Book Antiqua" w:eastAsia="Book Antiqua" w:hAnsi="Book Antiqua" w:cs="Book Antiqua"/>
          <w:sz w:val="22"/>
          <w:szCs w:val="22"/>
        </w:rPr>
      </w:pPr>
    </w:p>
    <w:p w14:paraId="6DE820B3" w14:textId="77777777" w:rsidR="000908E5" w:rsidRDefault="000908E5">
      <w:pPr>
        <w:widowControl/>
        <w:spacing w:line="240" w:lineRule="auto"/>
        <w:jc w:val="left"/>
        <w:rPr>
          <w:rFonts w:ascii="Book Antiqua" w:eastAsia="Book Antiqua" w:hAnsi="Book Antiqua" w:cs="Book Antiqua"/>
          <w:sz w:val="22"/>
          <w:szCs w:val="22"/>
        </w:rPr>
      </w:pPr>
    </w:p>
    <w:p w14:paraId="7D3B578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2017</w:t>
      </w:r>
      <w:r>
        <w:rPr>
          <w:rFonts w:ascii="Book Antiqua" w:eastAsia="Book Antiqua" w:hAnsi="Book Antiqua" w:cs="Book Antiqua"/>
          <w:sz w:val="22"/>
          <w:szCs w:val="22"/>
        </w:rPr>
        <w:tab/>
      </w:r>
      <w:r>
        <w:rPr>
          <w:rFonts w:ascii="Book Antiqua" w:eastAsia="Book Antiqua" w:hAnsi="Book Antiqua" w:cs="Book Antiqua"/>
          <w:sz w:val="22"/>
          <w:szCs w:val="22"/>
        </w:rPr>
        <w:tab/>
        <w:t>Cell ResearchCorp</w:t>
      </w:r>
    </w:p>
    <w:p w14:paraId="6898B20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44F2790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CALECIM-2016-01, Improvement in the Appearance of Facial Wrinkles, Contour, Pigmentation and Overall Complexion with Red Deer Umbilical Extract</w:t>
      </w:r>
    </w:p>
    <w:p w14:paraId="2518F9A0" w14:textId="77777777" w:rsidR="000908E5" w:rsidRDefault="000908E5">
      <w:pPr>
        <w:widowControl/>
        <w:spacing w:line="240" w:lineRule="auto"/>
        <w:ind w:left="1440"/>
        <w:jc w:val="left"/>
        <w:rPr>
          <w:rFonts w:ascii="Book Antiqua" w:eastAsia="Book Antiqua" w:hAnsi="Book Antiqua" w:cs="Book Antiqua"/>
          <w:sz w:val="22"/>
          <w:szCs w:val="22"/>
        </w:rPr>
      </w:pPr>
    </w:p>
    <w:p w14:paraId="4A2D35EF" w14:textId="77777777" w:rsidR="000908E5" w:rsidRDefault="000908E5">
      <w:pPr>
        <w:widowControl/>
        <w:spacing w:line="240" w:lineRule="auto"/>
        <w:ind w:left="720"/>
        <w:jc w:val="left"/>
        <w:rPr>
          <w:rFonts w:ascii="Book Antiqua" w:eastAsia="Book Antiqua" w:hAnsi="Book Antiqua" w:cs="Book Antiqua"/>
          <w:sz w:val="22"/>
          <w:szCs w:val="22"/>
        </w:rPr>
      </w:pPr>
    </w:p>
    <w:p w14:paraId="437ADE4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2017</w:t>
      </w:r>
      <w:r>
        <w:rPr>
          <w:rFonts w:ascii="Book Antiqua" w:eastAsia="Book Antiqua" w:hAnsi="Book Antiqua" w:cs="Book Antiqua"/>
          <w:sz w:val="22"/>
          <w:szCs w:val="22"/>
        </w:rPr>
        <w:tab/>
      </w:r>
      <w:r>
        <w:rPr>
          <w:rFonts w:ascii="Book Antiqua" w:eastAsia="Book Antiqua" w:hAnsi="Book Antiqua" w:cs="Book Antiqua"/>
          <w:sz w:val="22"/>
          <w:szCs w:val="22"/>
        </w:rPr>
        <w:tab/>
        <w:t>Cutanea and PRA Health Sciences Protocol #: CLS006-CO-PR-002</w:t>
      </w:r>
    </w:p>
    <w:p w14:paraId="5BAD219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1BEE0CED"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Phase 3, Randomized, Double-Blind, Vehicle-Controlled, Multicenter Study to Evaluate the Efficacy and Safety of CLS006 versus Vehicle in Subjects 2 years of age or older with Cutaneous Common Warts”</w:t>
      </w:r>
    </w:p>
    <w:p w14:paraId="167291A1" w14:textId="77777777" w:rsidR="000908E5" w:rsidRDefault="000908E5">
      <w:pPr>
        <w:widowControl/>
        <w:spacing w:line="240" w:lineRule="auto"/>
        <w:ind w:left="1440"/>
        <w:jc w:val="left"/>
        <w:rPr>
          <w:rFonts w:ascii="Book Antiqua" w:eastAsia="Book Antiqua" w:hAnsi="Book Antiqua" w:cs="Book Antiqua"/>
          <w:sz w:val="22"/>
          <w:szCs w:val="22"/>
        </w:rPr>
      </w:pPr>
    </w:p>
    <w:p w14:paraId="4449837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Endo Pharmaceuticals, Inc.</w:t>
      </w:r>
    </w:p>
    <w:p w14:paraId="53443122"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7A1DD032"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Clinical Study: Edematous Fibrosclerotic Panniculopathy Study - EN3835-303</w:t>
      </w:r>
    </w:p>
    <w:p w14:paraId="64C90F1D"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1055BC9B" w14:textId="77777777" w:rsidR="000908E5" w:rsidRDefault="000908E5">
      <w:pPr>
        <w:widowControl/>
        <w:spacing w:line="240" w:lineRule="auto"/>
        <w:ind w:firstLine="720"/>
        <w:jc w:val="left"/>
        <w:rPr>
          <w:rFonts w:ascii="Book Antiqua" w:eastAsia="Book Antiqua" w:hAnsi="Book Antiqua" w:cs="Book Antiqua"/>
          <w:sz w:val="22"/>
          <w:szCs w:val="22"/>
        </w:rPr>
      </w:pPr>
    </w:p>
    <w:p w14:paraId="44313D7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Allergan, Inc. #: IIT-2017-10121 </w:t>
      </w:r>
    </w:p>
    <w:p w14:paraId="300F7F5B"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5D959555"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randomized, double-blind comparison trial of subcutaneous sodium Deoxycholate injections with or without triamcinolone for reduction of submental fat</w:t>
      </w:r>
    </w:p>
    <w:p w14:paraId="4E8EBE76" w14:textId="77777777" w:rsidR="000908E5" w:rsidRDefault="000908E5">
      <w:pPr>
        <w:widowControl/>
        <w:spacing w:line="240" w:lineRule="auto"/>
        <w:ind w:left="1440"/>
        <w:jc w:val="left"/>
        <w:rPr>
          <w:rFonts w:ascii="Book Antiqua" w:eastAsia="Book Antiqua" w:hAnsi="Book Antiqua" w:cs="Book Antiqua"/>
          <w:sz w:val="22"/>
          <w:szCs w:val="22"/>
        </w:rPr>
      </w:pPr>
    </w:p>
    <w:p w14:paraId="552D93E0" w14:textId="77777777" w:rsidR="000908E5" w:rsidRDefault="000908E5">
      <w:pPr>
        <w:widowControl/>
        <w:spacing w:line="240" w:lineRule="auto"/>
        <w:ind w:left="1440" w:hanging="1440"/>
        <w:jc w:val="left"/>
        <w:rPr>
          <w:rFonts w:ascii="Book Antiqua" w:eastAsia="Book Antiqua" w:hAnsi="Book Antiqua" w:cs="Book Antiqua"/>
          <w:sz w:val="22"/>
          <w:szCs w:val="22"/>
        </w:rPr>
      </w:pPr>
    </w:p>
    <w:p w14:paraId="508EDE80" w14:textId="77777777" w:rsidR="000908E5" w:rsidRDefault="0067268B">
      <w:pPr>
        <w:widowControl/>
        <w:spacing w:line="240" w:lineRule="auto"/>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t>Galderma</w:t>
      </w:r>
    </w:p>
    <w:p w14:paraId="13FAC472"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164F0B2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rPr>
          <w:rFonts w:ascii="Book Antiqua" w:eastAsia="Book Antiqua" w:hAnsi="Book Antiqua" w:cs="Book Antiqua"/>
          <w:sz w:val="22"/>
          <w:szCs w:val="22"/>
        </w:rPr>
        <w:tab/>
        <w:t>:A single center, prospective, randomized, sham controlled, double blind, split face trial using micro-injections of transparent hyaluronic acid gel (Restylane® Silk) for rejuvenation of the aging cheek</w:t>
      </w:r>
    </w:p>
    <w:p w14:paraId="716AAFED" w14:textId="77777777" w:rsidR="000908E5" w:rsidRDefault="000908E5">
      <w:pPr>
        <w:widowControl/>
        <w:spacing w:line="240" w:lineRule="auto"/>
        <w:ind w:left="1440"/>
        <w:jc w:val="left"/>
        <w:rPr>
          <w:rFonts w:ascii="Book Antiqua" w:eastAsia="Book Antiqua" w:hAnsi="Book Antiqua" w:cs="Book Antiqua"/>
          <w:sz w:val="22"/>
          <w:szCs w:val="22"/>
        </w:rPr>
      </w:pPr>
    </w:p>
    <w:p w14:paraId="24EC071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10xBio, LLC </w:t>
      </w:r>
    </w:p>
    <w:p w14:paraId="0DD9D2A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87338D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 Clinical Study: 210-9451-101 Pilot: A Study of the Safety, Tolerability, and Clinical Pharmacology of Subcutaneous 10XB-101 in Adult Subjects Undergoing Abdominoplasty</w:t>
      </w:r>
    </w:p>
    <w:p w14:paraId="77579632" w14:textId="77777777" w:rsidR="000908E5" w:rsidRDefault="000908E5">
      <w:pPr>
        <w:widowControl/>
        <w:spacing w:line="240" w:lineRule="auto"/>
        <w:ind w:left="1440"/>
        <w:jc w:val="left"/>
        <w:rPr>
          <w:rFonts w:ascii="Book Antiqua" w:eastAsia="Book Antiqua" w:hAnsi="Book Antiqua" w:cs="Book Antiqua"/>
          <w:sz w:val="22"/>
          <w:szCs w:val="22"/>
        </w:rPr>
      </w:pPr>
    </w:p>
    <w:p w14:paraId="7629E82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Topix</w:t>
      </w:r>
    </w:p>
    <w:p w14:paraId="40BB56D0"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6DFE4A25"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Double Blind, Side by Side comparison, using Replenix Pure Hydration HYALURONIC Acid Serum, along with Replenix Neckletage.</w:t>
      </w:r>
    </w:p>
    <w:p w14:paraId="4F6F4C73" w14:textId="77777777" w:rsidR="000908E5" w:rsidRDefault="000908E5">
      <w:pPr>
        <w:widowControl/>
        <w:spacing w:line="240" w:lineRule="auto"/>
        <w:ind w:left="1440"/>
        <w:jc w:val="left"/>
        <w:rPr>
          <w:rFonts w:ascii="Book Antiqua" w:eastAsia="Book Antiqua" w:hAnsi="Book Antiqua" w:cs="Book Antiqua"/>
          <w:sz w:val="22"/>
          <w:szCs w:val="22"/>
        </w:rPr>
      </w:pPr>
    </w:p>
    <w:p w14:paraId="7BD4BDE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Brickell Biotech, Inc. BBI-4000-CL-303</w:t>
      </w:r>
    </w:p>
    <w:p w14:paraId="2B8636DD"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56F37E25"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Multicenter, Randomized, Open-Label, Phase 3 Long-term Safety Study of Topically Applied Sofpironium Bromide (BBL-4000) Gel, 5% and 15% in Subjects with Axillary Hyperhidrosis</w:t>
      </w:r>
    </w:p>
    <w:p w14:paraId="563B44AE" w14:textId="77777777" w:rsidR="000908E5" w:rsidRDefault="000908E5">
      <w:pPr>
        <w:widowControl/>
        <w:spacing w:line="240" w:lineRule="auto"/>
        <w:ind w:left="1440"/>
        <w:jc w:val="left"/>
        <w:rPr>
          <w:rFonts w:ascii="Book Antiqua" w:eastAsia="Book Antiqua" w:hAnsi="Book Antiqua" w:cs="Book Antiqua"/>
          <w:sz w:val="22"/>
          <w:szCs w:val="22"/>
        </w:rPr>
      </w:pPr>
    </w:p>
    <w:p w14:paraId="3AC6AEF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10xBio, LLC </w:t>
      </w:r>
    </w:p>
    <w:p w14:paraId="7333E95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298B88B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 Clinical Study: 210-9451-101: “A Study of the Safety, Tolerability, and Clinical Pharmacology of Subcutaneous 10XB-101 in Adult Subjects Undergoing Abdominoplasty” </w:t>
      </w:r>
    </w:p>
    <w:p w14:paraId="6909CEA4" w14:textId="77777777" w:rsidR="000908E5" w:rsidRDefault="000908E5">
      <w:pPr>
        <w:widowControl/>
        <w:spacing w:line="240" w:lineRule="auto"/>
        <w:ind w:left="1440"/>
        <w:jc w:val="left"/>
        <w:rPr>
          <w:rFonts w:ascii="Book Antiqua" w:eastAsia="Book Antiqua" w:hAnsi="Book Antiqua" w:cs="Book Antiqua"/>
          <w:sz w:val="22"/>
          <w:szCs w:val="22"/>
        </w:rPr>
      </w:pPr>
    </w:p>
    <w:p w14:paraId="38495FD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StrataMed </w:t>
      </w:r>
    </w:p>
    <w:p w14:paraId="71EDA087"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44343F72"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 randomized, double-blinded, split-body, placebo-controlled trial to evaluate the efficacy and safety of fractional picosecond laser treatment followed by application of topical silicone gel for striae alba</w:t>
      </w:r>
    </w:p>
    <w:p w14:paraId="2372E18A" w14:textId="77777777" w:rsidR="000908E5" w:rsidRDefault="000908E5">
      <w:pPr>
        <w:widowControl/>
        <w:spacing w:line="240" w:lineRule="auto"/>
        <w:jc w:val="left"/>
        <w:rPr>
          <w:rFonts w:ascii="Book Antiqua" w:eastAsia="Book Antiqua" w:hAnsi="Book Antiqua" w:cs="Book Antiqua"/>
          <w:sz w:val="22"/>
          <w:szCs w:val="22"/>
        </w:rPr>
      </w:pPr>
    </w:p>
    <w:p w14:paraId="09433EE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Solta</w:t>
      </w:r>
    </w:p>
    <w:p w14:paraId="73D1009A"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3411083C"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ThermageFLX-2018-001, Efficacy and Tolerability of New Generation Monopolar Radiofrequency for Lifting and Tightening Of the Face and Upper Neck</w:t>
      </w:r>
    </w:p>
    <w:p w14:paraId="0C75BC0B" w14:textId="77777777" w:rsidR="000908E5" w:rsidRDefault="000908E5">
      <w:pPr>
        <w:widowControl/>
        <w:spacing w:line="240" w:lineRule="auto"/>
        <w:jc w:val="left"/>
        <w:rPr>
          <w:rFonts w:ascii="Book Antiqua" w:eastAsia="Book Antiqua" w:hAnsi="Book Antiqua" w:cs="Book Antiqua"/>
          <w:sz w:val="22"/>
          <w:szCs w:val="22"/>
        </w:rPr>
      </w:pPr>
    </w:p>
    <w:p w14:paraId="1BBBA81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Novella Clinical, Dermatology Division </w:t>
      </w:r>
    </w:p>
    <w:p w14:paraId="092C801B"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0B3B480E"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 Multicenter, Randomized, Double-Blinded, Vehicle-Controlled Study to Evaluate the Safety and Efficacy of Topically Applied Xxxx) Gel, 5% and 15% in Subjects with Axillary Hyperhidrosis (the “Cardigan I and Cardigan II Studies”)</w:t>
      </w:r>
    </w:p>
    <w:p w14:paraId="7C47F60F"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6FB7876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Galderma</w:t>
      </w:r>
    </w:p>
    <w:p w14:paraId="6ED227E6"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0F51864A"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 single center, prospective, open-label, clinical trial using micro-injections of transparent hyaluronic acid gel (Restylane® Silk) for rejuvenation of the aging cheek</w:t>
      </w:r>
    </w:p>
    <w:p w14:paraId="45996F5E" w14:textId="77777777" w:rsidR="000908E5" w:rsidRDefault="000908E5">
      <w:pPr>
        <w:widowControl/>
        <w:spacing w:line="240" w:lineRule="auto"/>
        <w:jc w:val="left"/>
        <w:rPr>
          <w:rFonts w:ascii="Book Antiqua" w:eastAsia="Book Antiqua" w:hAnsi="Book Antiqua" w:cs="Book Antiqua"/>
          <w:sz w:val="22"/>
          <w:szCs w:val="22"/>
        </w:rPr>
      </w:pPr>
    </w:p>
    <w:p w14:paraId="2A52429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Aclaris</w:t>
      </w:r>
    </w:p>
    <w:p w14:paraId="30D2563B"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1042DD1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Protocol Number: A-101-WART-302 THWART 2: A PHASE 3 RANDOMIZED, DOUBLE-BLIND, VEHICLE-CONTROLLED, PARALLEL GROUP STUDY OF A-101 TOPICAL SOLUTION APPLIED TWICE A WEEK IN SUBJECTS WITH COMMON WARTS</w:t>
      </w:r>
    </w:p>
    <w:p w14:paraId="7027A186"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3B6C956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Aviva </w:t>
      </w:r>
    </w:p>
    <w:p w14:paraId="4FAC76D8"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265821EC"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AIV001-W01, A Randomized, Double-Blind, Vehicle-Controlled, Dose-Escalation Study to Evaluate the Safety, Pharmacokinetics, and Pharmacodynamics of Intradermally Administered AIV001 in the Healing of Incisional Wounds</w:t>
      </w:r>
    </w:p>
    <w:p w14:paraId="1E1A3254"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6E0980F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Biofrontera </w:t>
      </w:r>
    </w:p>
    <w:p w14:paraId="7DA4F292"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3BFAB477"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ALA-BCC-CT013, A randomized, double blind, vehicle-controlled multicenter phase III study to evaluate the safety and efficacy of BF-200 ALA (Ameluz®) and BF-RhodoLED® in the treatment of superficial basal cell carcinoma (sBCC) with photodynamic therapy (PDT).</w:t>
      </w:r>
    </w:p>
    <w:p w14:paraId="1BEA0296"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7B7207A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Sente</w:t>
      </w:r>
    </w:p>
    <w:p w14:paraId="609CD00F"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7AE6BE6A"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CO2 Laser Face/ SE17-MG-01, Sente, Inc. / Case Study to evaluate efficacy and tolerability of Sente Dermal Repair Cream vs. Vehicle When use pre-&amp; post ablative Laser</w:t>
      </w:r>
    </w:p>
    <w:p w14:paraId="0123E917"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59B1BF2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SkinMedica/Allergan</w:t>
      </w:r>
    </w:p>
    <w:p w14:paraId="12FEB33B"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502E93A2"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SKM18-HULK-INJ, Open-Label, Randomized, Multi-center Study to Evaluate the Efficacy and Tolerability of Two Topical Regimens in Subjects With Moderate to Severe Facial Photodamage Who Have Received Cosmetic Injections</w:t>
      </w:r>
    </w:p>
    <w:p w14:paraId="25E28658"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7E48A54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Cosmetic Laser Dermatology Fellowship Program </w:t>
      </w:r>
    </w:p>
    <w:p w14:paraId="43FA51D1"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7521867B"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Sclero-2018-01, A Comparison of the Efficacy and Safety of Polidocanol Foam with 1:2 Polidocanol to air ratio VS. 1:4 ratio for the treatment of Reticular Veins of the Lower Extremities</w:t>
      </w:r>
    </w:p>
    <w:p w14:paraId="2231086F"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4E1D459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Aclaris</w:t>
      </w:r>
    </w:p>
    <w:p w14:paraId="5403A5B2"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2AF87076"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Comparison of Adjunctive Therapy with A 101 40% for the Treatment of Seborrheic Keratoses</w:t>
      </w:r>
    </w:p>
    <w:p w14:paraId="17FF2DB2"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3388BC70" w14:textId="77777777" w:rsidR="000908E5" w:rsidRDefault="0067268B">
      <w:pPr>
        <w:widowControl/>
        <w:spacing w:line="240" w:lineRule="auto"/>
        <w:jc w:val="left"/>
        <w:rPr>
          <w:rFonts w:ascii="Book Antiqua" w:eastAsia="Book Antiqua" w:hAnsi="Book Antiqua" w:cs="Book Antiqua"/>
          <w:sz w:val="22"/>
          <w:szCs w:val="22"/>
        </w:rPr>
      </w:pPr>
      <w:bookmarkStart w:id="1" w:name="_heading=h.30j0zll" w:colFirst="0" w:colLast="0"/>
      <w:bookmarkEnd w:id="1"/>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Dyve Biosciences</w:t>
      </w:r>
    </w:p>
    <w:p w14:paraId="1FB1E610"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06D3B155"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Protocol Number: DYV-604</w:t>
      </w:r>
    </w:p>
    <w:p w14:paraId="0246C23B"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Randomized, double-blind, placebo-controlled study evaluating the efficacy and safety of topical tranexamic acid in a novel transdermal delivery system for improvement of melasma.</w:t>
      </w:r>
    </w:p>
    <w:p w14:paraId="6F95F552"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66F14B3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Solta</w:t>
      </w:r>
    </w:p>
    <w:p w14:paraId="51DF7AA2"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05708A26"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Fraxel-2019-01. The safety and efficacy of combination treatment with a 1927 nm nonablative fractionated laser with and without topical tretinoin lotion for facial dyspigmentation and photodamage</w:t>
      </w:r>
    </w:p>
    <w:p w14:paraId="4970797E" w14:textId="77777777" w:rsidR="000908E5" w:rsidRDefault="000908E5">
      <w:pPr>
        <w:widowControl/>
        <w:spacing w:line="240" w:lineRule="auto"/>
        <w:ind w:left="1440"/>
        <w:jc w:val="left"/>
        <w:rPr>
          <w:rFonts w:ascii="Book Antiqua" w:eastAsia="Book Antiqua" w:hAnsi="Book Antiqua" w:cs="Book Antiqua"/>
          <w:sz w:val="22"/>
          <w:szCs w:val="22"/>
        </w:rPr>
      </w:pPr>
    </w:p>
    <w:p w14:paraId="7AF1BE9F" w14:textId="77777777" w:rsidR="000908E5" w:rsidRDefault="000908E5"/>
    <w:p w14:paraId="272AD08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Abbvie</w:t>
      </w:r>
    </w:p>
    <w:p w14:paraId="308E7AC6"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6508CC74"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M16-819. The safety and efficacy of</w:t>
      </w:r>
    </w:p>
    <w:p w14:paraId="1D9865C5"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risankizumab for the treatment of moderate to severe AD in adult and</w:t>
      </w:r>
    </w:p>
    <w:p w14:paraId="7A84F20E"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adolescent subjects.</w:t>
      </w:r>
    </w:p>
    <w:p w14:paraId="59470BD4" w14:textId="77777777" w:rsidR="000908E5" w:rsidRDefault="000908E5">
      <w:pPr>
        <w:widowControl/>
        <w:spacing w:line="240" w:lineRule="auto"/>
        <w:jc w:val="left"/>
        <w:rPr>
          <w:rFonts w:ascii="Book Antiqua" w:eastAsia="Book Antiqua" w:hAnsi="Book Antiqua" w:cs="Book Antiqua"/>
          <w:sz w:val="22"/>
          <w:szCs w:val="22"/>
        </w:rPr>
      </w:pPr>
    </w:p>
    <w:p w14:paraId="159DB0E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AiViva</w:t>
      </w:r>
    </w:p>
    <w:p w14:paraId="5D97CB61"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23623D0E"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AIV001-R01-00. The Safety and Pharmacokinetics of</w:t>
      </w:r>
    </w:p>
    <w:p w14:paraId="0ACCFC62"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Intradermally Administered AIV001 in Patients with</w:t>
      </w:r>
    </w:p>
    <w:p w14:paraId="74FAFB36"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Papulopustular Rosacea</w:t>
      </w:r>
    </w:p>
    <w:p w14:paraId="5B844EFC" w14:textId="77777777" w:rsidR="000908E5" w:rsidRDefault="000908E5">
      <w:pPr>
        <w:widowControl/>
        <w:spacing w:line="240" w:lineRule="auto"/>
        <w:jc w:val="left"/>
        <w:rPr>
          <w:rFonts w:ascii="Book Antiqua" w:eastAsia="Book Antiqua" w:hAnsi="Book Antiqua" w:cs="Book Antiqua"/>
          <w:sz w:val="22"/>
          <w:szCs w:val="22"/>
        </w:rPr>
      </w:pPr>
    </w:p>
    <w:p w14:paraId="7DD709DC" w14:textId="77777777" w:rsidR="000908E5" w:rsidRDefault="000908E5">
      <w:pPr>
        <w:widowControl/>
        <w:spacing w:line="240" w:lineRule="auto"/>
        <w:jc w:val="left"/>
        <w:rPr>
          <w:rFonts w:ascii="Book Antiqua" w:eastAsia="Book Antiqua" w:hAnsi="Book Antiqua" w:cs="Book Antiqua"/>
          <w:sz w:val="22"/>
          <w:szCs w:val="22"/>
        </w:rPr>
      </w:pPr>
    </w:p>
    <w:p w14:paraId="3DA247D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Aclaris Therapeutics</w:t>
      </w:r>
    </w:p>
    <w:p w14:paraId="15AAD3F5"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5592111B" w14:textId="77777777" w:rsidR="000908E5" w:rsidRDefault="0067268B">
      <w:pPr>
        <w:widowControl/>
        <w:spacing w:line="240" w:lineRule="auto"/>
        <w:ind w:left="1440"/>
        <w:jc w:val="left"/>
        <w:rPr>
          <w:rFonts w:ascii="Arial" w:eastAsia="Arial" w:hAnsi="Arial" w:cs="Arial"/>
          <w:sz w:val="22"/>
          <w:szCs w:val="22"/>
        </w:rPr>
      </w:pPr>
      <w:r>
        <w:rPr>
          <w:rFonts w:ascii="Book Antiqua" w:eastAsia="Book Antiqua" w:hAnsi="Book Antiqua" w:cs="Book Antiqua"/>
          <w:sz w:val="22"/>
          <w:szCs w:val="22"/>
        </w:rPr>
        <w:lastRenderedPageBreak/>
        <w:t>Clinical Study:</w:t>
      </w:r>
      <w:r>
        <w:rPr>
          <w:rFonts w:ascii="Arial" w:eastAsia="Arial" w:hAnsi="Arial" w:cs="Arial"/>
          <w:sz w:val="22"/>
          <w:szCs w:val="22"/>
        </w:rPr>
        <w:t xml:space="preserve"> </w:t>
      </w:r>
      <w:r>
        <w:rPr>
          <w:rFonts w:ascii="Book Antiqua" w:eastAsia="Book Antiqua" w:hAnsi="Book Antiqua" w:cs="Book Antiqua"/>
          <w:sz w:val="22"/>
          <w:szCs w:val="22"/>
        </w:rPr>
        <w:t>SK-2018-01. Evaluate the Efficacy and tolerability of various modalities, microneedling and laser therapy to enhance the delivery of A-101 40% for the treatment of seborrheic keratoses.</w:t>
      </w:r>
      <w:r>
        <w:rPr>
          <w:rFonts w:ascii="Arial" w:eastAsia="Arial" w:hAnsi="Arial" w:cs="Arial"/>
          <w:sz w:val="22"/>
          <w:szCs w:val="22"/>
        </w:rPr>
        <w:t xml:space="preserve">  </w:t>
      </w:r>
    </w:p>
    <w:p w14:paraId="5FA70E00" w14:textId="77777777" w:rsidR="000908E5" w:rsidRDefault="000908E5">
      <w:pPr>
        <w:widowControl/>
        <w:spacing w:line="240" w:lineRule="auto"/>
        <w:jc w:val="left"/>
        <w:rPr>
          <w:rFonts w:ascii="Book Antiqua" w:eastAsia="Book Antiqua" w:hAnsi="Book Antiqua" w:cs="Book Antiqua"/>
          <w:sz w:val="22"/>
          <w:szCs w:val="22"/>
        </w:rPr>
      </w:pPr>
    </w:p>
    <w:p w14:paraId="26D103FF" w14:textId="77777777" w:rsidR="000908E5" w:rsidRDefault="000908E5">
      <w:pPr>
        <w:widowControl/>
        <w:spacing w:line="240" w:lineRule="auto"/>
        <w:jc w:val="left"/>
        <w:rPr>
          <w:rFonts w:ascii="Book Antiqua" w:eastAsia="Book Antiqua" w:hAnsi="Book Antiqua" w:cs="Book Antiqua"/>
          <w:sz w:val="22"/>
          <w:szCs w:val="22"/>
        </w:rPr>
      </w:pPr>
    </w:p>
    <w:p w14:paraId="3B9319F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Galderma </w:t>
      </w:r>
      <w:r>
        <w:rPr>
          <w:rFonts w:ascii="Book Antiqua" w:eastAsia="Book Antiqua" w:hAnsi="Book Antiqua" w:cs="Book Antiqua"/>
          <w:sz w:val="22"/>
          <w:szCs w:val="22"/>
        </w:rPr>
        <w:tab/>
        <w:t>(2 Studies)</w:t>
      </w:r>
    </w:p>
    <w:p w14:paraId="1558DC46"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 &amp; Sabrina G. Fabi, MD</w:t>
      </w:r>
    </w:p>
    <w:p w14:paraId="0D072959" w14:textId="77777777" w:rsidR="000908E5" w:rsidRDefault="0067268B">
      <w:pPr>
        <w:widowControl/>
        <w:spacing w:line="240" w:lineRule="auto"/>
        <w:ind w:left="1440"/>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Clinical Study:</w:t>
      </w:r>
      <w:r>
        <w:rPr>
          <w:rFonts w:ascii="Times New Roman" w:eastAsia="Times New Roman" w:hAnsi="Times New Roman" w:cs="Times New Roman"/>
          <w:color w:val="000000"/>
          <w:sz w:val="24"/>
          <w:szCs w:val="24"/>
        </w:rPr>
        <w:t xml:space="preserve"> </w:t>
      </w:r>
      <w:r>
        <w:rPr>
          <w:rFonts w:ascii="Book Antiqua" w:eastAsia="Book Antiqua" w:hAnsi="Book Antiqua" w:cs="Book Antiqua"/>
          <w:color w:val="000000"/>
          <w:sz w:val="22"/>
          <w:szCs w:val="22"/>
        </w:rPr>
        <w:t>43USSA1806. Evaluate the safety of Sculptra Aesthetic when used with alternative reconstitution and injection procedures</w:t>
      </w:r>
    </w:p>
    <w:p w14:paraId="66C9EC7C" w14:textId="77777777" w:rsidR="000908E5" w:rsidRDefault="000908E5">
      <w:pPr>
        <w:widowControl/>
        <w:spacing w:line="240" w:lineRule="auto"/>
        <w:jc w:val="left"/>
        <w:rPr>
          <w:rFonts w:ascii="Book Antiqua" w:eastAsia="Book Antiqua" w:hAnsi="Book Antiqua" w:cs="Book Antiqua"/>
          <w:color w:val="000000"/>
          <w:sz w:val="22"/>
          <w:szCs w:val="22"/>
        </w:rPr>
      </w:pPr>
    </w:p>
    <w:p w14:paraId="6B8230E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ISDIN</w:t>
      </w:r>
    </w:p>
    <w:p w14:paraId="7C9A0DCA"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3D0FE782"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ISD-FP-651-05-2019. Evaluation of an SPF50 sunscreen (651.69) in healthy volunteers to assess its anti-photoaging properties and photoprotection in daily practice.</w:t>
      </w:r>
    </w:p>
    <w:p w14:paraId="26313A13"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An open, single center, clinical study</w:t>
      </w:r>
    </w:p>
    <w:p w14:paraId="498DA832" w14:textId="77777777" w:rsidR="000908E5" w:rsidRDefault="000908E5">
      <w:pPr>
        <w:widowControl/>
        <w:spacing w:line="240" w:lineRule="auto"/>
        <w:jc w:val="left"/>
        <w:rPr>
          <w:rFonts w:ascii="Book Antiqua" w:eastAsia="Book Antiqua" w:hAnsi="Book Antiqua" w:cs="Book Antiqua"/>
          <w:sz w:val="22"/>
          <w:szCs w:val="22"/>
        </w:rPr>
      </w:pPr>
    </w:p>
    <w:p w14:paraId="5A7A4FF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Investigator Sponsored</w:t>
      </w:r>
    </w:p>
    <w:p w14:paraId="215AB3B7"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 &amp; Kimberly Butterwick, MD</w:t>
      </w:r>
    </w:p>
    <w:p w14:paraId="2FAD260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 xml:space="preserve">Lipo Satisfaction Survey. The Evaluation of Skin Laxity and the Long Term Outcome Result after Liposuction. </w:t>
      </w:r>
    </w:p>
    <w:p w14:paraId="2099D83B" w14:textId="77777777" w:rsidR="000908E5" w:rsidRDefault="000908E5">
      <w:pPr>
        <w:widowControl/>
        <w:spacing w:line="240" w:lineRule="auto"/>
        <w:jc w:val="left"/>
        <w:rPr>
          <w:rFonts w:ascii="Book Antiqua" w:eastAsia="Book Antiqua" w:hAnsi="Book Antiqua" w:cs="Book Antiqua"/>
          <w:sz w:val="22"/>
          <w:szCs w:val="22"/>
        </w:rPr>
      </w:pPr>
    </w:p>
    <w:p w14:paraId="49090D8D" w14:textId="77777777" w:rsidR="000908E5" w:rsidRDefault="000908E5">
      <w:pPr>
        <w:widowControl/>
        <w:spacing w:line="240" w:lineRule="auto"/>
        <w:jc w:val="left"/>
        <w:rPr>
          <w:rFonts w:ascii="Times New Roman" w:eastAsia="Times New Roman" w:hAnsi="Times New Roman" w:cs="Times New Roman"/>
          <w:sz w:val="24"/>
          <w:szCs w:val="24"/>
        </w:rPr>
      </w:pPr>
    </w:p>
    <w:p w14:paraId="7B59A3F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Galderma</w:t>
      </w:r>
    </w:p>
    <w:p w14:paraId="38F3974A"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73FFCF04"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Silkcheek-2018-01. Evaluate the efficacy and safety of Restylane® Silk microinjections when used in a grid-like injection pattern for the correction of fine lines to the cheeks</w:t>
      </w:r>
    </w:p>
    <w:p w14:paraId="37B5C430" w14:textId="77777777" w:rsidR="000908E5" w:rsidRDefault="000908E5">
      <w:pPr>
        <w:widowControl/>
        <w:spacing w:line="240" w:lineRule="auto"/>
        <w:jc w:val="left"/>
        <w:rPr>
          <w:rFonts w:ascii="Book Antiqua" w:eastAsia="Book Antiqua" w:hAnsi="Book Antiqua" w:cs="Book Antiqua"/>
          <w:sz w:val="22"/>
          <w:szCs w:val="22"/>
        </w:rPr>
      </w:pPr>
    </w:p>
    <w:p w14:paraId="5334497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2019</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 SkinCeuticals</w:t>
      </w:r>
    </w:p>
    <w:p w14:paraId="17F346E1"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6AF2E7BF" w14:textId="77777777" w:rsidR="000908E5" w:rsidRDefault="0067268B">
      <w:pPr>
        <w:spacing w:line="240" w:lineRule="auto"/>
        <w:ind w:left="1440"/>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 xml:space="preserve">SkinCeuticals-Dose. Evaluate the efficacy of D.O.S.E formulations in the treatment of melasma and cutaneous signs of aging. </w:t>
      </w:r>
    </w:p>
    <w:p w14:paraId="03B18B91" w14:textId="77777777" w:rsidR="000908E5" w:rsidRDefault="000908E5">
      <w:pPr>
        <w:spacing w:line="240" w:lineRule="auto"/>
        <w:ind w:left="1440"/>
        <w:rPr>
          <w:rFonts w:ascii="Book Antiqua" w:eastAsia="Book Antiqua" w:hAnsi="Book Antiqua" w:cs="Book Antiqua"/>
          <w:sz w:val="22"/>
          <w:szCs w:val="22"/>
        </w:rPr>
      </w:pPr>
    </w:p>
    <w:p w14:paraId="4D43F2D8"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2020</w:t>
      </w:r>
      <w:r>
        <w:rPr>
          <w:rFonts w:ascii="Book Antiqua" w:eastAsia="Book Antiqua" w:hAnsi="Book Antiqua" w:cs="Book Antiqua"/>
          <w:sz w:val="22"/>
          <w:szCs w:val="22"/>
        </w:rPr>
        <w:tab/>
      </w:r>
      <w:r>
        <w:rPr>
          <w:rFonts w:ascii="Book Antiqua" w:eastAsia="Book Antiqua" w:hAnsi="Book Antiqua" w:cs="Book Antiqua"/>
          <w:sz w:val="22"/>
          <w:szCs w:val="22"/>
        </w:rPr>
        <w:tab/>
        <w:t>Galderma</w:t>
      </w:r>
    </w:p>
    <w:p w14:paraId="42C83903" w14:textId="4667F06E"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sidR="00183175">
        <w:rPr>
          <w:rFonts w:ascii="Book Antiqua" w:eastAsia="Book Antiqua" w:hAnsi="Book Antiqua" w:cs="Book Antiqua"/>
          <w:sz w:val="22"/>
          <w:szCs w:val="22"/>
        </w:rPr>
        <w:t>Principal</w:t>
      </w:r>
      <w:r>
        <w:rPr>
          <w:rFonts w:ascii="Book Antiqua" w:eastAsia="Book Antiqua" w:hAnsi="Book Antiqua" w:cs="Book Antiqua"/>
          <w:sz w:val="22"/>
          <w:szCs w:val="22"/>
        </w:rPr>
        <w:t xml:space="preserve"> Investigator: Mitchel P. Goldman, MD</w:t>
      </w:r>
    </w:p>
    <w:p w14:paraId="163FFB30"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Clinical Trial Number (CTN): 43QM1901</w:t>
      </w:r>
    </w:p>
    <w:p w14:paraId="2F9424C6" w14:textId="77777777" w:rsidR="000908E5" w:rsidRDefault="0067268B">
      <w:pPr>
        <w:spacing w:line="240" w:lineRule="auto"/>
        <w:ind w:left="1440"/>
        <w:rPr>
          <w:rFonts w:ascii="Book Antiqua" w:eastAsia="Book Antiqua" w:hAnsi="Book Antiqua" w:cs="Book Antiqua"/>
          <w:sz w:val="22"/>
          <w:szCs w:val="22"/>
        </w:rPr>
      </w:pPr>
      <w:r>
        <w:rPr>
          <w:rFonts w:ascii="Book Antiqua" w:eastAsia="Book Antiqua" w:hAnsi="Book Antiqua" w:cs="Book Antiqua"/>
          <w:sz w:val="22"/>
          <w:szCs w:val="22"/>
        </w:rPr>
        <w:t>A Multicenter, Randomized, Double-Blind, Placebo-Controlled Study to Evaluate the Efficacy and Safety of QM1114-DP for the Treatment of Moderate to Severe Lateral Canthal Lines (READY–2)</w:t>
      </w:r>
    </w:p>
    <w:p w14:paraId="61538C94" w14:textId="77777777" w:rsidR="000908E5" w:rsidRDefault="000908E5">
      <w:pPr>
        <w:spacing w:line="240" w:lineRule="auto"/>
        <w:ind w:left="1440"/>
        <w:rPr>
          <w:rFonts w:ascii="Book Antiqua" w:eastAsia="Book Antiqua" w:hAnsi="Book Antiqua" w:cs="Book Antiqua"/>
          <w:sz w:val="22"/>
          <w:szCs w:val="22"/>
        </w:rPr>
      </w:pPr>
    </w:p>
    <w:p w14:paraId="5D450300"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2020</w:t>
      </w:r>
      <w:r>
        <w:rPr>
          <w:rFonts w:ascii="Book Antiqua" w:eastAsia="Book Antiqua" w:hAnsi="Book Antiqua" w:cs="Book Antiqua"/>
          <w:sz w:val="22"/>
          <w:szCs w:val="22"/>
        </w:rPr>
        <w:tab/>
      </w:r>
      <w:r>
        <w:rPr>
          <w:rFonts w:ascii="Book Antiqua" w:eastAsia="Book Antiqua" w:hAnsi="Book Antiqua" w:cs="Book Antiqua"/>
          <w:sz w:val="22"/>
          <w:szCs w:val="22"/>
        </w:rPr>
        <w:tab/>
        <w:t>Venthera</w:t>
      </w:r>
    </w:p>
    <w:p w14:paraId="3B90ECCB"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41D900C3" w14:textId="77777777" w:rsidR="000908E5" w:rsidRDefault="0067268B">
      <w:pPr>
        <w:spacing w:line="240" w:lineRule="auto"/>
        <w:ind w:left="1440"/>
        <w:rPr>
          <w:rFonts w:ascii="Book Antiqua" w:eastAsia="Book Antiqua" w:hAnsi="Book Antiqua" w:cs="Book Antiqua"/>
          <w:sz w:val="22"/>
          <w:szCs w:val="22"/>
        </w:rPr>
      </w:pPr>
      <w:r>
        <w:rPr>
          <w:rFonts w:ascii="Book Antiqua" w:eastAsia="Book Antiqua" w:hAnsi="Book Antiqua" w:cs="Book Antiqua"/>
          <w:sz w:val="22"/>
          <w:szCs w:val="22"/>
        </w:rPr>
        <w:t>Clinical Trial: AN OPEN-LABEL, REPEAT-APPLICATION, INTRA-SUBJECT, DOSE ESCALATION (PART 1) FOLLOWED BY A RANDOMIZED, DOUBLE-BLIND, PLACEBO-CONTROLLED (PART 2) TRIAL OF TOPICAL VT30 IN SUBJECTS WITH VENOUS, LYMPHATIC OR MIXED MALFORMATIONS ASSOCIATED WITH PIK3CA OR TEK GENETIC MUTATIONS</w:t>
      </w:r>
    </w:p>
    <w:p w14:paraId="3CFF0A96" w14:textId="77777777" w:rsidR="000908E5" w:rsidRDefault="000908E5">
      <w:pPr>
        <w:spacing w:line="240" w:lineRule="auto"/>
        <w:ind w:left="1440"/>
        <w:rPr>
          <w:rFonts w:ascii="Book Antiqua" w:eastAsia="Book Antiqua" w:hAnsi="Book Antiqua" w:cs="Book Antiqua"/>
          <w:sz w:val="22"/>
          <w:szCs w:val="22"/>
        </w:rPr>
      </w:pPr>
    </w:p>
    <w:p w14:paraId="1F45FCDA"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lastRenderedPageBreak/>
        <w:t>2020</w:t>
      </w:r>
      <w:r>
        <w:rPr>
          <w:rFonts w:ascii="Book Antiqua" w:eastAsia="Book Antiqua" w:hAnsi="Book Antiqua" w:cs="Book Antiqua"/>
          <w:sz w:val="22"/>
          <w:szCs w:val="22"/>
        </w:rPr>
        <w:tab/>
      </w:r>
      <w:r>
        <w:rPr>
          <w:rFonts w:ascii="Book Antiqua" w:eastAsia="Book Antiqua" w:hAnsi="Book Antiqua" w:cs="Book Antiqua"/>
          <w:sz w:val="22"/>
          <w:szCs w:val="22"/>
        </w:rPr>
        <w:tab/>
        <w:t>Mindera Corporation</w:t>
      </w:r>
    </w:p>
    <w:p w14:paraId="5B02014C"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6F8B319" w14:textId="77777777" w:rsidR="000908E5" w:rsidRDefault="0067268B">
      <w:pPr>
        <w:spacing w:line="240" w:lineRule="auto"/>
        <w:ind w:left="1440"/>
        <w:rPr>
          <w:rFonts w:ascii="Book Antiqua" w:eastAsia="Book Antiqua" w:hAnsi="Book Antiqua" w:cs="Book Antiqua"/>
          <w:sz w:val="22"/>
          <w:szCs w:val="22"/>
        </w:rPr>
      </w:pPr>
      <w:r>
        <w:rPr>
          <w:rFonts w:ascii="Book Antiqua" w:eastAsia="Book Antiqua" w:hAnsi="Book Antiqua" w:cs="Book Antiqua"/>
          <w:sz w:val="22"/>
          <w:szCs w:val="22"/>
        </w:rPr>
        <w:t>Clinical Trial: An exploratory, multicenter, observational study to examine RNA biomarkers of psoriasis subjects through the application of the MiNDERA Microneedle Patch.</w:t>
      </w:r>
    </w:p>
    <w:p w14:paraId="3DFBB4E7" w14:textId="77777777" w:rsidR="000908E5" w:rsidRDefault="000908E5">
      <w:pPr>
        <w:spacing w:line="240" w:lineRule="auto"/>
        <w:ind w:left="1440"/>
        <w:rPr>
          <w:rFonts w:ascii="Book Antiqua" w:eastAsia="Book Antiqua" w:hAnsi="Book Antiqua" w:cs="Book Antiqua"/>
          <w:sz w:val="22"/>
          <w:szCs w:val="22"/>
        </w:rPr>
      </w:pPr>
    </w:p>
    <w:p w14:paraId="7C57CE44" w14:textId="77777777" w:rsidR="000908E5" w:rsidRDefault="000908E5">
      <w:pPr>
        <w:spacing w:line="240" w:lineRule="auto"/>
        <w:ind w:left="1440"/>
        <w:rPr>
          <w:rFonts w:ascii="Book Antiqua" w:eastAsia="Book Antiqua" w:hAnsi="Book Antiqua" w:cs="Book Antiqua"/>
          <w:sz w:val="22"/>
          <w:szCs w:val="22"/>
        </w:rPr>
      </w:pPr>
    </w:p>
    <w:p w14:paraId="4F910A6D"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2020</w:t>
      </w:r>
      <w:r>
        <w:rPr>
          <w:rFonts w:ascii="Book Antiqua" w:eastAsia="Book Antiqua" w:hAnsi="Book Antiqua" w:cs="Book Antiqua"/>
          <w:sz w:val="22"/>
          <w:szCs w:val="22"/>
        </w:rPr>
        <w:tab/>
      </w:r>
      <w:r>
        <w:rPr>
          <w:rFonts w:ascii="Book Antiqua" w:eastAsia="Book Antiqua" w:hAnsi="Book Antiqua" w:cs="Book Antiqua"/>
          <w:sz w:val="22"/>
          <w:szCs w:val="22"/>
        </w:rPr>
        <w:tab/>
        <w:t>Pfizer</w:t>
      </w:r>
    </w:p>
    <w:p w14:paraId="0A49DE07"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4ED771A2" w14:textId="77777777" w:rsidR="000908E5" w:rsidRDefault="0067268B">
      <w:pPr>
        <w:spacing w:line="240" w:lineRule="auto"/>
        <w:ind w:left="1440"/>
        <w:rPr>
          <w:rFonts w:ascii="Book Antiqua" w:eastAsia="Book Antiqua" w:hAnsi="Book Antiqua" w:cs="Book Antiqua"/>
          <w:sz w:val="22"/>
          <w:szCs w:val="22"/>
        </w:rPr>
      </w:pPr>
      <w:r>
        <w:rPr>
          <w:rFonts w:ascii="Book Antiqua" w:eastAsia="Book Antiqua" w:hAnsi="Book Antiqua" w:cs="Book Antiqua"/>
          <w:sz w:val="22"/>
          <w:szCs w:val="22"/>
        </w:rPr>
        <w:t>Clinical Trial: A Phase 2, Randomized, Double-Blind, Vehicle-Controlled, Proof-of-Concept Study to Evaluate the Efficacy, Safety, and Local Tolerability of Crisaborole Ointment, 2%, in Adult Participants with Stasis Dermatitis without Active Skin Ulceration – site 1002</w:t>
      </w:r>
    </w:p>
    <w:p w14:paraId="3A2F2B72" w14:textId="77777777" w:rsidR="000908E5" w:rsidRDefault="000908E5">
      <w:pPr>
        <w:spacing w:line="240" w:lineRule="auto"/>
        <w:ind w:left="1440"/>
        <w:rPr>
          <w:rFonts w:ascii="Book Antiqua" w:eastAsia="Book Antiqua" w:hAnsi="Book Antiqua" w:cs="Book Antiqua"/>
          <w:sz w:val="22"/>
          <w:szCs w:val="22"/>
        </w:rPr>
      </w:pPr>
    </w:p>
    <w:p w14:paraId="3EA274DA"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2020</w:t>
      </w:r>
      <w:r>
        <w:rPr>
          <w:rFonts w:ascii="Book Antiqua" w:eastAsia="Book Antiqua" w:hAnsi="Book Antiqua" w:cs="Book Antiqua"/>
          <w:sz w:val="22"/>
          <w:szCs w:val="22"/>
        </w:rPr>
        <w:tab/>
      </w:r>
      <w:r>
        <w:rPr>
          <w:rFonts w:ascii="Book Antiqua" w:eastAsia="Book Antiqua" w:hAnsi="Book Antiqua" w:cs="Book Antiqua"/>
          <w:sz w:val="22"/>
          <w:szCs w:val="22"/>
        </w:rPr>
        <w:tab/>
        <w:t>Trevi Therapeautics, Inc.</w:t>
      </w:r>
    </w:p>
    <w:p w14:paraId="7969B120" w14:textId="77777777"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6BD01F9" w14:textId="481E3622" w:rsidR="000908E5" w:rsidRDefault="0067268B">
      <w:pPr>
        <w:spacing w:line="240"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Clinical Trial: </w:t>
      </w:r>
      <w:r>
        <w:rPr>
          <w:rFonts w:ascii="Book Antiqua" w:eastAsia="Book Antiqua" w:hAnsi="Book Antiqua" w:cs="Book Antiqua"/>
          <w:sz w:val="22"/>
          <w:szCs w:val="22"/>
        </w:rPr>
        <w:tab/>
        <w:t xml:space="preserve">Clinical Protocol No. TR11 entitled “A Phase 2b/3, Randomized, </w:t>
      </w:r>
      <w:r w:rsidR="00183175">
        <w:rPr>
          <w:rFonts w:ascii="Book Antiqua" w:eastAsia="Book Antiqua" w:hAnsi="Book Antiqua" w:cs="Book Antiqua"/>
          <w:sz w:val="22"/>
          <w:szCs w:val="22"/>
        </w:rPr>
        <w:t>Double-blind</w:t>
      </w:r>
      <w:r>
        <w:rPr>
          <w:rFonts w:ascii="Book Antiqua" w:eastAsia="Book Antiqua" w:hAnsi="Book Antiqua" w:cs="Book Antiqua"/>
          <w:sz w:val="22"/>
          <w:szCs w:val="22"/>
        </w:rPr>
        <w:t>,</w:t>
      </w:r>
    </w:p>
    <w:p w14:paraId="7C019647" w14:textId="77777777" w:rsidR="000908E5" w:rsidRDefault="0067268B">
      <w:pPr>
        <w:spacing w:line="240" w:lineRule="auto"/>
        <w:ind w:left="1440"/>
        <w:rPr>
          <w:rFonts w:ascii="Book Antiqua" w:eastAsia="Book Antiqua" w:hAnsi="Book Antiqua" w:cs="Book Antiqua"/>
          <w:sz w:val="22"/>
          <w:szCs w:val="22"/>
        </w:rPr>
      </w:pPr>
      <w:r>
        <w:rPr>
          <w:rFonts w:ascii="Book Antiqua" w:eastAsia="Book Antiqua" w:hAnsi="Book Antiqua" w:cs="Book Antiqua"/>
          <w:sz w:val="22"/>
          <w:szCs w:val="22"/>
        </w:rPr>
        <w:t>Placebo-controlled, 2-Arm, Efficacy, and Safety Study in Prurigo Nodularis with Nalbuphine ER tablets for Pruritus Relief through Itch Scratch Modulation (PRISM Study)</w:t>
      </w:r>
    </w:p>
    <w:p w14:paraId="63EF266A" w14:textId="77777777" w:rsidR="000908E5" w:rsidRDefault="000908E5">
      <w:pPr>
        <w:spacing w:line="240" w:lineRule="auto"/>
        <w:ind w:left="1440"/>
        <w:rPr>
          <w:rFonts w:ascii="Book Antiqua" w:eastAsia="Book Antiqua" w:hAnsi="Book Antiqua" w:cs="Book Antiqua"/>
          <w:sz w:val="22"/>
          <w:szCs w:val="22"/>
        </w:rPr>
      </w:pPr>
    </w:p>
    <w:p w14:paraId="68A19DD3"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2021</w:t>
      </w:r>
      <w:r>
        <w:rPr>
          <w:rFonts w:ascii="Book Antiqua" w:eastAsia="Book Antiqua" w:hAnsi="Book Antiqua" w:cs="Book Antiqua"/>
          <w:sz w:val="22"/>
          <w:szCs w:val="22"/>
        </w:rPr>
        <w:tab/>
      </w:r>
      <w:r>
        <w:rPr>
          <w:rFonts w:ascii="Book Antiqua" w:eastAsia="Book Antiqua" w:hAnsi="Book Antiqua" w:cs="Book Antiqua"/>
          <w:sz w:val="22"/>
          <w:szCs w:val="22"/>
        </w:rPr>
        <w:tab/>
        <w:t>CROMA-PHARMA GmbH</w:t>
      </w:r>
    </w:p>
    <w:p w14:paraId="1B30A862"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4B86D53" w14:textId="77777777" w:rsidR="000908E5" w:rsidRDefault="0067268B">
      <w:pPr>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Trial: CPH-301-201417A randomized, subject- and evaluator-blinded, controlled, noninferiority multicenter, parallel group comparison study to evaluate effectiveness and safety of saypha® VOLUME Lidocaine for midface augmentation in order to correct volume deficit</w:t>
      </w:r>
    </w:p>
    <w:p w14:paraId="2246EC0F" w14:textId="77777777" w:rsidR="000908E5" w:rsidRDefault="000908E5">
      <w:pPr>
        <w:spacing w:line="240" w:lineRule="auto"/>
        <w:ind w:left="1440"/>
        <w:jc w:val="left"/>
        <w:rPr>
          <w:rFonts w:ascii="Book Antiqua" w:eastAsia="Book Antiqua" w:hAnsi="Book Antiqua" w:cs="Book Antiqua"/>
          <w:sz w:val="22"/>
          <w:szCs w:val="22"/>
        </w:rPr>
      </w:pPr>
    </w:p>
    <w:p w14:paraId="15DACC4D" w14:textId="77777777" w:rsidR="000908E5" w:rsidRDefault="000908E5">
      <w:pPr>
        <w:spacing w:line="240" w:lineRule="auto"/>
        <w:jc w:val="left"/>
        <w:rPr>
          <w:rFonts w:ascii="Book Antiqua" w:eastAsia="Book Antiqua" w:hAnsi="Book Antiqua" w:cs="Book Antiqua"/>
          <w:sz w:val="22"/>
          <w:szCs w:val="22"/>
        </w:rPr>
      </w:pPr>
    </w:p>
    <w:p w14:paraId="05DC591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2021</w:t>
      </w:r>
      <w:r>
        <w:rPr>
          <w:rFonts w:ascii="Book Antiqua" w:eastAsia="Book Antiqua" w:hAnsi="Book Antiqua" w:cs="Book Antiqua"/>
          <w:sz w:val="22"/>
          <w:szCs w:val="22"/>
        </w:rPr>
        <w:tab/>
      </w:r>
      <w:r>
        <w:rPr>
          <w:rFonts w:ascii="Book Antiqua" w:eastAsia="Book Antiqua" w:hAnsi="Book Antiqua" w:cs="Book Antiqua"/>
          <w:sz w:val="22"/>
          <w:szCs w:val="22"/>
        </w:rPr>
        <w:tab/>
        <w:t>Allergan Aesthetics, an AbbVie Company</w:t>
      </w:r>
    </w:p>
    <w:p w14:paraId="7152031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24D9DB6"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Trial: Protocol Number: MED-MA-PLS-0647CoolSculpting® Elite: Multi-Country Study to Evaluate Patient Satisfaction for Non-Invasive Fat Reduction in Abdomen, Flanks, Upper Arms, Inner Thighs, Outer Thighs and Submental Area (NuCOOL)</w:t>
      </w:r>
    </w:p>
    <w:p w14:paraId="26A841D6" w14:textId="77777777" w:rsidR="000908E5" w:rsidRDefault="000908E5">
      <w:pPr>
        <w:widowControl/>
        <w:spacing w:line="240" w:lineRule="auto"/>
        <w:ind w:left="1440"/>
        <w:jc w:val="left"/>
        <w:rPr>
          <w:rFonts w:ascii="Book Antiqua" w:eastAsia="Book Antiqua" w:hAnsi="Book Antiqua" w:cs="Book Antiqua"/>
          <w:sz w:val="22"/>
          <w:szCs w:val="22"/>
        </w:rPr>
      </w:pPr>
    </w:p>
    <w:p w14:paraId="1FF265D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Concert Pharmaceuticals, Inc. </w:t>
      </w:r>
    </w:p>
    <w:p w14:paraId="3138C9C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AA2DD98"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Trial: CP543.3002. A DOUBLE-BLIND, RANDOMIZED, PLACEBO-CONTROLLED STUDY TO EVALUATE THE EFFICACY AND SAFETY OF CTP-543 IN ADULT PATIENTS</w:t>
      </w:r>
    </w:p>
    <w:p w14:paraId="051BF06E"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WITH MODERATE TO SEVERE ALOPECIA AREATA</w:t>
      </w:r>
    </w:p>
    <w:p w14:paraId="1BE36822" w14:textId="77777777" w:rsidR="000908E5" w:rsidRDefault="000908E5">
      <w:pPr>
        <w:widowControl/>
        <w:spacing w:line="240" w:lineRule="auto"/>
        <w:ind w:left="720" w:firstLine="720"/>
        <w:jc w:val="left"/>
        <w:rPr>
          <w:rFonts w:ascii="Book Antiqua" w:eastAsia="Book Antiqua" w:hAnsi="Book Antiqua" w:cs="Book Antiqua"/>
          <w:sz w:val="22"/>
          <w:szCs w:val="22"/>
        </w:rPr>
      </w:pPr>
    </w:p>
    <w:p w14:paraId="7E1E8E5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2021 </w:t>
      </w:r>
      <w:r>
        <w:rPr>
          <w:rFonts w:ascii="Book Antiqua" w:eastAsia="Book Antiqua" w:hAnsi="Book Antiqua" w:cs="Book Antiqua"/>
          <w:sz w:val="22"/>
          <w:szCs w:val="22"/>
        </w:rPr>
        <w:tab/>
      </w:r>
      <w:r>
        <w:rPr>
          <w:rFonts w:ascii="Book Antiqua" w:eastAsia="Book Antiqua" w:hAnsi="Book Antiqua" w:cs="Book Antiqua"/>
          <w:sz w:val="22"/>
          <w:szCs w:val="22"/>
        </w:rPr>
        <w:tab/>
        <w:t>Avita Medical</w:t>
      </w:r>
    </w:p>
    <w:p w14:paraId="7548272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6C11F062"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CTP009 A Prospective Multi-Arm Blinded Evaluator Within-Subject Randomized Controlled Clinical Study to Investigate the Safety and Effectiveness of RECELL for Repigmentation of Stable Vitiligo Lesions</w:t>
      </w:r>
    </w:p>
    <w:p w14:paraId="073FBFE3" w14:textId="77777777" w:rsidR="000908E5" w:rsidRDefault="000908E5">
      <w:pPr>
        <w:widowControl/>
        <w:spacing w:line="240" w:lineRule="auto"/>
        <w:ind w:left="1440"/>
        <w:jc w:val="left"/>
        <w:rPr>
          <w:rFonts w:ascii="Book Antiqua" w:eastAsia="Book Antiqua" w:hAnsi="Book Antiqua" w:cs="Book Antiqua"/>
          <w:sz w:val="22"/>
          <w:szCs w:val="22"/>
        </w:rPr>
      </w:pPr>
    </w:p>
    <w:p w14:paraId="33B12AA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2021</w:t>
      </w:r>
      <w:r>
        <w:rPr>
          <w:rFonts w:ascii="Book Antiqua" w:eastAsia="Book Antiqua" w:hAnsi="Book Antiqua" w:cs="Book Antiqua"/>
          <w:sz w:val="22"/>
          <w:szCs w:val="22"/>
        </w:rPr>
        <w:tab/>
      </w:r>
      <w:r>
        <w:rPr>
          <w:rFonts w:ascii="Book Antiqua" w:eastAsia="Book Antiqua" w:hAnsi="Book Antiqua" w:cs="Book Antiqua"/>
          <w:sz w:val="22"/>
          <w:szCs w:val="22"/>
        </w:rPr>
        <w:tab/>
        <w:t>Galderma</w:t>
      </w:r>
    </w:p>
    <w:p w14:paraId="2EBF061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1587E22"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RD.06.SPR.202685: A Randomized, Double-Blind, Placebo-Controlled Study to Assess the Efficacy and Safety of Nemolizumab (CD14152) in Subjects with Prurigo Nodularis</w:t>
      </w:r>
    </w:p>
    <w:p w14:paraId="6AEBD4E3" w14:textId="77777777" w:rsidR="000908E5" w:rsidRDefault="000908E5">
      <w:pPr>
        <w:widowControl/>
        <w:spacing w:line="240" w:lineRule="auto"/>
        <w:ind w:left="1440"/>
        <w:jc w:val="left"/>
        <w:rPr>
          <w:rFonts w:ascii="Book Antiqua" w:eastAsia="Book Antiqua" w:hAnsi="Book Antiqua" w:cs="Book Antiqua"/>
          <w:sz w:val="22"/>
          <w:szCs w:val="22"/>
        </w:rPr>
      </w:pPr>
    </w:p>
    <w:p w14:paraId="7452F01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2021</w:t>
      </w:r>
      <w:r>
        <w:rPr>
          <w:rFonts w:ascii="Book Antiqua" w:eastAsia="Book Antiqua" w:hAnsi="Book Antiqua" w:cs="Book Antiqua"/>
          <w:sz w:val="22"/>
          <w:szCs w:val="22"/>
        </w:rPr>
        <w:tab/>
      </w:r>
      <w:r>
        <w:rPr>
          <w:rFonts w:ascii="Book Antiqua" w:eastAsia="Book Antiqua" w:hAnsi="Book Antiqua" w:cs="Book Antiqua"/>
          <w:sz w:val="22"/>
          <w:szCs w:val="22"/>
        </w:rPr>
        <w:tab/>
        <w:t>Biofrontera</w:t>
      </w:r>
    </w:p>
    <w:p w14:paraId="2CD1844A" w14:textId="77777777" w:rsidR="000908E5" w:rsidRDefault="0067268B">
      <w:pPr>
        <w:widowControl/>
        <w:spacing w:line="240" w:lineRule="auto"/>
        <w:ind w:left="720" w:firstLine="72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7CCCCDF1" w14:textId="25BDB0FF"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Clinical Study: Safety and Efficacy of Photodynamic Therapy with </w:t>
      </w:r>
      <w:r w:rsidR="00183175">
        <w:rPr>
          <w:rFonts w:ascii="Book Antiqua" w:eastAsia="Book Antiqua" w:hAnsi="Book Antiqua" w:cs="Book Antiqua"/>
          <w:sz w:val="22"/>
          <w:szCs w:val="22"/>
        </w:rPr>
        <w:t>Aminolaevulinic</w:t>
      </w:r>
      <w:r>
        <w:rPr>
          <w:rFonts w:ascii="Book Antiqua" w:eastAsia="Book Antiqua" w:hAnsi="Book Antiqua" w:cs="Book Antiqua"/>
          <w:sz w:val="22"/>
          <w:szCs w:val="22"/>
        </w:rPr>
        <w:t xml:space="preserve"> Acid 10% Topical Gel Activated by Red Light versus </w:t>
      </w:r>
      <w:r w:rsidR="00183175">
        <w:rPr>
          <w:rFonts w:ascii="Book Antiqua" w:eastAsia="Book Antiqua" w:hAnsi="Book Antiqua" w:cs="Book Antiqua"/>
          <w:sz w:val="22"/>
          <w:szCs w:val="22"/>
        </w:rPr>
        <w:t>Aminolaevulinic</w:t>
      </w:r>
      <w:r>
        <w:rPr>
          <w:rFonts w:ascii="Book Antiqua" w:eastAsia="Book Antiqua" w:hAnsi="Book Antiqua" w:cs="Book Antiqua"/>
          <w:sz w:val="22"/>
          <w:szCs w:val="22"/>
        </w:rPr>
        <w:t xml:space="preserve"> Acid 20% Topical Solution Activated by Blue Light for the Treatment of Actinic Keratosis on the Extremities: A Multicenter, Randomized Observer-blind Study</w:t>
      </w:r>
    </w:p>
    <w:p w14:paraId="58058631" w14:textId="77777777" w:rsidR="000908E5" w:rsidRDefault="000908E5">
      <w:pPr>
        <w:widowControl/>
        <w:spacing w:line="240" w:lineRule="auto"/>
        <w:jc w:val="left"/>
        <w:rPr>
          <w:rFonts w:ascii="Book Antiqua" w:eastAsia="Book Antiqua" w:hAnsi="Book Antiqua" w:cs="Book Antiqua"/>
          <w:sz w:val="22"/>
          <w:szCs w:val="22"/>
        </w:rPr>
      </w:pPr>
    </w:p>
    <w:p w14:paraId="66F9F88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2021</w:t>
      </w:r>
      <w:r>
        <w:rPr>
          <w:rFonts w:ascii="Book Antiqua" w:eastAsia="Book Antiqua" w:hAnsi="Book Antiqua" w:cs="Book Antiqua"/>
          <w:sz w:val="22"/>
          <w:szCs w:val="22"/>
        </w:rPr>
        <w:tab/>
      </w:r>
      <w:r>
        <w:rPr>
          <w:rFonts w:ascii="Book Antiqua" w:eastAsia="Book Antiqua" w:hAnsi="Book Antiqua" w:cs="Book Antiqua"/>
          <w:sz w:val="22"/>
          <w:szCs w:val="22"/>
        </w:rPr>
        <w:tab/>
        <w:t>Biorasi/ Alfasigma</w:t>
      </w:r>
    </w:p>
    <w:p w14:paraId="1EBFBD5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CCE8C57"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phase IIa, multicenter, double blind, placebo controlled, randomized clinical trial to assess safety, efficacy, and pharmacokinetics of Rifaximin Delayed-Release (Rifaximin-EIR) in patients with moderate-to-severe papulopustular rosacea</w:t>
      </w:r>
    </w:p>
    <w:p w14:paraId="5AEABD1F" w14:textId="77777777" w:rsidR="000908E5" w:rsidRDefault="000908E5">
      <w:pPr>
        <w:widowControl/>
        <w:spacing w:line="240" w:lineRule="auto"/>
        <w:ind w:left="1440"/>
        <w:jc w:val="left"/>
        <w:rPr>
          <w:rFonts w:ascii="Book Antiqua" w:eastAsia="Book Antiqua" w:hAnsi="Book Antiqua" w:cs="Book Antiqua"/>
          <w:sz w:val="22"/>
          <w:szCs w:val="22"/>
        </w:rPr>
      </w:pPr>
    </w:p>
    <w:p w14:paraId="7A662E1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2022</w:t>
      </w:r>
      <w:r>
        <w:rPr>
          <w:rFonts w:ascii="Book Antiqua" w:eastAsia="Book Antiqua" w:hAnsi="Book Antiqua" w:cs="Book Antiqua"/>
          <w:sz w:val="22"/>
          <w:szCs w:val="22"/>
        </w:rPr>
        <w:tab/>
      </w:r>
      <w:r>
        <w:rPr>
          <w:rFonts w:ascii="Book Antiqua" w:eastAsia="Book Antiqua" w:hAnsi="Book Antiqua" w:cs="Book Antiqua"/>
          <w:sz w:val="22"/>
          <w:szCs w:val="22"/>
        </w:rPr>
        <w:tab/>
        <w:t>Allergan</w:t>
      </w:r>
    </w:p>
    <w:p w14:paraId="3D0334C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F0C52B1"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w:t>
      </w:r>
      <w:r>
        <w:t xml:space="preserve"> </w:t>
      </w:r>
      <w:r>
        <w:rPr>
          <w:rFonts w:ascii="Book Antiqua" w:eastAsia="Book Antiqua" w:hAnsi="Book Antiqua" w:cs="Book Antiqua"/>
          <w:sz w:val="22"/>
          <w:szCs w:val="22"/>
        </w:rPr>
        <w:t>A single-centered randomized single-blinded clinical trial to evaluate efficacy and safety of sequential treatment of CoolsSulpting Elite with CoolTone vs. CoolSculpting Elite alone in treating the banana roll region</w:t>
      </w:r>
    </w:p>
    <w:p w14:paraId="56CD241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2022</w:t>
      </w:r>
      <w:r>
        <w:rPr>
          <w:rFonts w:ascii="Book Antiqua" w:eastAsia="Book Antiqua" w:hAnsi="Book Antiqua" w:cs="Book Antiqua"/>
          <w:sz w:val="22"/>
          <w:szCs w:val="22"/>
        </w:rPr>
        <w:tab/>
      </w:r>
      <w:r>
        <w:rPr>
          <w:rFonts w:ascii="Book Antiqua" w:eastAsia="Book Antiqua" w:hAnsi="Book Antiqua" w:cs="Book Antiqua"/>
          <w:sz w:val="22"/>
          <w:szCs w:val="22"/>
        </w:rPr>
        <w:tab/>
        <w:t>Biofrontera</w:t>
      </w:r>
    </w:p>
    <w:p w14:paraId="16EDA33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359BB5F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Trial: A randomized, double blind, vehicle-controlled, multicenter Phase II study to evaluate the safety and efficacy of BF-200 ALA (Ameluz®) and BF-RhodoLED® in the treatment of moderate to severe Acne vulgaris in adults with photodynamic therapy (PDT)</w:t>
      </w:r>
    </w:p>
    <w:p w14:paraId="31A1CDE1" w14:textId="77777777" w:rsidR="000908E5" w:rsidRDefault="000908E5">
      <w:pPr>
        <w:widowControl/>
        <w:spacing w:line="240" w:lineRule="auto"/>
        <w:ind w:left="1440"/>
        <w:jc w:val="left"/>
        <w:rPr>
          <w:rFonts w:ascii="Book Antiqua" w:eastAsia="Book Antiqua" w:hAnsi="Book Antiqua" w:cs="Book Antiqua"/>
          <w:sz w:val="22"/>
          <w:szCs w:val="22"/>
        </w:rPr>
      </w:pPr>
    </w:p>
    <w:p w14:paraId="27640D3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2022</w:t>
      </w:r>
      <w:r>
        <w:rPr>
          <w:rFonts w:ascii="Book Antiqua" w:eastAsia="Book Antiqua" w:hAnsi="Book Antiqua" w:cs="Book Antiqua"/>
          <w:sz w:val="22"/>
          <w:szCs w:val="22"/>
        </w:rPr>
        <w:tab/>
      </w:r>
      <w:r>
        <w:rPr>
          <w:rFonts w:ascii="Book Antiqua" w:eastAsia="Book Antiqua" w:hAnsi="Book Antiqua" w:cs="Book Antiqua"/>
          <w:sz w:val="22"/>
          <w:szCs w:val="22"/>
        </w:rPr>
        <w:tab/>
        <w:t>Salix Pharmaceuticals RE-ROS2002-2021</w:t>
      </w:r>
    </w:p>
    <w:p w14:paraId="445B3CE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Mitchcel P. Goldman, MD</w:t>
      </w:r>
    </w:p>
    <w:p w14:paraId="7B3C993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phase IIa, multicenter, double blind, placebo controlled, randomized clinical trial to assess safety, efficacy and pharmacokinetics of Rifaximin Delayed-Release (Rifaximin-EIR) in patients with moderate-to-severe papulopustular rosacea</w:t>
      </w:r>
    </w:p>
    <w:p w14:paraId="5ED00796" w14:textId="77777777" w:rsidR="000908E5" w:rsidRDefault="000908E5">
      <w:pPr>
        <w:widowControl/>
        <w:spacing w:line="240" w:lineRule="auto"/>
        <w:ind w:left="1440"/>
        <w:jc w:val="left"/>
        <w:rPr>
          <w:rFonts w:ascii="Book Antiqua" w:eastAsia="Book Antiqua" w:hAnsi="Book Antiqua" w:cs="Book Antiqua"/>
          <w:sz w:val="22"/>
          <w:szCs w:val="22"/>
        </w:rPr>
      </w:pPr>
    </w:p>
    <w:p w14:paraId="6DBFEF8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2022</w:t>
      </w:r>
      <w:r>
        <w:rPr>
          <w:rFonts w:ascii="Book Antiqua" w:eastAsia="Book Antiqua" w:hAnsi="Book Antiqua" w:cs="Book Antiqua"/>
          <w:sz w:val="22"/>
          <w:szCs w:val="22"/>
        </w:rPr>
        <w:tab/>
      </w:r>
      <w:r>
        <w:rPr>
          <w:rFonts w:ascii="Book Antiqua" w:eastAsia="Book Antiqua" w:hAnsi="Book Antiqua" w:cs="Book Antiqua"/>
          <w:sz w:val="22"/>
          <w:szCs w:val="22"/>
        </w:rPr>
        <w:tab/>
        <w:t>Allergan - CPH-301-201417</w:t>
      </w:r>
    </w:p>
    <w:p w14:paraId="7754759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Mitchcel P. Goldman, MD</w:t>
      </w:r>
    </w:p>
    <w:p w14:paraId="7E310024"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Study: A randomized, subject- and evaluator-blinded, controlled, non-inferiority multicenter, parallel group comparison study to evaluate effectiveness and safety of saypha® VOLUME Lidocaine for midface augmentation in order to correct volume deficit</w:t>
      </w:r>
    </w:p>
    <w:p w14:paraId="38DF6BE0" w14:textId="77777777" w:rsidR="000908E5" w:rsidRDefault="000908E5">
      <w:pPr>
        <w:widowControl/>
        <w:spacing w:line="240" w:lineRule="auto"/>
        <w:ind w:left="1440"/>
        <w:jc w:val="left"/>
        <w:rPr>
          <w:rFonts w:ascii="Book Antiqua" w:eastAsia="Book Antiqua" w:hAnsi="Book Antiqua" w:cs="Book Antiqua"/>
          <w:sz w:val="22"/>
          <w:szCs w:val="22"/>
        </w:rPr>
      </w:pPr>
    </w:p>
    <w:p w14:paraId="6E3A418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2022</w:t>
      </w:r>
      <w:r>
        <w:rPr>
          <w:rFonts w:ascii="Book Antiqua" w:eastAsia="Book Antiqua" w:hAnsi="Book Antiqua" w:cs="Book Antiqua"/>
          <w:sz w:val="22"/>
          <w:szCs w:val="22"/>
        </w:rPr>
        <w:tab/>
      </w:r>
      <w:r>
        <w:rPr>
          <w:rFonts w:ascii="Book Antiqua" w:eastAsia="Book Antiqua" w:hAnsi="Book Antiqua" w:cs="Book Antiqua"/>
          <w:sz w:val="22"/>
          <w:szCs w:val="22"/>
        </w:rPr>
        <w:tab/>
        <w:t>Caliway Biopharmaceuticals – CBL-0201EFP</w:t>
      </w:r>
    </w:p>
    <w:p w14:paraId="4BF080A7"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Principal Investigator: Mitchel P. Goldman, MD</w:t>
      </w:r>
    </w:p>
    <w:p w14:paraId="648471E3"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Trial: A Phase 2a, Open Label Study to Evaluate the Safety, Tolerability, and Efficacy of CBL-514 Injection for the Treatment of Edematous Fibrosclerotic Panniculopathy (EFP) cellulite</w:t>
      </w:r>
    </w:p>
    <w:p w14:paraId="48120EE5" w14:textId="77777777" w:rsidR="000908E5" w:rsidRDefault="000908E5">
      <w:pPr>
        <w:widowControl/>
        <w:spacing w:line="240" w:lineRule="auto"/>
        <w:ind w:left="1440"/>
        <w:jc w:val="left"/>
        <w:rPr>
          <w:rFonts w:ascii="Book Antiqua" w:eastAsia="Book Antiqua" w:hAnsi="Book Antiqua" w:cs="Book Antiqua"/>
          <w:sz w:val="22"/>
          <w:szCs w:val="22"/>
        </w:rPr>
      </w:pPr>
    </w:p>
    <w:p w14:paraId="77D2439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2022</w:t>
      </w:r>
      <w:r>
        <w:rPr>
          <w:rFonts w:ascii="Book Antiqua" w:eastAsia="Book Antiqua" w:hAnsi="Book Antiqua" w:cs="Book Antiqua"/>
          <w:sz w:val="22"/>
          <w:szCs w:val="22"/>
        </w:rPr>
        <w:tab/>
      </w:r>
      <w:r>
        <w:rPr>
          <w:rFonts w:ascii="Book Antiqua" w:eastAsia="Book Antiqua" w:hAnsi="Book Antiqua" w:cs="Book Antiqua"/>
          <w:sz w:val="22"/>
          <w:szCs w:val="22"/>
        </w:rPr>
        <w:tab/>
        <w:t>Cynosure</w:t>
      </w:r>
    </w:p>
    <w:p w14:paraId="58775D2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Principal Investigator: Mitchel P. Goldman, MD</w:t>
      </w:r>
    </w:p>
    <w:p w14:paraId="763E946F" w14:textId="77777777" w:rsidR="000908E5" w:rsidRDefault="0067268B">
      <w:pPr>
        <w:widowControl/>
        <w:spacing w:line="240" w:lineRule="auto"/>
        <w:ind w:left="1440"/>
        <w:jc w:val="left"/>
        <w:rPr>
          <w:rFonts w:ascii="Book Antiqua" w:eastAsia="Book Antiqua" w:hAnsi="Book Antiqua" w:cs="Book Antiqua"/>
          <w:sz w:val="22"/>
          <w:szCs w:val="22"/>
        </w:rPr>
      </w:pPr>
      <w:r>
        <w:rPr>
          <w:rFonts w:ascii="Book Antiqua" w:eastAsia="Book Antiqua" w:hAnsi="Book Antiqua" w:cs="Book Antiqua"/>
          <w:sz w:val="22"/>
          <w:szCs w:val="22"/>
        </w:rPr>
        <w:t>Clinical Trial: A Single Center, Evaluator-Blinded, Split-Face, Randomized Clinical Trial of Combination Treatment with Fractional Picosecond 755nm Alexandrite Laser and Radiofrequency Microneedling for Atrophic Acne Scars</w:t>
      </w:r>
    </w:p>
    <w:p w14:paraId="59D167A6" w14:textId="77777777" w:rsidR="000908E5" w:rsidRDefault="000908E5">
      <w:pPr>
        <w:widowControl/>
        <w:spacing w:line="240" w:lineRule="auto"/>
        <w:jc w:val="left"/>
        <w:rPr>
          <w:rFonts w:ascii="Book Antiqua" w:eastAsia="Book Antiqua" w:hAnsi="Book Antiqua" w:cs="Book Antiqua"/>
          <w:sz w:val="22"/>
          <w:szCs w:val="22"/>
        </w:rPr>
      </w:pPr>
    </w:p>
    <w:p w14:paraId="518238ED" w14:textId="77777777" w:rsidR="000908E5" w:rsidRDefault="000908E5">
      <w:pPr>
        <w:widowControl/>
        <w:spacing w:line="240" w:lineRule="auto"/>
        <w:jc w:val="left"/>
        <w:rPr>
          <w:rFonts w:ascii="Arial" w:eastAsia="Arial" w:hAnsi="Arial" w:cs="Arial"/>
          <w:b/>
          <w:smallCaps/>
          <w:sz w:val="32"/>
          <w:szCs w:val="32"/>
        </w:rPr>
      </w:pPr>
    </w:p>
    <w:p w14:paraId="0BCEABFA" w14:textId="77777777" w:rsidR="000908E5" w:rsidRDefault="0067268B">
      <w:pPr>
        <w:pStyle w:val="Heading6"/>
        <w:rPr>
          <w:b/>
          <w:smallCaps/>
        </w:rPr>
      </w:pPr>
      <w:r>
        <w:rPr>
          <w:b/>
          <w:smallCaps/>
        </w:rPr>
        <w:lastRenderedPageBreak/>
        <w:t>United States Patent</w:t>
      </w:r>
    </w:p>
    <w:p w14:paraId="12A83B1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5AEE92DA" w14:textId="77777777" w:rsidR="000908E5" w:rsidRDefault="0067268B">
      <w:pPr>
        <w:ind w:left="2160" w:hanging="2160"/>
        <w:rPr>
          <w:rFonts w:ascii="Book Antiqua" w:eastAsia="Book Antiqua" w:hAnsi="Book Antiqua" w:cs="Book Antiqua"/>
          <w:sz w:val="22"/>
          <w:szCs w:val="22"/>
        </w:rPr>
      </w:pPr>
      <w:r>
        <w:rPr>
          <w:rFonts w:ascii="Book Antiqua" w:eastAsia="Book Antiqua" w:hAnsi="Book Antiqua" w:cs="Book Antiqua"/>
          <w:sz w:val="22"/>
          <w:szCs w:val="22"/>
        </w:rPr>
        <w:t>Jul 10, 2001</w:t>
      </w:r>
      <w:r>
        <w:rPr>
          <w:rFonts w:ascii="Book Antiqua" w:eastAsia="Book Antiqua" w:hAnsi="Book Antiqua" w:cs="Book Antiqua"/>
          <w:sz w:val="22"/>
          <w:szCs w:val="22"/>
        </w:rPr>
        <w:tab/>
        <w:t>US 6,258,084 B1</w:t>
      </w:r>
      <w:r>
        <w:rPr>
          <w:rFonts w:ascii="Book Antiqua" w:eastAsia="Book Antiqua" w:hAnsi="Book Antiqua" w:cs="Book Antiqua"/>
          <w:sz w:val="22"/>
          <w:szCs w:val="22"/>
        </w:rPr>
        <w:tab/>
      </w:r>
    </w:p>
    <w:p w14:paraId="0D849E53"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Method for Applying Energy to Biological Tissue Including the Use of Tumescent Tissue Compression</w:t>
      </w:r>
    </w:p>
    <w:p w14:paraId="33BA838F" w14:textId="77777777" w:rsidR="000908E5" w:rsidRDefault="0067268B">
      <w:pPr>
        <w:ind w:left="2160" w:hanging="2160"/>
        <w:rPr>
          <w:rFonts w:ascii="Book Antiqua" w:eastAsia="Book Antiqua" w:hAnsi="Book Antiqua" w:cs="Book Antiqua"/>
          <w:sz w:val="22"/>
          <w:szCs w:val="22"/>
        </w:rPr>
      </w:pPr>
      <w:r>
        <w:rPr>
          <w:rFonts w:ascii="Book Antiqua" w:eastAsia="Book Antiqua" w:hAnsi="Book Antiqua" w:cs="Book Antiqua"/>
          <w:sz w:val="22"/>
          <w:szCs w:val="22"/>
        </w:rPr>
        <w:tab/>
        <w:t>Inventors: Mitchel P. Goldman, Robert A. Weiss, Arthur W. Zikorus, James G. Chandler</w:t>
      </w:r>
    </w:p>
    <w:p w14:paraId="1555E1A3" w14:textId="77777777" w:rsidR="000908E5" w:rsidRDefault="0067268B">
      <w:pPr>
        <w:ind w:left="2160" w:hanging="2160"/>
        <w:rPr>
          <w:rFonts w:ascii="Book Antiqua" w:eastAsia="Book Antiqua" w:hAnsi="Book Antiqua" w:cs="Book Antiqua"/>
          <w:sz w:val="22"/>
          <w:szCs w:val="22"/>
        </w:rPr>
      </w:pPr>
      <w:r>
        <w:rPr>
          <w:rFonts w:ascii="Book Antiqua" w:eastAsia="Book Antiqua" w:hAnsi="Book Antiqua" w:cs="Book Antiqua"/>
          <w:sz w:val="22"/>
          <w:szCs w:val="22"/>
        </w:rPr>
        <w:tab/>
        <w:t>Assignee: VNUS Medical Technologies, Inc.</w:t>
      </w:r>
    </w:p>
    <w:p w14:paraId="1ABDF825" w14:textId="77777777" w:rsidR="000908E5" w:rsidRDefault="000908E5">
      <w:pPr>
        <w:ind w:left="2160"/>
        <w:rPr>
          <w:rFonts w:ascii="Book Antiqua" w:eastAsia="Book Antiqua" w:hAnsi="Book Antiqua" w:cs="Book Antiqua"/>
          <w:sz w:val="22"/>
          <w:szCs w:val="22"/>
        </w:rPr>
      </w:pPr>
    </w:p>
    <w:p w14:paraId="04E5535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 22, 2004</w:t>
      </w:r>
      <w:r>
        <w:rPr>
          <w:rFonts w:ascii="Book Antiqua" w:eastAsia="Book Antiqua" w:hAnsi="Book Antiqua" w:cs="Book Antiqua"/>
          <w:sz w:val="22"/>
          <w:szCs w:val="22"/>
        </w:rPr>
        <w:tab/>
      </w:r>
      <w:r>
        <w:rPr>
          <w:rFonts w:ascii="Book Antiqua" w:eastAsia="Book Antiqua" w:hAnsi="Book Antiqua" w:cs="Book Antiqua"/>
          <w:sz w:val="22"/>
          <w:szCs w:val="22"/>
        </w:rPr>
        <w:tab/>
        <w:t>US 6,752,803 B2</w:t>
      </w:r>
    </w:p>
    <w:p w14:paraId="6CBA4D40"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Method and Apparatus for Applying Energy to Biological Tissue Including the Use of Tumescent Tissue Compression</w:t>
      </w:r>
    </w:p>
    <w:p w14:paraId="42326FA2" w14:textId="77777777" w:rsidR="000908E5" w:rsidRDefault="0067268B">
      <w:pPr>
        <w:ind w:left="2160" w:hanging="2160"/>
        <w:rPr>
          <w:rFonts w:ascii="Book Antiqua" w:eastAsia="Book Antiqua" w:hAnsi="Book Antiqua" w:cs="Book Antiqua"/>
          <w:sz w:val="22"/>
          <w:szCs w:val="22"/>
        </w:rPr>
      </w:pPr>
      <w:r>
        <w:rPr>
          <w:rFonts w:ascii="Book Antiqua" w:eastAsia="Book Antiqua" w:hAnsi="Book Antiqua" w:cs="Book Antiqua"/>
          <w:sz w:val="22"/>
          <w:szCs w:val="22"/>
        </w:rPr>
        <w:tab/>
        <w:t>Inventors: Mitchel P. Goldman, Robert A. Weiss, Arthur W. Zikorus, James G. Chandler</w:t>
      </w:r>
    </w:p>
    <w:p w14:paraId="23F17C89" w14:textId="77777777" w:rsidR="000908E5" w:rsidRDefault="0067268B">
      <w:pPr>
        <w:ind w:left="2160" w:hanging="2160"/>
        <w:rPr>
          <w:rFonts w:ascii="Book Antiqua" w:eastAsia="Book Antiqua" w:hAnsi="Book Antiqua" w:cs="Book Antiqua"/>
          <w:sz w:val="22"/>
          <w:szCs w:val="22"/>
        </w:rPr>
      </w:pPr>
      <w:r>
        <w:rPr>
          <w:rFonts w:ascii="Book Antiqua" w:eastAsia="Book Antiqua" w:hAnsi="Book Antiqua" w:cs="Book Antiqua"/>
          <w:sz w:val="22"/>
          <w:szCs w:val="22"/>
        </w:rPr>
        <w:tab/>
        <w:t>Assignee: VNUS Medical Technologies, Inc.</w:t>
      </w:r>
    </w:p>
    <w:p w14:paraId="02434FB7" w14:textId="77777777" w:rsidR="000908E5" w:rsidRDefault="000908E5">
      <w:pPr>
        <w:rPr>
          <w:rFonts w:ascii="Book Antiqua" w:eastAsia="Book Antiqua" w:hAnsi="Book Antiqua" w:cs="Book Antiqua"/>
          <w:sz w:val="22"/>
          <w:szCs w:val="22"/>
        </w:rPr>
      </w:pPr>
    </w:p>
    <w:p w14:paraId="6B55DEF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Nov 4, 2004</w:t>
      </w:r>
      <w:r>
        <w:rPr>
          <w:rFonts w:ascii="Book Antiqua" w:eastAsia="Book Antiqua" w:hAnsi="Book Antiqua" w:cs="Book Antiqua"/>
          <w:sz w:val="22"/>
          <w:szCs w:val="22"/>
        </w:rPr>
        <w:tab/>
      </w:r>
      <w:r>
        <w:rPr>
          <w:rFonts w:ascii="Book Antiqua" w:eastAsia="Book Antiqua" w:hAnsi="Book Antiqua" w:cs="Book Antiqua"/>
          <w:sz w:val="22"/>
          <w:szCs w:val="22"/>
        </w:rPr>
        <w:tab/>
        <w:t>US 10/982,504</w:t>
      </w:r>
    </w:p>
    <w:p w14:paraId="5856BDF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Endovenous Closure of Varicose Veins with Mid-Infrared Laser</w:t>
      </w:r>
    </w:p>
    <w:p w14:paraId="12C355D3"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Inventors: Mitchel P. Goldman, Robert A. Weiss, Eric B. Taylor, Don Johnson, Ignacio Cespedes</w:t>
      </w:r>
    </w:p>
    <w:p w14:paraId="6AC03AFE" w14:textId="77777777" w:rsidR="000908E5" w:rsidRDefault="0067268B">
      <w:pPr>
        <w:ind w:left="1440"/>
        <w:rPr>
          <w:rFonts w:ascii="Book Antiqua" w:eastAsia="Book Antiqua" w:hAnsi="Book Antiqua" w:cs="Book Antiqua"/>
          <w:sz w:val="22"/>
          <w:szCs w:val="22"/>
        </w:rPr>
      </w:pPr>
      <w:r>
        <w:rPr>
          <w:rFonts w:ascii="Book Antiqua" w:eastAsia="Book Antiqua" w:hAnsi="Book Antiqua" w:cs="Book Antiqua"/>
          <w:sz w:val="22"/>
          <w:szCs w:val="22"/>
        </w:rPr>
        <w:tab/>
        <w:t>Assignee: CoolTouch Inc.</w:t>
      </w:r>
    </w:p>
    <w:p w14:paraId="6BA41D14" w14:textId="77777777" w:rsidR="000908E5" w:rsidRDefault="000908E5">
      <w:pPr>
        <w:ind w:left="1440"/>
        <w:rPr>
          <w:rFonts w:ascii="Book Antiqua" w:eastAsia="Book Antiqua" w:hAnsi="Book Antiqua" w:cs="Book Antiqua"/>
          <w:sz w:val="22"/>
          <w:szCs w:val="22"/>
        </w:rPr>
      </w:pPr>
    </w:p>
    <w:p w14:paraId="11FC7D4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 12, 2006</w:t>
      </w:r>
      <w:r>
        <w:rPr>
          <w:rFonts w:ascii="Book Antiqua" w:eastAsia="Book Antiqua" w:hAnsi="Book Antiqua" w:cs="Book Antiqua"/>
          <w:sz w:val="22"/>
          <w:szCs w:val="22"/>
        </w:rPr>
        <w:tab/>
      </w:r>
      <w:r>
        <w:rPr>
          <w:rFonts w:ascii="Book Antiqua" w:eastAsia="Book Antiqua" w:hAnsi="Book Antiqua" w:cs="Book Antiqua"/>
          <w:sz w:val="22"/>
          <w:szCs w:val="22"/>
        </w:rPr>
        <w:tab/>
        <w:t>US 7,147,654 B2</w:t>
      </w:r>
    </w:p>
    <w:p w14:paraId="1E5FE8B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Site Cooling System of Skin Disorders</w:t>
      </w:r>
    </w:p>
    <w:p w14:paraId="606E6920"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Inventors: Jonathan M. Baumgardner, David R. Hennings, Thomas F. Johnson, Eric Taylor, Mitchel P. Goldman</w:t>
      </w:r>
    </w:p>
    <w:p w14:paraId="06C3CB84"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Assignee: Laserscope</w:t>
      </w:r>
    </w:p>
    <w:p w14:paraId="20634718" w14:textId="77777777" w:rsidR="000908E5" w:rsidRDefault="000908E5">
      <w:pPr>
        <w:ind w:left="2160"/>
        <w:rPr>
          <w:rFonts w:ascii="Book Antiqua" w:eastAsia="Book Antiqua" w:hAnsi="Book Antiqua" w:cs="Book Antiqua"/>
          <w:sz w:val="22"/>
          <w:szCs w:val="22"/>
        </w:rPr>
      </w:pPr>
    </w:p>
    <w:p w14:paraId="1BAB29C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15, 2007</w:t>
      </w:r>
      <w:r>
        <w:rPr>
          <w:rFonts w:ascii="Book Antiqua" w:eastAsia="Book Antiqua" w:hAnsi="Book Antiqua" w:cs="Book Antiqua"/>
          <w:sz w:val="22"/>
          <w:szCs w:val="22"/>
        </w:rPr>
        <w:tab/>
      </w:r>
      <w:r>
        <w:rPr>
          <w:rFonts w:ascii="Book Antiqua" w:eastAsia="Book Antiqua" w:hAnsi="Book Antiqua" w:cs="Book Antiqua"/>
          <w:sz w:val="22"/>
          <w:szCs w:val="22"/>
        </w:rPr>
        <w:tab/>
        <w:t>US 2006/0265032 A1, US 7,217,265</w:t>
      </w:r>
    </w:p>
    <w:p w14:paraId="106E8AC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 with Mid-Infrared Radiation</w:t>
      </w:r>
    </w:p>
    <w:p w14:paraId="7BCE4203" w14:textId="77777777" w:rsidR="000908E5" w:rsidRDefault="0067268B">
      <w:pPr>
        <w:ind w:left="1440" w:firstLine="720"/>
        <w:rPr>
          <w:rFonts w:ascii="Book Antiqua" w:eastAsia="Book Antiqua" w:hAnsi="Book Antiqua" w:cs="Book Antiqua"/>
          <w:sz w:val="22"/>
          <w:szCs w:val="22"/>
        </w:rPr>
      </w:pPr>
      <w:r>
        <w:rPr>
          <w:rFonts w:ascii="Book Antiqua" w:eastAsia="Book Antiqua" w:hAnsi="Book Antiqua" w:cs="Book Antiqua"/>
          <w:sz w:val="22"/>
          <w:szCs w:val="22"/>
        </w:rPr>
        <w:t>Inventors: David R. Hennings, Mitchel P. Goldman</w:t>
      </w:r>
    </w:p>
    <w:p w14:paraId="32C771DD" w14:textId="77777777" w:rsidR="000908E5" w:rsidRDefault="0067268B">
      <w:pPr>
        <w:ind w:left="1440" w:firstLine="720"/>
        <w:rPr>
          <w:rFonts w:ascii="Book Antiqua" w:eastAsia="Book Antiqua" w:hAnsi="Book Antiqua" w:cs="Book Antiqua"/>
          <w:sz w:val="22"/>
          <w:szCs w:val="22"/>
        </w:rPr>
      </w:pPr>
      <w:r>
        <w:rPr>
          <w:rFonts w:ascii="Book Antiqua" w:eastAsia="Book Antiqua" w:hAnsi="Book Antiqua" w:cs="Book Antiqua"/>
          <w:sz w:val="22"/>
          <w:szCs w:val="22"/>
        </w:rPr>
        <w:t>Assignee: CoolTouch, Inc.</w:t>
      </w:r>
    </w:p>
    <w:p w14:paraId="28680008" w14:textId="77777777" w:rsidR="000908E5" w:rsidRDefault="000908E5">
      <w:pPr>
        <w:rPr>
          <w:rFonts w:ascii="Book Antiqua" w:eastAsia="Book Antiqua" w:hAnsi="Book Antiqua" w:cs="Book Antiqua"/>
          <w:sz w:val="22"/>
          <w:szCs w:val="22"/>
        </w:rPr>
      </w:pPr>
    </w:p>
    <w:p w14:paraId="38D5F71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April 28, 2009 </w:t>
      </w:r>
      <w:r>
        <w:rPr>
          <w:rFonts w:ascii="Book Antiqua" w:eastAsia="Book Antiqua" w:hAnsi="Book Antiqua" w:cs="Book Antiqua"/>
          <w:sz w:val="22"/>
          <w:szCs w:val="22"/>
        </w:rPr>
        <w:tab/>
      </w:r>
      <w:r>
        <w:rPr>
          <w:rFonts w:ascii="Book Antiqua" w:eastAsia="Book Antiqua" w:hAnsi="Book Antiqua" w:cs="Book Antiqua"/>
          <w:sz w:val="22"/>
          <w:szCs w:val="22"/>
        </w:rPr>
        <w:tab/>
        <w:t>US 7,524,316 B2</w:t>
      </w:r>
    </w:p>
    <w:p w14:paraId="03751270" w14:textId="77777777" w:rsidR="000908E5" w:rsidRDefault="0067268B">
      <w:pPr>
        <w:ind w:firstLine="72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Endovenous Closure of Varicose Veins with Mid Infared Laser</w:t>
      </w:r>
    </w:p>
    <w:p w14:paraId="3D510770"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Inventors: David R. Hennings, Mitchel P. Goldman, Robert A. Weiss, Eric B. Taylor, Don Johnson, Ignacio Cespedes</w:t>
      </w:r>
    </w:p>
    <w:p w14:paraId="689728BB"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Assignee: CoolTouch, Inc.</w:t>
      </w:r>
    </w:p>
    <w:p w14:paraId="0A026DFF" w14:textId="77777777" w:rsidR="000908E5" w:rsidRDefault="000908E5">
      <w:pPr>
        <w:rPr>
          <w:rFonts w:ascii="Book Antiqua" w:eastAsia="Book Antiqua" w:hAnsi="Book Antiqua" w:cs="Book Antiqua"/>
          <w:sz w:val="22"/>
          <w:szCs w:val="22"/>
        </w:rPr>
      </w:pPr>
    </w:p>
    <w:p w14:paraId="1A427DD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30, 2009</w:t>
      </w:r>
      <w:r>
        <w:rPr>
          <w:rFonts w:ascii="Book Antiqua" w:eastAsia="Book Antiqua" w:hAnsi="Book Antiqua" w:cs="Book Antiqua"/>
          <w:sz w:val="22"/>
          <w:szCs w:val="22"/>
        </w:rPr>
        <w:tab/>
      </w:r>
      <w:r>
        <w:rPr>
          <w:rFonts w:ascii="Book Antiqua" w:eastAsia="Book Antiqua" w:hAnsi="Book Antiqua" w:cs="Book Antiqua"/>
          <w:sz w:val="22"/>
          <w:szCs w:val="22"/>
        </w:rPr>
        <w:tab/>
        <w:t>US 2009/0192071 Al</w:t>
      </w:r>
    </w:p>
    <w:p w14:paraId="03E38A44"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USE OF PHOTODYNAMIC THERAPY TO ENHANCE TREATMENT WITH IMMUNO-MODULATING AGENTS</w:t>
      </w:r>
    </w:p>
    <w:p w14:paraId="4B3BF34C"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Inventors: Michael GOLD, Nashville, TN (US); Mitchel Goldman, La Jolla, CA (US); Scott Lundahl, Norwell, MA (US); Paul Sowyrda, Medlield, MA (US)</w:t>
      </w:r>
    </w:p>
    <w:p w14:paraId="55F184F9" w14:textId="77777777" w:rsidR="000908E5" w:rsidRDefault="000908E5">
      <w:pPr>
        <w:rPr>
          <w:rFonts w:ascii="Book Antiqua" w:eastAsia="Book Antiqua" w:hAnsi="Book Antiqua" w:cs="Book Antiqua"/>
          <w:sz w:val="22"/>
          <w:szCs w:val="22"/>
        </w:rPr>
      </w:pPr>
    </w:p>
    <w:p w14:paraId="2D87208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12, 2011</w:t>
      </w:r>
      <w:r>
        <w:rPr>
          <w:rFonts w:ascii="Book Antiqua" w:eastAsia="Book Antiqua" w:hAnsi="Book Antiqua" w:cs="Book Antiqua"/>
          <w:sz w:val="22"/>
          <w:szCs w:val="22"/>
        </w:rPr>
        <w:tab/>
      </w:r>
      <w:r>
        <w:rPr>
          <w:rFonts w:ascii="Book Antiqua" w:eastAsia="Book Antiqua" w:hAnsi="Book Antiqua" w:cs="Book Antiqua"/>
          <w:sz w:val="22"/>
          <w:szCs w:val="22"/>
        </w:rPr>
        <w:tab/>
        <w:t>US 7,921,854 B2</w:t>
      </w:r>
    </w:p>
    <w:p w14:paraId="33F8576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Endovenous Laser Treatment for Varicose Veins</w:t>
      </w:r>
    </w:p>
    <w:p w14:paraId="593DDB44" w14:textId="77777777" w:rsidR="000908E5" w:rsidRDefault="0067268B">
      <w:pPr>
        <w:ind w:left="2160"/>
        <w:rPr>
          <w:rFonts w:ascii="Book Antiqua" w:eastAsia="Book Antiqua" w:hAnsi="Book Antiqua" w:cs="Book Antiqua"/>
          <w:sz w:val="22"/>
          <w:szCs w:val="22"/>
        </w:rPr>
      </w:pPr>
      <w:r>
        <w:rPr>
          <w:rFonts w:ascii="Book Antiqua" w:eastAsia="Book Antiqua" w:hAnsi="Book Antiqua" w:cs="Book Antiqua"/>
          <w:sz w:val="22"/>
          <w:szCs w:val="22"/>
        </w:rPr>
        <w:t>Inventors: David R. Hennings, Mitchel P. Goldman, Robert A. Weiss, Eric B Taylor, Don Johnson</w:t>
      </w:r>
    </w:p>
    <w:p w14:paraId="3511992B" w14:textId="77777777" w:rsidR="000908E5" w:rsidRDefault="000908E5">
      <w:pPr>
        <w:rPr>
          <w:rFonts w:ascii="Book Antiqua" w:eastAsia="Book Antiqua" w:hAnsi="Book Antiqua" w:cs="Book Antiqua"/>
          <w:sz w:val="22"/>
          <w:szCs w:val="22"/>
        </w:rPr>
      </w:pPr>
    </w:p>
    <w:p w14:paraId="7F2DDBD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Jan. 22, 2013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US 8,357,146 B2 </w:t>
      </w:r>
    </w:p>
    <w:p w14:paraId="1D56A88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 and Adipose Tissue with Mid-Infrared Radiation</w:t>
      </w:r>
    </w:p>
    <w:p w14:paraId="208D424E" w14:textId="77777777" w:rsidR="000908E5" w:rsidRDefault="0067268B">
      <w:pPr>
        <w:ind w:left="1440" w:firstLine="720"/>
        <w:rPr>
          <w:rFonts w:ascii="Book Antiqua" w:eastAsia="Book Antiqua" w:hAnsi="Book Antiqua" w:cs="Book Antiqua"/>
          <w:sz w:val="22"/>
          <w:szCs w:val="22"/>
        </w:rPr>
      </w:pPr>
      <w:r>
        <w:rPr>
          <w:rFonts w:ascii="Book Antiqua" w:eastAsia="Book Antiqua" w:hAnsi="Book Antiqua" w:cs="Book Antiqua"/>
          <w:sz w:val="22"/>
          <w:szCs w:val="22"/>
        </w:rPr>
        <w:t>Inventors: David R. Hennings, Mitchel P. Goldman</w:t>
      </w:r>
    </w:p>
    <w:p w14:paraId="66356155" w14:textId="77777777" w:rsidR="000908E5" w:rsidRDefault="000908E5">
      <w:pPr>
        <w:rPr>
          <w:rFonts w:ascii="Book Antiqua" w:eastAsia="Book Antiqua" w:hAnsi="Book Antiqua" w:cs="Book Antiqua"/>
          <w:sz w:val="22"/>
          <w:szCs w:val="22"/>
        </w:rPr>
      </w:pPr>
    </w:p>
    <w:p w14:paraId="28E3E02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April 2, 2013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US 8,409,183 </w:t>
      </w:r>
    </w:p>
    <w:p w14:paraId="491B360C" w14:textId="77777777" w:rsidR="000908E5" w:rsidRDefault="0067268B">
      <w:pPr>
        <w:widowControl/>
        <w:spacing w:line="240" w:lineRule="auto"/>
        <w:ind w:left="1440" w:firstLine="720"/>
        <w:jc w:val="left"/>
        <w:rPr>
          <w:rFonts w:ascii="Book Antiqua" w:eastAsia="Book Antiqua" w:hAnsi="Book Antiqua" w:cs="Book Antiqua"/>
          <w:sz w:val="22"/>
          <w:szCs w:val="22"/>
        </w:rPr>
      </w:pPr>
      <w:r>
        <w:rPr>
          <w:rFonts w:ascii="Book Antiqua" w:eastAsia="Book Antiqua" w:hAnsi="Book Antiqua" w:cs="Book Antiqua"/>
          <w:sz w:val="22"/>
          <w:szCs w:val="22"/>
        </w:rPr>
        <w:t>Endovenous Laser Treatment Generating Reduced Blood Coagulation</w:t>
      </w:r>
    </w:p>
    <w:p w14:paraId="33F54A32" w14:textId="793BEEB7" w:rsidR="000908E5" w:rsidRDefault="0067268B">
      <w:pPr>
        <w:widowControl/>
        <w:spacing w:line="240" w:lineRule="auto"/>
        <w:ind w:left="2160"/>
        <w:jc w:val="left"/>
        <w:rPr>
          <w:rFonts w:ascii="Book Antiqua" w:eastAsia="Book Antiqua" w:hAnsi="Book Antiqua" w:cs="Book Antiqua"/>
          <w:sz w:val="22"/>
          <w:szCs w:val="22"/>
        </w:rPr>
      </w:pPr>
      <w:r>
        <w:rPr>
          <w:rFonts w:ascii="Book Antiqua" w:eastAsia="Book Antiqua" w:hAnsi="Book Antiqua" w:cs="Book Antiqua"/>
          <w:sz w:val="22"/>
          <w:szCs w:val="22"/>
        </w:rPr>
        <w:t>Inventors: David R. Hennings, David J. Fullmer, Craig Lindsay Mitchel P. Goldman, Thomas Hennings, Mon</w:t>
      </w:r>
      <w:r w:rsidR="00183175">
        <w:rPr>
          <w:rFonts w:ascii="Book Antiqua" w:eastAsia="Book Antiqua" w:hAnsi="Book Antiqua" w:cs="Book Antiqua"/>
          <w:sz w:val="22"/>
          <w:szCs w:val="22"/>
        </w:rPr>
        <w:t>i</w:t>
      </w:r>
      <w:r>
        <w:rPr>
          <w:rFonts w:ascii="Book Antiqua" w:eastAsia="Book Antiqua" w:hAnsi="Book Antiqua" w:cs="Book Antiqua"/>
          <w:sz w:val="22"/>
          <w:szCs w:val="22"/>
        </w:rPr>
        <w:t>ka G. Kiripolsky</w:t>
      </w:r>
    </w:p>
    <w:p w14:paraId="642C1FDA" w14:textId="77777777" w:rsidR="000908E5" w:rsidRDefault="000908E5">
      <w:pPr>
        <w:widowControl/>
        <w:spacing w:line="240" w:lineRule="auto"/>
        <w:jc w:val="left"/>
        <w:rPr>
          <w:rFonts w:ascii="Book Antiqua" w:eastAsia="Book Antiqua" w:hAnsi="Book Antiqua" w:cs="Book Antiqua"/>
          <w:smallCaps/>
          <w:sz w:val="22"/>
          <w:szCs w:val="22"/>
        </w:rPr>
      </w:pPr>
    </w:p>
    <w:p w14:paraId="0BCED72C" w14:textId="77777777" w:rsidR="000908E5" w:rsidRDefault="0067268B">
      <w:pPr>
        <w:widowControl/>
        <w:spacing w:line="240" w:lineRule="auto"/>
        <w:jc w:val="left"/>
        <w:rPr>
          <w:rFonts w:ascii="Book Antiqua" w:eastAsia="Book Antiqua" w:hAnsi="Book Antiqua" w:cs="Book Antiqua"/>
          <w:smallCaps/>
          <w:sz w:val="22"/>
          <w:szCs w:val="22"/>
        </w:rPr>
      </w:pPr>
      <w:r>
        <w:br w:type="page"/>
      </w:r>
    </w:p>
    <w:p w14:paraId="192178D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mallCaps/>
          <w:sz w:val="22"/>
          <w:szCs w:val="22"/>
        </w:rPr>
      </w:pPr>
    </w:p>
    <w:p w14:paraId="3424CEDB" w14:textId="77777777" w:rsidR="000908E5" w:rsidRDefault="0067268B">
      <w:pPr>
        <w:pStyle w:val="Heading6"/>
        <w:rPr>
          <w:b/>
          <w:smallCaps/>
        </w:rPr>
      </w:pPr>
      <w:r>
        <w:rPr>
          <w:b/>
          <w:smallCaps/>
        </w:rPr>
        <w:t>MEDICAL  TEXTBOOKS</w:t>
      </w:r>
    </w:p>
    <w:p w14:paraId="032074B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0F2B2D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SCLEROTHERAPY TREATMENT OF VARICOSE AND TELANGIECTATIC LEG VEINS, Mosby Year Book Inc.  St. Louis, 1991. (Published in English &amp; Portuguese)</w:t>
      </w:r>
    </w:p>
    <w:p w14:paraId="06808C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0C9897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Bergan JJ, Goldman MP (eds) VARICOSE VEINS AND TELANGIECTASIAS: DIAGNOSIS AND TREATMENT, Quality Medical Publishing Co., St. Louis, 1993.</w:t>
      </w:r>
    </w:p>
    <w:p w14:paraId="54F247E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6DBD79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Fitzpatrick, RE: CUTANEOUS LASER SURGERY: The Art and Science of Selective Photothermolysis.  Mosby, St. Louis 1994. (Published in English &amp; Portuguese)</w:t>
      </w:r>
    </w:p>
    <w:p w14:paraId="18F1DF5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121263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Ricci S, Georgiev M, Goldman MP:  AMBULATORY PHLEBECTOMY:  A PRACTICAL GUIDE FOR TREATING VARICOSE VEINS.  Mosby, St. Louis 1995. (Published in English, Italian &amp; Portuguese)</w:t>
      </w:r>
    </w:p>
    <w:p w14:paraId="66719DE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2FC2F0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SCLEROTHERAPY TREATMENT OF VARICOSE AND TELANGIECTATIC LEG VEINS:  SECOND EDITION.  Mosby, St. Louis 1995. (Published in English, Portuguese &amp; Italian)</w:t>
      </w:r>
    </w:p>
    <w:p w14:paraId="648F1D3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616135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Bergan JJ (eds):  AMBULATORY TREATMENT OF VENOUS DISEASE:  AN ILLUSTRATED GUIDE.  Mosby, St. Louis.  1995. (Published in English &amp; Portuguese)</w:t>
      </w:r>
    </w:p>
    <w:p w14:paraId="6958E8D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12EA2A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 xml:space="preserve">Ratz JL, Geronemus R, Goldman MP, Maloney M, Padilla S (eds),  TEXTBOOK OF DERMATOLOGIC SURGERY.  J.B. Lippincott Co., Philadelphia, 1998. </w:t>
      </w:r>
    </w:p>
    <w:p w14:paraId="3C6942C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2D3491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Bergan JJ, Weiss RA:  VARICOSE VEINS AND TELANGIECTASIAS:  DIAGNOSIS AND TREATMENT, 2</w:t>
      </w:r>
      <w:r>
        <w:rPr>
          <w:rFonts w:ascii="Book Antiqua" w:eastAsia="Book Antiqua" w:hAnsi="Book Antiqua" w:cs="Book Antiqua"/>
          <w:sz w:val="24"/>
          <w:szCs w:val="24"/>
          <w:vertAlign w:val="superscript"/>
        </w:rPr>
        <w:t>nd</w:t>
      </w:r>
      <w:r>
        <w:rPr>
          <w:rFonts w:ascii="Book Antiqua" w:eastAsia="Book Antiqua" w:hAnsi="Book Antiqua" w:cs="Book Antiqua"/>
          <w:sz w:val="24"/>
          <w:szCs w:val="24"/>
        </w:rPr>
        <w:t xml:space="preserve"> Edition. Quality Medical Publishing, Co., St. Louis 1999.</w:t>
      </w:r>
    </w:p>
    <w:p w14:paraId="54C6A1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632B8FD0"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Hooper BJ, Goldman MP: PRIMARY DERMATOLOGIC CARE.  Mosby Yearbook, St Louis 1999. </w:t>
      </w:r>
    </w:p>
    <w:p w14:paraId="193907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3BEB9E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Fitzpatrick RE:  CUTANEOUS LASER SURGERY:  SECOND EDITION. Mosby, St. Louis  1999.</w:t>
      </w:r>
    </w:p>
    <w:p w14:paraId="592F6C5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0B5BC7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Fitzpatrick RE, Goldman MP:  COSMETIC LASER SURGERY.  Harcourt Health Sciences, St. Louis 2000.  (Also published in Polish by Urban &amp; Partner, 2004.)</w:t>
      </w:r>
    </w:p>
    <w:p w14:paraId="5AF5026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046B24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 xml:space="preserve">Goldman MP, Bergan JJ: SCLEROTHERAPY TREATMENT OF VARICOSE AND TELANGIECTATIC </w:t>
      </w:r>
      <w:r>
        <w:rPr>
          <w:rFonts w:ascii="Book Antiqua" w:eastAsia="Book Antiqua" w:hAnsi="Book Antiqua" w:cs="Book Antiqua"/>
          <w:sz w:val="24"/>
          <w:szCs w:val="24"/>
        </w:rPr>
        <w:lastRenderedPageBreak/>
        <w:t>LEG VEINS: THIRD EDITION.  Harcourt Health Sciences, St. Louis, 2001.</w:t>
      </w:r>
    </w:p>
    <w:p w14:paraId="1D57D9F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E51D01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mallCaps/>
          <w:sz w:val="24"/>
          <w:szCs w:val="24"/>
        </w:rPr>
        <w:t>Goldman MP: PHOTODYNAMIC THERAPY</w:t>
      </w:r>
      <w:r>
        <w:rPr>
          <w:rFonts w:ascii="Book Antiqua" w:eastAsia="Book Antiqua" w:hAnsi="Book Antiqua" w:cs="Book Antiqua"/>
          <w:sz w:val="24"/>
          <w:szCs w:val="24"/>
        </w:rPr>
        <w:t>, Elsevier, London 2005 (Also published in Chinese, Spanish, Portuguese)</w:t>
      </w:r>
    </w:p>
    <w:p w14:paraId="33A8E9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721C84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Geogiev M, Ricci S:  AMBULATORY PHLEBECTOMY: A PRACTICAL GUIDE FOR TREATING VARICOSE VEINS: SECOND EDITION. Taylor &amp; Francis Group, LLC, New York, 2005</w:t>
      </w:r>
    </w:p>
    <w:p w14:paraId="4B11385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6EAB4D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Weiss RA: ADVANCED TECHNIQUES IN DERMATOLOGIC SURGERY. Taylor &amp; Francis Group, LLC, New York, 2006</w:t>
      </w:r>
    </w:p>
    <w:p w14:paraId="3CC6370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1B3AA9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Bacci PA, Leibaschoff G, Hexsel D: CELLULITE: PATHOPHYSIOLOGY AND TREATMENT. Taylor &amp; Francis Group, LLC, New York, 2006</w:t>
      </w:r>
    </w:p>
    <w:p w14:paraId="347D653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9A171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 xml:space="preserve">Goldman MP: CUTANEOUS AND COSMETIC LASER SURGERY. Mosby/Elsevier, London 2006 </w:t>
      </w:r>
    </w:p>
    <w:p w14:paraId="517D0F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5C84A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Bergan JJ, Guex JJ: SCLEROTHERAPY TREATMENT OF VARICOSE AND TELANGIECTATIC LEG VEINS: FOURTH EDITION.  Mosby/Elsevier, London 2007</w:t>
      </w:r>
    </w:p>
    <w:p w14:paraId="2FD2DF1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7C646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w:t>
      </w:r>
      <w:r>
        <w:rPr>
          <w:rFonts w:ascii="Book Antiqua" w:eastAsia="Book Antiqua" w:hAnsi="Book Antiqua" w:cs="Book Antiqua"/>
          <w:smallCaps/>
          <w:sz w:val="24"/>
          <w:szCs w:val="24"/>
        </w:rPr>
        <w:t xml:space="preserve"> MP: PHOTODYNAMIC THERAPY</w:t>
      </w:r>
      <w:r>
        <w:rPr>
          <w:rFonts w:ascii="Book Antiqua" w:eastAsia="Book Antiqua" w:hAnsi="Book Antiqua" w:cs="Book Antiqua"/>
          <w:sz w:val="24"/>
          <w:szCs w:val="24"/>
        </w:rPr>
        <w:t>, SECOND EDITION. Saunders, Elsevier, London 2008</w:t>
      </w:r>
    </w:p>
    <w:p w14:paraId="1C9B174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04D91F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Hexsel D: CELLULITE: PATHOPHYSIOLOGY AND TREATMENT, 2</w:t>
      </w:r>
      <w:r>
        <w:rPr>
          <w:rFonts w:ascii="Book Antiqua" w:eastAsia="Book Antiqua" w:hAnsi="Book Antiqua" w:cs="Book Antiqua"/>
          <w:sz w:val="24"/>
          <w:szCs w:val="24"/>
          <w:vertAlign w:val="superscript"/>
        </w:rPr>
        <w:t>nd</w:t>
      </w:r>
      <w:r>
        <w:rPr>
          <w:rFonts w:ascii="Book Antiqua" w:eastAsia="Book Antiqua" w:hAnsi="Book Antiqua" w:cs="Book Antiqua"/>
          <w:sz w:val="24"/>
          <w:szCs w:val="24"/>
        </w:rPr>
        <w:t xml:space="preserve"> Edition. Informa , New York, 2010</w:t>
      </w:r>
    </w:p>
    <w:p w14:paraId="18A095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63A45E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Guex JJ, Weiss RA: SCLEROTHERAPY TREATMENT OF VARICOSE AND TELANGIECTATIC LEG VEINS: 5</w:t>
      </w:r>
      <w:r>
        <w:rPr>
          <w:rFonts w:ascii="Book Antiqua" w:eastAsia="Book Antiqua" w:hAnsi="Book Antiqua" w:cs="Book Antiqua"/>
          <w:sz w:val="24"/>
          <w:szCs w:val="24"/>
          <w:vertAlign w:val="superscript"/>
        </w:rPr>
        <w:t>th</w:t>
      </w:r>
      <w:r>
        <w:rPr>
          <w:rFonts w:ascii="Book Antiqua" w:eastAsia="Book Antiqua" w:hAnsi="Book Antiqua" w:cs="Book Antiqua"/>
          <w:sz w:val="24"/>
          <w:szCs w:val="24"/>
        </w:rPr>
        <w:t xml:space="preserve"> Ed.  Elsevier, London 2011</w:t>
      </w:r>
    </w:p>
    <w:p w14:paraId="33C706FD" w14:textId="77777777" w:rsidR="000908E5" w:rsidRDefault="0067268B">
      <w:pPr>
        <w:pBdr>
          <w:top w:val="nil"/>
          <w:left w:val="nil"/>
          <w:bottom w:val="nil"/>
          <w:right w:val="nil"/>
          <w:between w:val="nil"/>
        </w:pBdr>
        <w:spacing w:before="240" w:after="6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Goldman MP, Fitzpatrick, RE. Kilmer SL, Ross EV, Weiss RA:  LASERS AND ENERGY DEVICES FOR THE SKIN, 2nd Ed., CRC Press, Taylor &amp; Francis Group, Boca Raton, FL, 2013</w:t>
      </w:r>
    </w:p>
    <w:p w14:paraId="7563E2C3" w14:textId="77777777" w:rsidR="000908E5" w:rsidRDefault="0067268B">
      <w:pPr>
        <w:pBdr>
          <w:top w:val="nil"/>
          <w:left w:val="nil"/>
          <w:bottom w:val="nil"/>
          <w:right w:val="nil"/>
          <w:between w:val="nil"/>
        </w:pBdr>
        <w:spacing w:before="240" w:after="6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Karam AM, Goldman MP: REJUVENATION OF THE AGING FACE. JP Medical Ltd, London, UK. 2015</w:t>
      </w:r>
    </w:p>
    <w:p w14:paraId="13FF3E4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20562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Goldman MP, Guex JJ, Weiss RA: SCLEROTHERAPY TREATMENT OF VARICOSE AND TELANGIECTATIC LEG VEINS: 6</w:t>
      </w:r>
      <w:r>
        <w:rPr>
          <w:rFonts w:ascii="Book Antiqua" w:eastAsia="Book Antiqua" w:hAnsi="Book Antiqua" w:cs="Book Antiqua"/>
          <w:sz w:val="24"/>
          <w:szCs w:val="24"/>
          <w:vertAlign w:val="superscript"/>
        </w:rPr>
        <w:t>th</w:t>
      </w:r>
      <w:r>
        <w:rPr>
          <w:rFonts w:ascii="Book Antiqua" w:eastAsia="Book Antiqua" w:hAnsi="Book Antiqua" w:cs="Book Antiqua"/>
          <w:sz w:val="24"/>
          <w:szCs w:val="24"/>
        </w:rPr>
        <w:t xml:space="preserve"> Ed.  Elsevier, London 2016</w:t>
      </w:r>
    </w:p>
    <w:p w14:paraId="63A60B8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74157E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Friedmann DP, Mishra V, Weiss MA, Goldman MP:  PRIMER IN VENOUS DISEASE. American Society for Dermatologic Surgery, Rolling Meadows, IL, 2020</w:t>
      </w:r>
    </w:p>
    <w:p w14:paraId="77A01EDE" w14:textId="77777777" w:rsidR="000908E5" w:rsidRDefault="000908E5"/>
    <w:p w14:paraId="54CD33D7" w14:textId="77777777" w:rsidR="000908E5" w:rsidRDefault="0067268B">
      <w:pPr>
        <w:tabs>
          <w:tab w:val="left" w:pos="4450"/>
        </w:tabs>
        <w:rPr>
          <w:rFonts w:ascii="Book Antiqua" w:eastAsia="Book Antiqua" w:hAnsi="Book Antiqua" w:cs="Book Antiqua"/>
          <w:smallCaps/>
          <w:sz w:val="22"/>
          <w:szCs w:val="22"/>
        </w:rPr>
      </w:pPr>
      <w:r>
        <w:rPr>
          <w:rFonts w:ascii="Book Antiqua" w:eastAsia="Book Antiqua" w:hAnsi="Book Antiqua" w:cs="Book Antiqua"/>
          <w:sz w:val="24"/>
          <w:szCs w:val="24"/>
        </w:rPr>
        <w:tab/>
      </w:r>
    </w:p>
    <w:p w14:paraId="5F4AAF6C" w14:textId="77777777" w:rsidR="000908E5" w:rsidRDefault="0067268B">
      <w:pPr>
        <w:pStyle w:val="Heading6"/>
        <w:rPr>
          <w:b/>
          <w:smallCaps/>
        </w:rPr>
      </w:pPr>
      <w:r>
        <w:rPr>
          <w:b/>
          <w:smallCaps/>
        </w:rPr>
        <w:t xml:space="preserve"> BOOKS FOR THE GENERAL PUBLIC</w:t>
      </w:r>
    </w:p>
    <w:p w14:paraId="4F38A6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B6364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York-Goldman D, Goldman MP:  YOU GLOW GIRL!  THE ULTIMATE HEALTH AND SKIN CARE GUIDE FOR TODAY’S TEENS.  Quality Medical Publishing, Co., St. Louis, 2000.</w:t>
      </w:r>
    </w:p>
    <w:p w14:paraId="3F0345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7B80EC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York-Goldman D, Goldman MP: BEAUTY BASICS FOR TEENS. Three Rivers Press, New York, 2001.</w:t>
      </w:r>
    </w:p>
    <w:p w14:paraId="1C0FACF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206BC65E" w14:textId="77777777" w:rsidR="000908E5" w:rsidRDefault="0067268B">
      <w:pPr>
        <w:pStyle w:val="Heading5"/>
        <w:rPr>
          <w:smallCaps w:val="0"/>
        </w:rPr>
      </w:pPr>
      <w:r>
        <w:rPr>
          <w:smallCaps w:val="0"/>
        </w:rPr>
        <w:t>PUBLICATIONS</w:t>
      </w:r>
    </w:p>
    <w:p w14:paraId="61A5CB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08D43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 Hagen M: The forms of caricature: physiognomy and political bias. Stud Anthro Vis Comm 5:30-36, 1978.</w:t>
      </w:r>
    </w:p>
    <w:p w14:paraId="366CF1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C87B8A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 Esserman L, Bausback K, Camargo C, Nagel D: A novel method for emergency immobilization of the wrist during cross-country skiing. Am J Sports Med 8:4-6, 1980.</w:t>
      </w:r>
    </w:p>
    <w:p w14:paraId="4DC4955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9A147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 Crosson J: What if?  Medical care in a nuclear accident. New Physician 30:30-32, 1981.</w:t>
      </w:r>
    </w:p>
    <w:p w14:paraId="0B4B60B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5CAAB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Ascites, gastrointestinal bleeding and leg nodules.  Arch Dermatol  121:673, 1985.</w:t>
      </w:r>
    </w:p>
    <w:p w14:paraId="2B2983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29D72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Rapaport M: Contact dermatitis to vitamin E. J Am Acad Dermatol 13:133-134, 1985.</w:t>
      </w:r>
    </w:p>
    <w:p w14:paraId="1D43B42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96212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Kaplan RP, Oki LN, Strick RA, Bennett RG: Extravascular effects of sclerosants in rabbit skin: A clinical and histologic examination of intradermal aethoxysklerol, sotradecol, and hypertonic saline. </w:t>
      </w:r>
    </w:p>
    <w:p w14:paraId="526ADC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 Dermatol Surg Oncol 12:1085-1088, 1986.</w:t>
      </w:r>
    </w:p>
    <w:p w14:paraId="689579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956FB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Kaplan RP, Duffy D: Post-sclerotherapy hyperpigmentation: A histologic evaluation. J Dermatol Surg     Oncol 13:547-550, 1987.</w:t>
      </w:r>
    </w:p>
    <w:p w14:paraId="28F1DE2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1E378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Kaplan RP, Oki LN, Cavender PA, Strick RA, Bennett RG:  Sclerosing agents used in the treatment of telangiectasia:  Comparison of the clinical and histologic effects of intravascular polidocanol, sodium tetradecyl sulfate, and hypertonic saline in the dorsal rabbit ear vein. Arch Dermatol 123:1196-1201, 1987.</w:t>
      </w:r>
    </w:p>
    <w:p w14:paraId="6EA3B76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9BFBB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Bennett RG: Treatment of telangiectasia: A review. J Am Acad Dermatol 17:167-82, 1987.</w:t>
      </w:r>
    </w:p>
    <w:p w14:paraId="6B99D80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80074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Bennett RG, Goldman MP: Chemosurgical debridement of osteomyelitic bone by zinc chloride fixative. </w:t>
      </w:r>
    </w:p>
    <w:p w14:paraId="148EDA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 Dermatol Surg Oncol 13:771-775, 1987.</w:t>
      </w:r>
    </w:p>
    <w:p w14:paraId="4762745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716EF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Kaplan RP, Heng MCY: Congenital Smooth Muscle Hamartoma: Case report and review of the literature. Int J Dermatol 26:448-52, 1987.</w:t>
      </w:r>
    </w:p>
    <w:p w14:paraId="35E621F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8B159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Ruiz-Esparza J, Goldman MP, Fitzpatrick RE: Tattoo removal with minimal scarring: The chemo-laser technique. J Dermatol Surg Oncol 14:1372-1376, 1988.</w:t>
      </w:r>
    </w:p>
    <w:p w14:paraId="26B3C43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97A30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Compression in the treatment of leg telangiectasia: Theoretical considerations. J Dermatol Surg Oncol 15:184-190, 1989.</w:t>
      </w:r>
    </w:p>
    <w:p w14:paraId="3FA1321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60AC0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Fronek A: Anatomy and pathophysiology of varicose veins. J Dermatol Surg Oncol 15:138-</w:t>
      </w:r>
    </w:p>
    <w:p w14:paraId="057EE7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148, 1989.</w:t>
      </w:r>
    </w:p>
    <w:p w14:paraId="7090F59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42AEE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The role of the American dermatologist in Phlebology (Editorial) J Dermatol Surg Oncol 15:135, 1989.</w:t>
      </w:r>
    </w:p>
    <w:p w14:paraId="7E03479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EDE88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Sclerotherapy Problems in "Dialogues in Dermatology"   O'Donoghue MN, ed. 24:6, 1989.</w:t>
      </w:r>
    </w:p>
    <w:p w14:paraId="1A25BC4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4B3FB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Martin DE, Goldman MP: A comparison of sclerosing agents:  Clinical and histologic effects of intravascular sodium tetradecyl sulfate and chromated glycerin in the dorsal rabbit ear vein.   J Dermatol Surg Oncol 16:18-22, 1990.</w:t>
      </w:r>
    </w:p>
    <w:p w14:paraId="77D5A0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97C09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Beaudoing D, Marley W, Lopez L, Butie A:  Compression in the treatment of leg telangiectasia. J Dermatol Surg Oncol 16:  322-325, 1990.</w:t>
      </w:r>
    </w:p>
    <w:p w14:paraId="0679BF2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7A7C61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Fitzpatrick RE: Pulsed-dye laser treatment of leg telangiectasia: with and without simultaneous sclerotherapy.  J Dermatol Surg Oncol 16:  338-344, 1990.</w:t>
      </w:r>
    </w:p>
    <w:p w14:paraId="4A662DC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CF7F1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Martin DE, Fitzpatrick RE, Ruiz-Esparza J:  Pulse dye laser treatment of telangiectases with and without sub-therapeutic sclerotherapy:  Clinical and histologic examination of the rabbit ear vein model. </w:t>
      </w:r>
    </w:p>
    <w:p w14:paraId="5EE883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 Am Acad Dermatol  23:  23-30, 1990.</w:t>
      </w:r>
    </w:p>
    <w:p w14:paraId="1914384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7BF73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Sclerotherapy treatment of varicose and telangiectatic leg veins in the United States: Past, present and future.  (Editorial)  J Dermatol Surg Oncol 16:  606-607, 1990.</w:t>
      </w:r>
    </w:p>
    <w:p w14:paraId="46C962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6D1AD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Sclerotherapy of varicose and telangiectatic leg veins.  Case Log Newsletter  1990;3:1-4.</w:t>
      </w:r>
    </w:p>
    <w:p w14:paraId="2507CEF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79B2E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How many treatments are necessary to sclerosis varicose and telangiectatic leg veins?   (Editorial) J Dermatol Surg Oncol 17:  62, 1991.</w:t>
      </w:r>
    </w:p>
    <w:p w14:paraId="574260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8703B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The depth of thermal necrosis using the CO2 laser:   A comparison of the superpulsed mode and conventional mode.  J Dermatol Surg Oncol 17: 340-344, 1991.</w:t>
      </w:r>
    </w:p>
    <w:p w14:paraId="74A1841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3567B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A comparison of sclerosing agents: Clinical and histologic effects of intravascular sodium morrhuate, ethanolamine oleate, hypertonic saline (11.7%), and Sclerodex</w:t>
      </w:r>
      <w:r>
        <w:rPr>
          <w:rFonts w:ascii="Book Antiqua" w:eastAsia="Book Antiqua" w:hAnsi="Book Antiqua" w:cs="Book Antiqua"/>
          <w:sz w:val="36"/>
          <w:szCs w:val="36"/>
          <w:vertAlign w:val="superscript"/>
        </w:rPr>
        <w:t>R</w:t>
      </w:r>
      <w:r>
        <w:rPr>
          <w:rFonts w:ascii="Book Antiqua" w:eastAsia="Book Antiqua" w:hAnsi="Book Antiqua" w:cs="Book Antiqua"/>
          <w:sz w:val="22"/>
          <w:szCs w:val="22"/>
        </w:rPr>
        <w:t xml:space="preserve"> in the dorsal rabbit ear vein. </w:t>
      </w:r>
    </w:p>
    <w:p w14:paraId="57C6AF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 Dermatol Surg Oncol 17: 354-362, 1991.</w:t>
      </w:r>
    </w:p>
    <w:p w14:paraId="7C597E3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04B8B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Lowe NJ, Behr KL, Fitzpatrick RE, Goldman MP, Ruiz-Esparza J: Flash lamp pumped dye laser for rosacea associated telangiectasia and erythema.  J Dermatol Surg Oncol 17:322-325, 1991. </w:t>
      </w:r>
    </w:p>
    <w:p w14:paraId="3D27019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C7583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Weiss MA, Weiss RA, Goldman MP: Sclerotherapy: How minor varicosities cause leg pain.  Contemporary OB/GYN 1991; 36:113-125.</w:t>
      </w:r>
    </w:p>
    <w:p w14:paraId="633D110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8C3F5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Grafting of venous leg ulcers (ltr)  J AM Acad Dermatol 1991;25:867-868.</w:t>
      </w:r>
    </w:p>
    <w:p w14:paraId="50A0429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F2867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Nonhealing leg ulcers:  A manifestation of basal cell carcinoma (Ltr) J AM Acad Dermatol 1992; 26:791-792.</w:t>
      </w:r>
    </w:p>
    <w:p w14:paraId="3C131F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4AA5A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Postsclerotherapy hyperpigmentation:  Treatment with a FlashLamp Excited Pulsed Dye Laser.  J Dermatol Surg Oncol, (18:417-422) 1992.</w:t>
      </w:r>
    </w:p>
    <w:p w14:paraId="565E53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BC31E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Fitzpatrick RE, Ruiz-Esparza J:  Vascular Lesions of Childhood: Treatment with the Candela FlashLamp-Pumped Pulsed Dye Laser.  In "Phlebologie '92" Raymond-Martimbeau P. Prescott R. Zummo M</w:t>
      </w:r>
      <w:r>
        <w:rPr>
          <w:rFonts w:ascii="Book Antiqua" w:eastAsia="Book Antiqua" w:hAnsi="Book Antiqua" w:cs="Book Antiqua"/>
          <w:sz w:val="22"/>
          <w:szCs w:val="22"/>
          <w:u w:val="single"/>
        </w:rPr>
        <w:t>.</w:t>
      </w:r>
      <w:r>
        <w:rPr>
          <w:rFonts w:ascii="Book Antiqua" w:eastAsia="Book Antiqua" w:hAnsi="Book Antiqua" w:cs="Book Antiqua"/>
          <w:sz w:val="22"/>
          <w:szCs w:val="22"/>
        </w:rPr>
        <w:t xml:space="preserve"> (eds)   John Liby Eurotext Ltd, 1992.</w:t>
      </w:r>
    </w:p>
    <w:p w14:paraId="076A3B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18341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Fronek, A (eds)  The Alexander House Group:  Consensus Paper on Venous Leg Ulcer.  J Dermatol Surg Oncol 1992; 18:592-602.</w:t>
      </w:r>
    </w:p>
    <w:p w14:paraId="73876FC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DD93D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Weiss RA, Weiss MA, Goldman MP: Physician's negative perception of sclerotherapy for venous disorders: </w:t>
      </w:r>
    </w:p>
    <w:p w14:paraId="021667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of a review of 7-year experience with modern sclerotherapy.  S Med J 1992;85:1101 -1106.</w:t>
      </w:r>
    </w:p>
    <w:p w14:paraId="3095F7F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4570E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Sclerotherapy Treatment of Varicose and Telangiectatic Leg Veins:  Advances in Treatment.  Am J Cosmetic Surg, 1992; 9:235-241.</w:t>
      </w:r>
    </w:p>
    <w:p w14:paraId="1AD476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3C5A9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Ruiz-Esparza J, Fitzpatrick RE, Goldman MP:  Tattoo Removal:  Selecting the Right Alternative.  Am J Cos Surg 1992; 9:171-176.</w:t>
      </w:r>
    </w:p>
    <w:p w14:paraId="310C620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319F8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Hallgren R, Fry P, Goldman MP: The Current and Future role of the nurse in phlebology. Dermatol Nursing 1993; 5: 60-64.</w:t>
      </w:r>
    </w:p>
    <w:p w14:paraId="5670113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4503D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Fitzpatrick RE, Ruiz-Esparza J:  Treatment of Port-Wine Stains (Capillary Malformation) with the FlashLamp-Pumped Pulsed Dye Laser.  J. Pediatrics 1993; 112:71-7.</w:t>
      </w:r>
    </w:p>
    <w:p w14:paraId="356363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0F72D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Fitzpatrick RE:  Laser Therapy for Spider Lesions of the Face.   Contemp Ped 1993; 10:16-19.</w:t>
      </w:r>
    </w:p>
    <w:p w14:paraId="65964C3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1F5EA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Ruiz-Esparza J:  The Use of the Alexandrite Laser (at 755 nm) for Tattoo Pigment Removal in an Animal Model.   J  Am Acad Dermatol, 1993; 28:745-50.</w:t>
      </w:r>
    </w:p>
    <w:p w14:paraId="622BCCB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55982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Ruiz-Esparza J:  Laser Treatment of Benign Pigmented Epidermal Lesions Using a 300 µsec pulse and 510 nm Wavelength.  J Dermatol Surg Oncol 1993; 18:341-347.</w:t>
      </w:r>
    </w:p>
    <w:p w14:paraId="15FA5D7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0E063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Rational Sclerotherapy Techniques for Leg Telangiectasia.  (Editorial) J Dermatol Surg Oncol 1993; 19:933.  </w:t>
      </w:r>
    </w:p>
    <w:p w14:paraId="7B65DEF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E28D8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Advances in Cutaneous Laser Surgery  (Letter) West J Med 159:509-10, 1993.</w:t>
      </w:r>
    </w:p>
    <w:p w14:paraId="50035D6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C2345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Weiss RA, Brody HJ, et al:  Treatment of Facial Telangiectasia with Sclerotherapy, Laser Surgery, and/or Electrodesiccation:  A Review.  J Dermatol Surg Oncol 1993, 19:899-906.</w:t>
      </w:r>
    </w:p>
    <w:p w14:paraId="602007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7D978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Ruiz-Esparza J, Fitzpatrick RE, Lowe N, Behr KL, Goldman MP:  The Candela flash lamp pumped dye laser </w:t>
      </w:r>
      <w:r>
        <w:rPr>
          <w:rFonts w:ascii="Book Antiqua" w:eastAsia="Book Antiqua" w:hAnsi="Book Antiqua" w:cs="Book Antiqua"/>
          <w:sz w:val="22"/>
          <w:szCs w:val="22"/>
        </w:rPr>
        <w:lastRenderedPageBreak/>
        <w:t>treatment of telangiectasia.  J Dermatol Surg Oncol 1993; 19:1000-1003.</w:t>
      </w:r>
    </w:p>
    <w:p w14:paraId="7CEEE09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32A00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Advances in Sclerotherapy Treatment of Varicose and Telangiectatic Leg Veins.  </w:t>
      </w:r>
    </w:p>
    <w:p w14:paraId="2D53C9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Practical Reviews in Dermatology.  Maibach HI (ed).  1993; 5:6.</w:t>
      </w:r>
    </w:p>
    <w:p w14:paraId="026ED96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19665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Dierickx C:  Laser ablation of facial cosmetic tattoos.  Aesth Plasc Surg 1994; 18:91-98.</w:t>
      </w:r>
    </w:p>
    <w:p w14:paraId="31B77AF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6F4DB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Utilization of Localized Compression to Optimize Sclerotherapy Treatment.  J Am Acad Dermatol, 1994 31: 101-103.</w:t>
      </w:r>
    </w:p>
    <w:p w14:paraId="5A9B568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4546A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The use of Pentoxifylline in the Treatment of Systemic Sclerosis and Lipodermatosclerosis:  </w:t>
      </w:r>
    </w:p>
    <w:p w14:paraId="059856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 Unifying Hypothesis?   J Am Acad Dermatol 1994.  31:135-136.</w:t>
      </w:r>
    </w:p>
    <w:p w14:paraId="4035A59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51F7F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Ruiz-Esparza J:  Clinical advantage of the CO</w:t>
      </w:r>
      <w:r>
        <w:rPr>
          <w:rFonts w:ascii="Book Antiqua" w:eastAsia="Book Antiqua" w:hAnsi="Book Antiqua" w:cs="Book Antiqua"/>
          <w:sz w:val="22"/>
          <w:szCs w:val="22"/>
          <w:vertAlign w:val="subscript"/>
        </w:rPr>
        <w:t>2</w:t>
      </w:r>
      <w:r>
        <w:rPr>
          <w:rFonts w:ascii="Book Antiqua" w:eastAsia="Book Antiqua" w:hAnsi="Book Antiqua" w:cs="Book Antiqua"/>
          <w:sz w:val="36"/>
          <w:szCs w:val="36"/>
          <w:vertAlign w:val="superscript"/>
        </w:rPr>
        <w:t xml:space="preserve"> </w:t>
      </w:r>
      <w:r>
        <w:rPr>
          <w:rFonts w:ascii="Book Antiqua" w:eastAsia="Book Antiqua" w:hAnsi="Book Antiqua" w:cs="Book Antiqua"/>
          <w:sz w:val="22"/>
          <w:szCs w:val="22"/>
        </w:rPr>
        <w:t xml:space="preserve"> laser superpulsed mode: Treatment of verruca vulgaris, seborrheic keratoses, lentigines and actinic cheilitis.  J Dermatol Surg Oncol 1994; 20:449-456.</w:t>
      </w:r>
    </w:p>
    <w:p w14:paraId="047CA08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C2698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Weiss RA, Bergan JJ:  Diagnosis and Treatment of Varicose Veins:  A Review.  J Am Acad Dermatol 1994; 31:393-413.</w:t>
      </w:r>
    </w:p>
    <w:p w14:paraId="2FB581A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13CAA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The Use of Laser Therapy to Treat Leg telangiectasia in Venous Disease.  Phlebology Digest, 1994; 6:4-7.</w:t>
      </w:r>
    </w:p>
    <w:p w14:paraId="6F65FCD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6A1A6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Lowe NJ, Goldman MP, Borden H, Behr KL, Ruiz-Esparza J: FlashLamp-pumped pulsed dye laser treatment of port wine stains.  J Dermatol Surg Oncol. 1994; 20:743-748.</w:t>
      </w:r>
    </w:p>
    <w:p w14:paraId="726E707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1DE4F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Tattoo removal using the Alexandrite Laser  (755nm, 100ns)  Arch Dermatol. 1994; 130:1508-1514.</w:t>
      </w:r>
    </w:p>
    <w:p w14:paraId="18AE879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A94123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Dierickx C, Goldman MP, Fitzpatrick RE:  Laser treatment of erythematous/hypertrophic and pigmented scars.  Plastic Reconstr Surg.  1995; 95(1):84-90.</w:t>
      </w:r>
    </w:p>
    <w:p w14:paraId="1D8C36A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71886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Sadick NS, Weiss RA,:  Common Complications of Sclerotherapy.  Dermatol Surg 1995 21:19-29.</w:t>
      </w:r>
    </w:p>
    <w:p w14:paraId="72E0FF7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CB611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Beebe HG, Bergan JJ, Bergquist D, Eklof B, Eriksson I, Goldman MP, et al.:  Classification and grading of chronic venous disease in the lower limbs.  Japanese J Phlebol.  1995; 6:103-108.</w:t>
      </w:r>
    </w:p>
    <w:p w14:paraId="2FC2043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129BF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Weiss RA,  Goldman MP:  The role of the American Dermatologist in phlebology revisited.  Derm Surg 1995; 21:17.</w:t>
      </w:r>
    </w:p>
    <w:p w14:paraId="79B1D54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650D3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Fitzpatrick RE::  Laser Treatment of Scars.  Dermatol Surg 1995; 21:685-687</w:t>
      </w:r>
    </w:p>
    <w:p w14:paraId="55C5F84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6D279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Cohen PR, Goldman MP:  The adjuvant use of macrophage colony stimulating factor in tattoo removal using laser surgery.  Med. Hypotheses. 1995; 45:83-85.</w:t>
      </w:r>
    </w:p>
    <w:p w14:paraId="737C0AC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8B70A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Laser and Non-Coherent Pulsed Light Treatment of Leg telangiectasia and Venules.  Cosmetic Derm 1995; 8:43-44.</w:t>
      </w:r>
    </w:p>
    <w:p w14:paraId="21235A8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4541E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Webster GF, Satur N, Goldman MP, Halmi B, Greenbaum S:  Treatment of Common and Flat Warts using the Pulsed Dye Laser.  Cutis 1995; 56:230-232.</w:t>
      </w:r>
    </w:p>
    <w:p w14:paraId="0A20C08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585B4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Tope WD, Goldman MP, Satur NM:  Pulsed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 cutaneous resurfacing vs. TCA peel, dermabrasion and phenol peel.  A clinical and histological study in a pig model.  Arch Dermatol 1996; 132:469-471.</w:t>
      </w:r>
    </w:p>
    <w:p w14:paraId="155B663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E6C65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Satur NM, Tope WD: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of photoaged skin.  </w:t>
      </w:r>
    </w:p>
    <w:p w14:paraId="4F8686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Arch Dermatol 1996; 132:395-402.  </w:t>
      </w:r>
    </w:p>
    <w:p w14:paraId="76E4B93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FA380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Duffy DM, Sadick, N, Weiss RA:  Guidelines of Care for Sclerotherapy Treatment of Varicose and Telangiectatic Leg Veins.  J. Am Acad Dermatol 1996; 34:523-8.</w:t>
      </w:r>
    </w:p>
    <w:p w14:paraId="7E8772F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D5274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Treatment of Varicose and Telangiectatic Leg Veins in the 1990’s Dermatol Surg 1996; 22 (Suppl): 7.</w:t>
      </w:r>
    </w:p>
    <w:p w14:paraId="4F4A506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0FB0C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Eckhouse S:  Photothermal sclerosis of leg veins.  Dermatol Surg 1996; (22:323-330).</w:t>
      </w:r>
    </w:p>
    <w:p w14:paraId="6A252EB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F7D09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Letter to the Editor Arch Dermatol 1997; 133:107.</w:t>
      </w:r>
    </w:p>
    <w:p w14:paraId="6ADE8A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67D31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Lesher JL Jr, Stewart, DM, Jones TM, Hamister L, Goldman MP, Weintraub JS: Butenafine 1% cream in the treatment of tinea cruris; a multicenter, vehicle-controlled, double-blind trial.  J Am. Acad Dermatol 1997; 36:520-524.</w:t>
      </w:r>
    </w:p>
    <w:p w14:paraId="3BE987E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90FB9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Varicose and Telangiectatic Leg Veins:  Treatment with Surgery, Sclerotherapy, and/or Laser/ Photoderm™ VL Federal Practitioner, 1997; 14:75-86.</w:t>
      </w:r>
    </w:p>
    <w:p w14:paraId="3B44C00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78691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Sriprachya-anunt S, Fitzpatrick RE, Goldman MP, Smith SR: Infections Complicating Pulsed Carbon Dioxide Laser Resurfacing for Photoaged Facial Skin.  Dermatol Surg 1997; 23:527-536.</w:t>
      </w:r>
    </w:p>
    <w:p w14:paraId="608C6D0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63E91B7" w14:textId="0B41D8A5"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Raulin C, Goldman MP, Weiss MA, Weiss RA:  Treatment of adult portwine stains using intense pulse light therapy (Photoderm™ VL):  Initial Clinical Report .  Dermatol Surg 1997; 23:594-601.</w:t>
      </w:r>
    </w:p>
    <w:p w14:paraId="2968BE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260DD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Postoperative Care of the Laser Resurfacing Patient.  Head &amp; Neck Surgery 1997; 8:35-36.</w:t>
      </w:r>
    </w:p>
    <w:p w14:paraId="4923855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2BF2D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Raymond-Martimbeau P:  Clinical and histologic evaluation of polyiodinated iodine with and without hypertonic saline/Dextrose in the rabbit ear vein model.  Dermatol Surg 1997; 23:701-704.</w:t>
      </w:r>
    </w:p>
    <w:p w14:paraId="2B37D78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8532F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Pre and Postoperative Care of the Laser Resurfacing Patient.   Internat J Aesthetic Restorative Surg 1997; 5:46-49.</w:t>
      </w:r>
    </w:p>
    <w:p w14:paraId="4A3FFE1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4040E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Techniques for Erbium:YAG Laser Skin Resurfacing: Initial Pearls From the First 100 Patients..  Dermatol Surg 1997; 23:1219-1225.</w:t>
      </w:r>
    </w:p>
    <w:p w14:paraId="7A9EC3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7CF67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Mapston MT, Fronek A, Fronek K:  Venous function in “normal” lower extremities during daily activity with and without a 20-30mm Hg graduated compression stocking.  Scope on Phlebology and Lymphology 1997; 4:16-20.</w:t>
      </w:r>
    </w:p>
    <w:p w14:paraId="2ABA560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98323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Smith SR, Goldman MP:  Tumescent Anesthesia in Ambulatory Phlebectomy.  Dermatol Surg 1998; 24:453-456.</w:t>
      </w:r>
    </w:p>
    <w:p w14:paraId="46FDB67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E4CBE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Weiss RA, Goldman MP, Weiss MA:  Transillumination Mapping Prior to Ambulatory Phlebectomy.  Dermatol Surg 1998 ; 24:447-450.</w:t>
      </w:r>
    </w:p>
    <w:p w14:paraId="3140AFB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9A0DE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Butterwick KJ, Goldman MP:  Treatment of Cellulite with the Silhouette Subdermal Therapy Device:  A Half-and-Half Comparison Study.  Cosmetic Dermatol 1998; (Aug):  33-34.</w:t>
      </w:r>
    </w:p>
    <w:p w14:paraId="4B80419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26074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Cultured versus Uncultured Pearls.  Dermatol Surg 1998; 24:1249-1254.  </w:t>
      </w:r>
    </w:p>
    <w:p w14:paraId="195F532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90541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Laser and non-coherent pulsed light treatment of leg telangiectases and venules.  Scope on Phlebology &amp; Lymphology 1998; 5:4-7.</w:t>
      </w:r>
    </w:p>
    <w:p w14:paraId="59BD183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6581C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Fronek A, Goldman MP, Fronek K:  The Effect of Compression on Venous Hemodynamics Assessed by Quantitative Photoplethysmography.   Phlebology  1998; 13:98-101 . </w:t>
      </w:r>
    </w:p>
    <w:p w14:paraId="3D38FF8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EAFD1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Skover G:  Optimizing Wound Healing in the Post-Laser Abrasion Face.  Cosmetic Dermatol 1999; 12:25-29.</w:t>
      </w:r>
    </w:p>
    <w:p w14:paraId="4A167DC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BE3B9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Manuskiatti W, Krejci-papa N, Goldman MP, Fitzpatrick RE:  “Prophylactic antibiotics for skin laser resurfacing”  J Am Acad Dermatol 1999; 40:77-84.</w:t>
      </w:r>
    </w:p>
    <w:p w14:paraId="4A47699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0AA209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Weiss RA, Sadick NS, Goldman MP, Weiss MA:  Post-Sclerotherapy Compression and Its Effects on Clinical Outcome. Dermatol Surg 1999; 25:105-108.</w:t>
      </w:r>
    </w:p>
    <w:p w14:paraId="09B21CA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102D3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Manuskiatti W, Fitzpatrick RE, Goldman MP:  Long-Term Effectiveness and Side Effects of Carbon Dioxide Laser Resurfacing for Photoaged Facial Skin. J Am Acad Dermatol. 1999; 40:401-411.</w:t>
      </w:r>
    </w:p>
    <w:p w14:paraId="3468123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78E7B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Leuenberger ML, Mulas MW, Hatch TR, Goldman MP, et al:  Comparing the Q-Switched Ruby, Nd:YAG and Alexandrite Lasers in Treating Blue-Black Tattoos.  Dermatol Surg 1999; 25:10-14.</w:t>
      </w:r>
    </w:p>
    <w:p w14:paraId="5019437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43E3A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Manuskiatti W:  Combined Laser Resurfacing with the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&amp; Er:YAG Lasers.  Dermatol Surg 1999; 25:160-163.</w:t>
      </w:r>
    </w:p>
    <w:p w14:paraId="125D97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B86FA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Fitzpatrick RE, Manuskiatti W:  Laser Resurfacing of the Neck with the Er:YAG Laser.  Dermatol Surg 1999; 25:164-167.</w:t>
      </w:r>
    </w:p>
    <w:p w14:paraId="743B584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3B716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Dover JS, Sadick NS, Goldman MP:  The Role of Lasers and Light Sources in the Treatment of Leg Veins.  Dermatol Surg 1999; 25:328-336.</w:t>
      </w:r>
    </w:p>
    <w:p w14:paraId="41E4441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D140C4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Keel D, Goldman MP:  Tumescent Anesthesia in Ambulatory Phlebectomy:  Use of Epinephrine.  Dermatol Surg 1999; 25:371-372.</w:t>
      </w:r>
    </w:p>
    <w:p w14:paraId="3528D4C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A783C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Ratner D, Tse Y, Marchell N, Goldman MP, Fitzpatrick RE, Fader D:  Cutaneous Laser Resurfacing.  J Am Acad Dermatol; 1999; 41:365-389.</w:t>
      </w:r>
    </w:p>
    <w:p w14:paraId="71A6687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8019D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DePalmer RG, Kowallek D, Spence RK, Caprini JA, Nehler MR, Jensen J, Goldman MP, Bundens WP:  </w:t>
      </w:r>
      <w:r>
        <w:rPr>
          <w:rFonts w:ascii="Book Antiqua" w:eastAsia="Book Antiqua" w:hAnsi="Book Antiqua" w:cs="Book Antiqua"/>
          <w:sz w:val="22"/>
          <w:szCs w:val="22"/>
        </w:rPr>
        <w:lastRenderedPageBreak/>
        <w:t>Comparison of Costs and Healing Rates of Two Forms of Compression in Treating Venous Ulcers. Vasc Surg. 1999; 33:683-690.</w:t>
      </w:r>
    </w:p>
    <w:p w14:paraId="110336D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35C01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Butterwick KJ, Goldman MP, Sriprachya-anunt S:  Lidocaine Levels During the First Two Hours of Infiltration of Dilute Anesthetic Solution for Tumescent Liposuction:  Rapid Versus Slow Delivery.  Dermatol Surg; 1999; 25:681-685.</w:t>
      </w:r>
    </w:p>
    <w:p w14:paraId="3BAE3C0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640FB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Marchell N:  Laser Resurfacing of the Neck with the Combined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/Erbium:YAG Laser; Dermatol Surg 1999; 25:923-925.</w:t>
      </w:r>
    </w:p>
    <w:p w14:paraId="25EB47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E2BCB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Non-ablative Laser Treatment of Wrinkles. Cosmetic Dermatol 2000; 13:17-20.</w:t>
      </w:r>
    </w:p>
    <w:p w14:paraId="0125A75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C91BE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Marchell N, Fitzpatrick RE, Tse Y:  Laser Resurfacing of the Face with the Combined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/Er:YAG Laser. Dermatol Surg 2000; 26:102-104. </w:t>
      </w:r>
    </w:p>
    <w:p w14:paraId="1E5089A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2BE65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Manuskiatti, W, Fitzpatrick RE, Goldman MP:  Treatment of Facial Skin Using Combinations of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Q-Switched Alexandrite, Flash Lamp-Pumped Pulsed Dye, and Er:YAG Lasers in the Same Treatment Session.  Dermatol Surg 2000; 26:114-120.</w:t>
      </w:r>
    </w:p>
    <w:p w14:paraId="2D4362C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D3096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Butterwick KJ, Tse Y, Goldman MP:  Effect of External Ultrasound Post Liposuction:  A Side-to-Side Comparison Study.  Dermatol Surg 2000;26:433-436.</w:t>
      </w:r>
    </w:p>
    <w:p w14:paraId="1C1D36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7B9D8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Bergan JJ, Weiss RA:  Extensive Tissue Necrosis Following High Concentration Sclerotherapy for Varicose Veins. Dermatol Surg   2000; 26:535-542.</w:t>
      </w:r>
    </w:p>
    <w:p w14:paraId="1FA5D84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867BD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Nestor MS, Goldberg, DJ, Goldman MP, et al:  Photorejuvenation: Non-ablative skin rejuvenation using intense pulsed light   Skin &amp; Aging 2000;8:Supp.1-4.</w:t>
      </w:r>
    </w:p>
    <w:p w14:paraId="7EDAF0A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04FF8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Weiss RA:  Treatment of Leg Telangiectasia with Laser &amp; High Intensity Pulsed Light. Dermatologic Therapy.  2000; 13:38-49.</w:t>
      </w:r>
    </w:p>
    <w:p w14:paraId="06FF6C6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FED84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Rostan EF: Treatment of striae distensae with a 1320nm dynamic cooling laser. J Eur Acad Dermatol Venereol 2000;14(Suppl1):52.</w:t>
      </w:r>
    </w:p>
    <w:p w14:paraId="25FA62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1928C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bookmarkStart w:id="2" w:name="_heading=h.1fob9te" w:colFirst="0" w:colLast="0"/>
      <w:bookmarkEnd w:id="2"/>
      <w:r>
        <w:rPr>
          <w:rFonts w:ascii="Book Antiqua" w:eastAsia="Book Antiqua" w:hAnsi="Book Antiqua" w:cs="Book Antiqua"/>
          <w:sz w:val="22"/>
          <w:szCs w:val="22"/>
        </w:rPr>
        <w:t>Goldman MP:  Closure of the Greater Saphenous Vein with Endoluminal Radiofrequency Thermal Heating of the Vein Wall in Combination with Ambulatory Phlebectomy: Preliminary 6-month follow-up.  Dermatol Surg 2000;26:452-456.</w:t>
      </w:r>
    </w:p>
    <w:p w14:paraId="3E291E9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A87E3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Sadick NS, Weiss RA:  Treatment of Spider Veins with the 595 nm Pulsed-dye Laser.  J Am Acad Dermatol  2000;42:849-850.</w:t>
      </w:r>
    </w:p>
    <w:p w14:paraId="5A279CE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CBBDA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Sadick SS, Weiss RA:  Millennium Paper: The History of Dermatology in American Phlebology.  Dermatol Surg  2000;26:616-621.</w:t>
      </w:r>
    </w:p>
    <w:p w14:paraId="0DA9408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11C3A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Tafazzoli A, Rostan E, Goldman MP:  Q-Switched Ruby Laser Treatment for Postsclerotherapy Hyperpigmentation.  Dermatol Surg  2000;26:653-656.</w:t>
      </w:r>
    </w:p>
    <w:p w14:paraId="22F0BB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85E66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bookmarkStart w:id="3" w:name="_heading=h.3znysh7" w:colFirst="0" w:colLast="0"/>
      <w:bookmarkEnd w:id="3"/>
      <w:r>
        <w:rPr>
          <w:rFonts w:ascii="Book Antiqua" w:eastAsia="Book Antiqua" w:hAnsi="Book Antiqua" w:cs="Book Antiqua"/>
          <w:sz w:val="22"/>
          <w:szCs w:val="22"/>
        </w:rPr>
        <w:t xml:space="preserve">Weiss RA, Goldman MP, Weiss MA:  Treatment of poikiloderma of Civatte with an intense pulsed light </w:t>
      </w:r>
      <w:r>
        <w:rPr>
          <w:rFonts w:ascii="Book Antiqua" w:eastAsia="Book Antiqua" w:hAnsi="Book Antiqua" w:cs="Book Antiqua"/>
          <w:sz w:val="22"/>
          <w:szCs w:val="22"/>
        </w:rPr>
        <w:lastRenderedPageBreak/>
        <w:t>source.  Dermatol Surg 2000;26:823-828.</w:t>
      </w:r>
    </w:p>
    <w:p w14:paraId="289C66F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3275D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Laser Treatment of Leg Veins with 1064nm Long-Pulsed Lasers.  Cosmetic Dermatol 2000; 13:27-30.</w:t>
      </w:r>
    </w:p>
    <w:p w14:paraId="684D6C3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D3DEB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The Use of Hydroquinone with Facial Laser Resurfacing. J. Cutaneous Laser Therapy 2000;2:73-77.</w:t>
      </w:r>
    </w:p>
    <w:p w14:paraId="4B824B1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08703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Phillips TJ, Machado F, Trout R, et al:  Prognostic indications in venous ulcers.  J Am Acad Dermatol  2000;43;6:27-30.</w:t>
      </w:r>
    </w:p>
    <w:p w14:paraId="369B392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BED3F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Manuskiatti W, Fitzpatrick RE, </w:t>
      </w:r>
      <w:r>
        <w:rPr>
          <w:rFonts w:ascii="Book Antiqua" w:eastAsia="Book Antiqua" w:hAnsi="Book Antiqua" w:cs="Book Antiqua"/>
          <w:sz w:val="22"/>
          <w:szCs w:val="22"/>
          <w:u w:val="single"/>
        </w:rPr>
        <w:t>Goldman MP</w:t>
      </w:r>
      <w:r>
        <w:rPr>
          <w:rFonts w:ascii="Book Antiqua" w:eastAsia="Book Antiqua" w:hAnsi="Book Antiqua" w:cs="Book Antiqua"/>
          <w:sz w:val="22"/>
          <w:szCs w:val="22"/>
        </w:rPr>
        <w:t>, Detwiler SP:  Effects of Long Pulse Duration &amp; Short Interval  Duration on the Efficacy of Hair Removal Using Broad Band Intense Pulse Light System.  Dermatol Cosmet 2000:10:67-75.</w:t>
      </w:r>
      <w:r>
        <w:rPr>
          <w:rFonts w:ascii="Book Antiqua" w:eastAsia="Book Antiqua" w:hAnsi="Book Antiqua" w:cs="Book Antiqua"/>
          <w:color w:val="000000"/>
          <w:sz w:val="22"/>
          <w:szCs w:val="22"/>
        </w:rPr>
        <w:t xml:space="preserve"> </w:t>
      </w:r>
    </w:p>
    <w:p w14:paraId="57A0542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CC9A7E6" w14:textId="4620CFBD"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Fante RG, Goldman MP:  Removal of periocular veins by sclerotherapy: Editorial.   </w:t>
      </w:r>
      <w:r w:rsidR="00183175">
        <w:rPr>
          <w:rFonts w:ascii="Book Antiqua" w:eastAsia="Book Antiqua" w:hAnsi="Book Antiqua" w:cs="Book Antiqua"/>
          <w:sz w:val="22"/>
          <w:szCs w:val="22"/>
        </w:rPr>
        <w:t>Ophthalmology</w:t>
      </w:r>
      <w:r>
        <w:rPr>
          <w:rFonts w:ascii="Book Antiqua" w:eastAsia="Book Antiqua" w:hAnsi="Book Antiqua" w:cs="Book Antiqua"/>
          <w:sz w:val="22"/>
          <w:szCs w:val="22"/>
        </w:rPr>
        <w:t xml:space="preserve"> 2001:180:433-434.</w:t>
      </w:r>
    </w:p>
    <w:p w14:paraId="1F3AF7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44228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Rostan EF, Goldman MP, Fitzpatrick RE:  Laser resurfacing with a dual mode long pulse Erbium:YAG laser compared to the 950msec pulsed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Am J Cosmetic Surg  2000:17(4).</w:t>
      </w:r>
    </w:p>
    <w:p w14:paraId="690F0DD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192F5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Regarding Closure Method to Treat Incompetent Saphenofemoral Junction/Greater Saphenous Vein (Letter to the Editor).  Dermatol Surg  2000;26:899-901.</w:t>
      </w:r>
    </w:p>
    <w:p w14:paraId="7DD5AEA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999D93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Goldman MP, Sriprachya-anunt S:  Resurfacing of photodamaged skin on the neck with an Ultrapulse carbon dioxide laser.  Lasers Surg Med  2001;28:145-149.</w:t>
      </w:r>
    </w:p>
    <w:p w14:paraId="6E2F004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C2B64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bookmarkStart w:id="4" w:name="_heading=h.2et92p0" w:colFirst="0" w:colLast="0"/>
      <w:bookmarkEnd w:id="4"/>
      <w:r>
        <w:rPr>
          <w:rFonts w:ascii="Book Antiqua" w:eastAsia="Book Antiqua" w:hAnsi="Book Antiqua" w:cs="Book Antiqua"/>
          <w:sz w:val="22"/>
          <w:szCs w:val="22"/>
        </w:rPr>
        <w:t>Goldman MP, Weiss RA:  Treatment of Poikiloderma of Civatte on the Neck with an Intense Pulsed Light Source.  Plast Reconstr Surg 2001; 107:1376-1381.</w:t>
      </w:r>
    </w:p>
    <w:p w14:paraId="47B5137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8B920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Weiss RA, Goldman MP:  Interpenetrating polymer network wound dressing vs. petrolatum and polyethylene oxide hydrogel following facial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or dermabrasion.  Dermatol Surg 2001;27:449-451.</w:t>
      </w:r>
    </w:p>
    <w:p w14:paraId="4113B3D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BE7FF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Manual of Sclerotherapy. (Book Review).  J Am Acad Dermatol   2001;45(1):155.</w:t>
      </w:r>
    </w:p>
    <w:p w14:paraId="7E419FA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6968E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Rostan ER, Fitzpatrick RE, Goldman MP:  Laser resurfacing with a long pulse Erbium:YAG laser compared to the 950 msec pulsed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Laser Surg Med  2001;29:136-141</w:t>
      </w:r>
    </w:p>
    <w:p w14:paraId="48E3C86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58B6C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Manuskiatti W, Fitzpatrick RE, Goldman MP:  Energy Density of the Number of Treatments Affect Response of Keloidal and Hypertrophic Sternotomy Scars in the 585-nm Flashlamp-pumped Pulsed-dye Laser.  J Am Acad Dermatol  2001;45:557-565.</w:t>
      </w:r>
    </w:p>
    <w:p w14:paraId="30CAC7F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E6553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Are Lasers or Non-Coherent Light Sources the Treatment of Choice for Leg Veins?  A Look into the Future.   Cosmetic Dermatol  2001;14:58-59.</w:t>
      </w:r>
    </w:p>
    <w:p w14:paraId="40430A6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6F23A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The Right to Disagree and the Loss of Academic Freedom:  A Personal Experience.  Cosmet Dermatol  2001;14:61-65.</w:t>
      </w:r>
    </w:p>
    <w:p w14:paraId="75B845D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95CCF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Fitzpatrick RE, Goldman MP, Butterwick KJ:  Reversal of Photoaging in Ten Weeks:  A Novel Skin Peeling System with a Uniquely Formulated Post-Peel Regimen.  International J Cosmetic Surg &amp; Aesthetic Dermatol 2001;3(3):199-203.</w:t>
      </w:r>
    </w:p>
    <w:p w14:paraId="389A057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7CF5E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Laser Treatment of Common Vascular Lesions.  Atlas of Office Procedures   2001;4(4):595-605.</w:t>
      </w:r>
    </w:p>
    <w:p w14:paraId="396DD7C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5FC85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Universal Classification of Skin Type.  Cosmetic Dermatol  2002;15:53-57</w:t>
      </w:r>
    </w:p>
    <w:p w14:paraId="03958CA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B4238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Sadick NS, Weiss RA, Goldman MP:  Advances in laser surgery for leg veins:   Bimodal wavelength approach to lower extremity vessels, new cooling techniques and longer pulse durations.  Dermatol Surg  2002:28:16-20.</w:t>
      </w:r>
    </w:p>
    <w:p w14:paraId="5690221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27895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bookmarkStart w:id="5" w:name="_heading=h.tyjcwt" w:colFirst="0" w:colLast="0"/>
      <w:bookmarkEnd w:id="5"/>
      <w:r>
        <w:rPr>
          <w:rFonts w:ascii="Book Antiqua" w:eastAsia="Book Antiqua" w:hAnsi="Book Antiqua" w:cs="Book Antiqua"/>
          <w:sz w:val="22"/>
          <w:szCs w:val="22"/>
        </w:rPr>
        <w:t>Goldman MP, Amiry S: Closure of the greater saphenous vein with endoluminal radiofrequency thermal heating of the vein wall in combination with ambulatory phlebectomy: 50 patients with more than 6-month follow-up.   Dermatol Surg  2002;28:29-31.</w:t>
      </w:r>
    </w:p>
    <w:p w14:paraId="1705DAF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6ACE2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Bowes LE, Goldman MP:  Sclerotherapy of Reticular and Telangiectatic Veins of the Face, Hands, and Chest.  Dermatol Surg  2002;28:46-51.</w:t>
      </w:r>
    </w:p>
    <w:p w14:paraId="4185EC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9DB3B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Treatment of varicose and telangiectatic leg veins:  Double blind prospective comparative trial between Aethoxysklerol and Sotradecol.  Dermatol Surg 2002;28:52-55.</w:t>
      </w:r>
    </w:p>
    <w:p w14:paraId="7A820B8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A01D7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Sriprachay-anunt S, Marchell NL, Fitzpatrick RE, Goldman MP, Rostan EF:  Facial resurfacing in patients with Fitzpatrick skin type IV.    Lasers Surg Med, 2002;30(2):86-92.</w:t>
      </w:r>
    </w:p>
    <w:p w14:paraId="63BE84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EF921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Weiss RA, Geronemus RG, Alexiades-Armenakas M, Dover JS, Goldman MP, Sadick NS, et al: Harnessing light to treat stretch marks and other hypopigmented scars. Skin Aging 2002; Suppl. 1:1-4.</w:t>
      </w:r>
    </w:p>
    <w:p w14:paraId="56828AE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918E6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Cellulite:  A Review of Current Treatments.  Cosmetic Dermatol  2002;15:17-20</w:t>
      </w:r>
    </w:p>
    <w:p w14:paraId="7B615A0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0C7EF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Skover, G, Roberts TL, Fitzpatrick RE, Lettieri JT:  Optimizing Wound Healing in the Post-Laser Abrasion Face. J Am Acad Dermatol   2002 46:399-407.</w:t>
      </w:r>
    </w:p>
    <w:p w14:paraId="714E02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8B316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The Role of Laser Resurfacing in 2002.   Cosmetic Dermatol   2002:15;45-46. </w:t>
      </w:r>
    </w:p>
    <w:p w14:paraId="696002B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3545A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Rostan EF, Fitzpatrick RE.  Laser Rejuvenation of the Photodamaged Neck.  Am J Cosmet Surg, 2002;19(1):21-28.</w:t>
      </w:r>
    </w:p>
    <w:p w14:paraId="762C592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E649E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Role of Endovascular Techniques in Treating Varicose Veins.  Cosmetic Deramtol  2002;15: 56-58.</w:t>
      </w:r>
    </w:p>
    <w:p w14:paraId="152C3D4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D3829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Blugerman G, Goldman MP:  Autologous Vein/Collagen Transplantation for Correction of Dermal Atrophic Changes.   Dermatol Surg   2002;28:372-375.</w:t>
      </w:r>
    </w:p>
    <w:p w14:paraId="4E9E249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3EE9B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Photodynamic Therapy and Facial Rejuvenation.  Cosmet Dermatol  2002;15:59-65. </w:t>
      </w:r>
    </w:p>
    <w:p w14:paraId="13BF5F0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FAC40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bookmarkStart w:id="6" w:name="_heading=h.3dy6vkm" w:colFirst="0" w:colLast="0"/>
      <w:bookmarkEnd w:id="6"/>
      <w:r>
        <w:rPr>
          <w:rFonts w:ascii="Book Antiqua" w:eastAsia="Book Antiqua" w:hAnsi="Book Antiqua" w:cs="Book Antiqua"/>
          <w:sz w:val="22"/>
          <w:szCs w:val="22"/>
        </w:rPr>
        <w:t>Carruthers JA, Lowe NJ, Menter MA….Goldman MP, et al: A multicenter, double-blind, randomized, placebo-controlled study of the efficacy and safety of botulinium toxin type A in the treatment of glabellar lines. J Am Acad Dermatol 2002;46:840-9.</w:t>
      </w:r>
    </w:p>
    <w:p w14:paraId="7E36C68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66B3B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The recipe for success in improving facial appearance. Skin  &amp; Allergy News (supl) June 2002; 10-11.</w:t>
      </w:r>
    </w:p>
    <w:p w14:paraId="2AE5E75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0E971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One Laser for a Cosmetic Dermatologic Practice. Cosmetic Dermatol 2002;15:49-50.</w:t>
      </w:r>
    </w:p>
    <w:p w14:paraId="26A5445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D3ACF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Keel DM, Goldman MP, Fitzpatrick RE, Butterwick KJ:  Diamond Laser Scalpel vs. Steel Scalpel: A Side-By-Side Comparison of Cutaneous Wound Healing.  Laser Surg Med 2002;31:41-44</w:t>
      </w:r>
    </w:p>
    <w:p w14:paraId="44247C0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6B725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How to utilize compression after sclerotherapy. Dermatol Surg 2002;28:860-862.</w:t>
      </w:r>
    </w:p>
    <w:p w14:paraId="7B3432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C7F60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Treatment of erythematous hypertrophic scars after laser resurfacing of the face. Cosmetic Dermatol  2002;15:45-46.</w:t>
      </w:r>
    </w:p>
    <w:p w14:paraId="5DADC2D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E179534"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lang w:val="es-ES"/>
        </w:rPr>
      </w:pPr>
      <w:r>
        <w:rPr>
          <w:rFonts w:ascii="Book Antiqua" w:eastAsia="Book Antiqua" w:hAnsi="Book Antiqua" w:cs="Book Antiqua"/>
          <w:sz w:val="22"/>
          <w:szCs w:val="22"/>
        </w:rPr>
        <w:t xml:space="preserve">Goldman MP: Laser and Sclerotherapy treatment of leg veins: My perspective on treatment outcomes. </w:t>
      </w:r>
      <w:r w:rsidRPr="0067268B">
        <w:rPr>
          <w:rFonts w:ascii="Book Antiqua" w:eastAsia="Book Antiqua" w:hAnsi="Book Antiqua" w:cs="Book Antiqua"/>
          <w:sz w:val="22"/>
          <w:szCs w:val="22"/>
          <w:lang w:val="es-ES"/>
        </w:rPr>
        <w:t>Dermatol Surg 2002;28:969-70.</w:t>
      </w:r>
    </w:p>
    <w:p w14:paraId="19C3DE75" w14:textId="77777777" w:rsidR="000908E5" w:rsidRPr="0067268B"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lang w:val="es-ES"/>
        </w:rPr>
      </w:pPr>
    </w:p>
    <w:p w14:paraId="0A39FE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sidRPr="0067268B">
        <w:rPr>
          <w:rFonts w:ascii="Book Antiqua" w:eastAsia="Book Antiqua" w:hAnsi="Book Antiqua" w:cs="Book Antiqua"/>
          <w:sz w:val="22"/>
          <w:szCs w:val="22"/>
          <w:lang w:val="es-ES"/>
        </w:rPr>
        <w:t xml:space="preserve">Goldman, MP: Tratamiento de las telangiectasias de la pierna con lasers y luces pulsantes de alta intensidad. </w:t>
      </w:r>
      <w:r>
        <w:rPr>
          <w:rFonts w:ascii="Book Antiqua" w:eastAsia="Book Antiqua" w:hAnsi="Book Antiqua" w:cs="Book Antiqua"/>
          <w:sz w:val="22"/>
          <w:szCs w:val="22"/>
        </w:rPr>
        <w:t>Rev Panamericana de Flebol y Linfol. 2002;44:36-42.</w:t>
      </w:r>
    </w:p>
    <w:p w14:paraId="6DD23B7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540FD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Detwiler SP: Endovenous 1064-nm and 1320-nm Nd:YAG Laser Treatment of the Porcine Greater Saphenous Vein. Cosmetic Dermatol 2003;16:25-28.</w:t>
      </w:r>
    </w:p>
    <w:p w14:paraId="1938E96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75F4D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Amiry SA, Fitzpatrick RE, Goldman MP, Detwiler S:  Treatment of Congenital Nevi with Ruby and Alexandrite Lasers.  Am J Cos Surg  2003;20:27-34.</w:t>
      </w:r>
    </w:p>
    <w:p w14:paraId="5E2CA74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21A13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Comparison of two sclerosing solutions: polidocanol and sodium tetradecyl sulfate. Phlebology Digest 2003;16:20-21.</w:t>
      </w:r>
    </w:p>
    <w:p w14:paraId="6D73A49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87EA6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Advances in sclerotherapy treatment of varicose and Telangiectatic leg veins. Japanese J Phlebology. 2003;14:73.</w:t>
      </w:r>
    </w:p>
    <w:p w14:paraId="7DCC0E2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8473A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Using 5-aminolevulinic acid to treat acne and sebaceous hyperplasia. Cosmetic Dermatol. 2003;16:57-58.</w:t>
      </w:r>
    </w:p>
    <w:p w14:paraId="7FA65A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BE41C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Amiry SA: GSV Closure by thermal heating. Phlebology Digest 2003; 16:25-26.</w:t>
      </w:r>
    </w:p>
    <w:p w14:paraId="691DF95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DF3F3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Bowman PH, Goldman MP:  Scalpel Dermabrasion Compliments Shave Excision.  J Am Acad Dermatol   2003;48:789-790.</w:t>
      </w:r>
    </w:p>
    <w:p w14:paraId="52E172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DFB73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Festoon formation after infraorbital botulinum-A toxin: a case report. Dermatol Surg 2003;29:560-561.</w:t>
      </w:r>
    </w:p>
    <w:p w14:paraId="228B1A92" w14:textId="77777777" w:rsidR="000908E5" w:rsidRDefault="000908E5">
      <w:pPr>
        <w:spacing w:line="240" w:lineRule="auto"/>
        <w:jc w:val="left"/>
        <w:rPr>
          <w:rFonts w:ascii="Book Antiqua" w:eastAsia="Book Antiqua" w:hAnsi="Book Antiqua" w:cs="Book Antiqua"/>
          <w:sz w:val="22"/>
          <w:szCs w:val="22"/>
        </w:rPr>
      </w:pPr>
    </w:p>
    <w:p w14:paraId="4D870C6F"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Nestor MS, Goldberg DJ, Goldman MP, Weiss RA, Rigel DS: New Perspectives on Photorejuvenation Non-ablative skin rejuvenation techniques using Intense Pulsed Light, including Conventional and Photodynamic Skin Rejuvenation. Skin &amp; Aging 2003;11:68-74.</w:t>
      </w:r>
    </w:p>
    <w:p w14:paraId="50F4DD6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CDECB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Iyer S, Goldman MP: Treatment of lentigo maligna with combination laser therapy: recurrence at eight months </w:t>
      </w:r>
      <w:r>
        <w:rPr>
          <w:rFonts w:ascii="Book Antiqua" w:eastAsia="Book Antiqua" w:hAnsi="Book Antiqua" w:cs="Book Antiqua"/>
          <w:sz w:val="22"/>
          <w:szCs w:val="22"/>
        </w:rPr>
        <w:lastRenderedPageBreak/>
        <w:t>after initial resolution. J Cos Laser Ther 2003;5:49-52.</w:t>
      </w:r>
    </w:p>
    <w:p w14:paraId="6A403C3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D5232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Leach B, Goldman MP: Comparative trial between sodium tetradecyl sulfate and glycerin in the treatment of telangiectatic leg veins. Dermatol Surg 2003;29:612-25. </w:t>
      </w:r>
    </w:p>
    <w:p w14:paraId="156C92D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14937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Boyce SM: A single-center study of aminolevulinic acid and 417nm photodynamic therapy in the treatment of moderate to severe acne vulgaris.  J Drugs Dermatol 2003;2:4:393-396.</w:t>
      </w:r>
    </w:p>
    <w:p w14:paraId="70DCCF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20427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Atkin DH.  ALA/PDT in the Treatment of Actinic Keratosis: Spot vs. Confluent Therapy.  J Cosmet Laser Therapy 2003;5:107-110.</w:t>
      </w:r>
    </w:p>
    <w:p w14:paraId="546B083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292766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Dermatoses of pregnancy. J Am Acad Dermatol 2003;49:774.</w:t>
      </w:r>
    </w:p>
    <w:p w14:paraId="6795DBA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B188A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Gordon JB, Papp KA, Hamilton TK…Goldman MP: Efalizumab for patients with moderate to severe plaque psoriasis. JAMA 2003;290:3073-3080.</w:t>
      </w:r>
    </w:p>
    <w:p w14:paraId="7793D0B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CBA0E1C" w14:textId="77777777" w:rsidR="000908E5" w:rsidRDefault="0067268B">
      <w:pPr>
        <w:pBdr>
          <w:top w:val="nil"/>
          <w:left w:val="nil"/>
          <w:bottom w:val="nil"/>
          <w:right w:val="nil"/>
          <w:between w:val="nil"/>
        </w:pBdr>
        <w:spacing w:after="120"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Barrett JM, Allen B, Ockelford A, Goldman, MD:  Microfoam Ultrasound Guided Sclerotherapy of Varicose Veins in 100 Legs Dermatol Surg 2004;30:6-12. </w:t>
      </w:r>
    </w:p>
    <w:p w14:paraId="08BC3319"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sz w:val="22"/>
          <w:szCs w:val="22"/>
        </w:rPr>
        <w:t xml:space="preserve">Avram DK, Goldman MP: </w:t>
      </w:r>
      <w:r>
        <w:rPr>
          <w:rFonts w:ascii="Book Antiqua" w:eastAsia="Book Antiqua" w:hAnsi="Book Antiqua" w:cs="Book Antiqua"/>
          <w:color w:val="000000"/>
          <w:sz w:val="22"/>
          <w:szCs w:val="22"/>
        </w:rPr>
        <w:t>Effectiveness and Safety of ALA-IPL in Treating Actinic Keratoses and Photodamage. J Drugs in Dermatol  (Supplement) 2004;3:S36-S39.</w:t>
      </w:r>
    </w:p>
    <w:p w14:paraId="3701015A" w14:textId="77777777" w:rsidR="000908E5" w:rsidRDefault="000908E5">
      <w:pPr>
        <w:spacing w:line="240" w:lineRule="auto"/>
        <w:jc w:val="left"/>
        <w:rPr>
          <w:rFonts w:ascii="Book Antiqua" w:eastAsia="Book Antiqua" w:hAnsi="Book Antiqua" w:cs="Book Antiqua"/>
          <w:color w:val="000000"/>
          <w:sz w:val="22"/>
          <w:szCs w:val="22"/>
        </w:rPr>
      </w:pPr>
    </w:p>
    <w:p w14:paraId="3C9DA72C"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Photodynamic Therapy Comes of Age. J Drugs in Dermatol  (Supplement) 2004;3:S6-7.</w:t>
      </w:r>
    </w:p>
    <w:p w14:paraId="072315C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80768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Leyden J, Bergfeld W, Drake L……..Goldman MP, et al: A Systemic Type I 5-alpha-reductase Inhibitor is Ineffective in the Treatment of Acne Vulgaris. 2004;50:443-7.</w:t>
      </w:r>
    </w:p>
    <w:p w14:paraId="7F4013D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84530A9"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A Prospective, Pilot Study to Evaluate the Efficacy of Lift 6® of LPG® on Facial Skin. Cosmetic Dermatology 2004;17:233-234.</w:t>
      </w:r>
    </w:p>
    <w:p w14:paraId="7168A76C" w14:textId="77777777" w:rsidR="000908E5" w:rsidRDefault="000908E5">
      <w:pPr>
        <w:spacing w:line="240" w:lineRule="auto"/>
        <w:jc w:val="left"/>
        <w:rPr>
          <w:rFonts w:ascii="Book Antiqua" w:eastAsia="Book Antiqua" w:hAnsi="Book Antiqua" w:cs="Book Antiqua"/>
          <w:sz w:val="22"/>
          <w:szCs w:val="22"/>
        </w:rPr>
      </w:pPr>
    </w:p>
    <w:p w14:paraId="56EBC6E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Bikowski JB, Goldman MP: Rosacea: Where Are We Now? J Drugs in Dermatol 2004;3:251-261.</w:t>
      </w:r>
    </w:p>
    <w:p w14:paraId="2E398E4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11389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Paabo KE, Goldman MP: A double-blinded randomized trial testing the tolerability and efficacy of a novel topical agent for the treatment of cellulite: A study and review of the literature. J Drugs Dermatol 2004;3:282-290.</w:t>
      </w:r>
    </w:p>
    <w:p w14:paraId="157F0EA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661C14F"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Lowe N, Kang S, Tanghetti E, Poulin YP, </w:t>
      </w:r>
      <w:r>
        <w:rPr>
          <w:rFonts w:ascii="Book Antiqua" w:eastAsia="Book Antiqua" w:hAnsi="Book Antiqua" w:cs="Book Antiqua"/>
          <w:sz w:val="22"/>
          <w:szCs w:val="22"/>
          <w:u w:val="single"/>
        </w:rPr>
        <w:t>Goldman MP</w:t>
      </w:r>
      <w:r>
        <w:rPr>
          <w:rFonts w:ascii="Book Antiqua" w:eastAsia="Book Antiqua" w:hAnsi="Book Antiqua" w:cs="Book Antiqua"/>
          <w:sz w:val="22"/>
          <w:szCs w:val="22"/>
        </w:rPr>
        <w:t>, et. al: Tazarotene 0.1% Cream Versus Tretinoin 0.05% Emollient Cream in the Treatment of Photodamaged Facial Skin: A Multicenter, Double-Blind, Randomized, Parallel-Group Study. J Cosmet Laser Ther 2004;6:79-85.</w:t>
      </w:r>
    </w:p>
    <w:p w14:paraId="2F41C6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97164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Goldman MP: A double-blinded randomized trial testing the tolerability and efficacy of a novel topical agent with and without occlusion for the treatment of cellulite: A study and review of the literature.  J Drugs Dermatol  2004;3:417-427.</w:t>
      </w:r>
    </w:p>
    <w:p w14:paraId="5E2C2C2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5FA78C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 MH, Goldman MP: ALA-PDT: Where we have been and where will we are going. Dermatol Surg 2004;30:1077-1084.</w:t>
      </w:r>
    </w:p>
    <w:p w14:paraId="39D313C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1AACD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Avram DV, Goldman MP: The safety and effectiveness of single-pass Erbium:YAG laser in the treatment of mild to moderate photodamage. Dermatol Surg 2004;30:1073-1076.</w:t>
      </w:r>
    </w:p>
    <w:p w14:paraId="4091ECA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93127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bookmarkStart w:id="7" w:name="_heading=h.1t3h5sf" w:colFirst="0" w:colLast="0"/>
      <w:bookmarkEnd w:id="7"/>
      <w:r>
        <w:rPr>
          <w:rFonts w:ascii="Book Antiqua" w:eastAsia="Book Antiqua" w:hAnsi="Book Antiqua" w:cs="Book Antiqua"/>
          <w:sz w:val="22"/>
          <w:szCs w:val="22"/>
        </w:rPr>
        <w:t>Goldman MP: Intravascular lasers in the treatment of varicose veins. J Cosmetic Dermatol 2004;3:162-166.</w:t>
      </w:r>
    </w:p>
    <w:p w14:paraId="2DD3885B" w14:textId="77777777" w:rsidR="000908E5" w:rsidRDefault="000908E5">
      <w:pPr>
        <w:spacing w:line="240" w:lineRule="auto"/>
        <w:jc w:val="left"/>
        <w:rPr>
          <w:rFonts w:ascii="Book Antiqua" w:eastAsia="Book Antiqua" w:hAnsi="Book Antiqua" w:cs="Book Antiqua"/>
          <w:sz w:val="22"/>
          <w:szCs w:val="22"/>
        </w:rPr>
      </w:pPr>
    </w:p>
    <w:p w14:paraId="2722C594"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Mauricio M, Rao J: Intravascular 1320nm Laser Closure of the Great Saphenous Vein: </w:t>
      </w:r>
    </w:p>
    <w:p w14:paraId="7C0293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 6-12 Month Follow-up Study. Dermatol Surg 2004;30:1380-1385</w:t>
      </w:r>
    </w:p>
    <w:p w14:paraId="09D92D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6BA66F69"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Barrett JM, Allen B, Ockelford A, Goldman MP: Microfoam UGS Treatment for Varicose Veins in a Subgroup with Diameter at the Junction of &gt;/= 10mm Compared with a Subgroup &lt;10mm. Dermatol Surg 2004;30:1386-1390.</w:t>
      </w:r>
    </w:p>
    <w:p w14:paraId="6B0CF01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bookmarkStart w:id="8" w:name="_heading=h.4d34og8" w:colFirst="0" w:colLast="0"/>
      <w:bookmarkEnd w:id="8"/>
    </w:p>
    <w:p w14:paraId="6A63F1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Goldman MP: A painful blue nodule on the dorsum of the hand. Arch Dermatol 2004;140:1393-1398.</w:t>
      </w:r>
    </w:p>
    <w:p w14:paraId="1724922A" w14:textId="77777777" w:rsidR="000908E5" w:rsidRDefault="000908E5">
      <w:pPr>
        <w:spacing w:line="240" w:lineRule="auto"/>
        <w:jc w:val="left"/>
        <w:rPr>
          <w:rFonts w:ascii="Book Antiqua" w:eastAsia="Book Antiqua" w:hAnsi="Book Antiqua" w:cs="Book Antiqua"/>
          <w:sz w:val="22"/>
          <w:szCs w:val="22"/>
        </w:rPr>
      </w:pPr>
    </w:p>
    <w:p w14:paraId="71081F6F"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Ehrlich M, Goldman MP: Facial Skin Rejuvenation with a Novel Topical Compound Containing Transforming Growth Factor Beta</w:t>
      </w:r>
      <w:r>
        <w:rPr>
          <w:rFonts w:ascii="Book Antiqua" w:eastAsia="Book Antiqua" w:hAnsi="Book Antiqua" w:cs="Book Antiqua"/>
          <w:sz w:val="22"/>
          <w:szCs w:val="22"/>
          <w:vertAlign w:val="subscript"/>
        </w:rPr>
        <w:t>1</w:t>
      </w:r>
      <w:r>
        <w:rPr>
          <w:rFonts w:ascii="Book Antiqua" w:eastAsia="Book Antiqua" w:hAnsi="Book Antiqua" w:cs="Book Antiqua"/>
          <w:sz w:val="22"/>
          <w:szCs w:val="22"/>
        </w:rPr>
        <w:t xml:space="preserve"> and Vitamin C.  Cosmetic Dermatol, 2004;17:705-710.</w:t>
      </w:r>
    </w:p>
    <w:p w14:paraId="5FAADEC8" w14:textId="77777777" w:rsidR="000908E5" w:rsidRDefault="000908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Book Antiqua" w:eastAsia="Book Antiqua" w:hAnsi="Book Antiqua" w:cs="Book Antiqua"/>
          <w:sz w:val="22"/>
          <w:szCs w:val="22"/>
        </w:rPr>
      </w:pPr>
    </w:p>
    <w:p w14:paraId="3931896E" w14:textId="77777777" w:rsidR="000908E5" w:rsidRDefault="006726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Sodium Tetradecyl Sulfate for Sclerotherapy Treatment of Veins: Is Compounding Pharmacy  Solution Safe? Dermatol Surg 2004;30:1454-1456.</w:t>
      </w:r>
    </w:p>
    <w:p w14:paraId="3C72149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F8C66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Optimal management of facial telangiectasia. Am J Clin Dermatol 2004;5:423-434.</w:t>
      </w:r>
    </w:p>
    <w:p w14:paraId="48539BE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4A90E8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Goldman MP: Stability of foam in sclerotherapy: Difference between sodium tetradecyl sulfate and polidocanol and the type of connector used in the double syringe system (DSS) technique. Dermatol Surg 2005;31:19-22.</w:t>
      </w:r>
    </w:p>
    <w:p w14:paraId="3444972D"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46687356"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Goldman MP, Weiss RA, Gradman W: Letter to the Editor: Regarding Deep vein thrombosis after radiofrequency ablation of greater saphenous vein: A word of caution. J Vasc Surg 2005;41:737. </w:t>
      </w:r>
    </w:p>
    <w:p w14:paraId="301D89DA"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783E4157"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Weiss RA: To the Editor: Re: Endovascular laser procedures and deep vein thrombosis. Dermatol Surg 2005;31:610.</w:t>
      </w:r>
    </w:p>
    <w:p w14:paraId="075D9BF2"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2D3457C6"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Weiss RA: Letter to the Editor: Regarding Ultrasound findings after radiofrequency ablation of the great saphenous vein. J Vasc Surg 2005;41:914.</w:t>
      </w:r>
    </w:p>
    <w:p w14:paraId="4C181DFF"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54439C0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Wildemore JK, Goldman MP: Double-blind prospective comparative trial between foamed and liquid aethoxysklerol and fibrovein in the treatment of varicose and telangiectatic leg veins. Dermatol Surg 2005;31:631-635.</w:t>
      </w:r>
    </w:p>
    <w:p w14:paraId="40C56A98" w14:textId="77777777" w:rsidR="000908E5" w:rsidRDefault="000908E5">
      <w:pPr>
        <w:spacing w:line="240" w:lineRule="auto"/>
        <w:jc w:val="left"/>
        <w:rPr>
          <w:rFonts w:ascii="Book Antiqua" w:eastAsia="Book Antiqua" w:hAnsi="Book Antiqua" w:cs="Book Antiqua"/>
          <w:sz w:val="22"/>
          <w:szCs w:val="22"/>
        </w:rPr>
      </w:pPr>
    </w:p>
    <w:p w14:paraId="70972FF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Reply to Cha and Colleagues Re: Intravascular 1,320 nm Laser closure of the great saphenous vein: A 6-12 month follow-up study. Dermatol Surg 2005;31:732.</w:t>
      </w:r>
    </w:p>
    <w:p w14:paraId="731731E0" w14:textId="77777777" w:rsidR="000908E5" w:rsidRDefault="000908E5">
      <w:pPr>
        <w:spacing w:line="240" w:lineRule="auto"/>
        <w:jc w:val="left"/>
        <w:rPr>
          <w:rFonts w:ascii="Book Antiqua" w:eastAsia="Book Antiqua" w:hAnsi="Book Antiqua" w:cs="Book Antiqua"/>
          <w:sz w:val="22"/>
          <w:szCs w:val="22"/>
        </w:rPr>
      </w:pPr>
    </w:p>
    <w:p w14:paraId="5BE14BFE"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Gold M, Goldman MP: A Two Center Double-Blind Randomized Trial Testing the Tolerability and Efficacy of a Novel Therapeutic Agent for Cellulite Reduction J Cos Dermatol 2005;4:93-102.</w:t>
      </w:r>
    </w:p>
    <w:p w14:paraId="6D2D4595"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7CD35E0F"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Shumaker PR, Rao J, Goldman MP: Treatment of persistent cutaneous local atrophy following corticosteroid injection with normal saline infiltration. Dermatol Surg 2005;31:1340-1343.</w:t>
      </w:r>
    </w:p>
    <w:p w14:paraId="53CC6C3F"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64617E08"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Weiss RA, Weiss MA: Intense Pulsed Light as a Non Ablative Approach to Photoaging. Dermatol Surg 2005;31:1179-1187.</w:t>
      </w:r>
    </w:p>
    <w:p w14:paraId="0B2CEE3F" w14:textId="77777777" w:rsidR="000908E5" w:rsidRDefault="000908E5">
      <w:pPr>
        <w:spacing w:line="240" w:lineRule="auto"/>
        <w:jc w:val="left"/>
        <w:rPr>
          <w:rFonts w:ascii="Book Antiqua" w:eastAsia="Book Antiqua" w:hAnsi="Book Antiqua" w:cs="Book Antiqua"/>
          <w:sz w:val="22"/>
          <w:szCs w:val="22"/>
        </w:rPr>
      </w:pPr>
    </w:p>
    <w:p w14:paraId="55BCAB98"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Rao J, Pabby A, Goldman MP: Longevity of two forms of hyaluronic acid to correct atrophic changes in the nasolabial sulcus. Dermatol Surg 2005; 31:1587-1590.</w:t>
      </w:r>
    </w:p>
    <w:p w14:paraId="420FD5B6"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74868BBE"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Boyce S, Pabby A, Chuchaltkaren P, Brazzini B, Goldman MP: Clinical evaluation of a device for the treatment of cellulite: Triactive. Am J Cosmetic Surg 2005;22:233-237.</w:t>
      </w:r>
    </w:p>
    <w:p w14:paraId="68ABF60D"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280B3EA5"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Rao J, Goldman MP: A prospective, comparative evaluation of three laser systems used individually and in combination for axillary hair removal. Dermatol Surg 2005;31:1671-1677.</w:t>
      </w:r>
    </w:p>
    <w:p w14:paraId="526F0553" w14:textId="77777777" w:rsidR="000908E5" w:rsidRDefault="000908E5">
      <w:pPr>
        <w:spacing w:line="240" w:lineRule="auto"/>
        <w:jc w:val="left"/>
        <w:rPr>
          <w:rFonts w:ascii="Book Antiqua" w:eastAsia="Book Antiqua" w:hAnsi="Book Antiqua" w:cs="Book Antiqua"/>
          <w:color w:val="000000"/>
          <w:sz w:val="22"/>
          <w:szCs w:val="22"/>
        </w:rPr>
      </w:pPr>
    </w:p>
    <w:p w14:paraId="082C22A3"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Nootheti PK, Goldman MP: Lasers for viral warts: When and why. G Ital Dermatol Venereol 2005;140: 607-10.</w:t>
      </w:r>
    </w:p>
    <w:p w14:paraId="203986C2" w14:textId="77777777" w:rsidR="000908E5" w:rsidRDefault="0067268B">
      <w:pPr>
        <w:spacing w:before="280" w:after="280" w:line="240" w:lineRule="auto"/>
        <w:jc w:val="left"/>
        <w:rPr>
          <w:rFonts w:ascii="Book Antiqua" w:eastAsia="Book Antiqua" w:hAnsi="Book Antiqua" w:cs="Book Antiqua"/>
          <w:color w:val="000000"/>
          <w:sz w:val="22"/>
          <w:szCs w:val="22"/>
        </w:rPr>
      </w:pPr>
      <w:r>
        <w:rPr>
          <w:rFonts w:ascii="Book Antiqua" w:eastAsia="Book Antiqua" w:hAnsi="Book Antiqua" w:cs="Book Antiqua"/>
          <w:sz w:val="22"/>
          <w:szCs w:val="22"/>
        </w:rPr>
        <w:t>Gold M, Rao J, Goldman MP</w:t>
      </w:r>
      <w:hyperlink r:id="rId9">
        <w:r>
          <w:rPr>
            <w:rFonts w:ascii="Book Antiqua" w:eastAsia="Book Antiqua" w:hAnsi="Book Antiqua" w:cs="Book Antiqua"/>
            <w:sz w:val="22"/>
            <w:szCs w:val="22"/>
          </w:rPr>
          <w:t>, Bridges TM, Bradshaw VL, Boring MM, Guider AN.</w:t>
        </w:r>
      </w:hyperlink>
      <w:r>
        <w:rPr>
          <w:rFonts w:ascii="Book Antiqua" w:eastAsia="Book Antiqua" w:hAnsi="Book Antiqua" w:cs="Book Antiqua"/>
          <w:sz w:val="22"/>
          <w:szCs w:val="22"/>
        </w:rPr>
        <w:t xml:space="preserve">A Multicenter Clinical Evaluation of the Treatment of Mild to Moderate Inflammatory Acne Vulgaris of the Face with Visible Blue Light in Comparison to 1% Clindamycin Antibiotic Solution. J Drugs Dermatol 2005; </w:t>
      </w:r>
      <w:r>
        <w:rPr>
          <w:rFonts w:ascii="Book Antiqua" w:eastAsia="Book Antiqua" w:hAnsi="Book Antiqua" w:cs="Book Antiqua"/>
          <w:color w:val="000000"/>
          <w:sz w:val="22"/>
          <w:szCs w:val="22"/>
        </w:rPr>
        <w:t>Jan-Feb;4(1):64-70</w:t>
      </w:r>
      <w:r>
        <w:rPr>
          <w:rFonts w:ascii="Book Antiqua" w:eastAsia="Book Antiqua" w:hAnsi="Book Antiqua" w:cs="Book Antiqua"/>
          <w:sz w:val="22"/>
          <w:szCs w:val="22"/>
        </w:rPr>
        <w:t xml:space="preserve"> .</w:t>
      </w:r>
    </w:p>
    <w:p w14:paraId="59F3752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Nestor MS, Gold MH,…. Goldman MP, et al: The use of photodynamic therapy in dermatology: Results of a consensus conference. J Drugs Dermatol 2006;5(Sup):140-154.</w:t>
      </w:r>
    </w:p>
    <w:p w14:paraId="6BE2273E" w14:textId="77777777" w:rsidR="000908E5" w:rsidRDefault="000908E5">
      <w:pPr>
        <w:spacing w:line="240" w:lineRule="auto"/>
        <w:jc w:val="left"/>
        <w:rPr>
          <w:rFonts w:ascii="Book Antiqua" w:eastAsia="Book Antiqua" w:hAnsi="Book Antiqua" w:cs="Book Antiqua"/>
          <w:sz w:val="22"/>
          <w:szCs w:val="22"/>
        </w:rPr>
      </w:pPr>
    </w:p>
    <w:p w14:paraId="5E0859B3"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Ehrlich M, Rao J, Pabby A, Goldman MP: Improvement in the appearance of wrinkles with topical transforming growth factor β1 and L-ascorbic acid. Dermatol Surg 2006;32:618-625. </w:t>
      </w:r>
    </w:p>
    <w:p w14:paraId="016622B0" w14:textId="77777777" w:rsidR="000908E5" w:rsidRDefault="000908E5">
      <w:pPr>
        <w:spacing w:line="240" w:lineRule="auto"/>
        <w:jc w:val="left"/>
        <w:rPr>
          <w:rFonts w:ascii="Book Antiqua" w:eastAsia="Book Antiqua" w:hAnsi="Book Antiqua" w:cs="Book Antiqua"/>
          <w:sz w:val="22"/>
          <w:szCs w:val="22"/>
        </w:rPr>
      </w:pPr>
    </w:p>
    <w:p w14:paraId="464D7AAD"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Maydan E, Nootheti PK, Goldman MP: Development of a keratoacanthoma after topical photodynamic therapy with a 5-aminoleuvulinic acid. J Drugs Dermatol 2006;5:804-806.</w:t>
      </w:r>
    </w:p>
    <w:p w14:paraId="2568164B" w14:textId="77777777" w:rsidR="000908E5" w:rsidRDefault="000908E5">
      <w:pPr>
        <w:spacing w:line="240" w:lineRule="auto"/>
        <w:jc w:val="left"/>
        <w:rPr>
          <w:rFonts w:ascii="Book Antiqua" w:eastAsia="Book Antiqua" w:hAnsi="Book Antiqua" w:cs="Book Antiqua"/>
          <w:color w:val="000000"/>
          <w:sz w:val="22"/>
          <w:szCs w:val="22"/>
        </w:rPr>
      </w:pPr>
    </w:p>
    <w:p w14:paraId="252BF937"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Nootheti PK, Goldman MP: Advances in photorejuvenation and the current status of photodynamic therapy. Expert Rev Dermatol 2006;1:51-61.</w:t>
      </w:r>
    </w:p>
    <w:p w14:paraId="23046EC6" w14:textId="77777777" w:rsidR="000908E5" w:rsidRDefault="000908E5">
      <w:pPr>
        <w:spacing w:line="240" w:lineRule="auto"/>
        <w:jc w:val="left"/>
        <w:rPr>
          <w:rFonts w:ascii="Book Antiqua" w:eastAsia="Book Antiqua" w:hAnsi="Book Antiqua" w:cs="Book Antiqua"/>
          <w:sz w:val="22"/>
          <w:szCs w:val="22"/>
        </w:rPr>
      </w:pPr>
    </w:p>
    <w:p w14:paraId="7C1A79D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Nootheti PK, Magpantay A, Yosowitz G, Calderon S, Goldman MP: A single center, randomized, comparative, prospective clinical study to determine the efficacy of the Velasmooth system versus the Triactive system for the treatment of cellulite. Lasers Surg Med 2006;38:908-912.</w:t>
      </w:r>
    </w:p>
    <w:p w14:paraId="1EC0499A" w14:textId="77777777" w:rsidR="000908E5" w:rsidRDefault="000908E5">
      <w:pPr>
        <w:spacing w:line="240" w:lineRule="auto"/>
        <w:jc w:val="left"/>
        <w:rPr>
          <w:rFonts w:ascii="Book Antiqua" w:eastAsia="Book Antiqua" w:hAnsi="Book Antiqua" w:cs="Book Antiqua"/>
          <w:sz w:val="22"/>
          <w:szCs w:val="22"/>
        </w:rPr>
      </w:pPr>
    </w:p>
    <w:p w14:paraId="51D46A64"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Ascher B, Coleman S, Alster T, …..Goldman MP, et al: The full scope of effect of facial lipoatrophy: a framework of disease understanding. Dermatol Surg 2006;32:1058-1069.</w:t>
      </w:r>
    </w:p>
    <w:p w14:paraId="5D02692D" w14:textId="77777777" w:rsidR="000908E5" w:rsidRDefault="000908E5">
      <w:pPr>
        <w:spacing w:line="240" w:lineRule="auto"/>
        <w:jc w:val="left"/>
        <w:rPr>
          <w:rFonts w:ascii="Book Antiqua" w:eastAsia="Book Antiqua" w:hAnsi="Book Antiqua" w:cs="Book Antiqua"/>
          <w:sz w:val="22"/>
          <w:szCs w:val="22"/>
        </w:rPr>
      </w:pPr>
    </w:p>
    <w:p w14:paraId="4089BDF0"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Nootheti PK, Goldman MP: Aminolevulinic Acid-Photodynamic Therapy for Photorejuvenation. Dermatologic Clinics. 2007;25:35-45.</w:t>
      </w:r>
    </w:p>
    <w:p w14:paraId="7F486AD0"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1836AA79"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Goldman MP, Merial-Kieny C, Nocera T, Vitse S: Comparative benefit of two Thermal Spring Waters after Photodynamic Therapy. J Cosmetic Dermatol  2007;6:31-35. </w:t>
      </w:r>
    </w:p>
    <w:p w14:paraId="04368FA5" w14:textId="77777777" w:rsidR="000908E5" w:rsidRDefault="000908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color w:val="000000"/>
          <w:sz w:val="22"/>
          <w:szCs w:val="22"/>
        </w:rPr>
      </w:pPr>
    </w:p>
    <w:p w14:paraId="3C315C72"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 MH, Goldman MP, Biron J: Efficacy of novel skin cream containing mixture of human growth factors and cytokines for skin rejuvenation. J Drugs Dermatol 2007;6:197-201.</w:t>
      </w:r>
    </w:p>
    <w:p w14:paraId="4CB46166" w14:textId="77777777" w:rsidR="000908E5" w:rsidRDefault="000908E5">
      <w:pPr>
        <w:spacing w:line="240" w:lineRule="auto"/>
        <w:jc w:val="left"/>
        <w:rPr>
          <w:rFonts w:ascii="Book Antiqua" w:eastAsia="Book Antiqua" w:hAnsi="Book Antiqua" w:cs="Book Antiqua"/>
          <w:color w:val="000000"/>
          <w:sz w:val="22"/>
          <w:szCs w:val="22"/>
        </w:rPr>
      </w:pPr>
    </w:p>
    <w:p w14:paraId="3F0953AE"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 MH, Goldman MP, Rao J, Carcamo A, Ehrlich E: Treatment of Wrinkles and Skin Tightening using Vacuum–Assisted Bipolar Radiofrequency Heating of the Dermis. Dermatol Surg  2007;33:300-309.</w:t>
      </w:r>
    </w:p>
    <w:p w14:paraId="63DC1AF1"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0E027C80"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Lai SW, Goldman MP: Treatment of facial reticular veins with dynamically cooled, variable spot-sized 1064 nm </w:t>
      </w:r>
      <w:r>
        <w:rPr>
          <w:rFonts w:ascii="Book Antiqua" w:eastAsia="Book Antiqua" w:hAnsi="Book Antiqua" w:cs="Book Antiqua"/>
          <w:color w:val="000000"/>
          <w:sz w:val="22"/>
          <w:szCs w:val="22"/>
        </w:rPr>
        <w:lastRenderedPageBreak/>
        <w:t>Nd:YAG laser.  J Cosmetic Dermatol  2007;6: 6-8.</w:t>
      </w:r>
      <w:r>
        <w:rPr>
          <w:rFonts w:ascii="Book Antiqua" w:eastAsia="Book Antiqua" w:hAnsi="Book Antiqua" w:cs="Book Antiqua"/>
          <w:color w:val="000000"/>
          <w:sz w:val="22"/>
          <w:szCs w:val="22"/>
        </w:rPr>
        <w:br/>
      </w:r>
    </w:p>
    <w:p w14:paraId="106EF206"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Alster TS, Weiss RA: A randomized trial to determine the influence of laser therapy, monopolar radiofrequency and IPL therapy administered immediately after hyaluronic acid gel implantation.  Dermatol Surg 2007;33:535-542.</w:t>
      </w:r>
    </w:p>
    <w:p w14:paraId="0B479A83" w14:textId="77777777" w:rsidR="000908E5" w:rsidRDefault="000908E5">
      <w:pPr>
        <w:spacing w:line="240" w:lineRule="auto"/>
        <w:jc w:val="left"/>
        <w:rPr>
          <w:rFonts w:ascii="Book Antiqua" w:eastAsia="Book Antiqua" w:hAnsi="Book Antiqua" w:cs="Book Antiqua"/>
          <w:sz w:val="22"/>
          <w:szCs w:val="22"/>
        </w:rPr>
      </w:pPr>
    </w:p>
    <w:p w14:paraId="54FF4E42"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sz w:val="22"/>
          <w:szCs w:val="22"/>
        </w:rPr>
        <w:t>Nootheti PK, Pettit KA, Yosowitz G, Goldman MP: Clinical Improvement of Photodamaged Skin After a Single Intense Pulsed Light Treatment. Am J Cosmetic Surg 2007;24:15-20.</w:t>
      </w:r>
    </w:p>
    <w:p w14:paraId="616A1C6E" w14:textId="77777777" w:rsidR="000908E5" w:rsidRDefault="000908E5">
      <w:pPr>
        <w:spacing w:line="240" w:lineRule="auto"/>
        <w:jc w:val="left"/>
        <w:rPr>
          <w:rFonts w:ascii="Book Antiqua" w:eastAsia="Book Antiqua" w:hAnsi="Book Antiqua" w:cs="Book Antiqua"/>
          <w:sz w:val="22"/>
          <w:szCs w:val="22"/>
        </w:rPr>
      </w:pPr>
    </w:p>
    <w:p w14:paraId="3ED19BB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Saluja R, Yosowitz G, Goldman MP: Evaluation of Mineral Cosmetics. Cos Dermatol 2007;20:382-387.</w:t>
      </w:r>
    </w:p>
    <w:p w14:paraId="0A4FFA67" w14:textId="77777777" w:rsidR="000908E5" w:rsidRDefault="000908E5">
      <w:pPr>
        <w:spacing w:line="240" w:lineRule="auto"/>
        <w:jc w:val="left"/>
        <w:rPr>
          <w:rFonts w:ascii="Book Antiqua" w:eastAsia="Book Antiqua" w:hAnsi="Book Antiqua" w:cs="Book Antiqua"/>
          <w:sz w:val="22"/>
          <w:szCs w:val="22"/>
        </w:rPr>
      </w:pPr>
    </w:p>
    <w:p w14:paraId="3945EE00"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Optimizing the use of fillers for facial rejuvenation: The right tool for the right job. Cosmetic Dermatol 2007;20:14-26.</w:t>
      </w:r>
    </w:p>
    <w:p w14:paraId="4AC852C3" w14:textId="77777777" w:rsidR="000908E5" w:rsidRDefault="000908E5">
      <w:pPr>
        <w:spacing w:line="240" w:lineRule="auto"/>
        <w:jc w:val="left"/>
        <w:rPr>
          <w:rFonts w:ascii="Book Antiqua" w:eastAsia="Book Antiqua" w:hAnsi="Book Antiqua" w:cs="Book Antiqua"/>
          <w:sz w:val="22"/>
          <w:szCs w:val="22"/>
        </w:rPr>
      </w:pPr>
    </w:p>
    <w:p w14:paraId="021BD7BD" w14:textId="77777777" w:rsidR="000908E5" w:rsidRDefault="0067268B">
      <w:pPr>
        <w:spacing w:line="240" w:lineRule="auto"/>
        <w:jc w:val="left"/>
        <w:rPr>
          <w:rFonts w:ascii="Book Antiqua" w:eastAsia="Book Antiqua" w:hAnsi="Book Antiqua" w:cs="Book Antiqua"/>
          <w:sz w:val="22"/>
          <w:szCs w:val="22"/>
        </w:rPr>
      </w:pPr>
      <w:bookmarkStart w:id="9" w:name="_heading=h.2s8eyo1" w:colFirst="0" w:colLast="0"/>
      <w:bookmarkEnd w:id="9"/>
      <w:r>
        <w:rPr>
          <w:rFonts w:ascii="Book Antiqua" w:eastAsia="Book Antiqua" w:hAnsi="Book Antiqua" w:cs="Book Antiqua"/>
          <w:sz w:val="22"/>
          <w:szCs w:val="22"/>
        </w:rPr>
        <w:t>Larson AA, Goldman MP: Recalcitrant rosacea successfully treated with multiplexed pulsed dye laser. J Drugs Dermatol 2007; 6:843-845.</w:t>
      </w:r>
    </w:p>
    <w:p w14:paraId="0130196C" w14:textId="77777777" w:rsidR="000908E5" w:rsidRDefault="000908E5">
      <w:pPr>
        <w:spacing w:line="240" w:lineRule="auto"/>
        <w:jc w:val="left"/>
        <w:rPr>
          <w:rFonts w:ascii="Book Antiqua" w:eastAsia="Book Antiqua" w:hAnsi="Book Antiqua" w:cs="Book Antiqua"/>
          <w:sz w:val="22"/>
          <w:szCs w:val="22"/>
        </w:rPr>
      </w:pPr>
    </w:p>
    <w:p w14:paraId="2D4BFAB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 MH. Goldman MP, Biron J: Human growth factor and cytokine skin cream for facial skin rejuvenation as assessed by 3D </w:t>
      </w:r>
      <w:r>
        <w:rPr>
          <w:rFonts w:ascii="Book Antiqua" w:eastAsia="Book Antiqua" w:hAnsi="Book Antiqua" w:cs="Book Antiqua"/>
          <w:i/>
          <w:sz w:val="22"/>
          <w:szCs w:val="22"/>
        </w:rPr>
        <w:t>in vivo</w:t>
      </w:r>
      <w:r>
        <w:rPr>
          <w:rFonts w:ascii="Book Antiqua" w:eastAsia="Book Antiqua" w:hAnsi="Book Antiqua" w:cs="Book Antiqua"/>
          <w:sz w:val="22"/>
          <w:szCs w:val="22"/>
        </w:rPr>
        <w:t xml:space="preserve"> optical skin imaging. J Drugs Dermatol 2007;6:1018-1023.</w:t>
      </w:r>
    </w:p>
    <w:p w14:paraId="56DDE49D" w14:textId="77777777" w:rsidR="000908E5" w:rsidRDefault="000908E5">
      <w:pPr>
        <w:spacing w:line="240" w:lineRule="auto"/>
        <w:jc w:val="left"/>
        <w:rPr>
          <w:rFonts w:ascii="Book Antiqua" w:eastAsia="Book Antiqua" w:hAnsi="Book Antiqua" w:cs="Book Antiqua"/>
          <w:sz w:val="22"/>
          <w:szCs w:val="22"/>
        </w:rPr>
      </w:pPr>
    </w:p>
    <w:p w14:paraId="1998333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Garcia B, Goldman MP, Gold MH: Comparison of Pre and/or Post Photodynamic therapy (PDT) and Intense Pulsed Light (IPL) Treatment Protocols for the Reduction of Post Procedure Associated Symptoms and Enhancement of Therapeutic Efficacy. J Drugs Dermatol 2007;6:924-928.</w:t>
      </w:r>
    </w:p>
    <w:p w14:paraId="7EF099FE" w14:textId="77777777" w:rsidR="000908E5" w:rsidRDefault="000908E5">
      <w:pPr>
        <w:spacing w:line="240" w:lineRule="auto"/>
        <w:jc w:val="left"/>
        <w:rPr>
          <w:rFonts w:ascii="Book Antiqua" w:eastAsia="Book Antiqua" w:hAnsi="Book Antiqua" w:cs="Book Antiqua"/>
          <w:sz w:val="22"/>
          <w:szCs w:val="22"/>
        </w:rPr>
      </w:pPr>
    </w:p>
    <w:p w14:paraId="6F50922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Hsu, J, Skover G, Goldman MP: Evaluating the Efficacy in Improving Facial Photodamage with a mixture of Topical Antioxidants. J Drugs Dermatol 2007;6:1139-1146.</w:t>
      </w:r>
    </w:p>
    <w:p w14:paraId="01036C70" w14:textId="77777777" w:rsidR="000908E5" w:rsidRDefault="000908E5">
      <w:pPr>
        <w:spacing w:line="240" w:lineRule="auto"/>
        <w:jc w:val="left"/>
        <w:rPr>
          <w:rFonts w:ascii="Book Antiqua" w:eastAsia="Book Antiqua" w:hAnsi="Book Antiqua" w:cs="Book Antiqua"/>
          <w:color w:val="000000"/>
          <w:sz w:val="22"/>
          <w:szCs w:val="22"/>
        </w:rPr>
      </w:pPr>
    </w:p>
    <w:p w14:paraId="7B63B3D0" w14:textId="77777777" w:rsidR="000908E5" w:rsidRDefault="0067268B">
      <w:pPr>
        <w:spacing w:line="240" w:lineRule="auto"/>
        <w:jc w:val="left"/>
        <w:rPr>
          <w:rFonts w:ascii="Book Antiqua" w:eastAsia="Book Antiqua" w:hAnsi="Book Antiqua" w:cs="Book Antiqua"/>
          <w:color w:val="000000"/>
          <w:sz w:val="22"/>
          <w:szCs w:val="22"/>
        </w:rPr>
      </w:pPr>
      <w:bookmarkStart w:id="10" w:name="_heading=h.17dp8vu" w:colFirst="0" w:colLast="0"/>
      <w:bookmarkEnd w:id="10"/>
      <w:r>
        <w:rPr>
          <w:rFonts w:ascii="Book Antiqua" w:eastAsia="Book Antiqua" w:hAnsi="Book Antiqua" w:cs="Book Antiqua"/>
          <w:color w:val="000000"/>
          <w:sz w:val="22"/>
          <w:szCs w:val="22"/>
        </w:rPr>
        <w:t>Nootheti PK, Cadag KM, Goldman MP: Review of intravascular approaches to the treatment of varicose veins. Dermatol Surg 2007;33:1149-1157.</w:t>
      </w:r>
    </w:p>
    <w:p w14:paraId="3AF63C6F" w14:textId="77777777" w:rsidR="000908E5" w:rsidRDefault="000908E5">
      <w:pPr>
        <w:spacing w:line="240" w:lineRule="auto"/>
        <w:jc w:val="left"/>
        <w:rPr>
          <w:rFonts w:ascii="Book Antiqua" w:eastAsia="Book Antiqua" w:hAnsi="Book Antiqua" w:cs="Book Antiqua"/>
          <w:color w:val="000000"/>
          <w:sz w:val="22"/>
          <w:szCs w:val="22"/>
        </w:rPr>
      </w:pPr>
    </w:p>
    <w:p w14:paraId="137935BC"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Varicose and Telangiectatic Leg Veins: Principles for successful treatment. Endovas Today2007;6:40-44.</w:t>
      </w:r>
    </w:p>
    <w:p w14:paraId="2C0F24BF" w14:textId="77777777" w:rsidR="000908E5" w:rsidRDefault="000908E5">
      <w:pPr>
        <w:spacing w:line="240" w:lineRule="auto"/>
        <w:jc w:val="left"/>
        <w:rPr>
          <w:rFonts w:ascii="Book Antiqua" w:eastAsia="Book Antiqua" w:hAnsi="Book Antiqua" w:cs="Book Antiqua"/>
          <w:sz w:val="22"/>
          <w:szCs w:val="22"/>
        </w:rPr>
      </w:pPr>
    </w:p>
    <w:p w14:paraId="5C0176BF"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Shirazi AR, Goldman MP: The Use of a 5u Filter Hub Increases Foam Stability when using the Double-Syringe Technique. Dermatol Surg 2007;34;91-92.</w:t>
      </w:r>
    </w:p>
    <w:p w14:paraId="3F35628A" w14:textId="77777777" w:rsidR="000908E5" w:rsidRDefault="000908E5">
      <w:pPr>
        <w:spacing w:line="240" w:lineRule="auto"/>
        <w:jc w:val="left"/>
        <w:rPr>
          <w:rFonts w:ascii="Book Antiqua" w:eastAsia="Book Antiqua" w:hAnsi="Book Antiqua" w:cs="Book Antiqua"/>
          <w:sz w:val="22"/>
          <w:szCs w:val="22"/>
        </w:rPr>
      </w:pPr>
    </w:p>
    <w:p w14:paraId="7E122A36" w14:textId="77777777" w:rsidR="000908E5" w:rsidRDefault="0067268B">
      <w:pPr>
        <w:spacing w:line="240" w:lineRule="auto"/>
        <w:ind w:right="-187"/>
        <w:jc w:val="left"/>
        <w:rPr>
          <w:rFonts w:ascii="Book Antiqua" w:eastAsia="Book Antiqua" w:hAnsi="Book Antiqua" w:cs="Book Antiqua"/>
          <w:sz w:val="22"/>
          <w:szCs w:val="22"/>
        </w:rPr>
      </w:pPr>
      <w:r>
        <w:rPr>
          <w:rFonts w:ascii="Book Antiqua" w:eastAsia="Book Antiqua" w:hAnsi="Book Antiqua" w:cs="Book Antiqua"/>
          <w:sz w:val="22"/>
          <w:szCs w:val="22"/>
        </w:rPr>
        <w:t>Saluja R, Khoury JG, Goldman MP: Single-center, Prospective, Randomized, Phase IV Clinical Trial to Determine the Effects of Single Pass 560 nm Filter Intense Pulsed Light with or without an Additional Pass with a 755 nm Filter for the Reduction of Facial Rhytides. Am J Cosmetic Surg 2007;24:170-172.</w:t>
      </w:r>
    </w:p>
    <w:p w14:paraId="19EA50E8" w14:textId="77777777" w:rsidR="000908E5" w:rsidRDefault="000908E5">
      <w:pPr>
        <w:spacing w:line="240" w:lineRule="auto"/>
        <w:jc w:val="left"/>
        <w:rPr>
          <w:rFonts w:ascii="Book Antiqua" w:eastAsia="Book Antiqua" w:hAnsi="Book Antiqua" w:cs="Book Antiqua"/>
          <w:sz w:val="22"/>
          <w:szCs w:val="22"/>
        </w:rPr>
      </w:pPr>
    </w:p>
    <w:p w14:paraId="4D2E8E5A" w14:textId="77777777" w:rsidR="000908E5" w:rsidRDefault="0067268B">
      <w:pPr>
        <w:spacing w:line="240" w:lineRule="auto"/>
        <w:jc w:val="left"/>
        <w:rPr>
          <w:rFonts w:ascii="Book Antiqua" w:eastAsia="Book Antiqua" w:hAnsi="Book Antiqua" w:cs="Book Antiqua"/>
          <w:b/>
          <w:sz w:val="22"/>
          <w:szCs w:val="22"/>
        </w:rPr>
      </w:pPr>
      <w:r>
        <w:rPr>
          <w:rFonts w:ascii="Book Antiqua" w:eastAsia="Book Antiqua" w:hAnsi="Book Antiqua" w:cs="Book Antiqua"/>
          <w:sz w:val="22"/>
          <w:szCs w:val="22"/>
        </w:rPr>
        <w:t>Khoury J, Goldman MP: Use of LED (light-emitting diode) photomodulation to reduce erythema and discomfort after intense pulsed light treatment of photodamage. J Cosmet Dermatol 2008;7:30-34.</w:t>
      </w:r>
    </w:p>
    <w:p w14:paraId="0E17E3C5" w14:textId="77777777" w:rsidR="000908E5" w:rsidRDefault="000908E5">
      <w:pPr>
        <w:spacing w:line="240" w:lineRule="auto"/>
        <w:jc w:val="left"/>
        <w:rPr>
          <w:rFonts w:ascii="Book Antiqua" w:eastAsia="Book Antiqua" w:hAnsi="Book Antiqua" w:cs="Book Antiqua"/>
          <w:sz w:val="22"/>
          <w:szCs w:val="22"/>
        </w:rPr>
      </w:pPr>
    </w:p>
    <w:p w14:paraId="4589C493"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Lai SW, Goldman MP: Does the relative silicone content of different syringes affect the stability of foam in sclerotherapy? J Drugs Dermatol  2008;7:399-400. </w:t>
      </w:r>
    </w:p>
    <w:p w14:paraId="5147043B" w14:textId="77777777" w:rsidR="000908E5" w:rsidRDefault="000908E5">
      <w:pPr>
        <w:spacing w:line="240" w:lineRule="auto"/>
        <w:jc w:val="left"/>
        <w:rPr>
          <w:rFonts w:ascii="Book Antiqua" w:eastAsia="Book Antiqua" w:hAnsi="Book Antiqua" w:cs="Book Antiqua"/>
          <w:sz w:val="22"/>
          <w:szCs w:val="22"/>
        </w:rPr>
      </w:pPr>
    </w:p>
    <w:p w14:paraId="2C7A3A8E"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Khoury JG, Saluja M, Goldman MP: Comparative Evaluation of Long-Pulse Alexandrite and Long-Pulse 1064 nm Nd:YAG Laser Systems used Individually and in Combination and 810 nm Diode Laser for Axillary Hair </w:t>
      </w:r>
      <w:r>
        <w:rPr>
          <w:rFonts w:ascii="Book Antiqua" w:eastAsia="Book Antiqua" w:hAnsi="Book Antiqua" w:cs="Book Antiqua"/>
          <w:sz w:val="22"/>
          <w:szCs w:val="22"/>
        </w:rPr>
        <w:lastRenderedPageBreak/>
        <w:t>Removal. Dermatol Surg 2008;34:665-671.</w:t>
      </w:r>
    </w:p>
    <w:p w14:paraId="68251B5F" w14:textId="77777777" w:rsidR="000908E5" w:rsidRDefault="000908E5">
      <w:pPr>
        <w:spacing w:line="240" w:lineRule="auto"/>
        <w:jc w:val="left"/>
        <w:rPr>
          <w:rFonts w:ascii="Book Antiqua" w:eastAsia="Book Antiqua" w:hAnsi="Book Antiqua" w:cs="Book Antiqua"/>
          <w:sz w:val="22"/>
          <w:szCs w:val="22"/>
        </w:rPr>
      </w:pPr>
    </w:p>
    <w:p w14:paraId="7297F7C8"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Goldman MP, Szeimies R-M: Treatment of Nodular Basal Cell Carcinoma with 5-ALA Activated with a Long Pulse Dye Laser: Case Report. J Cosmetic Dermatol 2008;21:404-408. </w:t>
      </w:r>
    </w:p>
    <w:p w14:paraId="4B099F8D" w14:textId="77777777" w:rsidR="000908E5" w:rsidRDefault="000908E5">
      <w:pPr>
        <w:spacing w:line="240" w:lineRule="auto"/>
        <w:jc w:val="left"/>
        <w:rPr>
          <w:rFonts w:ascii="Book Antiqua" w:eastAsia="Book Antiqua" w:hAnsi="Book Antiqua" w:cs="Book Antiqua"/>
          <w:sz w:val="22"/>
          <w:szCs w:val="22"/>
        </w:rPr>
      </w:pPr>
    </w:p>
    <w:p w14:paraId="4B3AD3A4"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color w:val="000000"/>
          <w:sz w:val="22"/>
          <w:szCs w:val="22"/>
        </w:rPr>
        <w:t xml:space="preserve">Carcamo AS, Giiha I, Goldman MP, Rao J, Ehrlich M: </w:t>
      </w:r>
      <w:r>
        <w:rPr>
          <w:rFonts w:ascii="Book Antiqua" w:eastAsia="Book Antiqua" w:hAnsi="Book Antiqua" w:cs="Book Antiqua"/>
          <w:sz w:val="22"/>
          <w:szCs w:val="22"/>
        </w:rPr>
        <w:t>A Randomized, Double-Blind Trial To Evaluate the Safety and Efficacy of Intradermal Botulinum Toxin A (Botox®) Combined With Topical Tazarotene Cream (Avage®) When Compared to Intradermal Botulinum Toxin A (Botox®) and Placebo Cream, for the Treatment of Periorbital Rhytids. J Am Acad Cos Surg 2008;25:76-86.</w:t>
      </w:r>
    </w:p>
    <w:p w14:paraId="2AD6183D" w14:textId="77777777" w:rsidR="000908E5" w:rsidRDefault="000908E5">
      <w:pPr>
        <w:spacing w:line="240" w:lineRule="auto"/>
        <w:jc w:val="left"/>
        <w:rPr>
          <w:rFonts w:ascii="Book Antiqua" w:eastAsia="Book Antiqua" w:hAnsi="Book Antiqua" w:cs="Book Antiqua"/>
          <w:sz w:val="22"/>
          <w:szCs w:val="22"/>
        </w:rPr>
      </w:pPr>
    </w:p>
    <w:p w14:paraId="726CB7F2"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Pressure-Induced Migration of a Permanent Soft Tissue Filler. Dermatol Surg 2008;35:</w:t>
      </w:r>
      <w:r>
        <w:rPr>
          <w:rFonts w:ascii="Book Antiqua" w:eastAsia="Book Antiqua" w:hAnsi="Book Antiqua" w:cs="Book Antiqua"/>
          <w:color w:val="666666"/>
          <w:sz w:val="22"/>
          <w:szCs w:val="22"/>
          <w:highlight w:val="white"/>
        </w:rPr>
        <w:t xml:space="preserve"> </w:t>
      </w:r>
      <w:r>
        <w:rPr>
          <w:rFonts w:ascii="Book Antiqua" w:eastAsia="Book Antiqua" w:hAnsi="Book Antiqua" w:cs="Book Antiqua"/>
          <w:sz w:val="22"/>
          <w:szCs w:val="22"/>
        </w:rPr>
        <w:t>Suppl 1:403-5.</w:t>
      </w:r>
    </w:p>
    <w:p w14:paraId="4FD9AC4F" w14:textId="77777777" w:rsidR="000908E5" w:rsidRDefault="000908E5">
      <w:pPr>
        <w:spacing w:line="240" w:lineRule="auto"/>
        <w:jc w:val="left"/>
        <w:rPr>
          <w:rFonts w:ascii="Book Antiqua" w:eastAsia="Book Antiqua" w:hAnsi="Book Antiqua" w:cs="Book Antiqua"/>
          <w:sz w:val="22"/>
          <w:szCs w:val="22"/>
        </w:rPr>
      </w:pPr>
    </w:p>
    <w:p w14:paraId="6CB43407"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Man J, Rao J, Goldman MP: A Double-Blind Comparative Study of Nonanimal-Stabilized Hyaluronic Acid versus Human Collagen for Tissue Augmentation of the Dorsal Hands. Dermatol Surg 2008;34:1026-1031.</w:t>
      </w:r>
    </w:p>
    <w:p w14:paraId="583CEE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34A4C4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Khoury JG, Saluja R, Goldman P: The Effect of Botulinum Toxin Type A on Full-Face Intense Pulsed Light Treatment: A Randomized, Double-Blind, Split-Face Study. Dermatol Surg 2008;34:1062-1069.</w:t>
      </w:r>
    </w:p>
    <w:p w14:paraId="3010FE51" w14:textId="77777777" w:rsidR="000908E5" w:rsidRDefault="000908E5">
      <w:pPr>
        <w:spacing w:line="240" w:lineRule="auto"/>
        <w:jc w:val="left"/>
        <w:rPr>
          <w:rFonts w:ascii="Book Antiqua" w:eastAsia="Book Antiqua" w:hAnsi="Book Antiqua" w:cs="Book Antiqua"/>
          <w:sz w:val="22"/>
          <w:szCs w:val="22"/>
        </w:rPr>
      </w:pPr>
    </w:p>
    <w:p w14:paraId="16F9260C"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sz w:val="22"/>
          <w:szCs w:val="22"/>
        </w:rPr>
        <w:t xml:space="preserve">Khoury JG, Saluja R, Goldman MP, Detwiler S: </w:t>
      </w:r>
      <w:r>
        <w:rPr>
          <w:rFonts w:ascii="Book Antiqua" w:eastAsia="Book Antiqua" w:hAnsi="Book Antiqua" w:cs="Book Antiqua"/>
          <w:color w:val="000000"/>
          <w:sz w:val="22"/>
          <w:szCs w:val="22"/>
        </w:rPr>
        <w:t>Histologic Evaluation of Interstitial Lipolysis Comparing a 1064nm, 1320nm and 2100 nm Laser in an Ex-Vivo Model. Las Surg Med 2008;40;402-406.</w:t>
      </w:r>
    </w:p>
    <w:p w14:paraId="6F354BCF" w14:textId="77777777" w:rsidR="000908E5" w:rsidRDefault="000908E5">
      <w:pPr>
        <w:spacing w:line="240" w:lineRule="auto"/>
        <w:jc w:val="left"/>
        <w:rPr>
          <w:rFonts w:ascii="Book Antiqua" w:eastAsia="Book Antiqua" w:hAnsi="Book Antiqua" w:cs="Book Antiqua"/>
          <w:color w:val="000000"/>
          <w:sz w:val="22"/>
          <w:szCs w:val="22"/>
        </w:rPr>
      </w:pPr>
    </w:p>
    <w:p w14:paraId="6AAA3FE7"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Nootheti PK, Cadag KM, Magpantay A, Goldman MP: Efficacy of graduated compression stockings for an additional 3 weeks after sclerotherapy treatment of reticular and telangiectatic leg veins. Dermatol Surg 2009;35:53-38.</w:t>
      </w:r>
    </w:p>
    <w:p w14:paraId="20627C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7D5F5B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Nijsten T, van den Bos RR, Kockaert MA, Goldman MP, Proebstle TM, Rabe E, Sadick NS, Weiss RA, Neumann HAM: Minimal invasive techniques in the treatment of truncal varicose veins: a review. J Am Acad Dermatol 2009;60:110-119.</w:t>
      </w:r>
    </w:p>
    <w:p w14:paraId="4E39A75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14D56DEE"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sz w:val="22"/>
          <w:szCs w:val="22"/>
        </w:rPr>
        <w:t xml:space="preserve">Goldman MP: </w:t>
      </w:r>
      <w:r>
        <w:rPr>
          <w:rFonts w:ascii="Book Antiqua" w:eastAsia="Book Antiqua" w:hAnsi="Book Antiqua" w:cs="Book Antiqua"/>
          <w:color w:val="000000"/>
          <w:sz w:val="22"/>
          <w:szCs w:val="22"/>
        </w:rPr>
        <w:t>Observations on the Use of Fractionated CO</w:t>
      </w:r>
      <w:r>
        <w:rPr>
          <w:rFonts w:ascii="Book Antiqua" w:eastAsia="Book Antiqua" w:hAnsi="Book Antiqua" w:cs="Book Antiqua"/>
          <w:color w:val="000000"/>
          <w:sz w:val="22"/>
          <w:szCs w:val="22"/>
          <w:vertAlign w:val="subscript"/>
        </w:rPr>
        <w:t>2</w:t>
      </w:r>
      <w:r>
        <w:rPr>
          <w:rFonts w:ascii="Book Antiqua" w:eastAsia="Book Antiqua" w:hAnsi="Book Antiqua" w:cs="Book Antiqua"/>
          <w:color w:val="000000"/>
          <w:sz w:val="22"/>
          <w:szCs w:val="22"/>
        </w:rPr>
        <w:t xml:space="preserve"> Laser Resurfacing. J Drugs Dermatol 2009;8:82-86. </w:t>
      </w:r>
    </w:p>
    <w:p w14:paraId="5AE6F536" w14:textId="77777777" w:rsidR="000908E5" w:rsidRDefault="000908E5">
      <w:pPr>
        <w:spacing w:line="240" w:lineRule="auto"/>
        <w:jc w:val="left"/>
        <w:rPr>
          <w:rFonts w:ascii="Book Antiqua" w:eastAsia="Book Antiqua" w:hAnsi="Book Antiqua" w:cs="Book Antiqua"/>
          <w:color w:val="000000"/>
          <w:sz w:val="22"/>
          <w:szCs w:val="22"/>
        </w:rPr>
      </w:pPr>
    </w:p>
    <w:p w14:paraId="695A09D5"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Davidson D, Ritacca D, Goldman MP: Permanent hypopigmentation following laser hair removal using the dynamic cooling device. J Drugs Dermatol 2009;8:68-69.</w:t>
      </w:r>
    </w:p>
    <w:p w14:paraId="3E381BD4" w14:textId="77777777" w:rsidR="000908E5" w:rsidRDefault="000908E5">
      <w:pPr>
        <w:spacing w:line="240" w:lineRule="auto"/>
        <w:ind w:right="-180"/>
        <w:jc w:val="left"/>
        <w:rPr>
          <w:rFonts w:ascii="Book Antiqua" w:eastAsia="Book Antiqua" w:hAnsi="Book Antiqua" w:cs="Book Antiqua"/>
          <w:b/>
          <w:sz w:val="22"/>
          <w:szCs w:val="22"/>
        </w:rPr>
      </w:pPr>
    </w:p>
    <w:p w14:paraId="099059A1" w14:textId="77777777" w:rsidR="000908E5" w:rsidRDefault="0067268B">
      <w:pPr>
        <w:spacing w:line="240" w:lineRule="auto"/>
        <w:ind w:right="-180"/>
        <w:jc w:val="left"/>
        <w:rPr>
          <w:rFonts w:ascii="Book Antiqua" w:eastAsia="Book Antiqua" w:hAnsi="Book Antiqua" w:cs="Book Antiqua"/>
          <w:sz w:val="22"/>
          <w:szCs w:val="22"/>
        </w:rPr>
      </w:pPr>
      <w:r>
        <w:rPr>
          <w:rFonts w:ascii="Book Antiqua" w:eastAsia="Book Antiqua" w:hAnsi="Book Antiqua" w:cs="Book Antiqua"/>
          <w:sz w:val="22"/>
          <w:szCs w:val="22"/>
        </w:rPr>
        <w:t>Saluja, R, Khoury J, Detwiler S, Goldman MP: An Evaluation of the Histologic and Clinical Response to Varying Density Settings with a Fractionally Scanned Carbon Dioxide Laser. J Drugs Dermatol 2009;8:17-20.</w:t>
      </w:r>
    </w:p>
    <w:p w14:paraId="01CB1F27" w14:textId="77777777" w:rsidR="000908E5" w:rsidRDefault="000908E5">
      <w:pPr>
        <w:widowControl/>
        <w:pBdr>
          <w:top w:val="nil"/>
          <w:left w:val="nil"/>
          <w:bottom w:val="nil"/>
          <w:right w:val="nil"/>
          <w:between w:val="nil"/>
        </w:pBdr>
        <w:tabs>
          <w:tab w:val="left" w:pos="280"/>
          <w:tab w:val="left" w:pos="0"/>
          <w:tab w:val="left" w:pos="180"/>
        </w:tabs>
        <w:spacing w:line="240" w:lineRule="auto"/>
        <w:ind w:right="-86"/>
        <w:jc w:val="left"/>
        <w:rPr>
          <w:rFonts w:ascii="Book Antiqua" w:eastAsia="Book Antiqua" w:hAnsi="Book Antiqua" w:cs="Book Antiqua"/>
          <w:color w:val="000000"/>
          <w:sz w:val="22"/>
          <w:szCs w:val="22"/>
        </w:rPr>
      </w:pPr>
    </w:p>
    <w:p w14:paraId="6876CE58" w14:textId="77777777" w:rsidR="000908E5" w:rsidRDefault="0067268B">
      <w:pPr>
        <w:widowControl/>
        <w:pBdr>
          <w:top w:val="nil"/>
          <w:left w:val="nil"/>
          <w:bottom w:val="nil"/>
          <w:right w:val="nil"/>
          <w:between w:val="nil"/>
        </w:pBdr>
        <w:tabs>
          <w:tab w:val="left" w:pos="280"/>
          <w:tab w:val="left" w:pos="0"/>
          <w:tab w:val="left" w:pos="180"/>
        </w:tabs>
        <w:spacing w:line="240" w:lineRule="auto"/>
        <w:ind w:right="-86"/>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Rubin M, Dover J, Glogau R, Goldberg D, Goldman MP, Schlessinger J: The Efficacy and Safety of a New US Botulinum Toxin Type A in the Retreatment of Glabellar Lines Following Open-Label Treatment: Results From a Randomized, Controlled, Phase 3 Clinical Trial. J Drugs Dermatol 2009;8:439-443.   </w:t>
      </w:r>
    </w:p>
    <w:p w14:paraId="30D6E222" w14:textId="77777777" w:rsidR="000908E5" w:rsidRDefault="000908E5">
      <w:pPr>
        <w:spacing w:line="240" w:lineRule="auto"/>
        <w:jc w:val="left"/>
        <w:rPr>
          <w:rFonts w:ascii="Book Antiqua" w:eastAsia="Book Antiqua" w:hAnsi="Book Antiqua" w:cs="Book Antiqua"/>
          <w:color w:val="000000"/>
          <w:sz w:val="22"/>
          <w:szCs w:val="22"/>
        </w:rPr>
      </w:pPr>
    </w:p>
    <w:p w14:paraId="3EAE0C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Palm MD, Goldman MP: Patient Satisfaction and Duration of Effect with PLLA: A Review of the Literature.</w:t>
      </w:r>
    </w:p>
    <w:p w14:paraId="3630644F"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 Drugs Dermatol 2009 J Drugs Dermatol 2009;8:15-20.</w:t>
      </w:r>
    </w:p>
    <w:p w14:paraId="7985055C" w14:textId="77777777" w:rsidR="000908E5" w:rsidRDefault="000908E5">
      <w:pPr>
        <w:spacing w:line="240" w:lineRule="auto"/>
        <w:jc w:val="left"/>
        <w:rPr>
          <w:rFonts w:ascii="Book Antiqua" w:eastAsia="Book Antiqua" w:hAnsi="Book Antiqua" w:cs="Book Antiqua"/>
          <w:sz w:val="22"/>
          <w:szCs w:val="22"/>
        </w:rPr>
      </w:pPr>
    </w:p>
    <w:p w14:paraId="7F2B926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Woodhall KE, Goldman MP, Gold MH, Biron J: Benefits of using a hydroquinone/tretinoin skin care system in patients undergoing intense pulsed light therapy for photorejuvenation: A placebo-controlled study. J Drugs Dermatol 2009;8:862-867.</w:t>
      </w:r>
    </w:p>
    <w:p w14:paraId="459B8C19" w14:textId="77777777" w:rsidR="000908E5" w:rsidRDefault="000908E5">
      <w:pPr>
        <w:spacing w:line="240" w:lineRule="auto"/>
        <w:jc w:val="left"/>
        <w:rPr>
          <w:rFonts w:ascii="Book Antiqua" w:eastAsia="Book Antiqua" w:hAnsi="Book Antiqua" w:cs="Book Antiqua"/>
          <w:sz w:val="22"/>
          <w:szCs w:val="22"/>
        </w:rPr>
      </w:pPr>
    </w:p>
    <w:p w14:paraId="7B5A7478"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Brightman L, Goldman MP, Taub AF: Subablative Rejuvenation: Experience with a new fractional radiofrequency system for skin rejuvenation and repair. J Drugs Dermatol 2009;8(S):9-13.</w:t>
      </w:r>
    </w:p>
    <w:p w14:paraId="5833142E" w14:textId="77777777" w:rsidR="000908E5" w:rsidRDefault="000908E5">
      <w:pPr>
        <w:spacing w:line="240" w:lineRule="auto"/>
        <w:jc w:val="left"/>
        <w:rPr>
          <w:rFonts w:ascii="Book Antiqua" w:eastAsia="Book Antiqua" w:hAnsi="Book Antiqua" w:cs="Book Antiqua"/>
          <w:sz w:val="22"/>
          <w:szCs w:val="22"/>
        </w:rPr>
      </w:pPr>
    </w:p>
    <w:p w14:paraId="3A9A1AD4"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Goldman MP, Bowes LE. Tufted Angioma. eMedicine from WebMD. Updated October 02, 2009. Available at: </w:t>
      </w:r>
      <w:hyperlink r:id="rId10">
        <w:r>
          <w:rPr>
            <w:rFonts w:ascii="Book Antiqua" w:eastAsia="Book Antiqua" w:hAnsi="Book Antiqua" w:cs="Book Antiqua"/>
            <w:color w:val="0000FF"/>
            <w:sz w:val="22"/>
            <w:szCs w:val="22"/>
            <w:u w:val="single"/>
          </w:rPr>
          <w:t>http://emedicine.medscape.com/article/1086612-overview</w:t>
        </w:r>
      </w:hyperlink>
      <w:r>
        <w:rPr>
          <w:rFonts w:ascii="Book Antiqua" w:eastAsia="Book Antiqua" w:hAnsi="Book Antiqua" w:cs="Book Antiqua"/>
          <w:color w:val="000000"/>
          <w:sz w:val="22"/>
          <w:szCs w:val="22"/>
        </w:rPr>
        <w:t>.</w:t>
      </w:r>
    </w:p>
    <w:p w14:paraId="450402FE" w14:textId="77777777" w:rsidR="000908E5" w:rsidRDefault="000908E5">
      <w:pPr>
        <w:spacing w:line="240" w:lineRule="auto"/>
        <w:jc w:val="left"/>
        <w:rPr>
          <w:rFonts w:ascii="Book Antiqua" w:eastAsia="Book Antiqua" w:hAnsi="Book Antiqua" w:cs="Book Antiqua"/>
          <w:color w:val="000000"/>
          <w:sz w:val="22"/>
          <w:szCs w:val="22"/>
        </w:rPr>
      </w:pPr>
    </w:p>
    <w:p w14:paraId="45F3AB28" w14:textId="77777777" w:rsidR="000908E5" w:rsidRDefault="0067268B">
      <w:pPr>
        <w:spacing w:line="240" w:lineRule="auto"/>
        <w:jc w:val="left"/>
        <w:rPr>
          <w:rFonts w:ascii="Book Antiqua" w:eastAsia="Book Antiqua" w:hAnsi="Book Antiqua" w:cs="Book Antiqua"/>
          <w:color w:val="000000"/>
          <w:sz w:val="22"/>
          <w:szCs w:val="22"/>
        </w:rPr>
      </w:pPr>
      <w:bookmarkStart w:id="11" w:name="_heading=h.3rdcrjn" w:colFirst="0" w:colLast="0"/>
      <w:bookmarkEnd w:id="11"/>
      <w:r>
        <w:rPr>
          <w:rFonts w:ascii="Book Antiqua" w:eastAsia="Book Antiqua" w:hAnsi="Book Antiqua" w:cs="Book Antiqua"/>
          <w:color w:val="000000"/>
          <w:sz w:val="22"/>
          <w:szCs w:val="22"/>
        </w:rPr>
        <w:t>Woodhall K, Nootheti PK, Palm M, Goldman MP: Long term follow-up study of Intravascular 1320-nm Laser Closure of the Great Saphenous Vein. Am J Cos Surg 2009;26:236-240.</w:t>
      </w:r>
    </w:p>
    <w:p w14:paraId="2FF9F20D" w14:textId="77777777" w:rsidR="000908E5" w:rsidRDefault="000908E5">
      <w:pPr>
        <w:spacing w:line="240" w:lineRule="auto"/>
        <w:jc w:val="left"/>
        <w:rPr>
          <w:rFonts w:ascii="Book Antiqua" w:eastAsia="Book Antiqua" w:hAnsi="Book Antiqua" w:cs="Book Antiqua"/>
          <w:color w:val="000000"/>
          <w:sz w:val="22"/>
          <w:szCs w:val="22"/>
        </w:rPr>
      </w:pPr>
    </w:p>
    <w:p w14:paraId="22C7B25E" w14:textId="77777777" w:rsidR="000908E5" w:rsidRDefault="0067268B">
      <w:pPr>
        <w:spacing w:before="280" w:after="280"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Skover GR, Payonk GS: Three-dimensional imaging techniques in the assessment of facial volume augmentation. J Drugs Dermatol 2009;8:1113-1119.</w:t>
      </w:r>
    </w:p>
    <w:p w14:paraId="62128B3A" w14:textId="77777777" w:rsidR="000908E5" w:rsidRDefault="000908E5">
      <w:pPr>
        <w:spacing w:line="240" w:lineRule="auto"/>
        <w:jc w:val="left"/>
        <w:rPr>
          <w:rFonts w:ascii="Book Antiqua" w:eastAsia="Book Antiqua" w:hAnsi="Book Antiqua" w:cs="Book Antiqua"/>
          <w:sz w:val="22"/>
          <w:szCs w:val="22"/>
        </w:rPr>
      </w:pPr>
    </w:p>
    <w:p w14:paraId="7C740A0E" w14:textId="4EDF26EC"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Kiken DA, Goldman MP: </w:t>
      </w:r>
      <w:r w:rsidR="00183175">
        <w:rPr>
          <w:rFonts w:ascii="Book Antiqua" w:eastAsia="Book Antiqua" w:hAnsi="Book Antiqua" w:cs="Book Antiqua"/>
          <w:sz w:val="22"/>
          <w:szCs w:val="22"/>
        </w:rPr>
        <w:t>Inadvertent</w:t>
      </w:r>
      <w:r>
        <w:rPr>
          <w:rFonts w:ascii="Book Antiqua" w:eastAsia="Book Antiqua" w:hAnsi="Book Antiqua" w:cs="Book Antiqua"/>
          <w:sz w:val="22"/>
          <w:szCs w:val="22"/>
        </w:rPr>
        <w:t xml:space="preserve"> injection of sodium tetradecyl sulfate during placement of mental nerve block: Discussion of management and outcome. Dermatol Surg 2009;35:2042-2045.</w:t>
      </w:r>
    </w:p>
    <w:p w14:paraId="0AB2C110" w14:textId="77777777" w:rsidR="000908E5" w:rsidRDefault="000908E5">
      <w:pPr>
        <w:spacing w:line="240" w:lineRule="auto"/>
        <w:jc w:val="left"/>
        <w:rPr>
          <w:rFonts w:ascii="Book Antiqua" w:eastAsia="Book Antiqua" w:hAnsi="Book Antiqua" w:cs="Book Antiqua"/>
          <w:sz w:val="22"/>
          <w:szCs w:val="22"/>
        </w:rPr>
      </w:pPr>
    </w:p>
    <w:p w14:paraId="06A52D9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Woodhall KE, Saluja R, Khoury J, Goldman MP: A Comparison of Three Separate Clinical Studies Evaluating the Safety and Efficacy of laser Assisted Lipolysis using 1064 nm, 1320 nm and a Combined 1064/1320 nm Multiplex Device. Las Surg Med 2009;41:774-778.</w:t>
      </w:r>
    </w:p>
    <w:p w14:paraId="09D3158F" w14:textId="77777777" w:rsidR="000908E5" w:rsidRDefault="000908E5">
      <w:pPr>
        <w:spacing w:line="240" w:lineRule="auto"/>
        <w:jc w:val="left"/>
        <w:rPr>
          <w:rFonts w:ascii="Book Antiqua" w:eastAsia="Book Antiqua" w:hAnsi="Book Antiqua" w:cs="Book Antiqua"/>
          <w:sz w:val="22"/>
          <w:szCs w:val="22"/>
        </w:rPr>
      </w:pPr>
    </w:p>
    <w:p w14:paraId="01EED3A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Palm MD, Goldman MP: Laser Lipolysis: Current Practices. Semin Cutan Med Surg 2009;28:212-219.</w:t>
      </w:r>
    </w:p>
    <w:p w14:paraId="423AC386" w14:textId="77777777" w:rsidR="000908E5" w:rsidRDefault="000908E5">
      <w:pPr>
        <w:spacing w:line="240" w:lineRule="auto"/>
        <w:jc w:val="left"/>
        <w:rPr>
          <w:rFonts w:ascii="Book Antiqua" w:eastAsia="Book Antiqua" w:hAnsi="Book Antiqua" w:cs="Book Antiqua"/>
          <w:color w:val="000000"/>
          <w:sz w:val="22"/>
          <w:szCs w:val="22"/>
        </w:rPr>
      </w:pPr>
    </w:p>
    <w:p w14:paraId="636BD04F"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Hamman MS, Goldman MP: Minimizing Bruising Following Fillers and Other Cosmetic Injectables. Clin Aesthet 2010;3:42-44.</w:t>
      </w:r>
    </w:p>
    <w:p w14:paraId="3A23555E" w14:textId="77777777" w:rsidR="000908E5" w:rsidRDefault="000908E5">
      <w:pPr>
        <w:spacing w:line="240" w:lineRule="auto"/>
        <w:jc w:val="left"/>
        <w:rPr>
          <w:rFonts w:ascii="Book Antiqua" w:eastAsia="Book Antiqua" w:hAnsi="Book Antiqua" w:cs="Book Antiqua"/>
          <w:color w:val="000000"/>
          <w:sz w:val="22"/>
          <w:szCs w:val="22"/>
        </w:rPr>
      </w:pPr>
    </w:p>
    <w:p w14:paraId="788EDBD9"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Gold MH: A controlled multi-center study evaluating the efficacy of Vivite skin care in the treatment of photoaging of the face, eye and mouth. J Drugs Dermatol 2010;9:22-26.</w:t>
      </w:r>
    </w:p>
    <w:p w14:paraId="1B9518D5" w14:textId="77777777" w:rsidR="000908E5" w:rsidRDefault="000908E5">
      <w:pPr>
        <w:spacing w:line="240" w:lineRule="auto"/>
        <w:jc w:val="left"/>
        <w:rPr>
          <w:rFonts w:ascii="Book Antiqua" w:eastAsia="Book Antiqua" w:hAnsi="Book Antiqua" w:cs="Book Antiqua"/>
          <w:sz w:val="22"/>
          <w:szCs w:val="22"/>
        </w:rPr>
      </w:pPr>
    </w:p>
    <w:p w14:paraId="41E666BD"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Palm MD, Woodhall KE, Butterwick KJ, Goldman MP: Cosmetic use of poly-L-lactic acid: A retrospective study of 130 patients. Dermatol Surg 2010;36:161-170.</w:t>
      </w:r>
    </w:p>
    <w:p w14:paraId="3F0045D0" w14:textId="77777777" w:rsidR="000908E5" w:rsidRDefault="000908E5">
      <w:pPr>
        <w:spacing w:line="240" w:lineRule="auto"/>
        <w:jc w:val="left"/>
        <w:rPr>
          <w:rFonts w:ascii="Book Antiqua" w:eastAsia="Book Antiqua" w:hAnsi="Book Antiqua" w:cs="Book Antiqua"/>
          <w:sz w:val="22"/>
          <w:szCs w:val="22"/>
        </w:rPr>
      </w:pPr>
    </w:p>
    <w:p w14:paraId="08831EA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Palm MD, Goldman MP: Chemical Myomectomy with Botulinum toxin for the treatment of transient marginal mandibular nerve paralysis following neck liposuction. Cosmetic Dermatol 2010;23:162-164.</w:t>
      </w:r>
    </w:p>
    <w:p w14:paraId="293B70DE"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6865AEB7"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Goldman MP: Superficial Nodularity of Hydroxylapatite Filler to Fill the Infraorbital Hollow. Dermatol Surg 2010;36:822-824. </w:t>
      </w:r>
    </w:p>
    <w:p w14:paraId="1FEC99EB" w14:textId="77777777" w:rsidR="000908E5" w:rsidRDefault="000908E5">
      <w:pPr>
        <w:spacing w:line="240" w:lineRule="auto"/>
        <w:jc w:val="left"/>
        <w:rPr>
          <w:rFonts w:ascii="Book Antiqua" w:eastAsia="Book Antiqua" w:hAnsi="Book Antiqua" w:cs="Book Antiqua"/>
          <w:sz w:val="22"/>
          <w:szCs w:val="22"/>
        </w:rPr>
      </w:pPr>
    </w:p>
    <w:p w14:paraId="52D99460"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My sclerotherapy technique for telangiectasia and reticular veins. Dermatol Surg 2010;36:1040-1045.</w:t>
      </w:r>
    </w:p>
    <w:p w14:paraId="001E1613" w14:textId="77777777" w:rsidR="000908E5" w:rsidRDefault="000908E5">
      <w:pPr>
        <w:spacing w:line="240" w:lineRule="auto"/>
        <w:jc w:val="left"/>
        <w:rPr>
          <w:rFonts w:ascii="Book Antiqua" w:eastAsia="Book Antiqua" w:hAnsi="Book Antiqua" w:cs="Book Antiqua"/>
          <w:color w:val="000000"/>
          <w:sz w:val="22"/>
          <w:szCs w:val="22"/>
        </w:rPr>
      </w:pPr>
    </w:p>
    <w:p w14:paraId="1D41794C"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color w:val="000000"/>
          <w:sz w:val="22"/>
          <w:szCs w:val="22"/>
        </w:rPr>
        <w:t xml:space="preserve">Palm M, Guiha I, Goldman MP: </w:t>
      </w:r>
      <w:r>
        <w:rPr>
          <w:rFonts w:ascii="Book Antiqua" w:eastAsia="Book Antiqua" w:hAnsi="Book Antiqua" w:cs="Book Antiqua"/>
          <w:sz w:val="22"/>
          <w:szCs w:val="22"/>
        </w:rPr>
        <w:t>Foam sclerotherapy for reticular veins and varicose veins of the legs: a retrospective review of outcomes and adverse effects. Dermatol Surg 2010;36:1026-1033.</w:t>
      </w:r>
    </w:p>
    <w:p w14:paraId="73D71A65" w14:textId="77777777" w:rsidR="000908E5" w:rsidRDefault="000908E5">
      <w:pPr>
        <w:spacing w:line="240" w:lineRule="auto"/>
        <w:jc w:val="left"/>
        <w:rPr>
          <w:rFonts w:ascii="Book Antiqua" w:eastAsia="Book Antiqua" w:hAnsi="Book Antiqua" w:cs="Book Antiqua"/>
          <w:sz w:val="22"/>
          <w:szCs w:val="22"/>
        </w:rPr>
      </w:pPr>
    </w:p>
    <w:p w14:paraId="1E1C8F5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Saluja R, Khoury J, Woodhall K, Janis M, Goldman MP: Hand rejuvenation utilizing a novel 1440 nm wavelength Nd:YAG laser with combined apex pulse technology. Am J Cos Surg 2010;27:75-78.</w:t>
      </w:r>
    </w:p>
    <w:p w14:paraId="48B43082" w14:textId="77777777" w:rsidR="000908E5" w:rsidRDefault="000908E5">
      <w:pPr>
        <w:spacing w:line="240" w:lineRule="auto"/>
        <w:jc w:val="left"/>
        <w:rPr>
          <w:rFonts w:ascii="Book Antiqua" w:eastAsia="Book Antiqua" w:hAnsi="Book Antiqua" w:cs="Book Antiqua"/>
          <w:color w:val="000000"/>
          <w:sz w:val="22"/>
          <w:szCs w:val="22"/>
        </w:rPr>
      </w:pPr>
    </w:p>
    <w:p w14:paraId="43B5C9A3"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Palm MD, Butterwick KJ, Goldman MP: Mycobacterium chelonae Infection Following Fractionated CO</w:t>
      </w:r>
      <w:r>
        <w:rPr>
          <w:rFonts w:ascii="Book Antiqua" w:eastAsia="Book Antiqua" w:hAnsi="Book Antiqua" w:cs="Book Antiqua"/>
          <w:color w:val="000000"/>
          <w:sz w:val="22"/>
          <w:szCs w:val="22"/>
          <w:vertAlign w:val="subscript"/>
        </w:rPr>
        <w:t xml:space="preserve">2 </w:t>
      </w:r>
      <w:r>
        <w:rPr>
          <w:rFonts w:ascii="Book Antiqua" w:eastAsia="Book Antiqua" w:hAnsi="Book Antiqua" w:cs="Book Antiqua"/>
          <w:color w:val="000000"/>
          <w:sz w:val="22"/>
          <w:szCs w:val="22"/>
        </w:rPr>
        <w:t>Facial Resurfacing (Presenting as an Atypical Acneiform Eruption): Case Report and Literature Review. Dermatol Surg 2010;36:1473-1481.</w:t>
      </w:r>
    </w:p>
    <w:p w14:paraId="300546F6"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i/>
          <w:color w:val="000000"/>
          <w:sz w:val="22"/>
          <w:szCs w:val="22"/>
        </w:rPr>
      </w:pPr>
    </w:p>
    <w:p w14:paraId="55800F8D"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Monheit G, Bauman L, Gold M, Goldberg D, Goldman MP, Narins R: Novel Hyaluronic Acid Dermal Filler: Dermal Gel Extra Physical Properties and Clinical Outcomes. Dermatol Surg 2010;36:1833-1841.</w:t>
      </w:r>
    </w:p>
    <w:p w14:paraId="2CE1794D" w14:textId="77777777" w:rsidR="000908E5" w:rsidRDefault="000908E5">
      <w:pPr>
        <w:spacing w:line="240" w:lineRule="auto"/>
        <w:jc w:val="left"/>
        <w:rPr>
          <w:rFonts w:ascii="Book Antiqua" w:eastAsia="Book Antiqua" w:hAnsi="Book Antiqua" w:cs="Book Antiqua"/>
          <w:color w:val="000000"/>
          <w:sz w:val="22"/>
          <w:szCs w:val="22"/>
        </w:rPr>
      </w:pPr>
    </w:p>
    <w:p w14:paraId="60F75A15"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Campbell T, Goldman MP: Complications of Fractional CO</w:t>
      </w:r>
      <w:r>
        <w:rPr>
          <w:rFonts w:ascii="Book Antiqua" w:eastAsia="Book Antiqua" w:hAnsi="Book Antiqua" w:cs="Book Antiqua"/>
          <w:color w:val="000000"/>
          <w:sz w:val="22"/>
          <w:szCs w:val="22"/>
          <w:vertAlign w:val="subscript"/>
        </w:rPr>
        <w:t xml:space="preserve">2 </w:t>
      </w:r>
      <w:r>
        <w:rPr>
          <w:rFonts w:ascii="Book Antiqua" w:eastAsia="Book Antiqua" w:hAnsi="Book Antiqua" w:cs="Book Antiqua"/>
          <w:color w:val="000000"/>
          <w:sz w:val="22"/>
          <w:szCs w:val="22"/>
        </w:rPr>
        <w:t>Laser, a Review of 373 Treatments. Dermatol Surg 2010;36:1645-1650.</w:t>
      </w:r>
    </w:p>
    <w:p w14:paraId="0C47D30A" w14:textId="77777777" w:rsidR="000908E5" w:rsidRDefault="0067268B">
      <w:pPr>
        <w:pBdr>
          <w:top w:val="nil"/>
          <w:left w:val="nil"/>
          <w:bottom w:val="nil"/>
          <w:right w:val="nil"/>
          <w:between w:val="nil"/>
        </w:pBdr>
        <w:spacing w:before="240" w:after="60"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Passariello F, Goldman MP, Mordon S, Corcos L, Vaghi M, Gonzales Zeh R: Review: The mechanism of action of LASER and radiofrequency in great saphenous vein thermal ablation. Acta Phlebologica 2010 August;11(2):35-9.</w:t>
      </w:r>
    </w:p>
    <w:p w14:paraId="3A77E054" w14:textId="77777777" w:rsidR="000908E5" w:rsidRDefault="000908E5">
      <w:pPr>
        <w:spacing w:line="240" w:lineRule="auto"/>
        <w:jc w:val="left"/>
        <w:rPr>
          <w:rFonts w:ascii="Book Antiqua" w:eastAsia="Book Antiqua" w:hAnsi="Book Antiqua" w:cs="Book Antiqua"/>
          <w:color w:val="000000"/>
          <w:sz w:val="22"/>
          <w:szCs w:val="22"/>
        </w:rPr>
      </w:pPr>
    </w:p>
    <w:p w14:paraId="23E5CB1D"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Palm MD, Goldman MP: Safety and efficacy comparison of blue versus red light sources for photodynamic therapy using methyl aminolevulinate in photodamaged skin. J Drugs Dermatol 2011;10:53-60.</w:t>
      </w:r>
    </w:p>
    <w:p w14:paraId="41ADCDC9" w14:textId="77777777" w:rsidR="000908E5" w:rsidRDefault="000908E5">
      <w:pPr>
        <w:spacing w:line="240" w:lineRule="auto"/>
        <w:jc w:val="left"/>
        <w:rPr>
          <w:rFonts w:ascii="Book Antiqua" w:eastAsia="Book Antiqua" w:hAnsi="Book Antiqua" w:cs="Book Antiqua"/>
          <w:color w:val="000000"/>
          <w:sz w:val="22"/>
          <w:szCs w:val="22"/>
        </w:rPr>
      </w:pPr>
    </w:p>
    <w:p w14:paraId="43BC5EF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Peterson JD, Goldman MP: An investigation into the influence of various gases and concentration of sclerosants on foam stability. Dermatol Surg 2011; 37:12-18.</w:t>
      </w:r>
    </w:p>
    <w:p w14:paraId="2C94772F" w14:textId="77777777" w:rsidR="000908E5" w:rsidRDefault="000908E5">
      <w:pPr>
        <w:spacing w:line="240" w:lineRule="auto"/>
        <w:jc w:val="left"/>
        <w:rPr>
          <w:rFonts w:ascii="Book Antiqua" w:eastAsia="Book Antiqua" w:hAnsi="Book Antiqua" w:cs="Book Antiqua"/>
          <w:color w:val="000000"/>
          <w:sz w:val="22"/>
          <w:szCs w:val="22"/>
        </w:rPr>
      </w:pPr>
    </w:p>
    <w:p w14:paraId="56AD2229" w14:textId="77777777" w:rsidR="000908E5" w:rsidRDefault="0067268B">
      <w:pP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Gold MH, Palm MD, Colon LE, Preston N, Johnson LA, Gottschalk RW: Sequential Treatment with Triple Combination  Cream and  Intense Pulsed Light is more Efficacious than Sequential Treatment  with an Inactive (Control) cream and Intense Pulsed Light in Patients with Moderate to Severe Melasma. Dermatol Surg 2011;37:224-233.</w:t>
      </w:r>
    </w:p>
    <w:p w14:paraId="4B0461CD" w14:textId="77777777" w:rsidR="000908E5" w:rsidRDefault="000908E5">
      <w:pPr>
        <w:widowControl/>
        <w:pBdr>
          <w:top w:val="nil"/>
          <w:left w:val="nil"/>
          <w:bottom w:val="nil"/>
          <w:right w:val="nil"/>
          <w:between w:val="nil"/>
        </w:pBdr>
        <w:tabs>
          <w:tab w:val="left" w:pos="280"/>
          <w:tab w:val="left" w:pos="0"/>
          <w:tab w:val="left" w:pos="180"/>
        </w:tabs>
        <w:spacing w:line="240" w:lineRule="auto"/>
        <w:ind w:right="-86"/>
        <w:jc w:val="left"/>
        <w:rPr>
          <w:rFonts w:ascii="Book Antiqua" w:eastAsia="Book Antiqua" w:hAnsi="Book Antiqua" w:cs="Book Antiqua"/>
          <w:color w:val="000000"/>
          <w:sz w:val="22"/>
          <w:szCs w:val="22"/>
        </w:rPr>
      </w:pPr>
    </w:p>
    <w:p w14:paraId="0228C653" w14:textId="77777777" w:rsidR="000908E5" w:rsidRDefault="0067268B">
      <w:pPr>
        <w:widowControl/>
        <w:pBdr>
          <w:top w:val="nil"/>
          <w:left w:val="nil"/>
          <w:bottom w:val="nil"/>
          <w:right w:val="nil"/>
          <w:between w:val="nil"/>
        </w:pBdr>
        <w:tabs>
          <w:tab w:val="left" w:pos="280"/>
          <w:tab w:val="left" w:pos="0"/>
          <w:tab w:val="left" w:pos="180"/>
        </w:tabs>
        <w:spacing w:line="240" w:lineRule="auto"/>
        <w:ind w:right="-86"/>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Cosmetic Use of Poly-L-lactic Acid: My Technique for Success and Minimizing  Complications. Dermatol Surg 2011;37:688-693.</w:t>
      </w:r>
    </w:p>
    <w:p w14:paraId="714D1140" w14:textId="77777777" w:rsidR="000908E5" w:rsidRDefault="000908E5">
      <w:pPr>
        <w:widowControl/>
        <w:pBdr>
          <w:top w:val="nil"/>
          <w:left w:val="nil"/>
          <w:bottom w:val="nil"/>
          <w:right w:val="nil"/>
          <w:between w:val="nil"/>
        </w:pBdr>
        <w:tabs>
          <w:tab w:val="left" w:pos="280"/>
          <w:tab w:val="left" w:pos="0"/>
          <w:tab w:val="left" w:pos="180"/>
        </w:tabs>
        <w:spacing w:line="240" w:lineRule="auto"/>
        <w:ind w:right="-86"/>
        <w:jc w:val="left"/>
        <w:rPr>
          <w:rFonts w:ascii="Book Antiqua" w:eastAsia="Book Antiqua" w:hAnsi="Book Antiqua" w:cs="Book Antiqua"/>
          <w:color w:val="000000"/>
          <w:sz w:val="22"/>
          <w:szCs w:val="22"/>
        </w:rPr>
      </w:pPr>
    </w:p>
    <w:p w14:paraId="349BBFCF" w14:textId="77777777" w:rsidR="000908E5" w:rsidRDefault="0067268B">
      <w:pPr>
        <w:widowControl/>
        <w:pBdr>
          <w:top w:val="nil"/>
          <w:left w:val="nil"/>
          <w:bottom w:val="nil"/>
          <w:right w:val="nil"/>
          <w:between w:val="nil"/>
        </w:pBdr>
        <w:tabs>
          <w:tab w:val="left" w:pos="280"/>
          <w:tab w:val="left" w:pos="0"/>
          <w:tab w:val="left" w:pos="180"/>
        </w:tabs>
        <w:spacing w:line="240" w:lineRule="auto"/>
        <w:ind w:right="-86"/>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Peterson JD, Kiripolsky M, Goldman MP: Methicillin-Resistant Staphylococcus aureus Superinfection Delaying the Diagnosis of Atypical Mycobacteria Infection: Report of a Case. Cosmetic Dermatol 2011; 24;170-173.</w:t>
      </w:r>
    </w:p>
    <w:p w14:paraId="561A46D5"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491C4307"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Peterson J, Goldman MP: Rejuvenation of the Chest: A Review. Dermatol Surg 2011;37:555-571.</w:t>
      </w:r>
    </w:p>
    <w:p w14:paraId="5C4441BA" w14:textId="77777777" w:rsidR="000908E5" w:rsidRDefault="000908E5">
      <w:pPr>
        <w:spacing w:line="240" w:lineRule="auto"/>
        <w:jc w:val="left"/>
        <w:rPr>
          <w:rFonts w:ascii="Book Antiqua" w:eastAsia="Book Antiqua" w:hAnsi="Book Antiqua" w:cs="Book Antiqua"/>
          <w:sz w:val="22"/>
          <w:szCs w:val="22"/>
        </w:rPr>
      </w:pPr>
    </w:p>
    <w:p w14:paraId="419A62C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MO: One Laser for a Cosmetic/Dermatologic Practice. Clin Aesthetic 2011;51: 18-23.</w:t>
      </w:r>
    </w:p>
    <w:p w14:paraId="5ACC167A" w14:textId="77777777" w:rsidR="000908E5" w:rsidRDefault="000908E5">
      <w:pPr>
        <w:spacing w:line="240" w:lineRule="auto"/>
        <w:jc w:val="left"/>
        <w:rPr>
          <w:rFonts w:ascii="Book Antiqua" w:eastAsia="Book Antiqua" w:hAnsi="Book Antiqua" w:cs="Book Antiqua"/>
          <w:sz w:val="22"/>
          <w:szCs w:val="22"/>
        </w:rPr>
      </w:pPr>
    </w:p>
    <w:p w14:paraId="62872A4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Bolton J, Fabi S, Peterson JD, Goldman MP: Poly-L-lactic Acid for Chest Rejuvenation: A Retrospective Study of 28 Cases Using a 5-Point Chest Wrinkle Scale. Cosmetic Dermatol 2011;29:278-284.</w:t>
      </w:r>
    </w:p>
    <w:p w14:paraId="766DA51B" w14:textId="77777777" w:rsidR="000908E5" w:rsidRDefault="000908E5">
      <w:pPr>
        <w:spacing w:line="240" w:lineRule="auto"/>
        <w:jc w:val="left"/>
        <w:rPr>
          <w:rFonts w:ascii="Book Antiqua" w:eastAsia="Book Antiqua" w:hAnsi="Book Antiqua" w:cs="Book Antiqua"/>
          <w:sz w:val="22"/>
          <w:szCs w:val="22"/>
        </w:rPr>
      </w:pPr>
    </w:p>
    <w:p w14:paraId="6763E94D"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Kiripolosy M, Goldman MP: Safety and Efficacy of Administering Abobotulinumtoxin A through a Single Injection Point When Treating Lateral Periocular Rhytides. J Cosmetic Dermatol 2011;10:232-234.</w:t>
      </w:r>
    </w:p>
    <w:p w14:paraId="7EFA2FC5" w14:textId="77777777" w:rsidR="000908E5" w:rsidRDefault="000908E5">
      <w:pPr>
        <w:spacing w:line="240" w:lineRule="auto"/>
        <w:jc w:val="left"/>
        <w:rPr>
          <w:rFonts w:ascii="Book Antiqua" w:eastAsia="Book Antiqua" w:hAnsi="Book Antiqua" w:cs="Book Antiqua"/>
          <w:sz w:val="22"/>
          <w:szCs w:val="22"/>
        </w:rPr>
      </w:pPr>
    </w:p>
    <w:p w14:paraId="5F07A1FC"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Passariello F, Hogue R, Goldman MP, Lee BB, Morrison N, Caggiati A, Sica M: The WHAT-MD classification for the venous interventions. The pre-release preliminary version 4. Acta Phlebol 2011;12:21-5.</w:t>
      </w:r>
    </w:p>
    <w:p w14:paraId="42DE1F7B"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5E6A90D7"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Shamsaldeen O ,Peterson J, Goldman MP: The Adverse Events of Deep Fractional CO2, A Retrospective Study of 490 Treatments in 374 Patients. Las Surg Med  2011;43:453-456.</w:t>
      </w:r>
    </w:p>
    <w:p w14:paraId="39437C2C"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6CFF6552"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Peterson J, Goldman MP: An Investigation on the Influence of Glycerin on Foam Sclerosant Stability. </w:t>
      </w:r>
      <w:r>
        <w:rPr>
          <w:rFonts w:ascii="Book Antiqua" w:eastAsia="Book Antiqua" w:hAnsi="Book Antiqua" w:cs="Book Antiqua"/>
          <w:color w:val="000000"/>
          <w:sz w:val="22"/>
          <w:szCs w:val="22"/>
        </w:rPr>
        <w:lastRenderedPageBreak/>
        <w:t>Phlebology 2011; 26:232–234.</w:t>
      </w:r>
    </w:p>
    <w:p w14:paraId="1CDEE39E"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2DCEDC5F" w14:textId="77777777" w:rsidR="000908E5" w:rsidRDefault="0067268B">
      <w:pPr>
        <w:widowControl/>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sz w:val="22"/>
          <w:szCs w:val="22"/>
        </w:rPr>
        <w:t xml:space="preserve">Peterson JD, Palm MD, Kiripolsky MG, Guiha IC, Goldman MP:  </w:t>
      </w:r>
      <w:r>
        <w:rPr>
          <w:rFonts w:ascii="Book Antiqua" w:eastAsia="Book Antiqua" w:hAnsi="Book Antiqua" w:cs="Book Antiqua"/>
          <w:color w:val="000000"/>
          <w:sz w:val="22"/>
          <w:szCs w:val="22"/>
        </w:rPr>
        <w:t>Evaluation of the Effect of Fractional Laser with Radiofrequency and Fractionated Radiofrequency on the Improvement of Acne Scars. Dermatol Surg 2011;37:1260-1267.</w:t>
      </w:r>
    </w:p>
    <w:p w14:paraId="73E8F649" w14:textId="77777777" w:rsidR="000908E5" w:rsidRDefault="000908E5">
      <w:pPr>
        <w:widowControl/>
        <w:spacing w:line="240" w:lineRule="auto"/>
        <w:jc w:val="left"/>
        <w:rPr>
          <w:rFonts w:ascii="Book Antiqua" w:eastAsia="Book Antiqua" w:hAnsi="Book Antiqua" w:cs="Book Antiqua"/>
          <w:color w:val="000000"/>
          <w:sz w:val="22"/>
          <w:szCs w:val="22"/>
        </w:rPr>
      </w:pPr>
    </w:p>
    <w:p w14:paraId="4B3D3D30" w14:textId="77777777" w:rsidR="000908E5" w:rsidRDefault="0067268B">
      <w:pPr>
        <w:widowControl/>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Fabi SG, Peterson JD, Goldman MP: Localized lipoatrophy following glatiramer acetate injections: A case report of treatment with intralesional normal saline. J Cosmet Dermatol 2011;24:466-468.</w:t>
      </w:r>
    </w:p>
    <w:p w14:paraId="07613F38"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38C3069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On the Horizon: Cosmetic Treatments with Lasers and Intense Pulsed Light. Cosmet Dermatol 2011;24:550-551</w:t>
      </w:r>
    </w:p>
    <w:p w14:paraId="2CE067A9" w14:textId="77777777" w:rsidR="000908E5" w:rsidRDefault="000908E5">
      <w:pPr>
        <w:spacing w:line="240" w:lineRule="auto"/>
        <w:jc w:val="left"/>
        <w:rPr>
          <w:rFonts w:ascii="Book Antiqua" w:eastAsia="Book Antiqua" w:hAnsi="Book Antiqua" w:cs="Book Antiqua"/>
          <w:sz w:val="22"/>
          <w:szCs w:val="22"/>
        </w:rPr>
      </w:pPr>
    </w:p>
    <w:p w14:paraId="37F57697"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Kiripolsky MG, Peterson JD, Guiha I, Goldman MP: A Two-Phase, Retrospective Analysis Evaluating Efficacy of and Patient Satisfaction with AbobotulinumtoxinA Used to Treat Dynamic Facial Rhytides. Dermatol Surg 2011;37:1443-1447.</w:t>
      </w:r>
    </w:p>
    <w:p w14:paraId="5ED36189" w14:textId="77777777" w:rsidR="000908E5" w:rsidRDefault="000908E5">
      <w:pPr>
        <w:spacing w:line="240" w:lineRule="auto"/>
        <w:jc w:val="left"/>
        <w:rPr>
          <w:rFonts w:ascii="Book Antiqua" w:eastAsia="Book Antiqua" w:hAnsi="Book Antiqua" w:cs="Book Antiqua"/>
          <w:sz w:val="22"/>
          <w:szCs w:val="22"/>
        </w:rPr>
      </w:pPr>
    </w:p>
    <w:p w14:paraId="6E51A713"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Alsaad S, Fabi S, Goldman MP: Granulomatous reaction to Prevelle Silk: A Case series and review of the literature. Dermatol Surg 2012;38:271-276.</w:t>
      </w:r>
    </w:p>
    <w:p w14:paraId="4D8369BB" w14:textId="77777777" w:rsidR="000908E5" w:rsidRDefault="000908E5">
      <w:pPr>
        <w:spacing w:line="240" w:lineRule="auto"/>
        <w:jc w:val="left"/>
        <w:rPr>
          <w:rFonts w:ascii="Book Antiqua" w:eastAsia="Book Antiqua" w:hAnsi="Book Antiqua" w:cs="Book Antiqua"/>
          <w:sz w:val="22"/>
          <w:szCs w:val="22"/>
        </w:rPr>
      </w:pPr>
    </w:p>
    <w:p w14:paraId="457BFF14"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Sundaram H, Monheit GD, Goldman MP, Mass CS, Solish N: Clinical experiences with hyaluronic acid fillers: Roundtable discussion. J Drugs Dermatol 2012;11:s15-s27.</w:t>
      </w:r>
    </w:p>
    <w:p w14:paraId="40F57B6E" w14:textId="77777777" w:rsidR="000908E5" w:rsidRDefault="000908E5">
      <w:pPr>
        <w:spacing w:line="240" w:lineRule="auto"/>
        <w:jc w:val="left"/>
        <w:rPr>
          <w:rFonts w:ascii="Book Antiqua" w:eastAsia="Book Antiqua" w:hAnsi="Book Antiqua" w:cs="Book Antiqua"/>
          <w:sz w:val="22"/>
          <w:szCs w:val="22"/>
        </w:rPr>
      </w:pPr>
    </w:p>
    <w:p w14:paraId="248D0AA5"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Peterson JD, Goldman MP, Guiha I: An Investigation of Coagulation Cascade Activation and Induction of Fibrinolysis by Foam Sclerotherapy of Reticular Veins. Dermatol Surg 2012;38:367-372</w:t>
      </w:r>
    </w:p>
    <w:p w14:paraId="51DE340E" w14:textId="77777777" w:rsidR="000908E5" w:rsidRDefault="000908E5">
      <w:pPr>
        <w:spacing w:line="240" w:lineRule="auto"/>
        <w:jc w:val="left"/>
        <w:rPr>
          <w:rFonts w:ascii="Book Antiqua" w:eastAsia="Book Antiqua" w:hAnsi="Book Antiqua" w:cs="Book Antiqua"/>
          <w:sz w:val="22"/>
          <w:szCs w:val="22"/>
        </w:rPr>
      </w:pPr>
    </w:p>
    <w:p w14:paraId="547FEE4D"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Peterson JD, Goldman MP: An Investigartion of Side-Effects and Efficacy of Foam-Based Sclerotherapy with Carbon Dioxide or Room Air in the Treatment of Reticular Veins: A Pilot Study. Phlebology 2012;27:73-76.</w:t>
      </w:r>
    </w:p>
    <w:p w14:paraId="4AE5EB6B" w14:textId="77777777" w:rsidR="000908E5" w:rsidRDefault="000908E5">
      <w:pPr>
        <w:spacing w:line="240" w:lineRule="auto"/>
        <w:jc w:val="left"/>
        <w:rPr>
          <w:rFonts w:ascii="Book Antiqua" w:eastAsia="Book Antiqua" w:hAnsi="Book Antiqua" w:cs="Book Antiqua"/>
          <w:sz w:val="22"/>
          <w:szCs w:val="22"/>
        </w:rPr>
      </w:pPr>
    </w:p>
    <w:p w14:paraId="718553D7"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Goldman MP: Hand Rejuvenation: A Review and Our Experience. Dermatol Surg 2012;38:1112-1127.</w:t>
      </w:r>
    </w:p>
    <w:p w14:paraId="22EE557F" w14:textId="77777777" w:rsidR="000908E5" w:rsidRDefault="000908E5">
      <w:pPr>
        <w:spacing w:line="240" w:lineRule="auto"/>
        <w:jc w:val="left"/>
        <w:rPr>
          <w:rFonts w:ascii="Book Antiqua" w:eastAsia="Book Antiqua" w:hAnsi="Book Antiqua" w:cs="Book Antiqua"/>
          <w:sz w:val="22"/>
          <w:szCs w:val="22"/>
        </w:rPr>
      </w:pPr>
    </w:p>
    <w:p w14:paraId="2C529C50"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Goldman MP: The safety and efficacy of combining Poly-L-Lactic Acid and Intense Pulsed Light in Facial Rejuvenation: A retrospective study of 90 patients. Dermatol Surg 2012;38:1208-1216</w:t>
      </w:r>
    </w:p>
    <w:p w14:paraId="78438539" w14:textId="77777777" w:rsidR="000908E5" w:rsidRDefault="000908E5">
      <w:pPr>
        <w:spacing w:line="240" w:lineRule="auto"/>
        <w:jc w:val="left"/>
        <w:rPr>
          <w:rFonts w:ascii="Book Antiqua" w:eastAsia="Book Antiqua" w:hAnsi="Book Antiqua" w:cs="Book Antiqua"/>
          <w:sz w:val="22"/>
          <w:szCs w:val="22"/>
        </w:rPr>
      </w:pPr>
    </w:p>
    <w:p w14:paraId="515AC594"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Massaki ABN, Goldman MP: Efficacy and Tolerability of Two Commercial Hyperpigmentation Kits in the Treatment of Facial Hyperpigmentation and Photo-Aging. J Drugs Dermatol 2012;12:964-968.</w:t>
      </w:r>
    </w:p>
    <w:p w14:paraId="225AB1EF" w14:textId="77777777" w:rsidR="000908E5" w:rsidRDefault="000908E5">
      <w:pPr>
        <w:spacing w:line="240" w:lineRule="auto"/>
        <w:jc w:val="left"/>
        <w:rPr>
          <w:rFonts w:ascii="Book Antiqua" w:eastAsia="Book Antiqua" w:hAnsi="Book Antiqua" w:cs="Book Antiqua"/>
          <w:sz w:val="22"/>
          <w:szCs w:val="22"/>
        </w:rPr>
      </w:pPr>
    </w:p>
    <w:p w14:paraId="0C68D84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Peterson JD, Palm MD, Goldman MP: Retrospective Analysis of Type II Psillakis-Like Mini-Abdominoplasties in a Single Cosmetic Surgery Practice: A Pilot Study. Am J Cosmetic Surg 2012;29:190-195.</w:t>
      </w:r>
    </w:p>
    <w:p w14:paraId="2D3D9C9E" w14:textId="77777777" w:rsidR="000908E5" w:rsidRDefault="000908E5">
      <w:pPr>
        <w:spacing w:line="240" w:lineRule="auto"/>
        <w:jc w:val="left"/>
        <w:rPr>
          <w:rFonts w:ascii="Book Antiqua" w:eastAsia="Book Antiqua" w:hAnsi="Book Antiqua" w:cs="Book Antiqua"/>
          <w:sz w:val="22"/>
          <w:szCs w:val="22"/>
        </w:rPr>
      </w:pPr>
    </w:p>
    <w:p w14:paraId="2FAE332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Bolton, Goldman MP: The Fabi-Bolton Chest Wrinkle Scale: A Pilot Validation Study. J Cosmetic Dermatol 2012;11:229-234.</w:t>
      </w:r>
    </w:p>
    <w:p w14:paraId="48ED9CF6" w14:textId="77777777" w:rsidR="000908E5" w:rsidRDefault="000908E5">
      <w:pPr>
        <w:spacing w:line="240" w:lineRule="auto"/>
        <w:jc w:val="left"/>
        <w:rPr>
          <w:rFonts w:ascii="Book Antiqua" w:eastAsia="Book Antiqua" w:hAnsi="Book Antiqua" w:cs="Book Antiqua"/>
          <w:sz w:val="22"/>
          <w:szCs w:val="22"/>
        </w:rPr>
      </w:pPr>
    </w:p>
    <w:p w14:paraId="5EAB66E0" w14:textId="77777777" w:rsidR="000908E5" w:rsidRDefault="0067268B">
      <w:pPr>
        <w:spacing w:line="240" w:lineRule="auto"/>
        <w:jc w:val="left"/>
        <w:rPr>
          <w:rFonts w:ascii="Book Antiqua" w:eastAsia="Book Antiqua" w:hAnsi="Book Antiqua" w:cs="Book Antiqua"/>
          <w:sz w:val="22"/>
          <w:szCs w:val="22"/>
        </w:rPr>
      </w:pPr>
      <w:bookmarkStart w:id="12" w:name="_heading=h.26in1rg" w:colFirst="0" w:colLast="0"/>
      <w:bookmarkEnd w:id="12"/>
      <w:r>
        <w:rPr>
          <w:rFonts w:ascii="Book Antiqua" w:eastAsia="Book Antiqua" w:hAnsi="Book Antiqua" w:cs="Book Antiqua"/>
          <w:sz w:val="22"/>
          <w:szCs w:val="22"/>
        </w:rPr>
        <w:t>Zaleski L, Fabi S, Goldman MP: Treatment of Melasma and the Use of Intense Pulsed Light: A Review. J Drugs Dermatol 2012;11:1316-1320.</w:t>
      </w:r>
    </w:p>
    <w:p w14:paraId="70969396" w14:textId="77777777" w:rsidR="000908E5" w:rsidRDefault="000908E5">
      <w:pPr>
        <w:spacing w:line="240" w:lineRule="auto"/>
        <w:jc w:val="left"/>
        <w:rPr>
          <w:rFonts w:ascii="Book Antiqua" w:eastAsia="Book Antiqua" w:hAnsi="Book Antiqua" w:cs="Book Antiqua"/>
          <w:sz w:val="22"/>
          <w:szCs w:val="22"/>
        </w:rPr>
      </w:pPr>
    </w:p>
    <w:p w14:paraId="5BA8D72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Fitzpatrick RE, Ross EV, Weiss RA, Goldman MP: Nomenclature proposal on laser ablation and nonablation. J Am Acad Dermatol 2012;67:792-793.</w:t>
      </w:r>
    </w:p>
    <w:p w14:paraId="7751EDB8" w14:textId="77777777" w:rsidR="000908E5" w:rsidRDefault="000908E5">
      <w:pPr>
        <w:spacing w:line="240" w:lineRule="auto"/>
        <w:jc w:val="left"/>
        <w:rPr>
          <w:rFonts w:ascii="Book Antiqua" w:eastAsia="Book Antiqua" w:hAnsi="Book Antiqua" w:cs="Book Antiqua"/>
          <w:sz w:val="22"/>
          <w:szCs w:val="22"/>
        </w:rPr>
      </w:pPr>
    </w:p>
    <w:p w14:paraId="1D1998CB"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Peterson JD, Goldman MP, Weiss RA, Duffy DM, Fabi SG, Weiss MA, Guiha I: Treatment of Reticular and Telangiectatic Leg Veins: Double-Blind, Prospective Comparative Trial ofPolidocanol and Hypertonic Saline. Dermatol Surg 2012;38:1322-1330.</w:t>
      </w:r>
    </w:p>
    <w:p w14:paraId="7A075B6A"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074AF024"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Hammon S, Fabi S, Guiha I, Goldman MP: Use of Hyaluronic Acid Fillers to Treat Tear Trough Depression: A Retrospective Study of 2 Techniques. J Drugs Dermatol 2012;11:e80-e84.</w:t>
      </w:r>
    </w:p>
    <w:p w14:paraId="60EB47A7"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3D28C2CF" w14:textId="77777777" w:rsidR="000908E5" w:rsidRDefault="0067268B">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Alsaad S, Fabi S, Goldman M: Granulomatous reaction to hyaluronic acid. Am J Cosmet Surg 2012;29:309.</w:t>
      </w:r>
    </w:p>
    <w:p w14:paraId="5FC663AD" w14:textId="77777777" w:rsidR="000908E5" w:rsidRDefault="000908E5">
      <w:pPr>
        <w:widowControl/>
        <w:spacing w:line="240" w:lineRule="auto"/>
        <w:jc w:val="left"/>
        <w:rPr>
          <w:rFonts w:ascii="Book Antiqua" w:eastAsia="Book Antiqua" w:hAnsi="Book Antiqua" w:cs="Book Antiqua"/>
          <w:sz w:val="22"/>
          <w:szCs w:val="22"/>
        </w:rPr>
      </w:pPr>
    </w:p>
    <w:p w14:paraId="58EAD3F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Peterson JD, Cohen JL, Kiripolski MG, Goldman MP, Skover G: The Effects of Filtrate of the Secretion of the Cryptomphalus Aspersa (SCA) on Photoaged Skin. J Drugs Dermatol 2013;12:283-287.</w:t>
      </w:r>
    </w:p>
    <w:p w14:paraId="43D19433" w14:textId="77777777" w:rsidR="000908E5" w:rsidRDefault="000908E5">
      <w:pPr>
        <w:widowControl/>
        <w:spacing w:line="240" w:lineRule="auto"/>
        <w:jc w:val="left"/>
        <w:rPr>
          <w:rFonts w:ascii="Book Antiqua" w:eastAsia="Book Antiqua" w:hAnsi="Book Antiqua" w:cs="Book Antiqua"/>
          <w:sz w:val="22"/>
          <w:szCs w:val="22"/>
        </w:rPr>
      </w:pPr>
    </w:p>
    <w:p w14:paraId="5A2F459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Goldman MP: Comparative Study of Hydroquinone-Free and Hydroquinone-Based Hyperpigmentation Regimens in Treating Facial Hyperpigmentation and Photoaging. J Drugs Dermatol 2013;12:s32 – s37.</w:t>
      </w:r>
    </w:p>
    <w:p w14:paraId="628D7C42" w14:textId="77777777" w:rsidR="000908E5" w:rsidRDefault="000908E5">
      <w:pPr>
        <w:widowControl/>
        <w:spacing w:line="240" w:lineRule="auto"/>
        <w:jc w:val="left"/>
        <w:rPr>
          <w:rFonts w:ascii="Book Antiqua" w:eastAsia="Book Antiqua" w:hAnsi="Book Antiqua" w:cs="Book Antiqua"/>
          <w:sz w:val="22"/>
          <w:szCs w:val="22"/>
        </w:rPr>
      </w:pPr>
    </w:p>
    <w:p w14:paraId="68E4D7F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Dreher F, Draelos ZD, Gold MH, Goldman MP, Fabi SG, Lupo ML: Efficacy of hydroquinone-free skin-lightening cream for Photoaging. J Cosmet Dermatol 2013;12:12-17.</w:t>
      </w:r>
    </w:p>
    <w:p w14:paraId="2E3E7028" w14:textId="77777777" w:rsidR="000908E5" w:rsidRDefault="000908E5">
      <w:pPr>
        <w:widowControl/>
        <w:spacing w:line="240" w:lineRule="auto"/>
        <w:jc w:val="left"/>
        <w:rPr>
          <w:rFonts w:ascii="Book Antiqua" w:eastAsia="Book Antiqua" w:hAnsi="Book Antiqua" w:cs="Book Antiqua"/>
          <w:sz w:val="22"/>
          <w:szCs w:val="22"/>
        </w:rPr>
      </w:pPr>
    </w:p>
    <w:p w14:paraId="2C617C4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Edwards AF, Massaki ABMN, Fabi S, Goldman M: Clinical Efficacy and Safety Evaluation of a Monopolar Radiofrequency Device with a New Vibration Handpiece for the Treatment of Facial Skin Laxity: A 10-Month Experience with 64 Patients. Dermatol Surg 2013;39:104-110.</w:t>
      </w:r>
    </w:p>
    <w:p w14:paraId="32EAAB02" w14:textId="77777777" w:rsidR="000908E5" w:rsidRDefault="000908E5">
      <w:pPr>
        <w:widowControl/>
        <w:spacing w:line="240" w:lineRule="auto"/>
        <w:jc w:val="left"/>
        <w:rPr>
          <w:rFonts w:ascii="Book Antiqua" w:eastAsia="Book Antiqua" w:hAnsi="Book Antiqua" w:cs="Book Antiqua"/>
          <w:sz w:val="22"/>
          <w:szCs w:val="22"/>
        </w:rPr>
      </w:pPr>
    </w:p>
    <w:p w14:paraId="6FAF2A1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Massaki ABMN, Kiripolski MG, Detwiler SP, Goldman MD: Endoluminal Laser Delivery Mode and Wavelength: Effects on Varicose Veins in an Ex Vivo Model Lasers Surg Med 2013; 45:123–129.</w:t>
      </w:r>
    </w:p>
    <w:p w14:paraId="2DEDACD0" w14:textId="77777777" w:rsidR="000908E5" w:rsidRDefault="000908E5">
      <w:pPr>
        <w:widowControl/>
        <w:spacing w:line="240" w:lineRule="auto"/>
        <w:jc w:val="left"/>
        <w:rPr>
          <w:rFonts w:ascii="Book Antiqua" w:eastAsia="Book Antiqua" w:hAnsi="Book Antiqua" w:cs="Book Antiqua"/>
          <w:sz w:val="22"/>
          <w:szCs w:val="22"/>
        </w:rPr>
      </w:pPr>
    </w:p>
    <w:p w14:paraId="120B6AE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Sundaram H, Guiha I, Goldman MP: A Two-Center, Open-Label, Randomized, Split-Face Study to Assess the Efficacy and Safety of One Versus Three Intradermal Injection Sites of AbobotinumtoxinA in the Treatment of Lateral Periocular Rhytides. J Drugs Dermatol 2013;12:932-937.</w:t>
      </w:r>
    </w:p>
    <w:p w14:paraId="5B11C4E3" w14:textId="77777777" w:rsidR="000908E5" w:rsidRDefault="000908E5">
      <w:pPr>
        <w:widowControl/>
        <w:spacing w:line="240" w:lineRule="auto"/>
        <w:jc w:val="left"/>
        <w:rPr>
          <w:rFonts w:ascii="Book Antiqua" w:eastAsia="Book Antiqua" w:hAnsi="Book Antiqua" w:cs="Book Antiqua"/>
          <w:sz w:val="22"/>
          <w:szCs w:val="22"/>
        </w:rPr>
      </w:pPr>
    </w:p>
    <w:p w14:paraId="53BB1A8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Alam M, Dover JS, Kouba D, Goldman MP…. American Society for Dermatologic Surgery Dermatologic Surgery Drug and Device Nomenclature Recommendations. Dermatol Surg 2013;39:1158-1166.</w:t>
      </w:r>
    </w:p>
    <w:p w14:paraId="4BF63DC8" w14:textId="77777777" w:rsidR="000908E5" w:rsidRDefault="000908E5">
      <w:pPr>
        <w:widowControl/>
        <w:spacing w:line="240" w:lineRule="auto"/>
        <w:jc w:val="left"/>
        <w:rPr>
          <w:rFonts w:ascii="Book Antiqua" w:eastAsia="Book Antiqua" w:hAnsi="Book Antiqua" w:cs="Book Antiqua"/>
          <w:sz w:val="22"/>
          <w:szCs w:val="22"/>
        </w:rPr>
      </w:pPr>
    </w:p>
    <w:p w14:paraId="40AD0217"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 Mahoney L, Fabi S, Goldman MP: A Pilot Prospective Comparative Trial of High-Intensity Focused Ultrasound Versus Cryolipolysis for Flank Subcutaneous Adipose Tissue and Review of the Literature. Cosmet Dermatol 2013;30:152-158.</w:t>
      </w:r>
    </w:p>
    <w:p w14:paraId="4835FD6D" w14:textId="77777777" w:rsidR="000908E5" w:rsidRDefault="000908E5">
      <w:pPr>
        <w:widowControl/>
        <w:spacing w:line="240" w:lineRule="auto"/>
        <w:jc w:val="left"/>
        <w:rPr>
          <w:rFonts w:ascii="Book Antiqua" w:eastAsia="Book Antiqua" w:hAnsi="Book Antiqua" w:cs="Book Antiqua"/>
          <w:sz w:val="22"/>
          <w:szCs w:val="22"/>
        </w:rPr>
      </w:pPr>
    </w:p>
    <w:p w14:paraId="5A482CF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Champagne JP, Nettar KD, Maas CS, Goldman MP: The Efficacy, Safety, and Patient Satisfaction of an Injectable Hyaluronic Acid with 0.3% Lidocaine Hydrochloride, for the treatment of Superficial Perioral Lines and/or Superficial Lateral Canthal Lines. Dermatol Surg 2013;39:1613-1620.</w:t>
      </w:r>
    </w:p>
    <w:p w14:paraId="1DF1EEED" w14:textId="77777777" w:rsidR="000908E5" w:rsidRDefault="000908E5">
      <w:pPr>
        <w:widowControl/>
        <w:spacing w:line="240" w:lineRule="auto"/>
        <w:jc w:val="left"/>
        <w:rPr>
          <w:rFonts w:ascii="Book Antiqua" w:eastAsia="Book Antiqua" w:hAnsi="Book Antiqua" w:cs="Book Antiqua"/>
          <w:sz w:val="22"/>
          <w:szCs w:val="22"/>
        </w:rPr>
      </w:pPr>
    </w:p>
    <w:p w14:paraId="6567C2D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Massaki A, Eimpunth S, Pogoda J, Goldman MP: Evaluation of microfocused ultrasound with visualization for lifting, tightening, and wrinkle reduction of the décolletage. J Am Acad Dermatol 2013;69:965-71.</w:t>
      </w:r>
    </w:p>
    <w:p w14:paraId="58AB0D58" w14:textId="77777777" w:rsidR="000908E5" w:rsidRDefault="000908E5">
      <w:pPr>
        <w:widowControl/>
        <w:spacing w:line="240" w:lineRule="auto"/>
        <w:jc w:val="left"/>
        <w:rPr>
          <w:rFonts w:ascii="Book Antiqua" w:eastAsia="Book Antiqua" w:hAnsi="Book Antiqua" w:cs="Book Antiqua"/>
          <w:sz w:val="22"/>
          <w:szCs w:val="22"/>
        </w:rPr>
      </w:pPr>
    </w:p>
    <w:p w14:paraId="352BD53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Fabi SG, Goldman MP: Combination of Intense Pulsed Light, Sculptra, and Ultherapy for Treatment of the Aging Face. J Cosmet Dermatol 2013; 13:109-118.</w:t>
      </w:r>
    </w:p>
    <w:p w14:paraId="6DA0710E" w14:textId="77777777" w:rsidR="000908E5" w:rsidRDefault="000908E5">
      <w:pPr>
        <w:spacing w:line="240" w:lineRule="auto"/>
        <w:jc w:val="left"/>
        <w:rPr>
          <w:rFonts w:ascii="Book Antiqua" w:eastAsia="Book Antiqua" w:hAnsi="Book Antiqua" w:cs="Book Antiqua"/>
          <w:sz w:val="22"/>
          <w:szCs w:val="22"/>
        </w:rPr>
      </w:pPr>
    </w:p>
    <w:p w14:paraId="3F1E158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Wu DC, Friedmann DP, Fabi SG, Goldman MP, Fitzpatrick RE: Comparison of Intense Pulsed Light with 1,927-nm Fractionated Thulium Fiber Laser for the rejuvenation of the chest. Dermatol Surg 2014;40:129-133.</w:t>
      </w:r>
    </w:p>
    <w:p w14:paraId="002BD39A" w14:textId="77777777" w:rsidR="000908E5" w:rsidRDefault="000908E5">
      <w:pPr>
        <w:spacing w:line="240" w:lineRule="auto"/>
        <w:jc w:val="left"/>
        <w:rPr>
          <w:rFonts w:ascii="Book Antiqua" w:eastAsia="Book Antiqua" w:hAnsi="Book Antiqua" w:cs="Book Antiqua"/>
          <w:sz w:val="22"/>
          <w:szCs w:val="22"/>
        </w:rPr>
      </w:pPr>
    </w:p>
    <w:p w14:paraId="2C617757" w14:textId="77777777" w:rsidR="000908E5" w:rsidRDefault="0067268B">
      <w:pPr>
        <w:spacing w:line="240" w:lineRule="auto"/>
        <w:jc w:val="left"/>
        <w:rPr>
          <w:rFonts w:ascii="Book Antiqua" w:eastAsia="Book Antiqua" w:hAnsi="Book Antiqua" w:cs="Book Antiqua"/>
          <w:sz w:val="22"/>
          <w:szCs w:val="22"/>
        </w:rPr>
      </w:pPr>
      <w:bookmarkStart w:id="13" w:name="_heading=h.lnxbz9" w:colFirst="0" w:colLast="0"/>
      <w:bookmarkEnd w:id="13"/>
      <w:r>
        <w:rPr>
          <w:rFonts w:ascii="Book Antiqua" w:eastAsia="Book Antiqua" w:hAnsi="Book Antiqua" w:cs="Book Antiqua"/>
          <w:sz w:val="22"/>
          <w:szCs w:val="22"/>
        </w:rPr>
        <w:t>Wat H, Wu DC, Rao J, Goldman MP: The application of intense pulsed light in the treatment of dermatologic disease: a systematic review. Dermatol Surg 2014;40:359-377.</w:t>
      </w:r>
    </w:p>
    <w:p w14:paraId="322C0785" w14:textId="77777777" w:rsidR="000908E5" w:rsidRDefault="000908E5">
      <w:pPr>
        <w:widowControl/>
        <w:spacing w:line="240" w:lineRule="auto"/>
        <w:jc w:val="left"/>
        <w:rPr>
          <w:rFonts w:ascii="Book Antiqua" w:eastAsia="Book Antiqua" w:hAnsi="Book Antiqua" w:cs="Book Antiqua"/>
          <w:sz w:val="22"/>
          <w:szCs w:val="22"/>
        </w:rPr>
      </w:pPr>
    </w:p>
    <w:p w14:paraId="5E29430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Goldman MP: Retrospective Evaluation of Micro-focused Ultrasound for Lifting and Tightening the Face and Neck. Dermatol Surg 2014;40:569-575.</w:t>
      </w:r>
    </w:p>
    <w:p w14:paraId="6FFDF301" w14:textId="77777777" w:rsidR="000908E5" w:rsidRDefault="000908E5">
      <w:pPr>
        <w:widowControl/>
        <w:spacing w:line="240" w:lineRule="auto"/>
        <w:jc w:val="left"/>
        <w:rPr>
          <w:rFonts w:ascii="Book Antiqua" w:eastAsia="Book Antiqua" w:hAnsi="Book Antiqua" w:cs="Book Antiqua"/>
          <w:sz w:val="22"/>
          <w:szCs w:val="22"/>
        </w:rPr>
      </w:pPr>
    </w:p>
    <w:p w14:paraId="7C6070C9" w14:textId="2AAEE318"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Friedmann D, Avram MA, Cohen SA, Duncan DI, Goldman MP, Weiss ET, Young VL: An Evaluation of the Patient Population for Aesthetic Treatment Targeting </w:t>
      </w:r>
      <w:r w:rsidR="00183175">
        <w:rPr>
          <w:rFonts w:ascii="Book Antiqua" w:eastAsia="Book Antiqua" w:hAnsi="Book Antiqua" w:cs="Book Antiqua"/>
          <w:sz w:val="22"/>
          <w:szCs w:val="22"/>
        </w:rPr>
        <w:t>Abdominal</w:t>
      </w:r>
      <w:r>
        <w:rPr>
          <w:rFonts w:ascii="Book Antiqua" w:eastAsia="Book Antiqua" w:hAnsi="Book Antiqua" w:cs="Book Antiqua"/>
          <w:sz w:val="22"/>
          <w:szCs w:val="22"/>
        </w:rPr>
        <w:t xml:space="preserve"> Subcutaneous Adipose Tissue. J Cosmet Dermatol 2014;13:119-124.</w:t>
      </w:r>
    </w:p>
    <w:p w14:paraId="1AD3BFF0" w14:textId="77777777" w:rsidR="000908E5" w:rsidRDefault="000908E5">
      <w:pPr>
        <w:widowControl/>
        <w:spacing w:line="240" w:lineRule="auto"/>
        <w:jc w:val="left"/>
        <w:rPr>
          <w:rFonts w:ascii="Book Antiqua" w:eastAsia="Book Antiqua" w:hAnsi="Book Antiqua" w:cs="Book Antiqua"/>
          <w:sz w:val="22"/>
          <w:szCs w:val="22"/>
        </w:rPr>
      </w:pPr>
    </w:p>
    <w:p w14:paraId="487729D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Tremaine AM, Friedmann DP, Goldman MP. Foam Sclerotherapy for Reticular Veins of the Dorsal Hands: A Retrospective Review. Dermatol Surg 2014;40:892-898. </w:t>
      </w:r>
    </w:p>
    <w:p w14:paraId="1E8CD3CE" w14:textId="77777777" w:rsidR="000908E5" w:rsidRDefault="000908E5">
      <w:pPr>
        <w:widowControl/>
        <w:spacing w:line="240" w:lineRule="auto"/>
        <w:jc w:val="left"/>
        <w:rPr>
          <w:rFonts w:ascii="Book Antiqua" w:eastAsia="Book Antiqua" w:hAnsi="Book Antiqua" w:cs="Book Antiqua"/>
          <w:sz w:val="22"/>
          <w:szCs w:val="22"/>
        </w:rPr>
      </w:pPr>
    </w:p>
    <w:p w14:paraId="1BA6503E" w14:textId="77777777" w:rsidR="000908E5" w:rsidRDefault="0067268B">
      <w:pPr>
        <w:widowControl/>
        <w:spacing w:line="240" w:lineRule="auto"/>
        <w:jc w:val="left"/>
        <w:rPr>
          <w:rFonts w:ascii="Book Antiqua" w:eastAsia="Book Antiqua" w:hAnsi="Book Antiqua" w:cs="Book Antiqua"/>
          <w:sz w:val="22"/>
          <w:szCs w:val="22"/>
        </w:rPr>
      </w:pPr>
      <w:bookmarkStart w:id="14" w:name="_heading=h.35nkun2" w:colFirst="0" w:colLast="0"/>
      <w:bookmarkEnd w:id="14"/>
      <w:r>
        <w:rPr>
          <w:rFonts w:ascii="Book Antiqua" w:eastAsia="Book Antiqua" w:hAnsi="Book Antiqua" w:cs="Book Antiqua"/>
          <w:sz w:val="22"/>
          <w:szCs w:val="22"/>
        </w:rPr>
        <w:t>Fabi SG, Friedmann DP, Massaki ABN, Goldman MP: A Randomized Split-Face Clinical Trial of Low-Fluence Q-Switched Neodymium-Doped Yttrium Aluminum Garnet (1,64-nm) Laser Versus Low-Fluence Q-Switched Alexandrite Laser (755-nm) for the Treatment of Facial Melasma. Lasers Surg Med 2014;46:531-537.</w:t>
      </w:r>
    </w:p>
    <w:p w14:paraId="56611C29" w14:textId="77777777" w:rsidR="000908E5" w:rsidRDefault="000908E5">
      <w:pPr>
        <w:widowControl/>
        <w:spacing w:line="240" w:lineRule="auto"/>
        <w:jc w:val="left"/>
        <w:rPr>
          <w:rFonts w:ascii="Book Antiqua" w:eastAsia="Book Antiqua" w:hAnsi="Book Antiqua" w:cs="Book Antiqua"/>
          <w:sz w:val="22"/>
          <w:szCs w:val="22"/>
        </w:rPr>
      </w:pPr>
    </w:p>
    <w:p w14:paraId="66822F3A" w14:textId="77777777" w:rsidR="000908E5" w:rsidRDefault="0067268B">
      <w:pPr>
        <w:widowControl/>
        <w:spacing w:line="240" w:lineRule="auto"/>
        <w:jc w:val="left"/>
        <w:rPr>
          <w:rFonts w:ascii="Book Antiqua" w:eastAsia="Book Antiqua" w:hAnsi="Book Antiqua" w:cs="Book Antiqua"/>
          <w:color w:val="0000FF"/>
          <w:sz w:val="22"/>
          <w:szCs w:val="22"/>
          <w:u w:val="single"/>
        </w:rPr>
      </w:pPr>
      <w:r>
        <w:rPr>
          <w:rFonts w:ascii="Book Antiqua" w:eastAsia="Book Antiqua" w:hAnsi="Book Antiqua" w:cs="Book Antiqua"/>
          <w:sz w:val="22"/>
          <w:szCs w:val="22"/>
        </w:rPr>
        <w:t xml:space="preserve">Palm MD, Trizna Z, Goldman MP. Thrombophlebitis. Medscape Reference. Updated September 24, 2014. Available at: </w:t>
      </w:r>
      <w:hyperlink r:id="rId11">
        <w:r>
          <w:rPr>
            <w:rFonts w:ascii="Book Antiqua" w:eastAsia="Book Antiqua" w:hAnsi="Book Antiqua" w:cs="Book Antiqua"/>
            <w:color w:val="0000FF"/>
            <w:sz w:val="22"/>
            <w:szCs w:val="22"/>
            <w:u w:val="single"/>
          </w:rPr>
          <w:t>http://emedicine.medscape.com/article/1086399-overview</w:t>
        </w:r>
      </w:hyperlink>
    </w:p>
    <w:p w14:paraId="2B5AB836" w14:textId="77777777" w:rsidR="000908E5" w:rsidRDefault="000908E5">
      <w:pPr>
        <w:widowControl/>
        <w:spacing w:line="240" w:lineRule="auto"/>
        <w:jc w:val="left"/>
        <w:rPr>
          <w:rFonts w:ascii="Book Antiqua" w:eastAsia="Book Antiqua" w:hAnsi="Book Antiqua" w:cs="Book Antiqua"/>
          <w:sz w:val="22"/>
          <w:szCs w:val="22"/>
        </w:rPr>
      </w:pPr>
    </w:p>
    <w:p w14:paraId="5259B7E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Goldman MP, Fabi SG, Guiha I: The effect of multiple sequential light sources to activate aminoleuvonic acid in the treatment of actinic keratosis: A retrospective study. J Clin Aesthet Dermatol 2014;7:20-25.</w:t>
      </w:r>
    </w:p>
    <w:p w14:paraId="56F1BD70" w14:textId="77777777" w:rsidR="000908E5" w:rsidRDefault="000908E5">
      <w:pPr>
        <w:widowControl/>
        <w:spacing w:line="240" w:lineRule="auto"/>
        <w:jc w:val="left"/>
        <w:rPr>
          <w:rFonts w:ascii="Book Antiqua" w:eastAsia="Book Antiqua" w:hAnsi="Book Antiqua" w:cs="Book Antiqua"/>
          <w:sz w:val="22"/>
          <w:szCs w:val="22"/>
        </w:rPr>
      </w:pPr>
    </w:p>
    <w:p w14:paraId="12FD5053" w14:textId="5A431A6B" w:rsidR="000908E5" w:rsidRDefault="0067268B">
      <w:pPr>
        <w:widowControl/>
        <w:spacing w:line="240" w:lineRule="auto"/>
        <w:jc w:val="left"/>
        <w:rPr>
          <w:rFonts w:ascii="Book Antiqua" w:eastAsia="Book Antiqua" w:hAnsi="Book Antiqua" w:cs="Book Antiqua"/>
          <w:sz w:val="22"/>
          <w:szCs w:val="22"/>
        </w:rPr>
      </w:pPr>
      <w:bookmarkStart w:id="15" w:name="_heading=h.1ksv4uv" w:colFirst="0" w:colLast="0"/>
      <w:bookmarkEnd w:id="15"/>
      <w:r>
        <w:rPr>
          <w:rFonts w:ascii="Book Antiqua" w:eastAsia="Book Antiqua" w:hAnsi="Book Antiqua" w:cs="Book Antiqua"/>
          <w:sz w:val="22"/>
          <w:szCs w:val="22"/>
        </w:rPr>
        <w:t xml:space="preserve">Beleznay K, Friedmann DP, Liolilos AM, Perry A, Goldman MP: Lupus Miliaris Disseminatus Faciei Treated with 1,565 nm Nonablative </w:t>
      </w:r>
      <w:r w:rsidR="00183175">
        <w:rPr>
          <w:rFonts w:ascii="Book Antiqua" w:eastAsia="Book Antiqua" w:hAnsi="Book Antiqua" w:cs="Book Antiqua"/>
          <w:sz w:val="22"/>
          <w:szCs w:val="22"/>
        </w:rPr>
        <w:t>Fractionated</w:t>
      </w:r>
      <w:r>
        <w:rPr>
          <w:rFonts w:ascii="Book Antiqua" w:eastAsia="Book Antiqua" w:hAnsi="Book Antiqua" w:cs="Book Antiqua"/>
          <w:sz w:val="22"/>
          <w:szCs w:val="22"/>
        </w:rPr>
        <w:t xml:space="preserve"> Laser Resurfacing: A Case Report. Lasers Med Surg 46:663-665, 2014.</w:t>
      </w:r>
    </w:p>
    <w:p w14:paraId="1AFF4371" w14:textId="77777777" w:rsidR="000908E5" w:rsidRDefault="000908E5">
      <w:pPr>
        <w:widowControl/>
        <w:spacing w:line="240" w:lineRule="auto"/>
        <w:jc w:val="left"/>
        <w:rPr>
          <w:rFonts w:ascii="Book Antiqua" w:eastAsia="Book Antiqua" w:hAnsi="Book Antiqua" w:cs="Book Antiqua"/>
          <w:sz w:val="22"/>
          <w:szCs w:val="22"/>
        </w:rPr>
      </w:pPr>
    </w:p>
    <w:p w14:paraId="4DCAFDD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Ortiz AE1, Goldman MP, Fitzpatrick RE: Ablative CO2 Lasers for Skin Tightening: Traditional Versus Fractional. Dermatol Surg. 2014 Dec;40 Suppl 12:S147-51.</w:t>
      </w:r>
    </w:p>
    <w:p w14:paraId="7F7A3A3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p>
    <w:p w14:paraId="0F1820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Goldman MP: Dark Circles: Etiology and Management Options. Clin Plastic Surg. 42:32-50, 2015.</w:t>
      </w:r>
    </w:p>
    <w:p w14:paraId="2BA4BF13" w14:textId="77777777" w:rsidR="000908E5" w:rsidRDefault="000908E5">
      <w:pPr>
        <w:widowControl/>
        <w:spacing w:line="240" w:lineRule="auto"/>
        <w:jc w:val="left"/>
        <w:rPr>
          <w:rFonts w:ascii="Book Antiqua" w:eastAsia="Book Antiqua" w:hAnsi="Book Antiqua" w:cs="Book Antiqua"/>
          <w:sz w:val="22"/>
          <w:szCs w:val="22"/>
        </w:rPr>
      </w:pPr>
    </w:p>
    <w:p w14:paraId="6A43022F" w14:textId="10F62F0C"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Au S, Liolios AM, Goldman MD: Analysis of incidence of bullae formation after Tattoo </w:t>
      </w:r>
      <w:r w:rsidR="00183175">
        <w:rPr>
          <w:rFonts w:ascii="Book Antiqua" w:eastAsia="Book Antiqua" w:hAnsi="Book Antiqua" w:cs="Book Antiqua"/>
          <w:sz w:val="22"/>
          <w:szCs w:val="22"/>
        </w:rPr>
        <w:t>Treatment</w:t>
      </w:r>
      <w:r>
        <w:rPr>
          <w:rFonts w:ascii="Book Antiqua" w:eastAsia="Book Antiqua" w:hAnsi="Book Antiqua" w:cs="Book Antiqua"/>
          <w:sz w:val="22"/>
          <w:szCs w:val="22"/>
        </w:rPr>
        <w:t xml:space="preserve"> using the Combination of the Picosecond Alexandrite Laser and Fractionated CO2 Laser Ablation. Dermatol Surg 2015;41:242-245.</w:t>
      </w:r>
    </w:p>
    <w:p w14:paraId="27B7AD73" w14:textId="77777777" w:rsidR="000908E5" w:rsidRDefault="000908E5">
      <w:pPr>
        <w:widowControl/>
        <w:spacing w:line="240" w:lineRule="auto"/>
        <w:jc w:val="left"/>
        <w:rPr>
          <w:rFonts w:ascii="Book Antiqua" w:eastAsia="Book Antiqua" w:hAnsi="Book Antiqua" w:cs="Book Antiqua"/>
          <w:sz w:val="22"/>
          <w:szCs w:val="22"/>
        </w:rPr>
      </w:pPr>
    </w:p>
    <w:p w14:paraId="4C85EF9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Dayan SH, Fabi SG, Goldman MP, Kilmer SL, Goldman MH: Prospective, Multi-Center, Pivotal Trial Evaluating the Safety and Effectiveness of Micro-Focused Ultrasound with Visualization (MFU-V) for Improvement in Lines and Wrinkles of the Décolletage. Plastic &amp;amp Reconstructive Surgery 2014; 134(4S-1 Suppl):123-124.</w:t>
      </w:r>
    </w:p>
    <w:p w14:paraId="49455364" w14:textId="77777777" w:rsidR="000908E5" w:rsidRDefault="000908E5">
      <w:pPr>
        <w:widowControl/>
        <w:spacing w:line="240" w:lineRule="auto"/>
        <w:jc w:val="left"/>
        <w:rPr>
          <w:rFonts w:ascii="Book Antiqua" w:eastAsia="Book Antiqua" w:hAnsi="Book Antiqua" w:cs="Book Antiqua"/>
          <w:sz w:val="22"/>
          <w:szCs w:val="22"/>
        </w:rPr>
      </w:pPr>
    </w:p>
    <w:p w14:paraId="039CED8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Trindade de Almeida A, Carruthers J, Cox SE, Goldman MP, Wheeler S, Gallagher CJ. Patient Satisfaction and Safety with Aesthetic OnabotulinumtoxinA After At Least 5 Years: A Retrospective Cross-Sectional Analysis of 4,402 Glabellar Treatments. Dermatol Surg. 2015 Jan;41 Suppl 1:S19-28. </w:t>
      </w:r>
    </w:p>
    <w:p w14:paraId="36506753" w14:textId="77777777" w:rsidR="000908E5" w:rsidRDefault="000908E5">
      <w:pPr>
        <w:widowControl/>
        <w:spacing w:line="240" w:lineRule="auto"/>
        <w:jc w:val="left"/>
        <w:rPr>
          <w:rFonts w:ascii="Book Antiqua" w:eastAsia="Book Antiqua" w:hAnsi="Book Antiqua" w:cs="Book Antiqua"/>
          <w:sz w:val="22"/>
          <w:szCs w:val="22"/>
        </w:rPr>
      </w:pPr>
    </w:p>
    <w:p w14:paraId="45989F7D"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Goldman MP, Cruz A: Foam Sclerotherapy for Reticular Veins of the Chest: A Retrospective Review of Efficacy and Safety. Dermatol Surg 2015;41:126-130.</w:t>
      </w:r>
    </w:p>
    <w:p w14:paraId="0B2B4B11" w14:textId="77777777" w:rsidR="000908E5" w:rsidRDefault="000908E5">
      <w:pPr>
        <w:widowControl/>
        <w:spacing w:line="240" w:lineRule="auto"/>
        <w:jc w:val="left"/>
        <w:rPr>
          <w:rFonts w:ascii="Book Antiqua" w:eastAsia="Book Antiqua" w:hAnsi="Book Antiqua" w:cs="Book Antiqua"/>
          <w:sz w:val="22"/>
          <w:szCs w:val="22"/>
        </w:rPr>
      </w:pPr>
    </w:p>
    <w:p w14:paraId="16EB77B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Morrison N, Gibson K, Mcenroe S, Goldman MP, King T, Weiss RA, Cher D, Jones A: Randomized trial comparing cyanoacrylate embolization and radiofrequency ablation for incompetent great saphenous veins (VeClose). J Vasc Surg 2015;61:985-94.</w:t>
      </w:r>
    </w:p>
    <w:p w14:paraId="625B4A5E" w14:textId="77777777" w:rsidR="000908E5" w:rsidRDefault="000908E5">
      <w:pPr>
        <w:widowControl/>
        <w:spacing w:line="240" w:lineRule="auto"/>
        <w:jc w:val="left"/>
        <w:rPr>
          <w:rFonts w:ascii="Book Antiqua" w:eastAsia="Book Antiqua" w:hAnsi="Book Antiqua" w:cs="Book Antiqua"/>
          <w:sz w:val="22"/>
          <w:szCs w:val="22"/>
        </w:rPr>
      </w:pPr>
    </w:p>
    <w:p w14:paraId="6340D12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Friedmann D, Goldman MP, Fabi SG, Guiha I: Multiple Sequential Light and Laser Sources to Activate Aminolevulinic Acid in the Treatment of Photodamage: A Retrospective Study. J Cosmet Laser Surg, 2015;17:252-8. </w:t>
      </w:r>
    </w:p>
    <w:p w14:paraId="48A50A01" w14:textId="77777777" w:rsidR="000908E5" w:rsidRDefault="000908E5">
      <w:pPr>
        <w:widowControl/>
        <w:spacing w:line="240" w:lineRule="auto"/>
        <w:jc w:val="left"/>
        <w:rPr>
          <w:rFonts w:ascii="Book Antiqua" w:eastAsia="Book Antiqua" w:hAnsi="Book Antiqua" w:cs="Book Antiqua"/>
          <w:sz w:val="22"/>
          <w:szCs w:val="22"/>
        </w:rPr>
      </w:pPr>
    </w:p>
    <w:p w14:paraId="7E7DA8B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Goldman M, Wu D, Mahoney L: Prospective Single-Site, Single-Blinded, Randomized, Split-Body Pilot Study of the Safety and Effectiveness of Microfocused Ultrasound with Visualization for Lifting the Buttock. Lasers Surg Med 2015;47:18.</w:t>
      </w:r>
    </w:p>
    <w:p w14:paraId="35BE8B50" w14:textId="77777777" w:rsidR="000908E5" w:rsidRDefault="000908E5">
      <w:pPr>
        <w:widowControl/>
        <w:spacing w:line="240" w:lineRule="auto"/>
        <w:jc w:val="left"/>
        <w:rPr>
          <w:rFonts w:ascii="Book Antiqua" w:eastAsia="Book Antiqua" w:hAnsi="Book Antiqua" w:cs="Book Antiqua"/>
          <w:sz w:val="22"/>
          <w:szCs w:val="22"/>
        </w:rPr>
      </w:pPr>
    </w:p>
    <w:p w14:paraId="69F3484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Goldman M, Dayan SH, Gold MH, Kilmer SL, Hornfeldt CS: A Prospective Multicenter Pilot Study of the Safety and Efficacy  of  Microfocused Ultrasound with Visualization for Improving Lines and Wrinkles of the Decollete’. Dermatol Surg 2015;41:327-335.</w:t>
      </w:r>
    </w:p>
    <w:p w14:paraId="35282821" w14:textId="77777777" w:rsidR="000908E5" w:rsidRDefault="000908E5">
      <w:pPr>
        <w:widowControl/>
        <w:spacing w:line="240" w:lineRule="auto"/>
        <w:jc w:val="left"/>
        <w:rPr>
          <w:rFonts w:ascii="Book Antiqua" w:eastAsia="Book Antiqua" w:hAnsi="Book Antiqua" w:cs="Book Antiqua"/>
          <w:sz w:val="22"/>
          <w:szCs w:val="22"/>
        </w:rPr>
      </w:pPr>
    </w:p>
    <w:p w14:paraId="6098422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Alam M, Kakar R, Nodzendki M, Ibrahim O….Goldman MP…et al: Multicenter Prospective Cohort Study of the Incidence of Adverse Effects Associated with Cosmetic Dermatologic Procedures: Lasers, Energy Devices, and Injectable Neurotoxins and Fillers. JAMA Dermatol 2015;151:271-277.</w:t>
      </w:r>
    </w:p>
    <w:p w14:paraId="4C2E5C35" w14:textId="77777777" w:rsidR="000908E5" w:rsidRDefault="000908E5">
      <w:pPr>
        <w:widowControl/>
        <w:spacing w:line="240" w:lineRule="auto"/>
        <w:jc w:val="left"/>
        <w:rPr>
          <w:rFonts w:ascii="Book Antiqua" w:eastAsia="Book Antiqua" w:hAnsi="Book Antiqua" w:cs="Book Antiqua"/>
          <w:sz w:val="22"/>
          <w:szCs w:val="22"/>
        </w:rPr>
      </w:pPr>
    </w:p>
    <w:p w14:paraId="29944422" w14:textId="4F778BF1"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Liolios AM, Wu DC, Goldman MP, Eimpunth S: A Randomized, Double-Blind, Placebo-Controlled Study of the Effect of a High-Potency Topical Corticosteroid</w:t>
      </w:r>
      <w:r w:rsidR="00183175">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After Sclerotherapy for Reticular and Telangiectatic Veins of the Lower Extremities. Dermatol Surg 2015;41:1158-1163. </w:t>
      </w:r>
    </w:p>
    <w:p w14:paraId="38068EE4" w14:textId="77777777" w:rsidR="000908E5" w:rsidRDefault="000908E5">
      <w:pPr>
        <w:widowControl/>
        <w:spacing w:line="240" w:lineRule="auto"/>
        <w:jc w:val="left"/>
        <w:rPr>
          <w:rFonts w:ascii="Book Antiqua" w:eastAsia="Book Antiqua" w:hAnsi="Book Antiqua" w:cs="Book Antiqua"/>
          <w:sz w:val="22"/>
          <w:szCs w:val="22"/>
        </w:rPr>
      </w:pPr>
    </w:p>
    <w:p w14:paraId="6EA47FB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Fabi SG, Goldman MP: Neurotoxins: current concepts in cosmetic use on the lower face. Plastic Reconstr Surg 2015;136:76S-79S.</w:t>
      </w:r>
    </w:p>
    <w:p w14:paraId="37C3925A" w14:textId="77777777" w:rsidR="000908E5" w:rsidRDefault="000908E5">
      <w:pPr>
        <w:widowControl/>
        <w:spacing w:line="240" w:lineRule="auto"/>
        <w:jc w:val="left"/>
        <w:rPr>
          <w:rFonts w:ascii="Book Antiqua" w:eastAsia="Book Antiqua" w:hAnsi="Book Antiqua" w:cs="Book Antiqua"/>
          <w:sz w:val="22"/>
          <w:szCs w:val="22"/>
        </w:rPr>
      </w:pPr>
    </w:p>
    <w:p w14:paraId="64D253A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Massaki M, Goldman MP: Randomized Split-Face Study to Assess the Efficacy and Safety of AbobotinumtoxinA Versus OnabotulinumtoxinA in the Treatment of Melomental Folds (Depressor Anguli Oris). Dermatol Surg 2015;41:1323-1325.</w:t>
      </w:r>
    </w:p>
    <w:p w14:paraId="73DFCFAF" w14:textId="77777777" w:rsidR="000908E5" w:rsidRDefault="000908E5">
      <w:pPr>
        <w:widowControl/>
        <w:spacing w:line="240" w:lineRule="auto"/>
        <w:jc w:val="left"/>
        <w:rPr>
          <w:rFonts w:ascii="Book Antiqua" w:eastAsia="Book Antiqua" w:hAnsi="Book Antiqua" w:cs="Book Antiqua"/>
          <w:sz w:val="22"/>
          <w:szCs w:val="22"/>
        </w:rPr>
      </w:pPr>
    </w:p>
    <w:p w14:paraId="6C2F583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Hart DR, Fabi SG, White WM, Fitzgerald R, Goldman MP: Current Concepts in the Use of PLLA: Clinical Synergy Noted with Combined Use of Microfocused Ultrasound and Poly-L-Lactic Acid on the Face, Neck and Decolletage. Plast Reconstr Surg 2015;136:180S-187S.</w:t>
      </w:r>
    </w:p>
    <w:p w14:paraId="6F594379" w14:textId="77777777" w:rsidR="000908E5" w:rsidRDefault="000908E5">
      <w:pPr>
        <w:widowControl/>
        <w:spacing w:line="240" w:lineRule="auto"/>
        <w:jc w:val="left"/>
        <w:rPr>
          <w:rFonts w:ascii="Book Antiqua" w:eastAsia="Book Antiqua" w:hAnsi="Book Antiqua" w:cs="Book Antiqua"/>
          <w:sz w:val="22"/>
          <w:szCs w:val="22"/>
        </w:rPr>
      </w:pPr>
    </w:p>
    <w:p w14:paraId="4E7E6A06"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Moore M, Mishra V, Friedmann DP, Goldman MP: Minocycline -induced postsclerotherapy pigmentation successfully treated with a picosecond alexandrite laser. Dermatol Surg 2016;42:133-134.</w:t>
      </w:r>
    </w:p>
    <w:p w14:paraId="62B645C3" w14:textId="77777777" w:rsidR="000908E5" w:rsidRDefault="000908E5">
      <w:pPr>
        <w:spacing w:line="240" w:lineRule="auto"/>
        <w:jc w:val="left"/>
        <w:rPr>
          <w:rFonts w:ascii="Book Antiqua" w:eastAsia="Book Antiqua" w:hAnsi="Book Antiqua" w:cs="Book Antiqua"/>
          <w:sz w:val="22"/>
          <w:szCs w:val="22"/>
        </w:rPr>
      </w:pPr>
    </w:p>
    <w:p w14:paraId="059F4507"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R, Fitzpatrick RE, Goldman MP: : Confetti-like Sparing: A diagnostic clinical feature of melasma. J Clin Aesthet Dermatol 2016;9:48-57.</w:t>
      </w:r>
    </w:p>
    <w:p w14:paraId="4A27C255" w14:textId="77777777" w:rsidR="000908E5" w:rsidRDefault="000908E5">
      <w:pPr>
        <w:spacing w:line="240" w:lineRule="auto"/>
        <w:jc w:val="left"/>
        <w:rPr>
          <w:rFonts w:ascii="Book Antiqua" w:eastAsia="Book Antiqua" w:hAnsi="Book Antiqua" w:cs="Book Antiqua"/>
          <w:sz w:val="22"/>
          <w:szCs w:val="22"/>
        </w:rPr>
      </w:pPr>
    </w:p>
    <w:p w14:paraId="725717D5"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Vega VL, Goldman MP: The 21</w:t>
      </w:r>
      <w:r>
        <w:rPr>
          <w:rFonts w:ascii="Book Antiqua" w:eastAsia="Book Antiqua" w:hAnsi="Book Antiqua" w:cs="Book Antiqua"/>
          <w:sz w:val="22"/>
          <w:szCs w:val="22"/>
          <w:vertAlign w:val="superscript"/>
        </w:rPr>
        <w:t>st</w:t>
      </w:r>
      <w:r>
        <w:rPr>
          <w:rFonts w:ascii="Book Antiqua" w:eastAsia="Book Antiqua" w:hAnsi="Book Antiqua" w:cs="Book Antiqua"/>
          <w:sz w:val="22"/>
          <w:szCs w:val="22"/>
        </w:rPr>
        <w:t xml:space="preserve"> Century Approach to Epidermal Health and Hydration: Endogenous Hyaluronic Acid. Pract Dermatol 2016:3:1-4.</w:t>
      </w:r>
    </w:p>
    <w:p w14:paraId="123A483C" w14:textId="77777777" w:rsidR="000908E5" w:rsidRDefault="000908E5">
      <w:pPr>
        <w:widowControl/>
        <w:spacing w:after="200" w:line="240" w:lineRule="auto"/>
        <w:jc w:val="left"/>
        <w:rPr>
          <w:rFonts w:ascii="Book Antiqua" w:eastAsia="Book Antiqua" w:hAnsi="Book Antiqua" w:cs="Book Antiqua"/>
          <w:sz w:val="22"/>
          <w:szCs w:val="22"/>
        </w:rPr>
      </w:pPr>
    </w:p>
    <w:p w14:paraId="60F1D107" w14:textId="77777777" w:rsidR="000908E5" w:rsidRDefault="0067268B">
      <w:pPr>
        <w:widowControl/>
        <w:spacing w:after="200" w:line="240" w:lineRule="auto"/>
        <w:jc w:val="left"/>
        <w:rPr>
          <w:rFonts w:ascii="Book Antiqua" w:eastAsia="Book Antiqua" w:hAnsi="Book Antiqua" w:cs="Book Antiqua"/>
          <w:sz w:val="22"/>
          <w:szCs w:val="22"/>
        </w:rPr>
      </w:pPr>
      <w:bookmarkStart w:id="16" w:name="_heading=h.44sinio" w:colFirst="0" w:colLast="0"/>
      <w:bookmarkEnd w:id="16"/>
      <w:r>
        <w:rPr>
          <w:rFonts w:ascii="Book Antiqua" w:eastAsia="Book Antiqua" w:hAnsi="Book Antiqua" w:cs="Book Antiqua"/>
          <w:sz w:val="22"/>
          <w:szCs w:val="22"/>
        </w:rPr>
        <w:lastRenderedPageBreak/>
        <w:t>DiGiorgio C, Wu D, Goldman MP: Successful Treatment of Argyria Using the Picosecond Alexandrite Laser. Dermatol  Surg 2016;43:431-432</w:t>
      </w:r>
    </w:p>
    <w:p w14:paraId="37ECF254"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Mahoney L, Guiha I, Goldman MP: Evaluation of the safety and efficacy of the picosecond alexandrite laser with specialized lens array for treatment of the photoaging décolletage. Lasers Surg Med 2016;48:188-192.</w:t>
      </w:r>
    </w:p>
    <w:p w14:paraId="181952DD" w14:textId="77777777" w:rsidR="000908E5" w:rsidRDefault="000908E5">
      <w:pPr>
        <w:spacing w:line="240" w:lineRule="auto"/>
        <w:jc w:val="left"/>
        <w:rPr>
          <w:rFonts w:ascii="Book Antiqua" w:eastAsia="Book Antiqua" w:hAnsi="Book Antiqua" w:cs="Book Antiqua"/>
          <w:sz w:val="22"/>
          <w:szCs w:val="22"/>
        </w:rPr>
      </w:pPr>
    </w:p>
    <w:p w14:paraId="1E8CB3A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Tzu JE, Kauvar ANB, Goldman MP: Treatment of facial photodamage and rhytides using a novel 1,565</w:t>
      </w:r>
      <w:r>
        <w:rPr>
          <w:rFonts w:ascii="Times New Roman" w:eastAsia="Times New Roman" w:hAnsi="Times New Roman" w:cs="Times New Roman"/>
          <w:sz w:val="22"/>
          <w:szCs w:val="22"/>
        </w:rPr>
        <w:t> </w:t>
      </w:r>
      <w:r>
        <w:rPr>
          <w:rFonts w:ascii="Book Antiqua" w:eastAsia="Book Antiqua" w:hAnsi="Book Antiqua" w:cs="Book Antiqua"/>
          <w:sz w:val="22"/>
          <w:szCs w:val="22"/>
        </w:rPr>
        <w:t>nm non-ablative fractional erbium-doped fiber laser. Lasers Surg Med 2016;48:174-180.</w:t>
      </w:r>
    </w:p>
    <w:p w14:paraId="16D55042" w14:textId="77777777" w:rsidR="000908E5" w:rsidRDefault="000908E5">
      <w:pPr>
        <w:widowControl/>
        <w:spacing w:line="240" w:lineRule="auto"/>
        <w:jc w:val="left"/>
        <w:rPr>
          <w:rFonts w:ascii="Book Antiqua" w:eastAsia="Book Antiqua" w:hAnsi="Book Antiqua" w:cs="Book Antiqua"/>
          <w:sz w:val="22"/>
          <w:szCs w:val="22"/>
        </w:rPr>
      </w:pPr>
    </w:p>
    <w:p w14:paraId="1074C31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Carruthers J, Beer K, Carruthers A, Coleman,WP III, Draelos ZD, Jones D, Goldman, MP, et al: Bimatoprost 0.03% for the Treatment of Eyebrow Hypotrichosis. Dermatol Surg 2016;42:608-617.</w:t>
      </w:r>
    </w:p>
    <w:p w14:paraId="6A6D8F17" w14:textId="77777777" w:rsidR="000908E5" w:rsidRDefault="000908E5">
      <w:pPr>
        <w:widowControl/>
        <w:spacing w:line="240" w:lineRule="auto"/>
        <w:jc w:val="left"/>
        <w:rPr>
          <w:rFonts w:ascii="Book Antiqua" w:eastAsia="Book Antiqua" w:hAnsi="Book Antiqua" w:cs="Book Antiqua"/>
          <w:sz w:val="22"/>
          <w:szCs w:val="22"/>
        </w:rPr>
      </w:pPr>
    </w:p>
    <w:p w14:paraId="08174C9C"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Goldman MP: Photodynamic Therapy for Cutaneous Photoaging: A Combination Approach. Dermatol Surg 2016;42:S157-S160.</w:t>
      </w:r>
    </w:p>
    <w:p w14:paraId="00E2BBB1" w14:textId="77777777" w:rsidR="000908E5" w:rsidRDefault="000908E5">
      <w:pPr>
        <w:spacing w:line="240" w:lineRule="auto"/>
        <w:jc w:val="left"/>
        <w:rPr>
          <w:rFonts w:ascii="Book Antiqua" w:eastAsia="Book Antiqua" w:hAnsi="Book Antiqua" w:cs="Book Antiqua"/>
          <w:sz w:val="22"/>
          <w:szCs w:val="22"/>
        </w:rPr>
      </w:pPr>
    </w:p>
    <w:p w14:paraId="15471F90"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Goldman MP, Mills DC, Werschler WP, Green JB, Kaufman J, Weiss RA, Hornfeldt CS: Combining Microfocused Ultrasound with Botulinum Toxin and Temporary and Semi-Permanent Dermal Fillers: Safety and Current Use. Dermatol Surg 2016;42:S168-S176.</w:t>
      </w:r>
    </w:p>
    <w:p w14:paraId="64929BDF" w14:textId="77777777" w:rsidR="000908E5" w:rsidRDefault="000908E5">
      <w:pPr>
        <w:widowControl/>
        <w:spacing w:line="240" w:lineRule="auto"/>
        <w:jc w:val="left"/>
        <w:rPr>
          <w:rFonts w:ascii="Book Antiqua" w:eastAsia="Book Antiqua" w:hAnsi="Book Antiqua" w:cs="Book Antiqua"/>
          <w:sz w:val="22"/>
          <w:szCs w:val="22"/>
        </w:rPr>
      </w:pPr>
    </w:p>
    <w:p w14:paraId="6772A71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Ozog DM, Rkein AM, Fabi SG, Gold MH, Goldman MP, Lowe NJ, Martin GM, Munavalli GS: Photodynamic Therapy: A Clinical Consensus Guide. Dermatol Surg 2016;42:804-827.</w:t>
      </w:r>
    </w:p>
    <w:p w14:paraId="348032A9" w14:textId="77777777" w:rsidR="000908E5" w:rsidRDefault="000908E5">
      <w:pPr>
        <w:widowControl/>
        <w:spacing w:line="240" w:lineRule="auto"/>
        <w:jc w:val="left"/>
        <w:rPr>
          <w:rFonts w:ascii="Book Antiqua" w:eastAsia="Book Antiqua" w:hAnsi="Book Antiqua" w:cs="Book Antiqua"/>
          <w:sz w:val="22"/>
          <w:szCs w:val="22"/>
        </w:rPr>
      </w:pPr>
    </w:p>
    <w:p w14:paraId="35243E0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Letter to the Editor Commentary for: Facial Rejuvenation Via the Sequential Combined Use of Multiple Laser Modalities: Safety and Efficacy. Lasers in Surgery and Medicine 2016;48:575–576.</w:t>
      </w:r>
    </w:p>
    <w:p w14:paraId="4A6D95EC" w14:textId="77777777" w:rsidR="000908E5" w:rsidRDefault="000908E5">
      <w:pPr>
        <w:widowControl/>
        <w:spacing w:line="240" w:lineRule="auto"/>
        <w:jc w:val="left"/>
        <w:rPr>
          <w:rFonts w:ascii="Book Antiqua" w:eastAsia="Book Antiqua" w:hAnsi="Book Antiqua" w:cs="Book Antiqua"/>
          <w:sz w:val="22"/>
          <w:szCs w:val="22"/>
        </w:rPr>
      </w:pPr>
    </w:p>
    <w:p w14:paraId="691D5BB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Sclerotherapy for Telangiectasia and Reticular Veins. Vein  Magazine. Summer, 2016 40-42.</w:t>
      </w:r>
    </w:p>
    <w:p w14:paraId="26548BA5" w14:textId="77777777" w:rsidR="000908E5" w:rsidRDefault="000908E5">
      <w:pPr>
        <w:widowControl/>
        <w:spacing w:line="240" w:lineRule="auto"/>
        <w:jc w:val="left"/>
        <w:rPr>
          <w:rFonts w:ascii="Book Antiqua" w:eastAsia="Book Antiqua" w:hAnsi="Book Antiqua" w:cs="Book Antiqua"/>
          <w:sz w:val="22"/>
          <w:szCs w:val="22"/>
        </w:rPr>
      </w:pPr>
    </w:p>
    <w:p w14:paraId="147DFEB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Massaki ABNM, Goldman MP: Clinical Efficacy and Safety of Monopolar Radiofrequency Device with Comfort Pulse Technology for the Treatment of Facial and Neck Laxity in Men. SkinMed 2016;14:224-228.</w:t>
      </w:r>
    </w:p>
    <w:p w14:paraId="40A0F6FD" w14:textId="77777777" w:rsidR="000908E5" w:rsidRDefault="000908E5">
      <w:pPr>
        <w:widowControl/>
        <w:spacing w:line="240" w:lineRule="auto"/>
        <w:jc w:val="left"/>
        <w:rPr>
          <w:rFonts w:ascii="Book Antiqua" w:eastAsia="Book Antiqua" w:hAnsi="Book Antiqua" w:cs="Book Antiqua"/>
          <w:sz w:val="22"/>
          <w:szCs w:val="22"/>
        </w:rPr>
      </w:pPr>
    </w:p>
    <w:p w14:paraId="7A301934" w14:textId="2D2F7720"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Wu DC, Liolios A, Mahoney L, Guiha I, Goldman MP: Subdermal Radiofrequency for Skin </w:t>
      </w:r>
      <w:r w:rsidR="00183175">
        <w:rPr>
          <w:rFonts w:ascii="Book Antiqua" w:eastAsia="Book Antiqua" w:hAnsi="Book Antiqua" w:cs="Book Antiqua"/>
          <w:sz w:val="22"/>
          <w:szCs w:val="22"/>
        </w:rPr>
        <w:t>Tightening</w:t>
      </w:r>
      <w:r>
        <w:rPr>
          <w:rFonts w:ascii="Book Antiqua" w:eastAsia="Book Antiqua" w:hAnsi="Book Antiqua" w:cs="Book Antiqua"/>
          <w:sz w:val="22"/>
          <w:szCs w:val="22"/>
        </w:rPr>
        <w:t xml:space="preserve"> of the Posterior Upper Arms. Dermatol Surg 2016;42:1089-1093.</w:t>
      </w:r>
    </w:p>
    <w:p w14:paraId="2243E32B" w14:textId="77777777" w:rsidR="000908E5" w:rsidRDefault="000908E5">
      <w:pPr>
        <w:widowControl/>
        <w:spacing w:line="240" w:lineRule="auto"/>
        <w:jc w:val="left"/>
        <w:rPr>
          <w:rFonts w:ascii="Book Antiqua" w:eastAsia="Book Antiqua" w:hAnsi="Book Antiqua" w:cs="Book Antiqua"/>
          <w:sz w:val="22"/>
          <w:szCs w:val="22"/>
        </w:rPr>
      </w:pPr>
    </w:p>
    <w:p w14:paraId="216EA51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Waldman A, Arndt KA, Avram MM, Brown MR….Goldman MP…ASDS Cosmetic Dermatologic Surgery Fellowship Milestones. Dermatol Surg 2016;42:1164-1173.</w:t>
      </w:r>
    </w:p>
    <w:p w14:paraId="2CC02D3C" w14:textId="77777777" w:rsidR="000908E5" w:rsidRDefault="000908E5">
      <w:pPr>
        <w:widowControl/>
        <w:spacing w:line="240" w:lineRule="auto"/>
        <w:jc w:val="left"/>
        <w:rPr>
          <w:rFonts w:ascii="Book Antiqua" w:eastAsia="Book Antiqua" w:hAnsi="Book Antiqua" w:cs="Book Antiqua"/>
          <w:sz w:val="22"/>
          <w:szCs w:val="22"/>
        </w:rPr>
      </w:pPr>
    </w:p>
    <w:p w14:paraId="6394346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Karnik J, Margarella T, Nguyen VL, Calame A, Goldman MP: Evaluation of the in Vivo Effects of Various Laser, Light, or Ultrasound Modalities on Human Skin Treated with a Collagen and Polymethylmethacrylate Microsphere Dermal Filler Product. Laser Surg Med 2016;48:811-819.</w:t>
      </w:r>
    </w:p>
    <w:p w14:paraId="47AA686C" w14:textId="77777777" w:rsidR="000908E5" w:rsidRDefault="000908E5">
      <w:pPr>
        <w:widowControl/>
        <w:spacing w:line="240" w:lineRule="auto"/>
        <w:jc w:val="left"/>
        <w:rPr>
          <w:rFonts w:ascii="Book Antiqua" w:eastAsia="Book Antiqua" w:hAnsi="Book Antiqua" w:cs="Book Antiqua"/>
          <w:sz w:val="22"/>
          <w:szCs w:val="22"/>
        </w:rPr>
      </w:pPr>
    </w:p>
    <w:p w14:paraId="6F74C26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Alexandrescu  D, Fabi S, Yeh LC, Fitzpatrick RE, Goldman MP: Comparative Results in Treatment of Keloids with Intralesional 5-FU/Kenalog, 5-FU/Verapamil, Enalapril alone, Verapamil alone, and Laser: </w:t>
      </w:r>
    </w:p>
    <w:p w14:paraId="6D5230E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 Case Report and Review of the Literature. J Drugs Dermatol 2016;15:1442-1447.</w:t>
      </w:r>
    </w:p>
    <w:p w14:paraId="052BA960" w14:textId="77777777" w:rsidR="000908E5" w:rsidRDefault="000908E5">
      <w:pPr>
        <w:widowControl/>
        <w:spacing w:line="240" w:lineRule="auto"/>
        <w:jc w:val="left"/>
        <w:rPr>
          <w:rFonts w:ascii="Book Antiqua" w:eastAsia="Book Antiqua" w:hAnsi="Book Antiqua" w:cs="Book Antiqua"/>
          <w:sz w:val="22"/>
          <w:szCs w:val="22"/>
        </w:rPr>
      </w:pPr>
    </w:p>
    <w:p w14:paraId="770D810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Goldman MP: The Efficacy of Massage in Reducing Nodule Formation After Poly-L-Lactic Acid Administration for Facial Volume Loss: A Randomized, Evaluator-Blinded Clinical Trial. Dermatol Surg 2016;42:1266-1272.</w:t>
      </w:r>
    </w:p>
    <w:p w14:paraId="5C1C7389" w14:textId="77777777" w:rsidR="000908E5" w:rsidRDefault="000908E5">
      <w:pPr>
        <w:widowControl/>
        <w:spacing w:line="240" w:lineRule="auto"/>
        <w:jc w:val="left"/>
        <w:rPr>
          <w:rFonts w:ascii="Book Antiqua" w:eastAsia="Book Antiqua" w:hAnsi="Book Antiqua" w:cs="Book Antiqua"/>
          <w:sz w:val="22"/>
          <w:szCs w:val="22"/>
        </w:rPr>
      </w:pPr>
    </w:p>
    <w:p w14:paraId="4A894861" w14:textId="7C6D1E08"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Dendle J, Wu DC, Fabi SG, Belo D, Goldman MP: A Retrospective Evaluation of Subsurface </w:t>
      </w:r>
      <w:r w:rsidR="00183175">
        <w:rPr>
          <w:rFonts w:ascii="Book Antiqua" w:eastAsia="Book Antiqua" w:hAnsi="Book Antiqua" w:cs="Book Antiqua"/>
          <w:sz w:val="22"/>
          <w:szCs w:val="22"/>
        </w:rPr>
        <w:t>Monopolar</w:t>
      </w:r>
      <w:r>
        <w:rPr>
          <w:rFonts w:ascii="Book Antiqua" w:eastAsia="Book Antiqua" w:hAnsi="Book Antiqua" w:cs="Book Antiqua"/>
          <w:sz w:val="22"/>
          <w:szCs w:val="22"/>
        </w:rPr>
        <w:t xml:space="preserve"> </w:t>
      </w:r>
      <w:r w:rsidR="00183175">
        <w:rPr>
          <w:rFonts w:ascii="Book Antiqua" w:eastAsia="Book Antiqua" w:hAnsi="Book Antiqua" w:cs="Book Antiqua"/>
          <w:sz w:val="22"/>
          <w:szCs w:val="22"/>
        </w:rPr>
        <w:t>Radiofrequency</w:t>
      </w:r>
      <w:r>
        <w:rPr>
          <w:rFonts w:ascii="Book Antiqua" w:eastAsia="Book Antiqua" w:hAnsi="Book Antiqua" w:cs="Book Antiqua"/>
          <w:sz w:val="22"/>
          <w:szCs w:val="22"/>
        </w:rPr>
        <w:t xml:space="preserve"> for Lifting of the Face, Neck and Body. Dermatologic Surgery 2016;42:1261-1265.</w:t>
      </w:r>
    </w:p>
    <w:p w14:paraId="0FAA8383" w14:textId="77777777" w:rsidR="000908E5" w:rsidRDefault="000908E5">
      <w:pPr>
        <w:widowControl/>
        <w:spacing w:line="240" w:lineRule="auto"/>
        <w:jc w:val="left"/>
        <w:rPr>
          <w:rFonts w:ascii="Book Antiqua" w:eastAsia="Book Antiqua" w:hAnsi="Book Antiqua" w:cs="Book Antiqua"/>
          <w:sz w:val="22"/>
          <w:szCs w:val="22"/>
        </w:rPr>
      </w:pPr>
    </w:p>
    <w:p w14:paraId="1B83FD0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Goldman MP: Adventures in Liposculpture: the tale of the missing cannula. Dermatol Surg 2017;43:148-149.</w:t>
      </w:r>
    </w:p>
    <w:p w14:paraId="318DBC9F" w14:textId="77777777" w:rsidR="000908E5" w:rsidRDefault="000908E5">
      <w:pPr>
        <w:widowControl/>
        <w:spacing w:line="240" w:lineRule="auto"/>
        <w:jc w:val="left"/>
        <w:rPr>
          <w:rFonts w:ascii="Book Antiqua" w:eastAsia="Book Antiqua" w:hAnsi="Book Antiqua" w:cs="Book Antiqua"/>
          <w:sz w:val="22"/>
          <w:szCs w:val="22"/>
        </w:rPr>
      </w:pPr>
    </w:p>
    <w:p w14:paraId="2589EE8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 Goldman MP, Fabi SG, Guha I: Multiple Sequential Light and Laser Sources to Activate Aminolevulinic Acid for Rosacea. J Cosmet Dermatol  2016;15:407-412.</w:t>
      </w:r>
    </w:p>
    <w:p w14:paraId="378FEDC2" w14:textId="77777777" w:rsidR="000908E5" w:rsidRDefault="000908E5">
      <w:pPr>
        <w:pBdr>
          <w:top w:val="nil"/>
          <w:left w:val="nil"/>
          <w:bottom w:val="nil"/>
          <w:right w:val="nil"/>
          <w:between w:val="nil"/>
        </w:pBdr>
        <w:spacing w:line="240" w:lineRule="auto"/>
        <w:jc w:val="left"/>
        <w:rPr>
          <w:rFonts w:ascii="Book Antiqua" w:eastAsia="Book Antiqua" w:hAnsi="Book Antiqua" w:cs="Book Antiqua"/>
          <w:color w:val="000000"/>
          <w:sz w:val="22"/>
          <w:szCs w:val="22"/>
        </w:rPr>
      </w:pPr>
    </w:p>
    <w:p w14:paraId="27A100F9" w14:textId="77777777" w:rsidR="000908E5" w:rsidRDefault="0067268B">
      <w:pPr>
        <w:pBdr>
          <w:top w:val="nil"/>
          <w:left w:val="nil"/>
          <w:bottom w:val="nil"/>
          <w:right w:val="nil"/>
          <w:between w:val="nil"/>
        </w:pBdr>
        <w:spacing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Wu DC, Goldman MP: A Retrospective Evaluation of Subsurface Monopolar Radiofrequency for Lifting of the Face, Neck, and Jawline. Dermatol Surg 2016; 42(11):1261-1265.</w:t>
      </w:r>
    </w:p>
    <w:p w14:paraId="66AF0D99" w14:textId="77777777" w:rsidR="000908E5" w:rsidRDefault="000908E5">
      <w:pPr>
        <w:widowControl/>
        <w:spacing w:line="240" w:lineRule="auto"/>
        <w:jc w:val="left"/>
        <w:rPr>
          <w:rFonts w:ascii="Book Antiqua" w:eastAsia="Book Antiqua" w:hAnsi="Book Antiqua" w:cs="Book Antiqua"/>
          <w:sz w:val="22"/>
          <w:szCs w:val="22"/>
        </w:rPr>
      </w:pPr>
    </w:p>
    <w:p w14:paraId="64A988D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Guss L, Goldman MP, Wu DC: Picosecond 532 nm Neodymium-Doped Yttrium Aluminium Garnet Laser for the Treatment of Solar Lentigines in Darker Skin Types: Safety and Efficacy. Dermatol Surg 2017;43:456-459.</w:t>
      </w:r>
    </w:p>
    <w:p w14:paraId="56F2726C" w14:textId="77777777" w:rsidR="000908E5" w:rsidRDefault="000908E5">
      <w:pPr>
        <w:widowControl/>
        <w:spacing w:line="240" w:lineRule="auto"/>
        <w:jc w:val="left"/>
        <w:rPr>
          <w:rFonts w:ascii="Book Antiqua" w:eastAsia="Book Antiqua" w:hAnsi="Book Antiqua" w:cs="Book Antiqua"/>
          <w:sz w:val="22"/>
          <w:szCs w:val="22"/>
        </w:rPr>
      </w:pPr>
    </w:p>
    <w:p w14:paraId="2E1C716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Boen M, Wilson MJV, Goldman MP, Wu DC: Rejuvenation of the Male Scalp Using 1,927 nm Non-Ablative Fractional Thulium Fiber Laser. Laser  Surg Med 2017; 49:475-479.</w:t>
      </w:r>
    </w:p>
    <w:p w14:paraId="1438346C" w14:textId="77777777" w:rsidR="000908E5" w:rsidRDefault="000908E5">
      <w:pPr>
        <w:widowControl/>
        <w:spacing w:line="240" w:lineRule="auto"/>
        <w:jc w:val="left"/>
        <w:rPr>
          <w:rFonts w:ascii="Book Antiqua" w:eastAsia="Book Antiqua" w:hAnsi="Book Antiqua" w:cs="Book Antiqua"/>
          <w:sz w:val="22"/>
          <w:szCs w:val="22"/>
        </w:rPr>
      </w:pPr>
    </w:p>
    <w:p w14:paraId="4B3FD43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Goldman MP: Prospective, randomized, double-blind, split-face clinical trial comparing the efficacy of two topical human growth factors for the rejuvenation of the aging face. J Clin Aesthet Dermatol 2017;10:31-36.</w:t>
      </w:r>
    </w:p>
    <w:p w14:paraId="6ABC6E82" w14:textId="77777777" w:rsidR="000908E5" w:rsidRDefault="000908E5">
      <w:pPr>
        <w:widowControl/>
        <w:spacing w:line="240" w:lineRule="auto"/>
        <w:jc w:val="left"/>
        <w:rPr>
          <w:rFonts w:ascii="Book Antiqua" w:eastAsia="Book Antiqua" w:hAnsi="Book Antiqua" w:cs="Book Antiqua"/>
          <w:sz w:val="22"/>
          <w:szCs w:val="22"/>
        </w:rPr>
      </w:pPr>
    </w:p>
    <w:p w14:paraId="59E8641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Wilson MJV, Jones IT, Wu DC, Goldman MP: A randomized, double-blind, placebo-controlled clinical trial evaluating the role of systemic antihistamine therapy for the reduction of adverse effects associated with topical 5-aminolevulinic acid photodynamic therapy. Laser Surg Med 2017;49:738-742.</w:t>
      </w:r>
    </w:p>
    <w:p w14:paraId="4354B1A7" w14:textId="77777777" w:rsidR="000908E5" w:rsidRDefault="000908E5">
      <w:pPr>
        <w:widowControl/>
        <w:spacing w:line="240" w:lineRule="auto"/>
        <w:jc w:val="left"/>
        <w:rPr>
          <w:rFonts w:ascii="Book Antiqua" w:eastAsia="Book Antiqua" w:hAnsi="Book Antiqua" w:cs="Book Antiqua"/>
          <w:sz w:val="22"/>
          <w:szCs w:val="22"/>
        </w:rPr>
      </w:pPr>
    </w:p>
    <w:p w14:paraId="233031B4" w14:textId="4DEDCA7C"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Friedmann DP, Goldman MP, Fabi S, Guiha I: A retrospective study of multiple sequential light and laser </w:t>
      </w:r>
      <w:r w:rsidR="00183175">
        <w:rPr>
          <w:rFonts w:ascii="Book Antiqua" w:eastAsia="Book Antiqua" w:hAnsi="Book Antiqua" w:cs="Book Antiqua"/>
          <w:sz w:val="22"/>
          <w:szCs w:val="22"/>
        </w:rPr>
        <w:t>sources</w:t>
      </w:r>
      <w:r>
        <w:rPr>
          <w:rFonts w:ascii="Book Antiqua" w:eastAsia="Book Antiqua" w:hAnsi="Book Antiqua" w:cs="Book Antiqua"/>
          <w:sz w:val="22"/>
          <w:szCs w:val="22"/>
        </w:rPr>
        <w:t xml:space="preserve"> to activate aminoleulinic acid in thew treatment of acne vulgaris. SkinMed 2017; 15:105-111.</w:t>
      </w:r>
    </w:p>
    <w:p w14:paraId="0AEF9EA9" w14:textId="77777777" w:rsidR="000908E5" w:rsidRDefault="000908E5">
      <w:pPr>
        <w:widowControl/>
        <w:spacing w:line="240" w:lineRule="auto"/>
        <w:jc w:val="left"/>
        <w:rPr>
          <w:rFonts w:ascii="Book Antiqua" w:eastAsia="Book Antiqua" w:hAnsi="Book Antiqua" w:cs="Book Antiqua"/>
          <w:sz w:val="22"/>
          <w:szCs w:val="22"/>
        </w:rPr>
      </w:pPr>
    </w:p>
    <w:p w14:paraId="25A66BD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Guiha I, Goldman MP: A pilot, prospective clinical trial to evaluate the efficacy and safety of topical therapy with ingenol mebutate gel, 0.015%, for actinic keratosis on an expanded area of the chest. J Cosmet Aethet Dermatol 2017; 10:31-36.</w:t>
      </w:r>
    </w:p>
    <w:p w14:paraId="7C833A7E" w14:textId="77777777" w:rsidR="000908E5" w:rsidRDefault="000908E5">
      <w:pPr>
        <w:widowControl/>
        <w:spacing w:line="240" w:lineRule="auto"/>
        <w:jc w:val="left"/>
        <w:rPr>
          <w:rFonts w:ascii="Book Antiqua" w:eastAsia="Book Antiqua" w:hAnsi="Book Antiqua" w:cs="Book Antiqua"/>
          <w:sz w:val="22"/>
          <w:szCs w:val="22"/>
        </w:rPr>
      </w:pPr>
    </w:p>
    <w:p w14:paraId="5167E07E" w14:textId="77777777" w:rsidR="000908E5" w:rsidRDefault="0067268B">
      <w:pPr>
        <w:widowControl/>
        <w:spacing w:line="240" w:lineRule="auto"/>
        <w:jc w:val="left"/>
        <w:rPr>
          <w:rFonts w:ascii="Book Antiqua" w:eastAsia="Book Antiqua" w:hAnsi="Book Antiqua" w:cs="Book Antiqua"/>
          <w:sz w:val="22"/>
          <w:szCs w:val="22"/>
        </w:rPr>
      </w:pPr>
      <w:bookmarkStart w:id="17" w:name="_heading=h.2jxsxqh" w:colFirst="0" w:colLast="0"/>
      <w:bookmarkEnd w:id="17"/>
      <w:r>
        <w:rPr>
          <w:rFonts w:ascii="Book Antiqua" w:eastAsia="Book Antiqua" w:hAnsi="Book Antiqua" w:cs="Book Antiqua"/>
          <w:sz w:val="22"/>
          <w:szCs w:val="22"/>
        </w:rPr>
        <w:t>Wu DC, Goldman MP: A topical anti-inflammatory healing regimen utilizing conjugated linolenic acid for use post-ablative laser resurfacing of the face: a randomized controlled trial. J Clin Aesthet Dermatol. 2017;10:12–17.</w:t>
      </w:r>
    </w:p>
    <w:p w14:paraId="191C3132" w14:textId="77777777" w:rsidR="000908E5" w:rsidRDefault="000908E5">
      <w:pPr>
        <w:widowControl/>
        <w:spacing w:line="240" w:lineRule="auto"/>
        <w:jc w:val="left"/>
        <w:rPr>
          <w:rFonts w:ascii="Book Antiqua" w:eastAsia="Book Antiqua" w:hAnsi="Book Antiqua" w:cs="Book Antiqua"/>
          <w:sz w:val="22"/>
          <w:szCs w:val="22"/>
        </w:rPr>
      </w:pPr>
    </w:p>
    <w:p w14:paraId="6998027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Commentary to: Lasers and Energy-Based Devices in Men. Dermatol Surg 2017;43:S185-187.</w:t>
      </w:r>
    </w:p>
    <w:p w14:paraId="07A344A8" w14:textId="77777777" w:rsidR="000908E5" w:rsidRDefault="000908E5">
      <w:pPr>
        <w:widowControl/>
        <w:spacing w:line="240" w:lineRule="auto"/>
        <w:jc w:val="left"/>
        <w:rPr>
          <w:rFonts w:ascii="Book Antiqua" w:eastAsia="Book Antiqua" w:hAnsi="Book Antiqua" w:cs="Book Antiqua"/>
          <w:sz w:val="22"/>
          <w:szCs w:val="22"/>
        </w:rPr>
      </w:pPr>
    </w:p>
    <w:p w14:paraId="1D8DA81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Jones IT, Guiha I, Goldman MP, Wu DC: A Randomized Evaluator-Blinded Trial Comparing Subsurface Monopolar Radiofrequency with Microfocused Ultrasound for Lifting and Tightening of the Neck. Dermatol Surg 2017;43:1441-1447.</w:t>
      </w:r>
    </w:p>
    <w:p w14:paraId="5E754F25" w14:textId="77777777" w:rsidR="000908E5" w:rsidRDefault="000908E5">
      <w:pPr>
        <w:widowControl/>
        <w:spacing w:line="240" w:lineRule="auto"/>
        <w:jc w:val="left"/>
        <w:rPr>
          <w:rFonts w:ascii="Book Antiqua" w:eastAsia="Book Antiqua" w:hAnsi="Book Antiqua" w:cs="Book Antiqua"/>
          <w:sz w:val="22"/>
          <w:szCs w:val="22"/>
        </w:rPr>
      </w:pPr>
    </w:p>
    <w:p w14:paraId="556A166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Moradi A, Gold MH, Friedmann DP, Alizadeh K, Adelgass JM, Katz BE : Calcium Hydroxylapatite Dermal Filler for Treatment of Dorsal Hand Atrophy: Results from a 12-month, Multicenter, Randomized, Blinded Trial. Dermatol Surg 2018;44:75-83.</w:t>
      </w:r>
    </w:p>
    <w:p w14:paraId="61EA770F" w14:textId="77777777" w:rsidR="000908E5" w:rsidRDefault="000908E5">
      <w:pPr>
        <w:widowControl/>
        <w:spacing w:line="240" w:lineRule="auto"/>
        <w:jc w:val="left"/>
        <w:rPr>
          <w:rFonts w:ascii="Book Antiqua" w:eastAsia="Book Antiqua" w:hAnsi="Book Antiqua" w:cs="Book Antiqua"/>
          <w:sz w:val="22"/>
          <w:szCs w:val="22"/>
        </w:rPr>
      </w:pPr>
    </w:p>
    <w:p w14:paraId="7AE66E23" w14:textId="2D649B82"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Wu DC, Goldman MP: Randomized, Double-Blind, Sham-Controlled, Split-Hand Trial Evaluating the Safety and Efficacy of </w:t>
      </w:r>
      <w:r w:rsidR="00183175">
        <w:rPr>
          <w:rFonts w:ascii="Book Antiqua" w:eastAsia="Book Antiqua" w:hAnsi="Book Antiqua" w:cs="Book Antiqua"/>
          <w:sz w:val="22"/>
          <w:szCs w:val="22"/>
        </w:rPr>
        <w:t>Triamcinolone</w:t>
      </w:r>
      <w:r>
        <w:rPr>
          <w:rFonts w:ascii="Book Antiqua" w:eastAsia="Book Antiqua" w:hAnsi="Book Antiqua" w:cs="Book Antiqua"/>
          <w:sz w:val="22"/>
          <w:szCs w:val="22"/>
        </w:rPr>
        <w:t xml:space="preserve"> Acetate Injection After Calcium Hydroxyapatite Volume Restoration of the Dorsal Hand. Dermatol Surg 2018;44;534-541.</w:t>
      </w:r>
    </w:p>
    <w:p w14:paraId="751C1FEF" w14:textId="77777777" w:rsidR="000908E5" w:rsidRDefault="000908E5">
      <w:pPr>
        <w:widowControl/>
        <w:spacing w:line="240" w:lineRule="auto"/>
        <w:jc w:val="left"/>
        <w:rPr>
          <w:rFonts w:ascii="Book Antiqua" w:eastAsia="Book Antiqua" w:hAnsi="Book Antiqua" w:cs="Book Antiqua"/>
          <w:sz w:val="22"/>
          <w:szCs w:val="22"/>
        </w:rPr>
      </w:pPr>
    </w:p>
    <w:p w14:paraId="5302115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Vanaman Wilson MJ, Jones IT, Bolton J, Larsen L, Wu DC, Goldman MP: Prospective studies of the efficacy and safety of the picosecond 755 nm, 1064 nm and 532 nm lasers for the treatment of infraorbital dark circles. Lasers Surg Med. 2018 Jan;50(1):45-50.</w:t>
      </w:r>
    </w:p>
    <w:p w14:paraId="115FA6F3" w14:textId="77777777" w:rsidR="000908E5" w:rsidRDefault="000908E5">
      <w:pPr>
        <w:widowControl/>
        <w:spacing w:line="240" w:lineRule="auto"/>
        <w:jc w:val="left"/>
        <w:rPr>
          <w:rFonts w:ascii="Book Antiqua" w:eastAsia="Book Antiqua" w:hAnsi="Book Antiqua" w:cs="Book Antiqua"/>
          <w:sz w:val="22"/>
          <w:szCs w:val="22"/>
        </w:rPr>
      </w:pPr>
    </w:p>
    <w:p w14:paraId="1D946D2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Wilson MJV, Bolton J, Jones IT, Wu DC, Calame A, Goldman MP: Histologic and Clinical Changes in Vulvovaginal Tissue After Treatment With a Temperature-Controlled Radiofrequency Device. Dermatol Surg 2018;44:705-713.</w:t>
      </w:r>
    </w:p>
    <w:p w14:paraId="622D3A53" w14:textId="77777777" w:rsidR="000908E5" w:rsidRDefault="000908E5">
      <w:pPr>
        <w:widowControl/>
        <w:spacing w:line="240" w:lineRule="auto"/>
        <w:jc w:val="left"/>
        <w:rPr>
          <w:rFonts w:ascii="Book Antiqua" w:eastAsia="Book Antiqua" w:hAnsi="Book Antiqua" w:cs="Book Antiqua"/>
          <w:sz w:val="22"/>
          <w:szCs w:val="22"/>
        </w:rPr>
      </w:pPr>
    </w:p>
    <w:p w14:paraId="7C23805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Jones JT, MD1, Vanaman MJW, Guiha I, Wu DC, Goldman MP: A Single Center, Prospective, Randomized, Sham-controlled, Double-blinded, Split-face Trial Using Micro-injections of Transparent Hyaluronic Acid Gel for Cheek Rejuvenation Dermatol Surg 2018;44:841-845.</w:t>
      </w:r>
    </w:p>
    <w:p w14:paraId="78FF1238" w14:textId="77777777" w:rsidR="000908E5" w:rsidRDefault="000908E5">
      <w:pPr>
        <w:widowControl/>
        <w:spacing w:line="240" w:lineRule="auto"/>
        <w:jc w:val="left"/>
        <w:rPr>
          <w:rFonts w:ascii="Book Antiqua" w:eastAsia="Book Antiqua" w:hAnsi="Book Antiqua" w:cs="Book Antiqua"/>
          <w:sz w:val="22"/>
          <w:szCs w:val="22"/>
        </w:rPr>
      </w:pPr>
    </w:p>
    <w:p w14:paraId="6C6AEA5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Goldman MP: Successful Treatment of Chronic Venous Stasis Hyperpigmentation of the Lower Limbs with the Picosecond Alexandrite Laser. Dermatol Surg 2018; 44:881-883.</w:t>
      </w:r>
    </w:p>
    <w:p w14:paraId="5CAD49D9" w14:textId="77777777" w:rsidR="000908E5" w:rsidRDefault="000908E5">
      <w:pPr>
        <w:widowControl/>
        <w:spacing w:line="240" w:lineRule="auto"/>
        <w:jc w:val="left"/>
        <w:rPr>
          <w:rFonts w:ascii="Book Antiqua" w:eastAsia="Book Antiqua" w:hAnsi="Book Antiqua" w:cs="Book Antiqua"/>
          <w:sz w:val="22"/>
          <w:szCs w:val="22"/>
        </w:rPr>
      </w:pPr>
    </w:p>
    <w:p w14:paraId="7EF6EAD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Jones JT, MD1, Vanaman MJW, Guiha I, Wu DC, Goldman MP:A Split-Body Study Evaluating the Efficacy of a Conformable Subsurface Cryolipolysis Applicator for the Treatment of Male Pseudognecomastia. Lasers Sur Med 2018;50:608-612.</w:t>
      </w:r>
    </w:p>
    <w:p w14:paraId="619D02BD" w14:textId="77777777" w:rsidR="000908E5" w:rsidRDefault="000908E5">
      <w:pPr>
        <w:widowControl/>
        <w:spacing w:line="240" w:lineRule="auto"/>
        <w:jc w:val="left"/>
        <w:rPr>
          <w:rFonts w:ascii="Book Antiqua" w:eastAsia="Book Antiqua" w:hAnsi="Book Antiqua" w:cs="Book Antiqua"/>
          <w:sz w:val="22"/>
          <w:szCs w:val="22"/>
        </w:rPr>
      </w:pPr>
    </w:p>
    <w:p w14:paraId="5F7F009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Boen M, AlHadadd M, Wu DC, Goldman MP: A single site, open label clinical trial, evaluating the duration, efficacy, and safety of a novel lip plumper. J Drugs Dermatol 201817:999-1004.</w:t>
      </w:r>
    </w:p>
    <w:p w14:paraId="2645E12B" w14:textId="77777777" w:rsidR="000908E5" w:rsidRDefault="000908E5">
      <w:pPr>
        <w:widowControl/>
        <w:spacing w:line="240" w:lineRule="auto"/>
        <w:jc w:val="left"/>
        <w:rPr>
          <w:rFonts w:ascii="Book Antiqua" w:eastAsia="Book Antiqua" w:hAnsi="Book Antiqua" w:cs="Book Antiqua"/>
          <w:sz w:val="22"/>
          <w:szCs w:val="22"/>
        </w:rPr>
      </w:pPr>
    </w:p>
    <w:p w14:paraId="61DBF95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Larsen LZ, Wu DA, Jones IT, Wilson M, Goldman MP:  Comparison Study of the Non-Ablative Fractional 1565nm Er:glass and the Picosecond Fractional 1064/532nm Nd:YAG Lasers in the Treatment of Striae Alba: A Split Body Double Blinded Trial. Dermatol Surg 2018;44:1311-1316.</w:t>
      </w:r>
    </w:p>
    <w:p w14:paraId="4EF8C2AA" w14:textId="77777777" w:rsidR="000908E5" w:rsidRDefault="000908E5">
      <w:pPr>
        <w:widowControl/>
        <w:spacing w:line="240" w:lineRule="auto"/>
        <w:jc w:val="left"/>
        <w:rPr>
          <w:rFonts w:ascii="Book Antiqua" w:eastAsia="Book Antiqua" w:hAnsi="Book Antiqua" w:cs="Book Antiqua"/>
          <w:sz w:val="22"/>
          <w:szCs w:val="22"/>
        </w:rPr>
      </w:pPr>
    </w:p>
    <w:p w14:paraId="3850C19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Friedmann DP, Liolios AM, Wu DC, Goldman MP, Eimpunth M. Randomisierte, doppelblinde placebokontrol-lierte Studie zur Wirkung von hochpotentem topischen Kortikosteroid nach Sklerotherapie von retikulären Varizen und Teleangiektasien. Vasomed 2018;3:142-145.</w:t>
      </w:r>
    </w:p>
    <w:p w14:paraId="0D204CF3" w14:textId="77777777" w:rsidR="000908E5" w:rsidRDefault="000908E5">
      <w:pPr>
        <w:widowControl/>
        <w:spacing w:line="240" w:lineRule="auto"/>
        <w:jc w:val="left"/>
        <w:rPr>
          <w:rFonts w:ascii="Book Antiqua" w:eastAsia="Book Antiqua" w:hAnsi="Book Antiqua" w:cs="Book Antiqua"/>
          <w:sz w:val="22"/>
          <w:szCs w:val="22"/>
        </w:rPr>
      </w:pPr>
    </w:p>
    <w:p w14:paraId="2B34C080" w14:textId="77777777" w:rsidR="000908E5" w:rsidRDefault="0067268B">
      <w:pPr>
        <w:widowControl/>
        <w:spacing w:line="240" w:lineRule="auto"/>
        <w:jc w:val="left"/>
        <w:rPr>
          <w:rFonts w:ascii="Book Antiqua" w:eastAsia="Book Antiqua" w:hAnsi="Book Antiqua" w:cs="Book Antiqua"/>
          <w:sz w:val="22"/>
          <w:szCs w:val="22"/>
        </w:rPr>
      </w:pPr>
      <w:bookmarkStart w:id="18" w:name="_heading=h.z337ya" w:colFirst="0" w:colLast="0"/>
      <w:bookmarkEnd w:id="18"/>
      <w:r>
        <w:rPr>
          <w:rFonts w:ascii="Book Antiqua" w:eastAsia="Book Antiqua" w:hAnsi="Book Antiqua" w:cs="Book Antiqua"/>
          <w:sz w:val="22"/>
          <w:szCs w:val="22"/>
        </w:rPr>
        <w:t>Peters K, Jones IT, Goldman MP: Treatment of Sclerodermoid Graft-Versus-Host Disease With the Fractionated Nonablative 1,927 nm Thulium Fiber Laser. Dermatologic Surgery: 2018 Dec;44(12):1659-1660.</w:t>
      </w:r>
    </w:p>
    <w:p w14:paraId="21C9A726" w14:textId="77777777" w:rsidR="000908E5" w:rsidRDefault="000908E5">
      <w:pPr>
        <w:spacing w:line="240" w:lineRule="auto"/>
        <w:jc w:val="left"/>
        <w:rPr>
          <w:rFonts w:ascii="Book Antiqua" w:eastAsia="Book Antiqua" w:hAnsi="Book Antiqua" w:cs="Book Antiqua"/>
          <w:sz w:val="22"/>
          <w:szCs w:val="22"/>
        </w:rPr>
      </w:pPr>
    </w:p>
    <w:p w14:paraId="501E1C9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Wat H, Wu DC, Goldman MP: Non-invasive body contouring: a male perspective. Dermatol Clinics. 2018 Jan;36(1):49-55. .</w:t>
      </w:r>
    </w:p>
    <w:p w14:paraId="2E3AD69F" w14:textId="77777777" w:rsidR="000908E5" w:rsidRDefault="000908E5">
      <w:pPr>
        <w:widowControl/>
        <w:spacing w:line="240" w:lineRule="auto"/>
        <w:jc w:val="left"/>
        <w:rPr>
          <w:rFonts w:ascii="Book Antiqua" w:eastAsia="Book Antiqua" w:hAnsi="Book Antiqua" w:cs="Book Antiqua"/>
          <w:sz w:val="22"/>
          <w:szCs w:val="22"/>
        </w:rPr>
      </w:pPr>
    </w:p>
    <w:p w14:paraId="2248537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Alhaddad M, Wu DC, Bolton J, Wilson MJ, Jones IT, Boen M, Goldman MP:A randomized, split-face, evaluator-blind clinical trial comparing monopolar radiofrequency vs microfocused ultrasound with visualization for lifting and tightening of the face and upper neck. Dermatol Surg 2019;45:131-139.</w:t>
      </w:r>
    </w:p>
    <w:p w14:paraId="4BB72E42" w14:textId="77777777" w:rsidR="000908E5" w:rsidRDefault="000908E5">
      <w:pPr>
        <w:widowControl/>
        <w:spacing w:line="240" w:lineRule="auto"/>
        <w:jc w:val="left"/>
        <w:rPr>
          <w:rFonts w:ascii="Book Antiqua" w:eastAsia="Book Antiqua" w:hAnsi="Book Antiqua" w:cs="Book Antiqua"/>
          <w:sz w:val="22"/>
          <w:szCs w:val="22"/>
        </w:rPr>
      </w:pPr>
    </w:p>
    <w:p w14:paraId="4D7689F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Alhaddad M, Boen M, Wu DC, Goldman MP: Red Deer Umbilical Cord Lining Mesenchymal Stem</w:t>
      </w:r>
    </w:p>
    <w:p w14:paraId="5798C45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Cell Extract Cream for Rejuvenation of the Face. J Drugs Dermatol 2019; 18:363-366.</w:t>
      </w:r>
    </w:p>
    <w:p w14:paraId="1AB0389C" w14:textId="77777777" w:rsidR="000908E5" w:rsidRDefault="000908E5">
      <w:pPr>
        <w:widowControl/>
        <w:spacing w:line="240" w:lineRule="auto"/>
        <w:jc w:val="left"/>
        <w:rPr>
          <w:rFonts w:ascii="Book Antiqua" w:eastAsia="Book Antiqua" w:hAnsi="Book Antiqua" w:cs="Book Antiqua"/>
          <w:sz w:val="22"/>
          <w:szCs w:val="22"/>
        </w:rPr>
      </w:pPr>
    </w:p>
    <w:p w14:paraId="757882B3"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Sadick NS, Goldman MP, Liu G, Shusterman NH, McLane MP, Hurley D, Young LV: Collagenase Clostridium </w:t>
      </w:r>
      <w:r>
        <w:rPr>
          <w:rFonts w:ascii="Book Antiqua" w:eastAsia="Book Antiqua" w:hAnsi="Book Antiqua" w:cs="Book Antiqua"/>
          <w:sz w:val="22"/>
          <w:szCs w:val="22"/>
        </w:rPr>
        <w:lastRenderedPageBreak/>
        <w:t>Histolyticum for the Treatment of Edematous Fibrosclerotic Panniculopathy (Cellulite): A Randomized Trial. Dermatol Surg 2019; 45:1047-1056.</w:t>
      </w:r>
    </w:p>
    <w:p w14:paraId="2B3AF88D" w14:textId="77777777" w:rsidR="000908E5" w:rsidRDefault="000908E5">
      <w:pPr>
        <w:spacing w:line="240" w:lineRule="auto"/>
        <w:jc w:val="left"/>
        <w:rPr>
          <w:rFonts w:ascii="Book Antiqua" w:eastAsia="Book Antiqua" w:hAnsi="Book Antiqua" w:cs="Book Antiqua"/>
          <w:sz w:val="22"/>
          <w:szCs w:val="22"/>
        </w:rPr>
      </w:pPr>
    </w:p>
    <w:p w14:paraId="105E05E1" w14:textId="77777777" w:rsidR="000908E5" w:rsidRDefault="0067268B">
      <w:pPr>
        <w:spacing w:line="240" w:lineRule="auto"/>
        <w:jc w:val="left"/>
        <w:rPr>
          <w:rFonts w:ascii="Book Antiqua" w:eastAsia="Book Antiqua" w:hAnsi="Book Antiqua" w:cs="Book Antiqua"/>
          <w:sz w:val="22"/>
          <w:szCs w:val="22"/>
        </w:rPr>
      </w:pPr>
      <w:bookmarkStart w:id="19" w:name="_heading=h.3j2qqm3" w:colFirst="0" w:colLast="0"/>
      <w:bookmarkEnd w:id="19"/>
      <w:r>
        <w:rPr>
          <w:rFonts w:ascii="Book Antiqua" w:eastAsia="Book Antiqua" w:hAnsi="Book Antiqua" w:cs="Book Antiqua"/>
          <w:sz w:val="22"/>
          <w:szCs w:val="22"/>
        </w:rPr>
        <w:t>Boen M, Wilson MJV, Wu DC, Goldman MP:  Laser Depigmentation in Extensive Vitiligo. Dermatol Surg 2019:45;621-623.</w:t>
      </w:r>
    </w:p>
    <w:p w14:paraId="02143540" w14:textId="77777777" w:rsidR="000908E5" w:rsidRDefault="000908E5">
      <w:pPr>
        <w:spacing w:line="240" w:lineRule="auto"/>
        <w:jc w:val="left"/>
        <w:rPr>
          <w:rFonts w:ascii="Book Antiqua" w:eastAsia="Book Antiqua" w:hAnsi="Book Antiqua" w:cs="Book Antiqua"/>
          <w:sz w:val="22"/>
          <w:szCs w:val="22"/>
        </w:rPr>
      </w:pPr>
    </w:p>
    <w:p w14:paraId="5C4B87AE" w14:textId="12F5DF59"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Five-Year Outcomes of a Randomized Trial of Treatments for Varicose Veins. Practice</w:t>
      </w:r>
      <w:r w:rsidR="00183175">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Update website. Available at: </w:t>
      </w:r>
      <w:hyperlink r:id="rId12">
        <w:r>
          <w:rPr>
            <w:rFonts w:ascii="Book Antiqua" w:eastAsia="Book Antiqua" w:hAnsi="Book Antiqua" w:cs="Book Antiqua"/>
            <w:color w:val="0000FF"/>
            <w:sz w:val="22"/>
            <w:szCs w:val="22"/>
            <w:u w:val="single"/>
          </w:rPr>
          <w:t>https://www.practiceupdate.com/content/5-year-outcomes-of-treatments-for-varicose-veins/88978/65/4/1</w:t>
        </w:r>
      </w:hyperlink>
      <w:r>
        <w:rPr>
          <w:rFonts w:ascii="Book Antiqua" w:eastAsia="Book Antiqua" w:hAnsi="Book Antiqua" w:cs="Book Antiqua"/>
          <w:sz w:val="22"/>
          <w:szCs w:val="22"/>
        </w:rPr>
        <w:t>. Accessed September 17, 2019</w:t>
      </w:r>
    </w:p>
    <w:p w14:paraId="58A0F73A" w14:textId="77777777" w:rsidR="000908E5" w:rsidRDefault="000908E5">
      <w:pPr>
        <w:widowControl/>
        <w:spacing w:line="240" w:lineRule="auto"/>
        <w:jc w:val="left"/>
        <w:rPr>
          <w:rFonts w:ascii="Book Antiqua" w:eastAsia="Book Antiqua" w:hAnsi="Book Antiqua" w:cs="Book Antiqua"/>
          <w:sz w:val="22"/>
          <w:szCs w:val="22"/>
        </w:rPr>
      </w:pPr>
    </w:p>
    <w:p w14:paraId="323954D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Safety Profile of Sclerosing Agents. Dermatol Surg 2019;45:1529-1530.</w:t>
      </w:r>
    </w:p>
    <w:p w14:paraId="5C77D394" w14:textId="77777777" w:rsidR="000908E5" w:rsidRDefault="000908E5">
      <w:pPr>
        <w:widowControl/>
        <w:spacing w:line="240" w:lineRule="auto"/>
        <w:jc w:val="left"/>
        <w:rPr>
          <w:rFonts w:ascii="Book Antiqua" w:eastAsia="Book Antiqua" w:hAnsi="Book Antiqua" w:cs="Book Antiqua"/>
          <w:sz w:val="22"/>
          <w:szCs w:val="22"/>
        </w:rPr>
      </w:pPr>
    </w:p>
    <w:p w14:paraId="7BFCC60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Kagha K, Fabi S, Goldman MP: Melasma’s Impact on Quality of Life. J Drugs Dermatol 2020;19:184-187.</w:t>
      </w:r>
    </w:p>
    <w:p w14:paraId="2B46F981" w14:textId="77777777" w:rsidR="000908E5" w:rsidRDefault="000908E5">
      <w:pPr>
        <w:widowControl/>
        <w:spacing w:line="240" w:lineRule="auto"/>
        <w:jc w:val="left"/>
        <w:rPr>
          <w:rFonts w:ascii="Book Antiqua" w:eastAsia="Book Antiqua" w:hAnsi="Book Antiqua" w:cs="Book Antiqua"/>
          <w:sz w:val="22"/>
          <w:szCs w:val="22"/>
        </w:rPr>
      </w:pPr>
    </w:p>
    <w:p w14:paraId="5CDE8B6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Hoss E, Kollipara R, Goldman MP, Tompkins SD. Eruptive Keratoacanthomas in a Red Tattoo after treatment with a 532nm Picosecond Laser. Dermatol Surg. 2020;46:974-974.</w:t>
      </w:r>
    </w:p>
    <w:p w14:paraId="6097ABF6" w14:textId="77777777" w:rsidR="000908E5" w:rsidRDefault="000908E5">
      <w:pPr>
        <w:widowControl/>
        <w:spacing w:line="240" w:lineRule="auto"/>
        <w:jc w:val="left"/>
        <w:rPr>
          <w:rFonts w:ascii="Book Antiqua" w:eastAsia="Book Antiqua" w:hAnsi="Book Antiqua" w:cs="Book Antiqua"/>
          <w:sz w:val="22"/>
          <w:szCs w:val="22"/>
        </w:rPr>
      </w:pPr>
    </w:p>
    <w:p w14:paraId="35ACF4A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Hardy CL, Kollipara R, Hoss E, Goldman MP: Comparative Evaluation of 15 Laser and Perfluorodecalin Combinations for Tattoo Removal. Lasers Surg Med 2020;52:583-585.</w:t>
      </w:r>
    </w:p>
    <w:p w14:paraId="47318C6B" w14:textId="77777777" w:rsidR="000908E5" w:rsidRDefault="000908E5">
      <w:pPr>
        <w:widowControl/>
        <w:spacing w:line="240" w:lineRule="auto"/>
        <w:jc w:val="left"/>
        <w:rPr>
          <w:rFonts w:ascii="Book Antiqua" w:eastAsia="Book Antiqua" w:hAnsi="Book Antiqua" w:cs="Book Antiqua"/>
          <w:sz w:val="22"/>
          <w:szCs w:val="22"/>
        </w:rPr>
      </w:pPr>
    </w:p>
    <w:p w14:paraId="52E4CD1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Cosmetic Dermatology-An Often-Overlooked Tool for Medical Dermatology. Dermatol Surg 2020;46:1327-1329.</w:t>
      </w:r>
    </w:p>
    <w:p w14:paraId="2E9D04F6" w14:textId="77777777" w:rsidR="000908E5" w:rsidRDefault="000908E5">
      <w:pPr>
        <w:widowControl/>
        <w:spacing w:line="240" w:lineRule="auto"/>
        <w:jc w:val="left"/>
        <w:rPr>
          <w:rFonts w:ascii="Book Antiqua" w:eastAsia="Book Antiqua" w:hAnsi="Book Antiqua" w:cs="Book Antiqua"/>
          <w:sz w:val="22"/>
          <w:szCs w:val="22"/>
        </w:rPr>
      </w:pPr>
    </w:p>
    <w:p w14:paraId="58D412C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 Boen M, AlHaddad M, Goldman MP: Clinical Trial Evaluating the Long-Term Efficacy of Microfocused Ultrasound with Visualization for Décolleté Rejuvenation. J Drugs Dermatol 2020;19:217-220.</w:t>
      </w:r>
    </w:p>
    <w:p w14:paraId="5AE14C16" w14:textId="77777777" w:rsidR="000908E5" w:rsidRDefault="000908E5">
      <w:pPr>
        <w:widowControl/>
        <w:spacing w:line="240" w:lineRule="auto"/>
        <w:jc w:val="left"/>
        <w:rPr>
          <w:rFonts w:ascii="Book Antiqua" w:eastAsia="Book Antiqua" w:hAnsi="Book Antiqua" w:cs="Book Antiqua"/>
          <w:sz w:val="22"/>
          <w:szCs w:val="22"/>
        </w:rPr>
      </w:pPr>
    </w:p>
    <w:p w14:paraId="1030C222"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Lipp MB, Butterwick K, Angra K, Chatchadapon C, Goldman MP: Evaluation of Long-Term Outcome and Patient Satisfaction Results After Tumescent Liposuction. Dermatol Surg 2020;46:S31-S37.</w:t>
      </w:r>
    </w:p>
    <w:p w14:paraId="39945989" w14:textId="77777777" w:rsidR="000908E5" w:rsidRDefault="000908E5">
      <w:pPr>
        <w:spacing w:line="240" w:lineRule="auto"/>
        <w:jc w:val="left"/>
        <w:rPr>
          <w:rFonts w:ascii="Book Antiqua" w:eastAsia="Book Antiqua" w:hAnsi="Book Antiqua" w:cs="Book Antiqua"/>
          <w:sz w:val="22"/>
          <w:szCs w:val="22"/>
        </w:rPr>
      </w:pPr>
    </w:p>
    <w:p w14:paraId="0B3BA5AE"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Few J, Binauld S, Pierre S, Nuñez I, Hee CK, Bernardin A: Evaluation of Physicochemical Properties Following Syringe-to-Syringe Mixing of Hyaluronic Acid Dermal Fillers. Dermatol Surg 2020; 46:1606–1612.</w:t>
      </w:r>
    </w:p>
    <w:p w14:paraId="0A4FAD93" w14:textId="77777777" w:rsidR="000908E5" w:rsidRDefault="000908E5">
      <w:pPr>
        <w:spacing w:line="240" w:lineRule="auto"/>
        <w:jc w:val="left"/>
        <w:rPr>
          <w:rFonts w:ascii="Book Antiqua" w:eastAsia="Book Antiqua" w:hAnsi="Book Antiqua" w:cs="Book Antiqua"/>
          <w:sz w:val="22"/>
          <w:szCs w:val="22"/>
        </w:rPr>
      </w:pPr>
    </w:p>
    <w:p w14:paraId="2DC29E12"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Almukhtar R, Emily Carr E, Goldman MP: Intense Pulsed Light: The Early Years. Dermatological Reviews 2020;1-10.</w:t>
      </w:r>
    </w:p>
    <w:p w14:paraId="1E36DED3" w14:textId="77777777" w:rsidR="000908E5" w:rsidRDefault="000908E5">
      <w:pPr>
        <w:spacing w:line="240" w:lineRule="auto"/>
        <w:jc w:val="left"/>
        <w:rPr>
          <w:rFonts w:ascii="Book Antiqua" w:eastAsia="Book Antiqua" w:hAnsi="Book Antiqua" w:cs="Book Antiqua"/>
          <w:sz w:val="22"/>
          <w:szCs w:val="22"/>
        </w:rPr>
      </w:pPr>
    </w:p>
    <w:p w14:paraId="3A0F06AA" w14:textId="367DCB88"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Cohen JL, Sadick NS, Kirby MT, McLane MP, Lenderking WR, …Goldman MP:</w:t>
      </w:r>
      <w:r w:rsidR="00183175">
        <w:rPr>
          <w:rFonts w:ascii="Book Antiqua" w:eastAsia="Book Antiqua" w:hAnsi="Book Antiqua" w:cs="Book Antiqua"/>
          <w:sz w:val="22"/>
          <w:szCs w:val="22"/>
        </w:rPr>
        <w:t xml:space="preserve"> </w:t>
      </w:r>
      <w:r>
        <w:rPr>
          <w:rFonts w:ascii="Book Antiqua" w:eastAsia="Book Antiqua" w:hAnsi="Book Antiqua" w:cs="Book Antiqua"/>
          <w:sz w:val="22"/>
          <w:szCs w:val="22"/>
        </w:rPr>
        <w:t>Development and Validation of a Clinician Reported Photonumeric Scale and Patient Reported Photonumeric Scale to Assess Buttocks Cellulite Severity. Dermatol Surg 2020;46:1628-1635.</w:t>
      </w:r>
    </w:p>
    <w:p w14:paraId="6D7F8292" w14:textId="77777777" w:rsidR="000908E5" w:rsidRDefault="000908E5">
      <w:pPr>
        <w:widowControl/>
        <w:spacing w:line="240" w:lineRule="auto"/>
        <w:jc w:val="left"/>
        <w:rPr>
          <w:rFonts w:ascii="Book Antiqua" w:eastAsia="Book Antiqua" w:hAnsi="Book Antiqua" w:cs="Book Antiqua"/>
          <w:sz w:val="22"/>
          <w:szCs w:val="22"/>
        </w:rPr>
      </w:pPr>
    </w:p>
    <w:p w14:paraId="4FC0FA9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Hoss E, Kollipara R, Boen M, Alhaddad M, Goldman MP. A Comparison of the Efficacy and Safety of Polidocanol Foam with 1:2 Polidocanol to air ratio versus 1:4 ratio for the treatment of Reticular Veins of the Lower Extremities. Dermatologic Surgery 2020;46:1715-1720.</w:t>
      </w:r>
    </w:p>
    <w:p w14:paraId="3959A3A8" w14:textId="77777777" w:rsidR="000908E5" w:rsidRDefault="000908E5">
      <w:pPr>
        <w:widowControl/>
        <w:spacing w:line="240" w:lineRule="auto"/>
        <w:jc w:val="left"/>
        <w:rPr>
          <w:rFonts w:ascii="Book Antiqua" w:eastAsia="Book Antiqua" w:hAnsi="Book Antiqua" w:cs="Book Antiqua"/>
          <w:sz w:val="22"/>
          <w:szCs w:val="22"/>
        </w:rPr>
      </w:pPr>
    </w:p>
    <w:p w14:paraId="3EE83E18"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Hoss E, Kollipara R, Alhaddad M, Boen M, Goldman MP: Evaluation of the Efficacy and Tolerability of Red Deer Umbilical Cord-Derived Stem Cell Conditioned Media vs. Vehicle When Used Pre-&amp; Post Ablative Laser Resurfacing of the Face. J Drugs Dermatol 2020; 19:1044-1048.</w:t>
      </w:r>
    </w:p>
    <w:p w14:paraId="6EA3054B" w14:textId="77777777" w:rsidR="000908E5" w:rsidRDefault="000908E5">
      <w:pPr>
        <w:spacing w:line="240" w:lineRule="auto"/>
        <w:jc w:val="left"/>
        <w:rPr>
          <w:rFonts w:ascii="Book Antiqua" w:eastAsia="Book Antiqua" w:hAnsi="Book Antiqua" w:cs="Book Antiqua"/>
          <w:sz w:val="22"/>
          <w:szCs w:val="22"/>
        </w:rPr>
      </w:pPr>
    </w:p>
    <w:p w14:paraId="7F0F01A2"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Boen M, Alhaddad M, Wu D, Goldman MP: A prospective double-blind, placebo-controlled clinical trial evaluating the efficacy of a novel combination of hyaluronic acid serum and antioxidant cream for rejuvenation of the aging neck. J Clin Aesthet Dermatol. 2020 Nov;13(11):13-18.</w:t>
      </w:r>
    </w:p>
    <w:p w14:paraId="7DBE998F" w14:textId="77777777" w:rsidR="000908E5" w:rsidRDefault="000908E5">
      <w:pPr>
        <w:spacing w:line="240" w:lineRule="auto"/>
        <w:jc w:val="left"/>
        <w:rPr>
          <w:rFonts w:ascii="Book Antiqua" w:eastAsia="Book Antiqua" w:hAnsi="Book Antiqua" w:cs="Book Antiqua"/>
          <w:sz w:val="22"/>
          <w:szCs w:val="22"/>
        </w:rPr>
      </w:pPr>
    </w:p>
    <w:p w14:paraId="141610F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Cembrano KAG, Ng JN, Rongrungruang Y, Auewarakul P, Goldman MP, Manuskiatti W: COVID-19 in Dermatology Practice: Getting back on track. Lasers in Medical Science 2020;35:1871–1874.</w:t>
      </w:r>
    </w:p>
    <w:p w14:paraId="2D94A91F" w14:textId="77777777" w:rsidR="000908E5" w:rsidRDefault="000908E5">
      <w:pPr>
        <w:spacing w:line="240" w:lineRule="auto"/>
        <w:jc w:val="left"/>
        <w:rPr>
          <w:rFonts w:ascii="Book Antiqua" w:eastAsia="Book Antiqua" w:hAnsi="Book Antiqua" w:cs="Book Antiqua"/>
          <w:sz w:val="22"/>
          <w:szCs w:val="22"/>
        </w:rPr>
      </w:pPr>
    </w:p>
    <w:p w14:paraId="3B28CD40"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Aleisa A, Goldman MP: A Dynamically Cooled, Variable Spot Sized 1064nm Neodymium-doped Yttrium Aluminum Garnet Laser as Treatment Option for Facial Reticular Veins. Dermatol Surg 2021;47:76-78.</w:t>
      </w:r>
    </w:p>
    <w:p w14:paraId="2756D290" w14:textId="77777777" w:rsidR="000908E5" w:rsidRDefault="000908E5">
      <w:pPr>
        <w:spacing w:line="240" w:lineRule="auto"/>
        <w:jc w:val="left"/>
        <w:rPr>
          <w:rFonts w:ascii="Book Antiqua" w:eastAsia="Book Antiqua" w:hAnsi="Book Antiqua" w:cs="Book Antiqua"/>
          <w:sz w:val="22"/>
          <w:szCs w:val="22"/>
        </w:rPr>
      </w:pPr>
    </w:p>
    <w:p w14:paraId="48D8AEA3"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Palm M, Mayoral F, Rajani A, Goldman MP, Fabi S, Espinoza L, Androiopoulos B, Harper J: Chart review presenting safety of injectable PLLA used with alternative reconstitution volume for facial treatments. J Drugs Dermatol 2021;20:18-22.</w:t>
      </w:r>
    </w:p>
    <w:p w14:paraId="3BB07244" w14:textId="77777777" w:rsidR="000908E5" w:rsidRDefault="000908E5">
      <w:pPr>
        <w:spacing w:line="240" w:lineRule="auto"/>
        <w:jc w:val="left"/>
        <w:rPr>
          <w:rFonts w:ascii="Book Antiqua" w:eastAsia="Book Antiqua" w:hAnsi="Book Antiqua" w:cs="Book Antiqua"/>
          <w:sz w:val="22"/>
          <w:szCs w:val="22"/>
        </w:rPr>
      </w:pPr>
    </w:p>
    <w:p w14:paraId="7B1C666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Lipp M, Angra K, Wu D, Goldman MP: Intense Pulsed Light: A Methodical Approach to Understanding Clinical Endpoints. J Drugs Dermatol 2021;20:203-207.</w:t>
      </w:r>
    </w:p>
    <w:p w14:paraId="0B90829D" w14:textId="77777777" w:rsidR="000908E5" w:rsidRDefault="000908E5">
      <w:pPr>
        <w:widowControl/>
        <w:spacing w:line="240" w:lineRule="auto"/>
        <w:jc w:val="left"/>
        <w:rPr>
          <w:rFonts w:ascii="Book Antiqua" w:eastAsia="Book Antiqua" w:hAnsi="Book Antiqua" w:cs="Book Antiqua"/>
          <w:sz w:val="22"/>
          <w:szCs w:val="22"/>
        </w:rPr>
      </w:pPr>
    </w:p>
    <w:p w14:paraId="41EF7FC0"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Jones IT, Boen M, Al-Haddad M, Goldman MP: A randomized, split-face, double-blind comparison trial between fractionated frequency doubled 1064/532 nm picosecond Nd:YAG laser and fractionated 1927 nm thulium fiber laser for facial photorejuvenation.  Lasers Surg Med 2021; 53:204-211.</w:t>
      </w:r>
    </w:p>
    <w:p w14:paraId="1C04C3DE" w14:textId="77777777" w:rsidR="000908E5" w:rsidRDefault="000908E5">
      <w:pPr>
        <w:spacing w:line="240" w:lineRule="auto"/>
        <w:jc w:val="left"/>
        <w:rPr>
          <w:rFonts w:ascii="Book Antiqua" w:eastAsia="Book Antiqua" w:hAnsi="Book Antiqua" w:cs="Book Antiqua"/>
          <w:sz w:val="22"/>
          <w:szCs w:val="22"/>
        </w:rPr>
      </w:pPr>
    </w:p>
    <w:p w14:paraId="7DDACA53"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Almukhtar R, Carr E, Goldman MP: Intense pulsed light: The early years. Dermatol Reviews 2021;2: 50-59. </w:t>
      </w:r>
    </w:p>
    <w:p w14:paraId="4D90D893" w14:textId="77777777" w:rsidR="000908E5" w:rsidRDefault="000908E5">
      <w:pPr>
        <w:widowControl/>
        <w:spacing w:line="240" w:lineRule="auto"/>
        <w:jc w:val="left"/>
        <w:rPr>
          <w:rFonts w:ascii="Book Antiqua" w:eastAsia="Book Antiqua" w:hAnsi="Book Antiqua" w:cs="Book Antiqua"/>
          <w:sz w:val="22"/>
          <w:szCs w:val="22"/>
        </w:rPr>
      </w:pPr>
    </w:p>
    <w:p w14:paraId="48D1542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Lorenc P, Adelglass JM, Avelar RL, Baumann L, …,Goldman MP…:The Second of Two One-Year, Multicenter, Open-Label, Repeat-Dose, Phase II Safety Studies of PrabotulinumtoxinA for the Treatment of Moderate to Severe Glabellar Lines in Adult Patients, </w:t>
      </w:r>
      <w:r>
        <w:rPr>
          <w:rFonts w:ascii="Book Antiqua" w:eastAsia="Book Antiqua" w:hAnsi="Book Antiqua" w:cs="Book Antiqua"/>
          <w:i/>
          <w:sz w:val="22"/>
          <w:szCs w:val="22"/>
        </w:rPr>
        <w:t>Aesthetic Surgery Journal</w:t>
      </w:r>
      <w:r>
        <w:rPr>
          <w:rFonts w:ascii="Book Antiqua" w:eastAsia="Book Antiqua" w:hAnsi="Book Antiqua" w:cs="Book Antiqua"/>
          <w:sz w:val="22"/>
          <w:szCs w:val="22"/>
        </w:rPr>
        <w:t>, 2021;, sjaa382</w:t>
      </w:r>
    </w:p>
    <w:p w14:paraId="2195F9FE" w14:textId="77777777" w:rsidR="000908E5" w:rsidRDefault="000908E5">
      <w:pPr>
        <w:widowControl/>
        <w:spacing w:line="240" w:lineRule="auto"/>
        <w:jc w:val="left"/>
        <w:rPr>
          <w:rFonts w:ascii="Book Antiqua" w:eastAsia="Book Antiqua" w:hAnsi="Book Antiqua" w:cs="Book Antiqua"/>
          <w:sz w:val="22"/>
          <w:szCs w:val="22"/>
        </w:rPr>
      </w:pPr>
    </w:p>
    <w:p w14:paraId="11A443F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Fabi SG, Alhaddad M, Boen M, Goldman MP: Prospective clinical trial evaluating long-term safety and efficacy of calcium hydroxyapatite for chest rejuvenation. J Drugs Dermatol 2021;20:534-537.</w:t>
      </w:r>
    </w:p>
    <w:p w14:paraId="65D11C05" w14:textId="77777777" w:rsidR="000908E5" w:rsidRDefault="000908E5">
      <w:pPr>
        <w:widowControl/>
        <w:spacing w:line="240" w:lineRule="auto"/>
        <w:jc w:val="left"/>
        <w:rPr>
          <w:rFonts w:ascii="Book Antiqua" w:eastAsia="Book Antiqua" w:hAnsi="Book Antiqua" w:cs="Book Antiqua"/>
          <w:sz w:val="22"/>
          <w:szCs w:val="22"/>
        </w:rPr>
      </w:pPr>
    </w:p>
    <w:p w14:paraId="222CE73A"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Kaufman-Janette J, Joseph JH, Kaminer MS, Clark J…Goldman MP,, et al: Collagenase Clostridium Histolyticum for the Treatment of Cellulite in Women: Results From Two Phase 3 Randomized, Placebo-Controlled Trials. Dermatol Surg 2021;47:649-651.</w:t>
      </w:r>
    </w:p>
    <w:p w14:paraId="2FAF55C4" w14:textId="77777777" w:rsidR="000908E5" w:rsidRDefault="000908E5">
      <w:pPr>
        <w:spacing w:line="240" w:lineRule="auto"/>
        <w:jc w:val="left"/>
        <w:rPr>
          <w:rFonts w:ascii="Book Antiqua" w:eastAsia="Book Antiqua" w:hAnsi="Book Antiqua" w:cs="Book Antiqua"/>
          <w:sz w:val="22"/>
          <w:szCs w:val="22"/>
        </w:rPr>
      </w:pPr>
    </w:p>
    <w:p w14:paraId="747A14CB"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Angra K, AlHaddad M, Boen M, Lipp MB, Kollipara R, Hoss E, Goldman MP: Prospective Clinical Trial of the Latest Generation of Noninvasive Monopolar Radiofrequency for the Treatment of Facial and Upper Neck Skin Laxity. Dermatol Surg 2021;47:762-766.</w:t>
      </w:r>
    </w:p>
    <w:p w14:paraId="0A7CB2B9" w14:textId="77777777" w:rsidR="000908E5" w:rsidRDefault="000908E5">
      <w:pPr>
        <w:widowControl/>
        <w:spacing w:line="240" w:lineRule="auto"/>
        <w:jc w:val="left"/>
        <w:rPr>
          <w:rFonts w:ascii="Book Antiqua" w:eastAsia="Book Antiqua" w:hAnsi="Book Antiqua" w:cs="Book Antiqua"/>
          <w:sz w:val="22"/>
          <w:szCs w:val="22"/>
        </w:rPr>
      </w:pPr>
    </w:p>
    <w:p w14:paraId="6CE12A2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Kream E, Boen M, Fabi SG, Goldman MP: Nonsurgical Postpartum Abdominal Rejuvenation: A Review and Our Experience. Dermatol Surg 2021;47:768-774.</w:t>
      </w:r>
    </w:p>
    <w:p w14:paraId="151B67A0" w14:textId="77777777" w:rsidR="000908E5" w:rsidRDefault="000908E5">
      <w:pPr>
        <w:widowControl/>
        <w:spacing w:line="240" w:lineRule="auto"/>
        <w:jc w:val="left"/>
        <w:rPr>
          <w:rFonts w:ascii="Book Antiqua" w:eastAsia="Book Antiqua" w:hAnsi="Book Antiqua" w:cs="Book Antiqua"/>
          <w:sz w:val="22"/>
          <w:szCs w:val="22"/>
        </w:rPr>
      </w:pPr>
    </w:p>
    <w:p w14:paraId="57631AF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Liu A, Hoss E, Kollipara R, Goldman MP: Granulomatous Reaction to Silicone Filler Injections on the Glabella and Nasolabial Folds. Dermatol Surg 2021;47:851-853.</w:t>
      </w:r>
    </w:p>
    <w:p w14:paraId="100F997B" w14:textId="77777777" w:rsidR="000908E5" w:rsidRDefault="000908E5">
      <w:pPr>
        <w:widowControl/>
        <w:spacing w:line="240" w:lineRule="auto"/>
        <w:jc w:val="left"/>
        <w:rPr>
          <w:rFonts w:ascii="Book Antiqua" w:eastAsia="Book Antiqua" w:hAnsi="Book Antiqua" w:cs="Book Antiqua"/>
          <w:sz w:val="22"/>
          <w:szCs w:val="22"/>
        </w:rPr>
      </w:pPr>
    </w:p>
    <w:p w14:paraId="417FCC4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Loyal J, Carr E, Almulktar R, Goldman MP: Updates and Best Practices in the Management of Facial Erythema.  Clinical Cosmetic and Investigational Dermatology 2021:14 601–614.</w:t>
      </w:r>
    </w:p>
    <w:p w14:paraId="5ECD0D18" w14:textId="77777777" w:rsidR="000908E5" w:rsidRDefault="000908E5">
      <w:pPr>
        <w:widowControl/>
        <w:spacing w:line="240" w:lineRule="auto"/>
        <w:jc w:val="left"/>
        <w:rPr>
          <w:rFonts w:ascii="Book Antiqua" w:eastAsia="Book Antiqua" w:hAnsi="Book Antiqua" w:cs="Book Antiqua"/>
          <w:sz w:val="22"/>
          <w:szCs w:val="22"/>
        </w:rPr>
      </w:pPr>
    </w:p>
    <w:p w14:paraId="7B7C463B"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Ali NS, Hoss E, Kollipara R, Goldman MP: Hyaluronic acid filler for Treatment of Metatarsal Fat Pad Atrophy. </w:t>
      </w:r>
      <w:r>
        <w:rPr>
          <w:rFonts w:ascii="Book Antiqua" w:eastAsia="Book Antiqua" w:hAnsi="Book Antiqua" w:cs="Book Antiqua"/>
          <w:sz w:val="22"/>
          <w:szCs w:val="22"/>
        </w:rPr>
        <w:lastRenderedPageBreak/>
        <w:t xml:space="preserve">Derm Surg 2021;47:1034-1035. </w:t>
      </w:r>
    </w:p>
    <w:p w14:paraId="699F3094" w14:textId="77777777" w:rsidR="000908E5" w:rsidRDefault="000908E5">
      <w:pPr>
        <w:spacing w:line="240" w:lineRule="auto"/>
        <w:jc w:val="left"/>
        <w:rPr>
          <w:rFonts w:ascii="Book Antiqua" w:eastAsia="Book Antiqua" w:hAnsi="Book Antiqua" w:cs="Book Antiqua"/>
          <w:sz w:val="22"/>
          <w:szCs w:val="22"/>
        </w:rPr>
      </w:pPr>
    </w:p>
    <w:p w14:paraId="1B179461"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Suozzi KC, Kibbi N, Lee KC, Worley B, …Goldman MP, …Weinkle SH. Development of Objective Structured Assessment of Technical Skills in Facial Cosmetic Procedures: Botulinum Toxin Neuromodulator and Soft Tissue Filler Injection. J Am Acad Dermatol. 2021 Sep 6:S0190-9622(21)02440-3. doi: 10.1016/j.jaad.2021.08.063. Epub ahead of print. PMID: 34499988. </w:t>
      </w:r>
    </w:p>
    <w:p w14:paraId="72A41551" w14:textId="77777777" w:rsidR="000908E5" w:rsidRDefault="000908E5">
      <w:pPr>
        <w:spacing w:line="240" w:lineRule="auto"/>
        <w:jc w:val="left"/>
        <w:rPr>
          <w:rFonts w:ascii="Book Antiqua" w:eastAsia="Book Antiqua" w:hAnsi="Book Antiqua" w:cs="Book Antiqua"/>
          <w:sz w:val="22"/>
          <w:szCs w:val="22"/>
        </w:rPr>
      </w:pPr>
    </w:p>
    <w:p w14:paraId="1BD2BA97"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Liu A, Kollipara R, Hoss E, Goldman MP, Hinds B:  Lower Eyelid Xanthelasma Following Hyaluronic Acid Filler Injections to the Tear Troughs. J Cosmetic Dermatol 2021; 20:3190-3192.</w:t>
      </w:r>
    </w:p>
    <w:p w14:paraId="7E4CF790" w14:textId="77777777" w:rsidR="000908E5" w:rsidRDefault="000908E5">
      <w:pPr>
        <w:widowControl/>
        <w:spacing w:line="240" w:lineRule="auto"/>
        <w:jc w:val="left"/>
        <w:rPr>
          <w:rFonts w:ascii="Book Antiqua" w:eastAsia="Book Antiqua" w:hAnsi="Book Antiqua" w:cs="Book Antiqua"/>
          <w:sz w:val="22"/>
          <w:szCs w:val="22"/>
        </w:rPr>
      </w:pPr>
    </w:p>
    <w:p w14:paraId="69C23ECE"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Bucha J, Patila A, Kroumpouzosa G, Kassira M, Galadaria H, Golda MH, Goldman MP, Goldust SM: Idiopathic guttate hypomelanosis: Presentation and Management. J Cosmet Laser Ther. 2021;23:8-15.</w:t>
      </w:r>
    </w:p>
    <w:p w14:paraId="5BF04977" w14:textId="77777777" w:rsidR="000908E5" w:rsidRDefault="000908E5">
      <w:pPr>
        <w:widowControl/>
        <w:spacing w:line="240" w:lineRule="auto"/>
        <w:jc w:val="left"/>
        <w:rPr>
          <w:rFonts w:ascii="Book Antiqua" w:eastAsia="Book Antiqua" w:hAnsi="Book Antiqua" w:cs="Book Antiqua"/>
          <w:sz w:val="22"/>
          <w:szCs w:val="22"/>
        </w:rPr>
      </w:pPr>
    </w:p>
    <w:p w14:paraId="2C3F31E6"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Almukhtar R, Carr E, Kunal A, Lipp M, Boen M, Goldman MP: Single-Center, Prospective, Double-Blind, Evaluator-Blind, non-Randomized, Vehicle-Controlled Trial With a 1927 Nm Non-Ablative Fractionated Laser and Topical 0.05% Tretinoin Lotion for Facial Dyspigmentation and Photodamage.  J Drugs Dermatol. 2021;20(11):1174-1179.</w:t>
      </w:r>
    </w:p>
    <w:p w14:paraId="0F6A0BF7" w14:textId="77777777" w:rsidR="000908E5" w:rsidRDefault="000908E5">
      <w:pPr>
        <w:widowControl/>
        <w:spacing w:line="240" w:lineRule="auto"/>
        <w:jc w:val="left"/>
        <w:rPr>
          <w:rFonts w:ascii="Book Antiqua" w:eastAsia="Book Antiqua" w:hAnsi="Book Antiqua" w:cs="Book Antiqua"/>
          <w:sz w:val="22"/>
          <w:szCs w:val="22"/>
        </w:rPr>
      </w:pPr>
    </w:p>
    <w:p w14:paraId="7259BA2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Goldman MP, Chan HHL: A systematic review of picosecond laser in dermatology: evidence and recommendations. Lasers Surg Med 2021;Jan;53(1):9-49.</w:t>
      </w:r>
    </w:p>
    <w:p w14:paraId="77483A12" w14:textId="77777777" w:rsidR="000908E5" w:rsidRDefault="000908E5">
      <w:pPr>
        <w:widowControl/>
        <w:spacing w:line="240" w:lineRule="auto"/>
        <w:jc w:val="left"/>
        <w:rPr>
          <w:rFonts w:ascii="Book Antiqua" w:eastAsia="Book Antiqua" w:hAnsi="Book Antiqua" w:cs="Book Antiqua"/>
          <w:sz w:val="22"/>
          <w:szCs w:val="22"/>
        </w:rPr>
      </w:pPr>
    </w:p>
    <w:p w14:paraId="28E8A9C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Kagha K, Boen M, Wu, D, Fabi S, Goldman MP: Evaluating the Efficacy of Skin Tightening Devices—A Matter of Scale. Dermatol Surg 2021;47:1673-1674.</w:t>
      </w:r>
    </w:p>
    <w:p w14:paraId="00C5AD55" w14:textId="77777777" w:rsidR="000908E5" w:rsidRDefault="000908E5">
      <w:pPr>
        <w:widowControl/>
        <w:spacing w:line="240" w:lineRule="auto"/>
        <w:jc w:val="left"/>
        <w:rPr>
          <w:rFonts w:ascii="Book Antiqua" w:eastAsia="Book Antiqua" w:hAnsi="Book Antiqua" w:cs="Book Antiqua"/>
          <w:sz w:val="22"/>
          <w:szCs w:val="22"/>
        </w:rPr>
      </w:pPr>
    </w:p>
    <w:p w14:paraId="3A97434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Moradi A, Fabi, S, Rapaport A, Shridharani S, Goldman MP, Fu FT: Electromagnetic muscle stimulation: A retrospective study of patient experience. J Cosmet Dermatol. 2022;21:271–278.</w:t>
      </w:r>
    </w:p>
    <w:p w14:paraId="57FD2435" w14:textId="77777777" w:rsidR="000908E5" w:rsidRDefault="000908E5">
      <w:pPr>
        <w:widowControl/>
        <w:spacing w:line="240" w:lineRule="auto"/>
        <w:jc w:val="left"/>
        <w:rPr>
          <w:rFonts w:ascii="Book Antiqua" w:eastAsia="Book Antiqua" w:hAnsi="Book Antiqua" w:cs="Book Antiqua"/>
          <w:sz w:val="22"/>
          <w:szCs w:val="22"/>
        </w:rPr>
      </w:pPr>
    </w:p>
    <w:p w14:paraId="2562DEA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Angra K, Lipp M, ;Sekin S, Wu DC, Goldman MP: Review of Post-Laser Resurfacing Topical Agents for Improved Healing and Cosmesis J Clin Aesthet Dermatol. 2021;14(8):24–32.</w:t>
      </w:r>
    </w:p>
    <w:p w14:paraId="16A94366" w14:textId="77777777" w:rsidR="009A2CF0" w:rsidRDefault="009A2CF0">
      <w:pPr>
        <w:widowControl/>
        <w:spacing w:line="240" w:lineRule="auto"/>
        <w:jc w:val="left"/>
        <w:rPr>
          <w:rFonts w:ascii="Book Antiqua" w:eastAsia="Book Antiqua" w:hAnsi="Book Antiqua" w:cs="Book Antiqua"/>
          <w:sz w:val="22"/>
          <w:szCs w:val="22"/>
        </w:rPr>
      </w:pPr>
    </w:p>
    <w:p w14:paraId="5D042E2A" w14:textId="40B9100B"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Boen M, Alhaddad M, Goldman MP, Kollipara R, Hoss E, Wu DC: A randomized, evaluator-blind, split-face study evaluating the safety and efficacy of calcium hydroxylapatite for jawline augmentation. Dermatol Surg 2022; 48:76-81.</w:t>
      </w:r>
    </w:p>
    <w:p w14:paraId="046BF361" w14:textId="77777777" w:rsidR="000908E5" w:rsidRDefault="000908E5">
      <w:pPr>
        <w:widowControl/>
        <w:spacing w:line="240" w:lineRule="auto"/>
        <w:jc w:val="left"/>
        <w:rPr>
          <w:rFonts w:ascii="Book Antiqua" w:eastAsia="Book Antiqua" w:hAnsi="Book Antiqua" w:cs="Book Antiqua"/>
          <w:sz w:val="22"/>
          <w:szCs w:val="22"/>
        </w:rPr>
      </w:pPr>
    </w:p>
    <w:p w14:paraId="3C6475D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Suozzi KC, Kibbi N, Lee KC, Worley B…Goldman, MP: Development of Objective Structured Assessment of Technical Skills in facial cosmetic procedures: Botulinum toxin, neuromodulator and soft-tissue filler injection. J Am Acad Dermatol 2022;86:463-466.</w:t>
      </w:r>
    </w:p>
    <w:p w14:paraId="750A0D13" w14:textId="77777777" w:rsidR="000908E5" w:rsidRDefault="000908E5">
      <w:pPr>
        <w:widowControl/>
        <w:spacing w:line="240" w:lineRule="auto"/>
        <w:jc w:val="left"/>
        <w:rPr>
          <w:rFonts w:ascii="Book Antiqua" w:eastAsia="Book Antiqua" w:hAnsi="Book Antiqua" w:cs="Book Antiqua"/>
          <w:sz w:val="22"/>
          <w:szCs w:val="22"/>
        </w:rPr>
      </w:pPr>
    </w:p>
    <w:p w14:paraId="1DA48CC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Kern JA, Kollipara R, Hoss E, Boen M, Wu DC, Groff W, Goldman MP: Serious Adverse Events With Injectable Fillers: Retrospective Analysis of 7,659 Patient Outcomes. Dermatol Surg 2022;48:551-555.</w:t>
      </w:r>
    </w:p>
    <w:p w14:paraId="4CB9D0AA" w14:textId="77777777" w:rsidR="000908E5" w:rsidRDefault="000908E5">
      <w:pPr>
        <w:widowControl/>
        <w:spacing w:line="240" w:lineRule="auto"/>
        <w:jc w:val="left"/>
        <w:rPr>
          <w:rFonts w:ascii="Book Antiqua" w:eastAsia="Book Antiqua" w:hAnsi="Book Antiqua" w:cs="Book Antiqua"/>
          <w:sz w:val="22"/>
          <w:szCs w:val="22"/>
        </w:rPr>
      </w:pPr>
    </w:p>
    <w:p w14:paraId="0F86D4D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Kundu N, Kothari R, Shah N, Sandhu S, Madhab Tripathy D, Galadari H, Gold MH, Goldman MP, Kassir M, Schepler H, Grabbe S, Goldust M:</w:t>
      </w:r>
      <w:r>
        <w:t xml:space="preserve"> </w:t>
      </w:r>
      <w:r>
        <w:rPr>
          <w:rFonts w:ascii="Book Antiqua" w:eastAsia="Book Antiqua" w:hAnsi="Book Antiqua" w:cs="Book Antiqua"/>
          <w:sz w:val="22"/>
          <w:szCs w:val="22"/>
        </w:rPr>
        <w:t>Efficacy of botulinum toxin in masseter muscle hypertrophy for lower face contouring. J Cosmet Dermatol 2022;21:1849-1856.</w:t>
      </w:r>
    </w:p>
    <w:p w14:paraId="429FEFBB" w14:textId="77777777" w:rsidR="000908E5" w:rsidRDefault="000908E5">
      <w:pPr>
        <w:widowControl/>
        <w:spacing w:line="240" w:lineRule="auto"/>
        <w:jc w:val="left"/>
        <w:rPr>
          <w:rFonts w:ascii="Book Antiqua" w:eastAsia="Book Antiqua" w:hAnsi="Book Antiqua" w:cs="Book Antiqua"/>
          <w:sz w:val="22"/>
          <w:szCs w:val="22"/>
        </w:rPr>
      </w:pPr>
    </w:p>
    <w:p w14:paraId="0CBCB88C" w14:textId="6250562D"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Kern JA, Wood E, Almukhtar R, Angra K, Lipp M, Goldman MP: Evaluation of an SPF50 Sunscreen Containing Ph</w:t>
      </w:r>
      <w:r w:rsidR="00D7292D">
        <w:rPr>
          <w:rFonts w:ascii="Book Antiqua" w:eastAsia="Book Antiqua" w:hAnsi="Book Antiqua" w:cs="Book Antiqua"/>
          <w:sz w:val="22"/>
          <w:szCs w:val="22"/>
        </w:rPr>
        <w:t>o</w:t>
      </w:r>
      <w:r>
        <w:rPr>
          <w:rFonts w:ascii="Book Antiqua" w:eastAsia="Book Antiqua" w:hAnsi="Book Antiqua" w:cs="Book Antiqua"/>
          <w:sz w:val="22"/>
          <w:szCs w:val="22"/>
        </w:rPr>
        <w:t>tolyase and Antioxidants for its Anti-Photoaging Properties and Photoprotection. J Drugs Dermatol 2022;21:517-520.</w:t>
      </w:r>
    </w:p>
    <w:p w14:paraId="3F007DA5" w14:textId="77777777" w:rsidR="000908E5" w:rsidRDefault="000908E5">
      <w:pPr>
        <w:widowControl/>
        <w:spacing w:line="240" w:lineRule="auto"/>
        <w:jc w:val="left"/>
        <w:rPr>
          <w:rFonts w:ascii="Book Antiqua" w:eastAsia="Book Antiqua" w:hAnsi="Book Antiqua" w:cs="Book Antiqua"/>
          <w:sz w:val="22"/>
          <w:szCs w:val="22"/>
        </w:rPr>
      </w:pPr>
    </w:p>
    <w:p w14:paraId="10E0F1EB"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Bass LS, J Kaufman-Janette, JH Joseph, MS Kaminer,  J Clark, SG Fabi, MH Gold, BE Katz, K Peddy, J Schlessinger, VL Young, D Hurley, MP McLane, S Vijayan, D.Diab, G Liu, M Davis, MP Goldman: Efficacy and Safety of Collagenase Clostridium Histolyticum-aaes for Treatment of Cellulite: A Pooled Analysis of 843 Women From Two Phase 3 Randomized, Placebo Controlled Trials. Plastic and Reconstructive Surgery - Global Open. 2022;10:e4306.</w:t>
      </w:r>
    </w:p>
    <w:p w14:paraId="20AD8915" w14:textId="77777777" w:rsidR="000908E5" w:rsidRDefault="000908E5">
      <w:pPr>
        <w:widowControl/>
        <w:spacing w:line="240" w:lineRule="auto"/>
        <w:jc w:val="left"/>
        <w:rPr>
          <w:rFonts w:ascii="Book Antiqua" w:eastAsia="Book Antiqua" w:hAnsi="Book Antiqua" w:cs="Book Antiqua"/>
          <w:sz w:val="22"/>
          <w:szCs w:val="22"/>
        </w:rPr>
      </w:pPr>
    </w:p>
    <w:p w14:paraId="3C70B3C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Loyal J, Hartman N, Fabi SG, Butterwick KJ, Goldman MP: Cutaneous Vascular Compromise and Resolution of Skin Barrier Breakdown After Dermal Filler Occlusion—Implementation of Evidence-Based Recommendations Into Real-World Clinical Practice. Dermatol Surg 2022;48:659-663.</w:t>
      </w:r>
    </w:p>
    <w:p w14:paraId="4AACFE1B" w14:textId="77777777" w:rsidR="000908E5" w:rsidRDefault="000908E5">
      <w:pPr>
        <w:widowControl/>
        <w:spacing w:line="240" w:lineRule="auto"/>
        <w:jc w:val="left"/>
        <w:rPr>
          <w:rFonts w:ascii="Book Antiqua" w:eastAsia="Book Antiqua" w:hAnsi="Book Antiqua" w:cs="Book Antiqua"/>
          <w:sz w:val="22"/>
          <w:szCs w:val="22"/>
        </w:rPr>
      </w:pPr>
    </w:p>
    <w:p w14:paraId="699D2979"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Hartman N, Loyal J, Goldman M: The Perfect Pointe: Calcium Hydroxylapatite to the Dorsal Foot of a Ballerina. Dermatol Surg 2022;48:880-882.</w:t>
      </w:r>
    </w:p>
    <w:p w14:paraId="4D4CF4BA" w14:textId="77777777" w:rsidR="000908E5" w:rsidRDefault="000908E5">
      <w:pPr>
        <w:widowControl/>
        <w:spacing w:line="240" w:lineRule="auto"/>
        <w:jc w:val="left"/>
        <w:rPr>
          <w:rFonts w:ascii="Book Antiqua" w:eastAsia="Book Antiqua" w:hAnsi="Book Antiqua" w:cs="Book Antiqua"/>
          <w:sz w:val="22"/>
          <w:szCs w:val="22"/>
        </w:rPr>
      </w:pPr>
    </w:p>
    <w:p w14:paraId="1C55616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Almukhtar R, Wood E, Goldman MP, Fabi SG, Boen M: The Efficacy and Safety of Radiofrequency Microneedling versus a Nonablative Fractional 1,550-nm Erbium:Glass Laser for the Rejuvenation of the Neck. Dermatol Surg 2022;48:937-942.</w:t>
      </w:r>
    </w:p>
    <w:p w14:paraId="1285AFF7" w14:textId="77777777" w:rsidR="000908E5" w:rsidRDefault="000908E5">
      <w:pPr>
        <w:widowControl/>
        <w:spacing w:line="240" w:lineRule="auto"/>
        <w:jc w:val="left"/>
        <w:rPr>
          <w:rFonts w:ascii="Book Antiqua" w:eastAsia="Book Antiqua" w:hAnsi="Book Antiqua" w:cs="Book Antiqua"/>
          <w:sz w:val="22"/>
          <w:szCs w:val="22"/>
        </w:rPr>
      </w:pPr>
    </w:p>
    <w:p w14:paraId="2DBC5586" w14:textId="1DF90C98"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Liu A, Boen M, Fabi S, Goldman MP: </w:t>
      </w:r>
      <w:r w:rsidR="00183175">
        <w:rPr>
          <w:rFonts w:ascii="Book Antiqua" w:eastAsia="Book Antiqua" w:hAnsi="Book Antiqua" w:cs="Book Antiqua"/>
          <w:sz w:val="22"/>
          <w:szCs w:val="22"/>
        </w:rPr>
        <w:t>Sclerotherapy</w:t>
      </w:r>
      <w:r>
        <w:rPr>
          <w:rFonts w:ascii="Book Antiqua" w:eastAsia="Book Antiqua" w:hAnsi="Book Antiqua" w:cs="Book Antiqua"/>
          <w:sz w:val="22"/>
          <w:szCs w:val="22"/>
        </w:rPr>
        <w:t xml:space="preserve"> in Aesthetic Medicine: Myths and Realties. Dermatol Surg 2022;48:972-977.</w:t>
      </w:r>
    </w:p>
    <w:p w14:paraId="2D29B166" w14:textId="77777777" w:rsidR="000908E5" w:rsidRDefault="000908E5">
      <w:pPr>
        <w:widowControl/>
        <w:spacing w:line="240" w:lineRule="auto"/>
        <w:jc w:val="left"/>
        <w:rPr>
          <w:rFonts w:ascii="Book Antiqua" w:eastAsia="Book Antiqua" w:hAnsi="Book Antiqua" w:cs="Book Antiqua"/>
          <w:sz w:val="22"/>
          <w:szCs w:val="22"/>
        </w:rPr>
      </w:pPr>
    </w:p>
    <w:p w14:paraId="338766F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Almukhtar RM, Goldman MP: Large Varicose Vein Closure: A Comprehensive Review. Dermatol Surg 2022;48:967-971.</w:t>
      </w:r>
    </w:p>
    <w:p w14:paraId="6C866540" w14:textId="77777777" w:rsidR="000908E5" w:rsidRDefault="000908E5">
      <w:pPr>
        <w:widowControl/>
        <w:spacing w:line="240" w:lineRule="auto"/>
        <w:jc w:val="left"/>
        <w:rPr>
          <w:rFonts w:ascii="Book Antiqua" w:eastAsia="Book Antiqua" w:hAnsi="Book Antiqua" w:cs="Book Antiqua"/>
          <w:sz w:val="22"/>
          <w:szCs w:val="22"/>
        </w:rPr>
      </w:pPr>
    </w:p>
    <w:p w14:paraId="7AE73FA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Mahajan VK, Patil A, Blicharz L, Kassir M, Konnikov N, Goldman MH, Goldman MP, Galadari H, Goldust M: Medical Therapies for Melasma. J Cosmetic Dermatol 2022;21:3707-3728.</w:t>
      </w:r>
    </w:p>
    <w:p w14:paraId="14830B19" w14:textId="77777777" w:rsidR="000908E5" w:rsidRDefault="000908E5">
      <w:pPr>
        <w:widowControl/>
        <w:spacing w:line="240" w:lineRule="auto"/>
        <w:jc w:val="left"/>
        <w:rPr>
          <w:rFonts w:ascii="Book Antiqua" w:eastAsia="Book Antiqua" w:hAnsi="Book Antiqua" w:cs="Book Antiqua"/>
          <w:sz w:val="22"/>
          <w:szCs w:val="22"/>
        </w:rPr>
      </w:pPr>
    </w:p>
    <w:p w14:paraId="024D6E9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Labadie JG, Ibrahim SA, Worley B, Kang BY…Goldman MP: Evidence-Based Clinical Practice Guidelines for Laser-Assisted Drug Delivery. JAMA Dermatol 2022;158:1193-1201.</w:t>
      </w:r>
    </w:p>
    <w:p w14:paraId="6F9751CB" w14:textId="77777777" w:rsidR="000908E5" w:rsidRDefault="000908E5">
      <w:pPr>
        <w:widowControl/>
        <w:spacing w:line="240" w:lineRule="auto"/>
        <w:jc w:val="left"/>
        <w:rPr>
          <w:rFonts w:ascii="Book Antiqua" w:eastAsia="Book Antiqua" w:hAnsi="Book Antiqua" w:cs="Book Antiqua"/>
          <w:sz w:val="22"/>
          <w:szCs w:val="22"/>
        </w:rPr>
      </w:pPr>
    </w:p>
    <w:p w14:paraId="1B29BD8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Wu DC, Kollipara R, Carter MJ, Goldman MP: A Novel Macrophage-Activating Gel Improves Healing and Skin Quality After CO2 Laser Resurfacing of the Chest. Dermatol Surg 2022;48:1312-1316.</w:t>
      </w:r>
    </w:p>
    <w:p w14:paraId="2B58BA49" w14:textId="77777777" w:rsidR="000908E5" w:rsidRDefault="000908E5">
      <w:pPr>
        <w:widowControl/>
        <w:spacing w:line="240" w:lineRule="auto"/>
        <w:jc w:val="left"/>
        <w:rPr>
          <w:rFonts w:ascii="Book Antiqua" w:eastAsia="Book Antiqua" w:hAnsi="Book Antiqua" w:cs="Book Antiqua"/>
          <w:sz w:val="22"/>
          <w:szCs w:val="22"/>
        </w:rPr>
      </w:pPr>
    </w:p>
    <w:p w14:paraId="05EF5EF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Goldman MP, Boen, M, Deaver J, Mikesell M, Makino ET, Mehta RC: Effects of a Topical Growth Factor Regimen Following Pre-Elected Cosmetic Facial Injection Procedures. J Drugs Dermatol 2023;22:9-15.</w:t>
      </w:r>
    </w:p>
    <w:p w14:paraId="4B1BA291" w14:textId="77777777" w:rsidR="000908E5" w:rsidRDefault="000908E5">
      <w:pPr>
        <w:widowControl/>
        <w:spacing w:line="240" w:lineRule="auto"/>
        <w:jc w:val="left"/>
        <w:rPr>
          <w:rFonts w:ascii="Book Antiqua" w:eastAsia="Book Antiqua" w:hAnsi="Book Antiqua" w:cs="Book Antiqua"/>
          <w:sz w:val="22"/>
          <w:szCs w:val="22"/>
        </w:rPr>
      </w:pPr>
    </w:p>
    <w:p w14:paraId="7E38774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Ong CT, Ivor J. Lim IJ, Goldman MP, Hartman N, Masilamani J, TT Phan: Improvement in Skin Elasticity Using Red Deer Umbilical Cord Lining Mesenchymal Stem Cell Conditioned Media. J Drugs Dermatol 2023;22:82-89.</w:t>
      </w:r>
    </w:p>
    <w:p w14:paraId="5744E07E" w14:textId="77777777" w:rsidR="000908E5" w:rsidRDefault="000908E5">
      <w:pPr>
        <w:widowControl/>
        <w:spacing w:line="240" w:lineRule="auto"/>
        <w:jc w:val="left"/>
        <w:rPr>
          <w:rFonts w:ascii="Book Antiqua" w:eastAsia="Book Antiqua" w:hAnsi="Book Antiqua" w:cs="Book Antiqua"/>
          <w:sz w:val="22"/>
          <w:szCs w:val="22"/>
        </w:rPr>
      </w:pPr>
    </w:p>
    <w:p w14:paraId="08652BC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Dash G, Patil A, Kassir M, Goldman MP, et al: Non-laser Treatment for Tattoo Removal. J Cosmet Dermatol 2023;22:74-78.</w:t>
      </w:r>
    </w:p>
    <w:p w14:paraId="76B1AB7C" w14:textId="77777777" w:rsidR="005D0AB5" w:rsidRDefault="005D0AB5">
      <w:pPr>
        <w:widowControl/>
        <w:spacing w:line="240" w:lineRule="auto"/>
        <w:jc w:val="left"/>
        <w:rPr>
          <w:rFonts w:ascii="Book Antiqua" w:eastAsia="Book Antiqua" w:hAnsi="Book Antiqua" w:cs="Book Antiqua"/>
          <w:sz w:val="22"/>
          <w:szCs w:val="22"/>
        </w:rPr>
      </w:pPr>
    </w:p>
    <w:p w14:paraId="7A644BEB" w14:textId="46CA1B49" w:rsidR="005D0AB5" w:rsidRPr="005D0AB5" w:rsidRDefault="005D0AB5" w:rsidP="005D0AB5">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Hartman N, Loyal J, Borsack S, Goldman MP, Boen M: </w:t>
      </w:r>
      <w:r w:rsidRPr="005D0AB5">
        <w:rPr>
          <w:rFonts w:ascii="Book Antiqua" w:eastAsia="Book Antiqua" w:hAnsi="Book Antiqua" w:cs="Book Antiqua"/>
          <w:sz w:val="22"/>
          <w:szCs w:val="22"/>
        </w:rPr>
        <w:t>Retrospective Review of the Laser Removal of Facial</w:t>
      </w:r>
    </w:p>
    <w:p w14:paraId="74C16C1E" w14:textId="65179281" w:rsidR="005D0AB5" w:rsidRPr="005D0AB5" w:rsidRDefault="005D0AB5" w:rsidP="005D0AB5">
      <w:pPr>
        <w:widowControl/>
        <w:spacing w:line="240" w:lineRule="auto"/>
        <w:jc w:val="left"/>
        <w:rPr>
          <w:rFonts w:ascii="Book Antiqua" w:eastAsia="Book Antiqua" w:hAnsi="Book Antiqua" w:cs="Book Antiqua"/>
          <w:sz w:val="22"/>
          <w:szCs w:val="22"/>
        </w:rPr>
      </w:pPr>
      <w:r w:rsidRPr="005D0AB5">
        <w:rPr>
          <w:rFonts w:ascii="Book Antiqua" w:eastAsia="Book Antiqua" w:hAnsi="Book Antiqua" w:cs="Book Antiqua"/>
          <w:sz w:val="22"/>
          <w:szCs w:val="22"/>
        </w:rPr>
        <w:t>Cosmetic Tattoos</w:t>
      </w:r>
      <w:r>
        <w:rPr>
          <w:rFonts w:ascii="Book Antiqua" w:eastAsia="Book Antiqua" w:hAnsi="Book Antiqua" w:cs="Book Antiqua"/>
          <w:sz w:val="22"/>
          <w:szCs w:val="22"/>
        </w:rPr>
        <w:t>. Dermatol Surg 2023;49:559-565.</w:t>
      </w:r>
    </w:p>
    <w:p w14:paraId="76DDAA9A" w14:textId="77777777" w:rsidR="005D0AB5" w:rsidRDefault="005D0AB5">
      <w:pPr>
        <w:widowControl/>
        <w:spacing w:line="240" w:lineRule="auto"/>
        <w:jc w:val="left"/>
        <w:rPr>
          <w:rFonts w:ascii="Book Antiqua" w:eastAsia="Book Antiqua" w:hAnsi="Book Antiqua" w:cs="Book Antiqua"/>
          <w:sz w:val="22"/>
          <w:szCs w:val="22"/>
        </w:rPr>
      </w:pPr>
    </w:p>
    <w:p w14:paraId="218D0EBF" w14:textId="1020F261" w:rsidR="005D0AB5" w:rsidRDefault="005D0AB5">
      <w:pPr>
        <w:widowControl/>
        <w:spacing w:line="240" w:lineRule="auto"/>
        <w:jc w:val="left"/>
        <w:rPr>
          <w:rFonts w:ascii="Book Antiqua" w:eastAsia="Book Antiqua" w:hAnsi="Book Antiqua" w:cs="Book Antiqua"/>
          <w:sz w:val="22"/>
          <w:szCs w:val="22"/>
        </w:rPr>
      </w:pPr>
      <w:r w:rsidRPr="005D0AB5">
        <w:rPr>
          <w:rFonts w:ascii="Book Antiqua" w:eastAsia="Book Antiqua" w:hAnsi="Book Antiqua" w:cs="Book Antiqua"/>
          <w:sz w:val="22"/>
          <w:szCs w:val="22"/>
        </w:rPr>
        <w:t xml:space="preserve">Goldman MP, </w:t>
      </w:r>
      <w:r w:rsidR="00573CC5">
        <w:rPr>
          <w:rFonts w:ascii="Book Antiqua" w:eastAsia="Book Antiqua" w:hAnsi="Book Antiqua" w:cs="Book Antiqua"/>
          <w:sz w:val="22"/>
          <w:szCs w:val="22"/>
        </w:rPr>
        <w:t>Ishi L,</w:t>
      </w:r>
      <w:r w:rsidRPr="005D0AB5">
        <w:rPr>
          <w:rFonts w:ascii="Book Antiqua" w:eastAsia="Book Antiqua" w:hAnsi="Book Antiqua" w:cs="Book Antiqua"/>
          <w:sz w:val="22"/>
          <w:szCs w:val="22"/>
        </w:rPr>
        <w:t xml:space="preserve"> Wu DC: </w:t>
      </w:r>
      <w:r w:rsidR="00A77B5B" w:rsidRPr="00A77B5B">
        <w:rPr>
          <w:rFonts w:ascii="Book Antiqua" w:eastAsia="Book Antiqua" w:hAnsi="Book Antiqua" w:cs="Book Antiqua"/>
          <w:sz w:val="22"/>
          <w:szCs w:val="22"/>
        </w:rPr>
        <w:t>How We Do It: Subcutaneous sodium deoxycholate injections with or without triamcinolone for reduction of submental fat</w:t>
      </w:r>
      <w:r w:rsidR="00A77B5B">
        <w:rPr>
          <w:rFonts w:ascii="Book Antiqua" w:eastAsia="Book Antiqua" w:hAnsi="Book Antiqua" w:cs="Book Antiqua"/>
          <w:sz w:val="22"/>
          <w:szCs w:val="22"/>
        </w:rPr>
        <w:t xml:space="preserve">. </w:t>
      </w:r>
      <w:r w:rsidRPr="005D0AB5">
        <w:rPr>
          <w:rFonts w:ascii="Book Antiqua" w:eastAsia="Book Antiqua" w:hAnsi="Book Antiqua" w:cs="Book Antiqua"/>
          <w:sz w:val="22"/>
          <w:szCs w:val="22"/>
        </w:rPr>
        <w:t>Dermatol Surg 2023</w:t>
      </w:r>
      <w:r w:rsidR="00853929">
        <w:rPr>
          <w:rFonts w:ascii="Book Antiqua" w:eastAsia="Book Antiqua" w:hAnsi="Book Antiqua" w:cs="Book Antiqua"/>
          <w:sz w:val="22"/>
          <w:szCs w:val="22"/>
        </w:rPr>
        <w:t>;</w:t>
      </w:r>
      <w:r w:rsidR="00522808">
        <w:rPr>
          <w:rFonts w:ascii="Book Antiqua" w:eastAsia="Book Antiqua" w:hAnsi="Book Antiqua" w:cs="Book Antiqua"/>
          <w:sz w:val="22"/>
          <w:szCs w:val="22"/>
        </w:rPr>
        <w:t>49:903-906.</w:t>
      </w:r>
    </w:p>
    <w:p w14:paraId="2C4E0BC6" w14:textId="77777777" w:rsidR="000908E5" w:rsidRDefault="000908E5">
      <w:pPr>
        <w:widowControl/>
        <w:spacing w:line="240" w:lineRule="auto"/>
        <w:jc w:val="left"/>
        <w:rPr>
          <w:rFonts w:ascii="Book Antiqua" w:eastAsia="Book Antiqua" w:hAnsi="Book Antiqua" w:cs="Book Antiqua"/>
          <w:sz w:val="22"/>
          <w:szCs w:val="22"/>
        </w:rPr>
      </w:pPr>
    </w:p>
    <w:p w14:paraId="6762182F" w14:textId="58D172A2" w:rsidR="00B711AD" w:rsidRDefault="00B711AD">
      <w:pPr>
        <w:widowControl/>
        <w:spacing w:line="240" w:lineRule="auto"/>
        <w:jc w:val="left"/>
        <w:rPr>
          <w:rFonts w:ascii="Book Antiqua" w:eastAsia="Book Antiqua" w:hAnsi="Book Antiqua" w:cs="Book Antiqua"/>
          <w:sz w:val="22"/>
          <w:szCs w:val="22"/>
        </w:rPr>
      </w:pPr>
      <w:r w:rsidRPr="00B711AD">
        <w:rPr>
          <w:rFonts w:ascii="Book Antiqua" w:eastAsia="Book Antiqua" w:hAnsi="Book Antiqua" w:cs="Book Antiqua"/>
          <w:sz w:val="22"/>
          <w:szCs w:val="22"/>
        </w:rPr>
        <w:t>Mehta, R; Kadoya K; Maitra P; Naughton G; Goldman M. Growth factors, Exosomes and Secretome: An overview of current topical applications. Dermatological Reviews. 2024</w:t>
      </w:r>
      <w:r>
        <w:rPr>
          <w:rFonts w:ascii="Book Antiqua" w:eastAsia="Book Antiqua" w:hAnsi="Book Antiqua" w:cs="Book Antiqua"/>
          <w:sz w:val="22"/>
          <w:szCs w:val="22"/>
        </w:rPr>
        <w:t xml:space="preserve"> (in Press)</w:t>
      </w:r>
    </w:p>
    <w:p w14:paraId="1F3F1DD9" w14:textId="77777777" w:rsidR="00B711AD" w:rsidRDefault="00B711AD">
      <w:pPr>
        <w:widowControl/>
        <w:spacing w:line="240" w:lineRule="auto"/>
        <w:jc w:val="left"/>
        <w:rPr>
          <w:rFonts w:ascii="Book Antiqua" w:eastAsia="Book Antiqua" w:hAnsi="Book Antiqua" w:cs="Book Antiqua"/>
          <w:sz w:val="22"/>
          <w:szCs w:val="22"/>
        </w:rPr>
      </w:pPr>
    </w:p>
    <w:p w14:paraId="49267C87" w14:textId="25072C66"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Arora G, Patil A, Hooshanginezhad Z, Fritz K, Salavastru C, Kassir M, Goldman MP: Cellulite: Presentation and Management. J Cosmet Dermatol 2022 (in press)</w:t>
      </w:r>
    </w:p>
    <w:p w14:paraId="64841976" w14:textId="77777777" w:rsidR="000908E5" w:rsidRDefault="000908E5">
      <w:pPr>
        <w:widowControl/>
        <w:spacing w:line="240" w:lineRule="auto"/>
        <w:jc w:val="left"/>
        <w:rPr>
          <w:rFonts w:ascii="Book Antiqua" w:eastAsia="Book Antiqua" w:hAnsi="Book Antiqua" w:cs="Book Antiqua"/>
          <w:sz w:val="22"/>
          <w:szCs w:val="22"/>
        </w:rPr>
      </w:pPr>
    </w:p>
    <w:p w14:paraId="3AD1BC9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Boyle AM, Goldman MP: Localized Angioedema Reaction to Injectable Hyaluronic Acid. Dermatol Surg 2022 (in press)</w:t>
      </w:r>
    </w:p>
    <w:p w14:paraId="1B3C4525" w14:textId="77777777" w:rsidR="000908E5" w:rsidRDefault="000908E5">
      <w:pPr>
        <w:widowControl/>
        <w:spacing w:line="240" w:lineRule="auto"/>
        <w:jc w:val="left"/>
        <w:rPr>
          <w:rFonts w:ascii="Book Antiqua" w:eastAsia="Book Antiqua" w:hAnsi="Book Antiqua" w:cs="Book Antiqua"/>
          <w:sz w:val="22"/>
          <w:szCs w:val="22"/>
        </w:rPr>
      </w:pPr>
    </w:p>
    <w:p w14:paraId="72356BF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Alhaddad M, Boen M, Wu D, Fabi S, Goldman MP:</w:t>
      </w:r>
      <w:r>
        <w:rPr>
          <w:rFonts w:ascii="Book Antiqua" w:eastAsia="Book Antiqua" w:hAnsi="Book Antiqua" w:cs="Book Antiqua"/>
          <w:b/>
          <w:sz w:val="22"/>
          <w:szCs w:val="22"/>
        </w:rPr>
        <w:t xml:space="preserve"> </w:t>
      </w:r>
      <w:r>
        <w:rPr>
          <w:rFonts w:ascii="Book Antiqua" w:eastAsia="Book Antiqua" w:hAnsi="Book Antiqua" w:cs="Book Antiqua"/>
          <w:sz w:val="22"/>
          <w:szCs w:val="22"/>
        </w:rPr>
        <w:t>Noninvasive Body Contouring By Dermal Fillers, Radiofrequency, and Focused Ultrasound: a Review. Dermatologic Reviews 2022 (in press).</w:t>
      </w:r>
    </w:p>
    <w:p w14:paraId="067ACBAE" w14:textId="77777777" w:rsidR="000908E5" w:rsidRDefault="000908E5">
      <w:pPr>
        <w:widowControl/>
        <w:spacing w:line="240" w:lineRule="auto"/>
        <w:jc w:val="left"/>
        <w:rPr>
          <w:rFonts w:ascii="Book Antiqua" w:eastAsia="Book Antiqua" w:hAnsi="Book Antiqua" w:cs="Book Antiqua"/>
          <w:sz w:val="22"/>
          <w:szCs w:val="22"/>
        </w:rPr>
      </w:pPr>
    </w:p>
    <w:p w14:paraId="2FE47E7F"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Wilson MJV, Jones IT, Bolton J, Larsen L, Wu DC, Goldman MP: A randomized, investigator-blinded comparison of two topical regimens in Fitzpatrick skin types III-VI with moderate to severe facial hyperpigmentation. J Drugs Dermatol 2020 (in press)</w:t>
      </w:r>
    </w:p>
    <w:p w14:paraId="6BD58F06" w14:textId="77777777" w:rsidR="000908E5" w:rsidRDefault="000908E5">
      <w:pPr>
        <w:spacing w:line="240" w:lineRule="auto"/>
        <w:jc w:val="left"/>
        <w:rPr>
          <w:rFonts w:ascii="Book Antiqua" w:eastAsia="Book Antiqua" w:hAnsi="Book Antiqua" w:cs="Book Antiqua"/>
          <w:sz w:val="22"/>
          <w:szCs w:val="22"/>
        </w:rPr>
      </w:pPr>
    </w:p>
    <w:p w14:paraId="3D615FE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Suozzi KC, Kibbi N, Lee KC, Worley B, Furlan KC…Goldman MP: Development of Objective Structured Assessment of Technical Skills in Facial Cosmetic Procedures: Botulinum Toxin Neuromodulator and Soft Tissue Filler Injection. J Am Acad Dermatol 2021 (submitted)</w:t>
      </w:r>
    </w:p>
    <w:p w14:paraId="5BA92BAF" w14:textId="77777777" w:rsidR="000908E5" w:rsidRDefault="000908E5">
      <w:pPr>
        <w:widowControl/>
        <w:spacing w:line="240" w:lineRule="auto"/>
        <w:jc w:val="left"/>
        <w:rPr>
          <w:rFonts w:ascii="Book Antiqua" w:eastAsia="Book Antiqua" w:hAnsi="Book Antiqua" w:cs="Book Antiqua"/>
          <w:sz w:val="22"/>
          <w:szCs w:val="22"/>
        </w:rPr>
      </w:pPr>
    </w:p>
    <w:p w14:paraId="03FDCD2B" w14:textId="77777777" w:rsidR="000908E5" w:rsidRDefault="0067268B">
      <w:pPr>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Maisel A, Waldman A, Furlan K……Goldman, MP: Why Patients Seek Cosmetic Procedures: A Prospective Multicenter Cohort Study of Patient Motivations. JAMA Dermatol 2018 (submitted)</w:t>
      </w:r>
    </w:p>
    <w:p w14:paraId="3AB49003" w14:textId="77777777" w:rsidR="000908E5" w:rsidRDefault="0067268B">
      <w:pPr>
        <w:widowControl/>
        <w:pBdr>
          <w:top w:val="nil"/>
          <w:left w:val="nil"/>
          <w:bottom w:val="nil"/>
          <w:right w:val="nil"/>
          <w:between w:val="nil"/>
        </w:pBdr>
        <w:spacing w:before="200" w:after="200" w:line="240" w:lineRule="auto"/>
        <w:jc w:val="lef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Angra K, Lipp M, Fabi S, Goldman MP: Nonsurgical Postpartum Abdominal Rejuvenation: A Review and Our Experience. Dermatol Surg 2020 (submitted)</w:t>
      </w:r>
    </w:p>
    <w:p w14:paraId="3C058F11" w14:textId="77777777" w:rsidR="000908E5" w:rsidRDefault="0067268B">
      <w:pPr>
        <w:spacing w:line="240" w:lineRule="auto"/>
        <w:jc w:val="left"/>
        <w:rPr>
          <w:rFonts w:ascii="Book Antiqua" w:eastAsia="Book Antiqua" w:hAnsi="Book Antiqua" w:cs="Book Antiqua"/>
          <w:sz w:val="22"/>
          <w:szCs w:val="22"/>
        </w:rPr>
      </w:pPr>
      <w:r>
        <w:br w:type="page"/>
      </w:r>
    </w:p>
    <w:p w14:paraId="3C4E600F" w14:textId="77777777" w:rsidR="000908E5" w:rsidRDefault="000908E5">
      <w:pPr>
        <w:jc w:val="left"/>
        <w:rPr>
          <w:rFonts w:ascii="Book Antiqua" w:eastAsia="Book Antiqua" w:hAnsi="Book Antiqua" w:cs="Book Antiqua"/>
          <w:sz w:val="22"/>
          <w:szCs w:val="22"/>
        </w:rPr>
      </w:pPr>
    </w:p>
    <w:p w14:paraId="25C7F3F8" w14:textId="77777777" w:rsidR="000908E5" w:rsidRDefault="000908E5">
      <w:pPr>
        <w:widowControl/>
        <w:spacing w:line="240" w:lineRule="auto"/>
        <w:jc w:val="left"/>
        <w:rPr>
          <w:rFonts w:ascii="Book Antiqua" w:eastAsia="Book Antiqua" w:hAnsi="Book Antiqua" w:cs="Book Antiqua"/>
          <w:sz w:val="22"/>
          <w:szCs w:val="22"/>
        </w:rPr>
      </w:pPr>
    </w:p>
    <w:p w14:paraId="02E746BE" w14:textId="77777777" w:rsidR="000908E5" w:rsidRDefault="000908E5">
      <w:pPr>
        <w:pBdr>
          <w:top w:val="nil"/>
          <w:left w:val="nil"/>
          <w:bottom w:val="nil"/>
          <w:right w:val="nil"/>
          <w:between w:val="nil"/>
        </w:pBdr>
        <w:tabs>
          <w:tab w:val="left" w:pos="2880"/>
        </w:tabs>
        <w:spacing w:line="240" w:lineRule="auto"/>
        <w:jc w:val="left"/>
        <w:rPr>
          <w:rFonts w:ascii="Book Antiqua" w:eastAsia="Book Antiqua" w:hAnsi="Book Antiqua" w:cs="Book Antiqua"/>
          <w:color w:val="000000"/>
          <w:sz w:val="22"/>
          <w:szCs w:val="22"/>
        </w:rPr>
      </w:pPr>
    </w:p>
    <w:p w14:paraId="7D918BBC" w14:textId="77777777" w:rsidR="000908E5" w:rsidRDefault="0067268B">
      <w:pPr>
        <w:pStyle w:val="Heading6"/>
        <w:rPr>
          <w:b/>
        </w:rPr>
      </w:pPr>
      <w:r>
        <w:rPr>
          <w:b/>
        </w:rPr>
        <w:t>BOOK  CHAPTERS</w:t>
      </w:r>
    </w:p>
    <w:p w14:paraId="53AAAB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Skin Tags (Acrochordons) and the Controversy Regarding Relationship to Colonic Polyps. In, Newcommer VD and Young EM, eds. "Geriatric Dermatology" New York, Igaku-Shoin Medical Publishers, 1989; 405-410.</w:t>
      </w:r>
    </w:p>
    <w:p w14:paraId="5587F5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BF200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Bennett RG:  Instrumentation for Cosmetic Surgery. In Abramovits W, ed. "Clinics in Dermatology". Philadelphia, J.B. Lippincott Co., 1988; 6:108-121.</w:t>
      </w:r>
    </w:p>
    <w:p w14:paraId="6E0831F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B70AF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Martin DE, Fitzpatrick RE, Ruiz-Esparza J:  Pulse dye laser treatment of telangiectasia with and without sub-therapeutic sclerotherapy: clinical and histologic examination in the rabbit ear vein model. In, "Phlebologie '89," A Davy, R Stemmer eds. John Libbey Eurotext Ltd, 1989; 805-807.</w:t>
      </w:r>
    </w:p>
    <w:p w14:paraId="3CFD869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2184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A comparison of sclerosing agents: clinical and histologic effects of intravascular polidocanol, sodium tetradecyl sulfate, chromated glycerin, and hypertonic saline in the dorsal rabbit ear vein. In, "Phlebologie '89," A Davy, R Stemmer eds. John Libbey Eurotext Ltd, 1989; 775-777.</w:t>
      </w:r>
    </w:p>
    <w:p w14:paraId="51DE88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11ACA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Compression sclerotherapy and its complications. In, "Venous Problems", Bergan JT, Yao JST, eds. W.B. Saunders Company, Philadelphia, 1991; 233-249.</w:t>
      </w:r>
    </w:p>
    <w:p w14:paraId="5BE73F0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16B0A4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Sclerotherapy Treatment for Varicose and Telangiectatic Leg Veins. In, "Cosmetic Surgery of the Skin" Coleman WP, Hanke CW, Alt TH, Askin S, eds. B.C. Decker, Philadelphia 1991; 197-211.</w:t>
      </w:r>
    </w:p>
    <w:p w14:paraId="1276FC6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9BC9E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Bergan JJ, Goldman MP:  Laser treatment of venous problems:  Telangiectasia. In "Current Critical Problems in Vascular  Surgery III." Veith FJ (ed.), Quality Medical Publishing, Inc. St. Louis, 1991; 115-121.</w:t>
      </w:r>
    </w:p>
    <w:p w14:paraId="541A8EF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9EB5F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Rational treatment of varicose and spider leg veins. In "Surgical Gems in Dermatology II" Robbins P (ed.), Igaku-Shoin Medical Publishers, Inc., New York, 1991; 94-99.</w:t>
      </w:r>
    </w:p>
    <w:p w14:paraId="75AF9CE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2292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Treatment of telangiectatic leg veins with the Candela pulsed-dye laser. In, Apfelberg D, ed. "Atlas on Cutaneous Laser Surgery". Raven Press, 1992. </w:t>
      </w:r>
    </w:p>
    <w:p w14:paraId="6251565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6B72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treatment of varicose and spider leg veins. In, "Atlas of Venous Surgery." Bergan JJ, Kistner R. eds. W B Saunders Co., Philadelphia 1992; 41-54. </w:t>
      </w:r>
    </w:p>
    <w:p w14:paraId="66135E6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01881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Chemo-laser technique for tattoo removal. In, Apfelberg D, ed. "Atlas on Cutaneous Laser Surgery". Raven Press, 1992.</w:t>
      </w:r>
    </w:p>
    <w:p w14:paraId="173022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CB694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Fitzpatrick RE, Ruiz-Esparza J, Goldman MP:  Removal of eyeliner tattoo. In, Apfelberg D, ed. "Atlas on Cutaneous Laser Surgery". Raven Press, 1992. </w:t>
      </w:r>
    </w:p>
    <w:p w14:paraId="736C34B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92F23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Bergan JJ, Goldman MP:  Complications of sclerotherapy. In, "Complications of Vascular Surgery." Beinhard V &amp; Towne J, eds. 3rd Edition. WB Saunders Co., Philadelphia, 1992, 345-357.</w:t>
      </w:r>
    </w:p>
    <w:p w14:paraId="406369F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E47B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Leg veins:  Pathogenesis, sclerotherapy and lasers. In, "Management and Treatment of Benign Cutaneous Vascular Lesions." Tan OO (ed.), Lea and Febiger, Philadelphia, 1992.</w:t>
      </w:r>
    </w:p>
    <w:p w14:paraId="186775A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41866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Varicose Veins. In, "Clinical Dermatology" Demis DJ (Chief Ed.) 18th Edition, New York, 2:7-31, 1-17. </w:t>
      </w:r>
    </w:p>
    <w:p w14:paraId="471E1B4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908FE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w:t>
      </w:r>
      <w:r>
        <w:rPr>
          <w:rFonts w:ascii="Book Antiqua" w:eastAsia="Book Antiqua" w:hAnsi="Book Antiqua" w:cs="Book Antiqua"/>
          <w:i/>
          <w:sz w:val="22"/>
          <w:szCs w:val="22"/>
        </w:rPr>
        <w:t xml:space="preserve"> </w:t>
      </w:r>
      <w:r>
        <w:rPr>
          <w:rFonts w:ascii="Book Antiqua" w:eastAsia="Book Antiqua" w:hAnsi="Book Antiqua" w:cs="Book Antiqua"/>
          <w:sz w:val="22"/>
          <w:szCs w:val="22"/>
        </w:rPr>
        <w:t>Advances in Treatment In, Roenigk R., Roenigk H., eds. "Surgical Dermatology:  Advances in Current Practice”  Martin Dunitz Publishers London, 1993; 425-440.</w:t>
      </w:r>
    </w:p>
    <w:p w14:paraId="1911DBA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D2512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Inc, Geronemus RG, Hanke CW (eds) </w:t>
      </w:r>
      <w:r>
        <w:rPr>
          <w:rFonts w:ascii="Book Antiqua" w:eastAsia="Book Antiqua" w:hAnsi="Book Antiqua" w:cs="Book Antiqua"/>
          <w:sz w:val="22"/>
          <w:szCs w:val="22"/>
          <w:u w:val="single"/>
        </w:rPr>
        <w:t>Fundamentals</w:t>
      </w:r>
      <w:r>
        <w:rPr>
          <w:rFonts w:ascii="Book Antiqua" w:eastAsia="Book Antiqua" w:hAnsi="Book Antiqua" w:cs="Book Antiqua"/>
          <w:sz w:val="22"/>
          <w:szCs w:val="22"/>
        </w:rPr>
        <w:t xml:space="preserve"> of </w:t>
      </w:r>
      <w:r>
        <w:rPr>
          <w:rFonts w:ascii="Book Antiqua" w:eastAsia="Book Antiqua" w:hAnsi="Book Antiqua" w:cs="Book Antiqua"/>
          <w:sz w:val="22"/>
          <w:szCs w:val="22"/>
          <w:u w:val="single"/>
        </w:rPr>
        <w:t>Dermatologic Surgery for the Dermatologist</w:t>
      </w:r>
      <w:r>
        <w:rPr>
          <w:rFonts w:ascii="Book Antiqua" w:eastAsia="Book Antiqua" w:hAnsi="Book Antiqua" w:cs="Book Antiqua"/>
          <w:sz w:val="22"/>
          <w:szCs w:val="22"/>
        </w:rPr>
        <w:t>.  Association of Academic Dermatologic Surgeons, Schaumburg, IL 1992.</w:t>
      </w:r>
    </w:p>
    <w:p w14:paraId="723CE6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571E8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Complications of sclerotherapy treatment of varicose telangiectatic leg vein.</w:t>
      </w:r>
    </w:p>
    <w:p w14:paraId="1DEBC1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in Bergan JJ, Goldman MP (eds) varicose veins and telangiectases: Diagnosis and Treatment, Quality Medical Publishing Co., St. Louis 1993.</w:t>
      </w:r>
    </w:p>
    <w:p w14:paraId="787A826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EE967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Adverse sequelae of sclerotherapy treatment of varicose and telangiectatic leg veins. in Bergan JJ, Goldman MP (eds) Varicose Veins and Telangiectasia: Diagnosis &amp; Treatment, Quality Medical Publishing Co., St. Louis 1993.</w:t>
      </w:r>
    </w:p>
    <w:p w14:paraId="2B413C0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0A9D1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Treatment of Varicose Veins - Advances in Treatment". </w:t>
      </w:r>
    </w:p>
    <w:p w14:paraId="0DDA1B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In, </w:t>
      </w:r>
      <w:r>
        <w:rPr>
          <w:rFonts w:ascii="Book Antiqua" w:eastAsia="Book Antiqua" w:hAnsi="Book Antiqua" w:cs="Book Antiqua"/>
          <w:sz w:val="22"/>
          <w:szCs w:val="22"/>
          <w:u w:val="single"/>
        </w:rPr>
        <w:t>Dermatology Progress and Perspectives</w:t>
      </w:r>
      <w:r>
        <w:rPr>
          <w:rFonts w:ascii="Book Antiqua" w:eastAsia="Book Antiqua" w:hAnsi="Book Antiqua" w:cs="Book Antiqua"/>
          <w:sz w:val="22"/>
          <w:szCs w:val="22"/>
        </w:rPr>
        <w:t>, Burgdorf WHC, Katz SI, Hood AK, Malkinson FD, Peters MS, Robinson JK, Swerlick R (eds). Parthenon Publishing Lancs, England, 1993;  860 - 863.</w:t>
      </w:r>
    </w:p>
    <w:p w14:paraId="03606C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5382C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"Treatment of Cutaneous Vascular Lesions".  In, </w:t>
      </w:r>
      <w:r>
        <w:rPr>
          <w:rFonts w:ascii="Book Antiqua" w:eastAsia="Book Antiqua" w:hAnsi="Book Antiqua" w:cs="Book Antiqua"/>
          <w:sz w:val="22"/>
          <w:szCs w:val="22"/>
          <w:u w:val="single"/>
        </w:rPr>
        <w:t>Cutaneous Laser Surgery:</w:t>
      </w:r>
      <w:r>
        <w:rPr>
          <w:rFonts w:ascii="Book Antiqua" w:eastAsia="Book Antiqua" w:hAnsi="Book Antiqua" w:cs="Book Antiqua"/>
          <w:sz w:val="22"/>
          <w:szCs w:val="22"/>
        </w:rPr>
        <w:t xml:space="preserve"> </w:t>
      </w:r>
      <w:r>
        <w:rPr>
          <w:rFonts w:ascii="Book Antiqua" w:eastAsia="Book Antiqua" w:hAnsi="Book Antiqua" w:cs="Book Antiqua"/>
          <w:sz w:val="22"/>
          <w:szCs w:val="22"/>
          <w:u w:val="single"/>
        </w:rPr>
        <w:t>The Art and Science of Selective Photothermolysis</w:t>
      </w:r>
      <w:r>
        <w:rPr>
          <w:rFonts w:ascii="Book Antiqua" w:eastAsia="Book Antiqua" w:hAnsi="Book Antiqua" w:cs="Book Antiqua"/>
          <w:sz w:val="22"/>
          <w:szCs w:val="22"/>
        </w:rPr>
        <w:t>, Goldman MP, Fitzpatrick RE, eds.  Mosby-Yearbook, Inc., St. Louis, MO, 1994.</w:t>
      </w:r>
    </w:p>
    <w:p w14:paraId="7705403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F7D54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"Treatment of Benign Pigmented Cutaneous Lesions".  In, </w:t>
      </w:r>
      <w:r>
        <w:rPr>
          <w:rFonts w:ascii="Book Antiqua" w:eastAsia="Book Antiqua" w:hAnsi="Book Antiqua" w:cs="Book Antiqua"/>
          <w:sz w:val="22"/>
          <w:szCs w:val="22"/>
          <w:u w:val="single"/>
        </w:rPr>
        <w:t>Cutaneous Laser Surgery:</w:t>
      </w:r>
      <w:r>
        <w:rPr>
          <w:rFonts w:ascii="Book Antiqua" w:eastAsia="Book Antiqua" w:hAnsi="Book Antiqua" w:cs="Book Antiqua"/>
          <w:sz w:val="22"/>
          <w:szCs w:val="22"/>
        </w:rPr>
        <w:t xml:space="preserve"> </w:t>
      </w:r>
      <w:r>
        <w:rPr>
          <w:rFonts w:ascii="Book Antiqua" w:eastAsia="Book Antiqua" w:hAnsi="Book Antiqua" w:cs="Book Antiqua"/>
          <w:sz w:val="22"/>
          <w:szCs w:val="22"/>
          <w:u w:val="single"/>
        </w:rPr>
        <w:t>The Art and Science of Selective Photothermolysis</w:t>
      </w:r>
      <w:r>
        <w:rPr>
          <w:rFonts w:ascii="Book Antiqua" w:eastAsia="Book Antiqua" w:hAnsi="Book Antiqua" w:cs="Book Antiqua"/>
          <w:sz w:val="22"/>
          <w:szCs w:val="22"/>
        </w:rPr>
        <w:t>, Goldman MP, Fitzpatrick RE, eds.  Mosby-Yearbook, Inc., St. Louis, MO, 1994.</w:t>
      </w:r>
    </w:p>
    <w:p w14:paraId="26193B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0FC9E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Fitzpatrick RE, Goldman MP, Richer DM:  "Anesthesia for Cutaneous Laser Surgery".  In, </w:t>
      </w:r>
      <w:r>
        <w:rPr>
          <w:rFonts w:ascii="Book Antiqua" w:eastAsia="Book Antiqua" w:hAnsi="Book Antiqua" w:cs="Book Antiqua"/>
          <w:sz w:val="22"/>
          <w:szCs w:val="22"/>
          <w:u w:val="single"/>
        </w:rPr>
        <w:t>Cutaneous Laser Surgery:  The Art and Science of Selective Photothermolysis</w:t>
      </w:r>
      <w:r>
        <w:rPr>
          <w:rFonts w:ascii="Book Antiqua" w:eastAsia="Book Antiqua" w:hAnsi="Book Antiqua" w:cs="Book Antiqua"/>
          <w:sz w:val="22"/>
          <w:szCs w:val="22"/>
        </w:rPr>
        <w:t>, Goldman MP, Fitzpatrick RE, eds.  Mosby-Yearbook, Inc., St. Louis, MO, 1994.</w:t>
      </w:r>
    </w:p>
    <w:p w14:paraId="665F101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F9D8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Fitzpatrick RE, Goldman MP:  "Laser Treatment of Tattoos".  In, </w:t>
      </w:r>
      <w:r>
        <w:rPr>
          <w:rFonts w:ascii="Book Antiqua" w:eastAsia="Book Antiqua" w:hAnsi="Book Antiqua" w:cs="Book Antiqua"/>
          <w:sz w:val="22"/>
          <w:szCs w:val="22"/>
          <w:u w:val="single"/>
        </w:rPr>
        <w:t>Cutaneous Laser Surgery:</w:t>
      </w:r>
      <w:r>
        <w:rPr>
          <w:rFonts w:ascii="Book Antiqua" w:eastAsia="Book Antiqua" w:hAnsi="Book Antiqua" w:cs="Book Antiqua"/>
          <w:sz w:val="22"/>
          <w:szCs w:val="22"/>
        </w:rPr>
        <w:t xml:space="preserve"> </w:t>
      </w:r>
      <w:r>
        <w:rPr>
          <w:rFonts w:ascii="Book Antiqua" w:eastAsia="Book Antiqua" w:hAnsi="Book Antiqua" w:cs="Book Antiqua"/>
          <w:sz w:val="22"/>
          <w:szCs w:val="22"/>
          <w:u w:val="single"/>
        </w:rPr>
        <w:t>The Art and Science of Selective Photothermolysis</w:t>
      </w:r>
      <w:r>
        <w:rPr>
          <w:rFonts w:ascii="Book Antiqua" w:eastAsia="Book Antiqua" w:hAnsi="Book Antiqua" w:cs="Book Antiqua"/>
          <w:sz w:val="22"/>
          <w:szCs w:val="22"/>
        </w:rPr>
        <w:t>, Goldman MP, Fitzpatrick RE, eds.  Mosby-Yearbook, Inc., St. Louis, MO, 1994.</w:t>
      </w:r>
    </w:p>
    <w:p w14:paraId="76FE965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FD9B8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Fitzpatrick RE, Goldman MP:  "Carbon Dioxide Laser".  In, </w:t>
      </w:r>
      <w:r>
        <w:rPr>
          <w:rFonts w:ascii="Book Antiqua" w:eastAsia="Book Antiqua" w:hAnsi="Book Antiqua" w:cs="Book Antiqua"/>
          <w:sz w:val="22"/>
          <w:szCs w:val="22"/>
          <w:u w:val="single"/>
        </w:rPr>
        <w:t>Cutaneous Laser Surgery: The Art and Science of Selective Photothermolysis</w:t>
      </w:r>
      <w:r>
        <w:rPr>
          <w:rFonts w:ascii="Book Antiqua" w:eastAsia="Book Antiqua" w:hAnsi="Book Antiqua" w:cs="Book Antiqua"/>
          <w:sz w:val="22"/>
          <w:szCs w:val="22"/>
        </w:rPr>
        <w:t>, Goldman MP, Fitzpatrick RE, eds.  Mosby-Yearbook, Inc., St. Louis, MO, 1994.</w:t>
      </w:r>
    </w:p>
    <w:p w14:paraId="7E98671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B7B5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"Advances in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Surgery"  In </w:t>
      </w:r>
      <w:r>
        <w:rPr>
          <w:rFonts w:ascii="Book Antiqua" w:eastAsia="Book Antiqua" w:hAnsi="Book Antiqua" w:cs="Book Antiqua"/>
          <w:sz w:val="22"/>
          <w:szCs w:val="22"/>
          <w:u w:val="single"/>
        </w:rPr>
        <w:t>Clinics in Dermatology</w:t>
      </w:r>
      <w:r>
        <w:rPr>
          <w:rFonts w:ascii="Book Antiqua" w:eastAsia="Book Antiqua" w:hAnsi="Book Antiqua" w:cs="Book Antiqua"/>
          <w:sz w:val="22"/>
          <w:szCs w:val="22"/>
        </w:rPr>
        <w:t>, Lask G, ed.  Elsevier Science Publishing Co., Inc.  New York 1995; 13:35-47.</w:t>
      </w:r>
    </w:p>
    <w:p w14:paraId="1DA86EB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1AD0E0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Weiss RA, Goldman MP:  Advances in Sclerotherapy.  In </w:t>
      </w:r>
      <w:r>
        <w:rPr>
          <w:rFonts w:ascii="Book Antiqua" w:eastAsia="Book Antiqua" w:hAnsi="Book Antiqua" w:cs="Book Antiqua"/>
          <w:sz w:val="22"/>
          <w:szCs w:val="22"/>
          <w:u w:val="single"/>
        </w:rPr>
        <w:t>Dermatologic Clinics</w:t>
      </w:r>
      <w:r>
        <w:rPr>
          <w:rFonts w:ascii="Book Antiqua" w:eastAsia="Book Antiqua" w:hAnsi="Book Antiqua" w:cs="Book Antiqua"/>
          <w:sz w:val="22"/>
          <w:szCs w:val="22"/>
        </w:rPr>
        <w:t>, Pinski JB (ed).  WB Saunders Co., Philadelphia, Pennsylvania, 1995; 13:431-445.</w:t>
      </w:r>
    </w:p>
    <w:p w14:paraId="47009D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A6373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RD:  Laser Treatment of Telangiectasias.  In </w:t>
      </w:r>
      <w:r>
        <w:rPr>
          <w:rFonts w:ascii="Book Antiqua" w:eastAsia="Book Antiqua" w:hAnsi="Book Antiqua" w:cs="Book Antiqua"/>
          <w:sz w:val="22"/>
          <w:szCs w:val="22"/>
          <w:u w:val="single"/>
        </w:rPr>
        <w:t>Dermatologic Surgery Principles and Practice, 2nd Edition</w:t>
      </w:r>
      <w:r>
        <w:rPr>
          <w:rFonts w:ascii="Book Antiqua" w:eastAsia="Book Antiqua" w:hAnsi="Book Antiqua" w:cs="Book Antiqua"/>
          <w:sz w:val="22"/>
          <w:szCs w:val="22"/>
        </w:rPr>
        <w:t>.  Roenigk RK, Roenigk HH (eds).  Marcel Dekker, 1995; 1039-1056.</w:t>
      </w:r>
    </w:p>
    <w:p w14:paraId="6CA160B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6094D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In </w:t>
      </w:r>
      <w:r>
        <w:rPr>
          <w:rFonts w:ascii="Book Antiqua" w:eastAsia="Book Antiqua" w:hAnsi="Book Antiqua" w:cs="Book Antiqua"/>
          <w:sz w:val="22"/>
          <w:szCs w:val="22"/>
          <w:u w:val="single"/>
        </w:rPr>
        <w:t>Dermatologic Surgery Principles and Practice, 2nd Edition</w:t>
      </w:r>
      <w:r>
        <w:rPr>
          <w:rFonts w:ascii="Book Antiqua" w:eastAsia="Book Antiqua" w:hAnsi="Book Antiqua" w:cs="Book Antiqua"/>
          <w:sz w:val="22"/>
          <w:szCs w:val="22"/>
        </w:rPr>
        <w:t>.  Roenigk RK, Roenigk HH (eds).  Marcel Dekker 1995; 1069-1084.</w:t>
      </w:r>
    </w:p>
    <w:p w14:paraId="2DF06BF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B6BC6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Laser/Pulsed Light Treatment of Leg Veins and Telangiectasia.  In </w:t>
      </w:r>
      <w:r>
        <w:rPr>
          <w:rFonts w:ascii="Book Antiqua" w:eastAsia="Book Antiqua" w:hAnsi="Book Antiqua" w:cs="Book Antiqua"/>
          <w:sz w:val="22"/>
          <w:szCs w:val="22"/>
          <w:u w:val="single"/>
        </w:rPr>
        <w:t>Ambulatory Treatment of Venous Disease</w:t>
      </w:r>
      <w:r>
        <w:rPr>
          <w:rFonts w:ascii="Book Antiqua" w:eastAsia="Book Antiqua" w:hAnsi="Book Antiqua" w:cs="Book Antiqua"/>
          <w:sz w:val="22"/>
          <w:szCs w:val="22"/>
        </w:rPr>
        <w:t>:  An Illustrated Guide.  Goldman MP, Bergan JB (eds).  Mosby, St. Louis, 1995.</w:t>
      </w:r>
    </w:p>
    <w:p w14:paraId="70A4D3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E658F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Bergan JJ:  "Sclerotherapy Treatment of Varicose and Telangiectatic Leg Veins". In, </w:t>
      </w:r>
      <w:r>
        <w:rPr>
          <w:rFonts w:ascii="Book Antiqua" w:eastAsia="Book Antiqua" w:hAnsi="Book Antiqua" w:cs="Book Antiqua"/>
          <w:sz w:val="22"/>
          <w:szCs w:val="22"/>
          <w:u w:val="single"/>
        </w:rPr>
        <w:t>Textbook on Vascular Surgery</w:t>
      </w:r>
      <w:r>
        <w:rPr>
          <w:rFonts w:ascii="Book Antiqua" w:eastAsia="Book Antiqua" w:hAnsi="Book Antiqua" w:cs="Book Antiqua"/>
          <w:sz w:val="22"/>
          <w:szCs w:val="22"/>
        </w:rPr>
        <w:t>, Callow A, ed.  Appleton and Lange,  Norwalk, CT, 1995 1573-1591.</w:t>
      </w:r>
    </w:p>
    <w:p w14:paraId="1949199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46853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Complications of Sclerotherapy.  In, </w:t>
      </w:r>
      <w:r>
        <w:rPr>
          <w:rFonts w:ascii="Book Antiqua" w:eastAsia="Book Antiqua" w:hAnsi="Book Antiqua" w:cs="Book Antiqua"/>
          <w:sz w:val="22"/>
          <w:szCs w:val="22"/>
          <w:u w:val="single"/>
        </w:rPr>
        <w:t>Handbook on Venous Disorders</w:t>
      </w:r>
      <w:r>
        <w:rPr>
          <w:rFonts w:ascii="Book Antiqua" w:eastAsia="Book Antiqua" w:hAnsi="Book Antiqua" w:cs="Book Antiqua"/>
          <w:sz w:val="22"/>
          <w:szCs w:val="22"/>
        </w:rPr>
        <w:t>.  Gloviczki P, Yao JST (eds).  Chapman &amp; Hall Publishing Co., London, 1996, 374-393.</w:t>
      </w:r>
    </w:p>
    <w:p w14:paraId="515A5F4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30607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Villavicencia JL, Pfeifer JR, Lohr JM, Goldman MP, et al:  Sclerotherapy for Varicose Veins:  Practice Guidelines </w:t>
      </w:r>
      <w:r>
        <w:rPr>
          <w:rFonts w:ascii="Book Antiqua" w:eastAsia="Book Antiqua" w:hAnsi="Book Antiqua" w:cs="Book Antiqua"/>
          <w:sz w:val="22"/>
          <w:szCs w:val="22"/>
        </w:rPr>
        <w:lastRenderedPageBreak/>
        <w:t xml:space="preserve">and Sclerotherapy Procedures.  In, </w:t>
      </w:r>
      <w:r>
        <w:rPr>
          <w:rFonts w:ascii="Book Antiqua" w:eastAsia="Book Antiqua" w:hAnsi="Book Antiqua" w:cs="Book Antiqua"/>
          <w:sz w:val="22"/>
          <w:szCs w:val="22"/>
          <w:u w:val="single"/>
        </w:rPr>
        <w:t>Handbook on Venous Disorders</w:t>
      </w:r>
      <w:r>
        <w:rPr>
          <w:rFonts w:ascii="Book Antiqua" w:eastAsia="Book Antiqua" w:hAnsi="Book Antiqua" w:cs="Book Antiqua"/>
          <w:sz w:val="22"/>
          <w:szCs w:val="22"/>
        </w:rPr>
        <w:t>. 1996,  337-354.</w:t>
      </w:r>
    </w:p>
    <w:p w14:paraId="69670C1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1485B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Treatment of Tattoos.  In, </w:t>
      </w:r>
      <w:r>
        <w:rPr>
          <w:rFonts w:ascii="Book Antiqua" w:eastAsia="Book Antiqua" w:hAnsi="Book Antiqua" w:cs="Book Antiqua"/>
          <w:sz w:val="22"/>
          <w:szCs w:val="22"/>
          <w:u w:val="single"/>
        </w:rPr>
        <w:t>Facial Plastic Surgery Clinics of North America</w:t>
      </w:r>
      <w:r>
        <w:rPr>
          <w:rFonts w:ascii="Book Antiqua" w:eastAsia="Book Antiqua" w:hAnsi="Book Antiqua" w:cs="Book Antiqua"/>
          <w:sz w:val="22"/>
          <w:szCs w:val="22"/>
        </w:rPr>
        <w:t>.  Key JM, Waner M (eds).  WB Saunders, Philadelphia 1996 (2:295-306).</w:t>
      </w:r>
    </w:p>
    <w:p w14:paraId="3FEDE23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40CC4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Fitzpatrick RE, Williams, B, Goldman MP:  Preoperative, anesthesia and postoperative considerations in laser resurfacing.  </w:t>
      </w:r>
      <w:r>
        <w:rPr>
          <w:rFonts w:ascii="Book Antiqua" w:eastAsia="Book Antiqua" w:hAnsi="Book Antiqua" w:cs="Book Antiqua"/>
          <w:sz w:val="22"/>
          <w:szCs w:val="22"/>
          <w:u w:val="single"/>
        </w:rPr>
        <w:t>Seminars in Cutaneous Medicine and Surgery</w:t>
      </w:r>
      <w:r>
        <w:rPr>
          <w:rFonts w:ascii="Book Antiqua" w:eastAsia="Book Antiqua" w:hAnsi="Book Antiqua" w:cs="Book Antiqua"/>
          <w:sz w:val="22"/>
          <w:szCs w:val="22"/>
        </w:rPr>
        <w:t>, WB Saunders Co., 15:170-176, 1996</w:t>
      </w:r>
    </w:p>
    <w:p w14:paraId="18D69A0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BDEC6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Treatment for Varicose and Telangiectatic Leg Veins.  In, </w:t>
      </w:r>
      <w:r>
        <w:rPr>
          <w:rFonts w:ascii="Book Antiqua" w:eastAsia="Book Antiqua" w:hAnsi="Book Antiqua" w:cs="Book Antiqua"/>
          <w:sz w:val="22"/>
          <w:szCs w:val="22"/>
          <w:u w:val="single"/>
        </w:rPr>
        <w:t>Cosmetic Surgery of the Skin, 2nd Edition</w:t>
      </w:r>
      <w:r>
        <w:rPr>
          <w:rFonts w:ascii="Book Antiqua" w:eastAsia="Book Antiqua" w:hAnsi="Book Antiqua" w:cs="Book Antiqua"/>
          <w:sz w:val="22"/>
          <w:szCs w:val="22"/>
        </w:rPr>
        <w:t>.  Coleman WP, Hankie CW, Alt TH, Asken S (eds); Mosby, St. Louis, 1997, 256-271.</w:t>
      </w:r>
    </w:p>
    <w:p w14:paraId="2C81115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8206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Bergan JJ:  Varicose Veins.  In, </w:t>
      </w:r>
      <w:r>
        <w:rPr>
          <w:rFonts w:ascii="Book Antiqua" w:eastAsia="Book Antiqua" w:hAnsi="Book Antiqua" w:cs="Book Antiqua"/>
          <w:sz w:val="22"/>
          <w:szCs w:val="22"/>
          <w:u w:val="single"/>
        </w:rPr>
        <w:t>Handbook of Obstetrics Gynecology, and Primary Care</w:t>
      </w:r>
      <w:r>
        <w:rPr>
          <w:rFonts w:ascii="Book Antiqua" w:eastAsia="Book Antiqua" w:hAnsi="Book Antiqua" w:cs="Book Antiqua"/>
          <w:sz w:val="22"/>
          <w:szCs w:val="22"/>
        </w:rPr>
        <w:t>.  Zuspan FP, Quilligan EJ, Blumenfeld M, et al (eds).  Mosby, St. Louis, 1997 pp 643-647.</w:t>
      </w:r>
    </w:p>
    <w:p w14:paraId="0D4F81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E24B4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Villavicencia JL, Goldman MP, Pfeifer JR et al: Sclerotherapy for Varicose Veins: Practice Guidelines and Sclerotherapy Procedures. In, </w:t>
      </w:r>
      <w:r>
        <w:rPr>
          <w:rFonts w:ascii="Book Antiqua" w:eastAsia="Book Antiqua" w:hAnsi="Book Antiqua" w:cs="Book Antiqua"/>
          <w:sz w:val="22"/>
          <w:szCs w:val="22"/>
          <w:u w:val="single"/>
        </w:rPr>
        <w:t>Surgical Management of Venous Disease</w:t>
      </w:r>
      <w:r>
        <w:rPr>
          <w:rFonts w:ascii="Book Antiqua" w:eastAsia="Book Antiqua" w:hAnsi="Book Antiqua" w:cs="Book Antiqua"/>
          <w:sz w:val="22"/>
          <w:szCs w:val="22"/>
        </w:rPr>
        <w:t>, Raju S, Villavicencia JL (eds) Williams &amp; Wilkins, 1997 pp 221-246.</w:t>
      </w:r>
    </w:p>
    <w:p w14:paraId="211B0EF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19E9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Treatment of Benign Vascular Lesions with the PhotoDerm V L</w:t>
      </w:r>
      <w:r>
        <w:rPr>
          <w:rFonts w:ascii="Book Antiqua" w:eastAsia="Book Antiqua" w:hAnsi="Book Antiqua" w:cs="Book Antiqua"/>
          <w:sz w:val="22"/>
          <w:szCs w:val="22"/>
          <w:vertAlign w:val="superscript"/>
        </w:rPr>
        <w:t>TM</w:t>
      </w:r>
      <w:r>
        <w:rPr>
          <w:rFonts w:ascii="Book Antiqua" w:eastAsia="Book Antiqua" w:hAnsi="Book Antiqua" w:cs="Book Antiqua"/>
          <w:sz w:val="22"/>
          <w:szCs w:val="22"/>
        </w:rPr>
        <w:t xml:space="preserve"> High Intensity Pulsed Light Source.  In, </w:t>
      </w:r>
      <w:r>
        <w:rPr>
          <w:rFonts w:ascii="Book Antiqua" w:eastAsia="Book Antiqua" w:hAnsi="Book Antiqua" w:cs="Book Antiqua"/>
          <w:sz w:val="22"/>
          <w:szCs w:val="22"/>
          <w:u w:val="single"/>
        </w:rPr>
        <w:t>Advances in Dermatology</w:t>
      </w:r>
      <w:r>
        <w:rPr>
          <w:rFonts w:ascii="Book Antiqua" w:eastAsia="Book Antiqua" w:hAnsi="Book Antiqua" w:cs="Book Antiqua"/>
          <w:sz w:val="22"/>
          <w:szCs w:val="22"/>
        </w:rPr>
        <w:t>.  Mosby, St. Louis, 1998, 13:503-522.</w:t>
      </w:r>
    </w:p>
    <w:p w14:paraId="4B2C4A8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33CE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Sclerotherapy treatment of Varicose and Telangiectatic Leg Veins.  In, </w:t>
      </w:r>
      <w:r>
        <w:rPr>
          <w:rFonts w:ascii="Book Antiqua" w:eastAsia="Book Antiqua" w:hAnsi="Book Antiqua" w:cs="Book Antiqua"/>
          <w:sz w:val="22"/>
          <w:szCs w:val="22"/>
          <w:u w:val="single"/>
        </w:rPr>
        <w:t>Textbook of Dermatologic Surgery</w:t>
      </w:r>
      <w:r>
        <w:rPr>
          <w:rFonts w:ascii="Book Antiqua" w:eastAsia="Book Antiqua" w:hAnsi="Book Antiqua" w:cs="Book Antiqua"/>
          <w:sz w:val="22"/>
          <w:szCs w:val="22"/>
        </w:rPr>
        <w:t>.  Ratz JL, Geronemus RG, Goldman MP, Maloney ME, Padilla RS (eds).  JB Lippincott Co., Philadelphia, 1998, pp 579-593.</w:t>
      </w:r>
    </w:p>
    <w:p w14:paraId="478E531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A1689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Ratz JL, Goldman MP, Fitzpatrick RE:  C0</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In, </w:t>
      </w:r>
      <w:r>
        <w:rPr>
          <w:rFonts w:ascii="Book Antiqua" w:eastAsia="Book Antiqua" w:hAnsi="Book Antiqua" w:cs="Book Antiqua"/>
          <w:sz w:val="22"/>
          <w:szCs w:val="22"/>
          <w:u w:val="single"/>
        </w:rPr>
        <w:t>Textbook of Dermatologic Surgery</w:t>
      </w:r>
      <w:r>
        <w:rPr>
          <w:rFonts w:ascii="Book Antiqua" w:eastAsia="Book Antiqua" w:hAnsi="Book Antiqua" w:cs="Book Antiqua"/>
          <w:sz w:val="22"/>
          <w:szCs w:val="22"/>
        </w:rPr>
        <w:t>. Ratz JL, Geronemus RG, Goldman MP, Maloney ME, Padilla RS (eds).  JB Lippincott Co., Philadelphia, 1998, pp 385-407.</w:t>
      </w:r>
    </w:p>
    <w:p w14:paraId="0D95711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91FB1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Smith SR:  Resurfacing Complications &amp; Their Management.  In, </w:t>
      </w:r>
      <w:r>
        <w:rPr>
          <w:rFonts w:ascii="Book Antiqua" w:eastAsia="Book Antiqua" w:hAnsi="Book Antiqua" w:cs="Book Antiqua"/>
          <w:sz w:val="22"/>
          <w:szCs w:val="22"/>
          <w:u w:val="single"/>
        </w:rPr>
        <w:t>Skin Resurfacing</w:t>
      </w:r>
      <w:r>
        <w:rPr>
          <w:rFonts w:ascii="Book Antiqua" w:eastAsia="Book Antiqua" w:hAnsi="Book Antiqua" w:cs="Book Antiqua"/>
          <w:sz w:val="22"/>
          <w:szCs w:val="22"/>
        </w:rPr>
        <w:t>.  Coleman WP, Lawrence N (eds); Williams &amp; Wilkins, Maryland, 1998, pp 295-301.</w:t>
      </w:r>
    </w:p>
    <w:p w14:paraId="0FDE06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3B720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Smith SR, Goldman MP:  Treatment Techniques of Laser Resurfacing Common to All Laser Systems.  Coleman WP, Lawrence N (eds); Williams &amp; Wilkins, Maryland, 1998, pp 181-188.</w:t>
      </w:r>
    </w:p>
    <w:p w14:paraId="335DA2F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A4215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Treatment of Leg Telangiectasia with Laser and High Intensity Pulsed Light.  In, </w:t>
      </w:r>
      <w:r>
        <w:rPr>
          <w:rFonts w:ascii="Book Antiqua" w:eastAsia="Book Antiqua" w:hAnsi="Book Antiqua" w:cs="Book Antiqua"/>
          <w:sz w:val="22"/>
          <w:szCs w:val="22"/>
          <w:u w:val="single"/>
        </w:rPr>
        <w:t>Varicose Veins and Telangiectasia:  Diagnosis and Treatment</w:t>
      </w:r>
      <w:r>
        <w:rPr>
          <w:rFonts w:ascii="Book Antiqua" w:eastAsia="Book Antiqua" w:hAnsi="Book Antiqua" w:cs="Book Antiqua"/>
          <w:sz w:val="22"/>
          <w:szCs w:val="22"/>
        </w:rPr>
        <w:t>.  Goldman MP, Weiss RA, Bergan JJ (eds).  Quality Medical Publishing, Inc., St. Louis, 1999, pp 470-497.</w:t>
      </w:r>
    </w:p>
    <w:p w14:paraId="44354C0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BB383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Complications and Adverse Sequelae of Sclerotherapy. In, </w:t>
      </w:r>
      <w:r>
        <w:rPr>
          <w:rFonts w:ascii="Book Antiqua" w:eastAsia="Book Antiqua" w:hAnsi="Book Antiqua" w:cs="Book Antiqua"/>
          <w:sz w:val="22"/>
          <w:szCs w:val="22"/>
          <w:u w:val="single"/>
        </w:rPr>
        <w:t>Varicose Veins and Telangiectasia:  Diagnosis and Treatment</w:t>
      </w:r>
      <w:r>
        <w:rPr>
          <w:rFonts w:ascii="Book Antiqua" w:eastAsia="Book Antiqua" w:hAnsi="Book Antiqua" w:cs="Book Antiqua"/>
          <w:sz w:val="22"/>
          <w:szCs w:val="22"/>
        </w:rPr>
        <w:t>.  Goldman MP, Weiss RA, Bergan JJ (eds).  Quality Medical Publishing, Inc., St. Louis, 1999, pp 300-382.</w:t>
      </w:r>
    </w:p>
    <w:p w14:paraId="40D57EE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97286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Weiss RA, Goldman MP:  Controlled Modulated Endovenous Shrinkage and Occlusion. In</w:t>
      </w:r>
      <w:r>
        <w:rPr>
          <w:rFonts w:ascii="Book Antiqua" w:eastAsia="Book Antiqua" w:hAnsi="Book Antiqua" w:cs="Book Antiqua"/>
          <w:sz w:val="22"/>
          <w:szCs w:val="22"/>
          <w:u w:val="single"/>
        </w:rPr>
        <w:t>, Varicose Veins and Telangiectasia:  Diagnosis and Treatment.</w:t>
      </w:r>
      <w:r>
        <w:rPr>
          <w:rFonts w:ascii="Book Antiqua" w:eastAsia="Book Antiqua" w:hAnsi="Book Antiqua" w:cs="Book Antiqua"/>
          <w:sz w:val="22"/>
          <w:szCs w:val="22"/>
        </w:rPr>
        <w:t xml:space="preserve">  Goldman MP, Weiss RA, Bergan JJ (eds).  Quality Medical Publishing, Inc., St. Louis, 1999, pp 217-224.</w:t>
      </w:r>
    </w:p>
    <w:p w14:paraId="1990D03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90D6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Treatment of Cutaneous Vascular Lesions.  In, </w:t>
      </w:r>
      <w:r>
        <w:rPr>
          <w:rFonts w:ascii="Book Antiqua" w:eastAsia="Book Antiqua" w:hAnsi="Book Antiqua" w:cs="Book Antiqua"/>
          <w:sz w:val="22"/>
          <w:szCs w:val="22"/>
          <w:u w:val="single"/>
        </w:rPr>
        <w:t>Cutaneous Laser Surgery,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 </w:t>
      </w:r>
      <w:r>
        <w:rPr>
          <w:rFonts w:ascii="Book Antiqua" w:eastAsia="Book Antiqua" w:hAnsi="Book Antiqua" w:cs="Book Antiqua"/>
          <w:sz w:val="22"/>
          <w:szCs w:val="22"/>
        </w:rPr>
        <w:t>Mosby-Yearbook, Inc. St. Louis. 1999, pp 19-183</w:t>
      </w:r>
    </w:p>
    <w:p w14:paraId="4684A4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99E76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Surgery. In, </w:t>
      </w:r>
      <w:r>
        <w:rPr>
          <w:rFonts w:ascii="Book Antiqua" w:eastAsia="Book Antiqua" w:hAnsi="Book Antiqua" w:cs="Book Antiqua"/>
          <w:sz w:val="22"/>
          <w:szCs w:val="22"/>
          <w:u w:val="single"/>
        </w:rPr>
        <w:t>Cutaneous Laser Surgery,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 </w:t>
      </w:r>
      <w:r>
        <w:rPr>
          <w:rFonts w:ascii="Book Antiqua" w:eastAsia="Book Antiqua" w:hAnsi="Book Antiqua" w:cs="Book Antiqua"/>
          <w:sz w:val="22"/>
          <w:szCs w:val="22"/>
        </w:rPr>
        <w:t>Mosby-Yearbook, Inc. St. Louis. 1999, pp 279-338</w:t>
      </w:r>
    </w:p>
    <w:p w14:paraId="7F36113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83FC5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&amp; Erbium Laser Resurfacing. In, </w:t>
      </w:r>
      <w:r>
        <w:rPr>
          <w:rFonts w:ascii="Book Antiqua" w:eastAsia="Book Antiqua" w:hAnsi="Book Antiqua" w:cs="Book Antiqua"/>
          <w:sz w:val="22"/>
          <w:szCs w:val="22"/>
          <w:u w:val="single"/>
        </w:rPr>
        <w:t>Cutaneous Laser Surgery,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 </w:t>
      </w:r>
      <w:r>
        <w:rPr>
          <w:rFonts w:ascii="Book Antiqua" w:eastAsia="Book Antiqua" w:hAnsi="Book Antiqua" w:cs="Book Antiqua"/>
          <w:sz w:val="22"/>
          <w:szCs w:val="22"/>
        </w:rPr>
        <w:t>Mosby-Yearbook, Inc. St. Louis. 1999, pp 339-436.</w:t>
      </w:r>
    </w:p>
    <w:p w14:paraId="2184A01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7FF4C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Smolley P, Goldman MP:  Laser Safety:  Regulation, Standards and Recommendations. In, </w:t>
      </w:r>
      <w:r>
        <w:rPr>
          <w:rFonts w:ascii="Book Antiqua" w:eastAsia="Book Antiqua" w:hAnsi="Book Antiqua" w:cs="Book Antiqua"/>
          <w:sz w:val="22"/>
          <w:szCs w:val="22"/>
          <w:u w:val="single"/>
        </w:rPr>
        <w:t>Cutaneous Laser Surgery,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 </w:t>
      </w:r>
      <w:r>
        <w:rPr>
          <w:rFonts w:ascii="Book Antiqua" w:eastAsia="Book Antiqua" w:hAnsi="Book Antiqua" w:cs="Book Antiqua"/>
          <w:sz w:val="22"/>
          <w:szCs w:val="22"/>
        </w:rPr>
        <w:t>Mosby-Yearbook, Inc. St. Louis. 1999, pp 459-472.</w:t>
      </w:r>
    </w:p>
    <w:p w14:paraId="1813A98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55BF19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Kilmer SL, Goldman MP, Fitzpatrick RE:  Treatment of Benign Pigmented Cutaneous Lesions. In, </w:t>
      </w:r>
      <w:r>
        <w:rPr>
          <w:rFonts w:ascii="Book Antiqua" w:eastAsia="Book Antiqua" w:hAnsi="Book Antiqua" w:cs="Book Antiqua"/>
          <w:sz w:val="22"/>
          <w:szCs w:val="22"/>
          <w:u w:val="single"/>
        </w:rPr>
        <w:t>Cutaneous Laser Surgery,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 </w:t>
      </w:r>
      <w:r>
        <w:rPr>
          <w:rFonts w:ascii="Book Antiqua" w:eastAsia="Book Antiqua" w:hAnsi="Book Antiqua" w:cs="Book Antiqua"/>
          <w:sz w:val="22"/>
          <w:szCs w:val="22"/>
        </w:rPr>
        <w:t>Mosby-Yearbook, Inc. St. Louis. 1999, pp 184-212.</w:t>
      </w:r>
    </w:p>
    <w:p w14:paraId="735116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8CA16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Kilmer SL, Goldman MP, Fitzpatrick RE:  Treatment of Tattoos. In, </w:t>
      </w:r>
      <w:r>
        <w:rPr>
          <w:rFonts w:ascii="Book Antiqua" w:eastAsia="Book Antiqua" w:hAnsi="Book Antiqua" w:cs="Book Antiqua"/>
          <w:sz w:val="22"/>
          <w:szCs w:val="22"/>
          <w:u w:val="single"/>
        </w:rPr>
        <w:t>Cutaneous Laser Surgery,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 </w:t>
      </w:r>
      <w:r>
        <w:rPr>
          <w:rFonts w:ascii="Book Antiqua" w:eastAsia="Book Antiqua" w:hAnsi="Book Antiqua" w:cs="Book Antiqua"/>
          <w:sz w:val="22"/>
          <w:szCs w:val="22"/>
        </w:rPr>
        <w:t>Mosby-Yearbook, Inc. St. Louis. 1999, pp 213-258.</w:t>
      </w:r>
    </w:p>
    <w:p w14:paraId="4BD1D1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B4FFD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Fitzpatrick RE, Goldman MP, Reicher DM, Cunningham RW, Williams B:  Anesthesia for Cutaneous Surgery. In, </w:t>
      </w:r>
      <w:r>
        <w:rPr>
          <w:rFonts w:ascii="Book Antiqua" w:eastAsia="Book Antiqua" w:hAnsi="Book Antiqua" w:cs="Book Antiqua"/>
          <w:sz w:val="22"/>
          <w:szCs w:val="22"/>
          <w:u w:val="single"/>
        </w:rPr>
        <w:t>Cutaneous Laser Surgery,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 </w:t>
      </w:r>
      <w:r>
        <w:rPr>
          <w:rFonts w:ascii="Book Antiqua" w:eastAsia="Book Antiqua" w:hAnsi="Book Antiqua" w:cs="Book Antiqua"/>
          <w:sz w:val="22"/>
          <w:szCs w:val="22"/>
        </w:rPr>
        <w:t>Mosby-Yearbook, Inc. St. Louis. 1999, pp 473-489.</w:t>
      </w:r>
    </w:p>
    <w:p w14:paraId="56C5D19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E0756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Chapter 7-31 Varicose Veins and Telangiectatic Leg Veins.  In, </w:t>
      </w:r>
      <w:r>
        <w:rPr>
          <w:rFonts w:ascii="Book Antiqua" w:eastAsia="Book Antiqua" w:hAnsi="Book Antiqua" w:cs="Book Antiqua"/>
          <w:sz w:val="22"/>
          <w:szCs w:val="22"/>
          <w:u w:val="single"/>
        </w:rPr>
        <w:t>Clinical Dermatology</w:t>
      </w:r>
      <w:r>
        <w:rPr>
          <w:rFonts w:ascii="Book Antiqua" w:eastAsia="Book Antiqua" w:hAnsi="Book Antiqua" w:cs="Book Antiqua"/>
          <w:sz w:val="22"/>
          <w:szCs w:val="22"/>
        </w:rPr>
        <w:t>.  Demis, Burgdorf, Raimer, Thiers (eds);  Lipppincott-Williams &amp; Williams.  1999, pp 1-18.</w:t>
      </w:r>
    </w:p>
    <w:p w14:paraId="7A882D6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543CF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Laser Resurfacing of the Neck.  In, </w:t>
      </w:r>
      <w:r>
        <w:rPr>
          <w:rFonts w:ascii="Book Antiqua" w:eastAsia="Book Antiqua" w:hAnsi="Book Antiqua" w:cs="Book Antiqua"/>
          <w:sz w:val="22"/>
          <w:szCs w:val="22"/>
          <w:u w:val="single"/>
        </w:rPr>
        <w:t>Cosmetic Laser Surgery</w:t>
      </w:r>
      <w:r>
        <w:rPr>
          <w:rFonts w:ascii="Book Antiqua" w:eastAsia="Book Antiqua" w:hAnsi="Book Antiqua" w:cs="Book Antiqua"/>
          <w:sz w:val="22"/>
          <w:szCs w:val="22"/>
        </w:rPr>
        <w:t>.  Mosby-Yearbook, Inc.  St. Louis. 2000, pp 104-112.</w:t>
      </w:r>
    </w:p>
    <w:p w14:paraId="257B07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BE85D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Smith S, Fitzpatrick RE:  Resurfacing complications and their management</w:t>
      </w:r>
      <w:r>
        <w:rPr>
          <w:rFonts w:ascii="Book Antiqua" w:eastAsia="Book Antiqua" w:hAnsi="Book Antiqua" w:cs="Book Antiqua"/>
          <w:sz w:val="22"/>
          <w:szCs w:val="22"/>
          <w:u w:val="single"/>
        </w:rPr>
        <w:t>.</w:t>
      </w:r>
      <w:r>
        <w:rPr>
          <w:rFonts w:ascii="Book Antiqua" w:eastAsia="Book Antiqua" w:hAnsi="Book Antiqua" w:cs="Book Antiqua"/>
          <w:sz w:val="22"/>
          <w:szCs w:val="22"/>
        </w:rPr>
        <w:t xml:space="preserve">  In, </w:t>
      </w:r>
      <w:r>
        <w:rPr>
          <w:rFonts w:ascii="Book Antiqua" w:eastAsia="Book Antiqua" w:hAnsi="Book Antiqua" w:cs="Book Antiqua"/>
          <w:sz w:val="22"/>
          <w:szCs w:val="22"/>
          <w:u w:val="single"/>
        </w:rPr>
        <w:t xml:space="preserve">Cutaneous Laser </w:t>
      </w:r>
      <w:r>
        <w:rPr>
          <w:rFonts w:ascii="Book Antiqua" w:eastAsia="Book Antiqua" w:hAnsi="Book Antiqua" w:cs="Book Antiqua"/>
          <w:sz w:val="22"/>
          <w:szCs w:val="22"/>
          <w:u w:val="single"/>
        </w:rPr>
        <w:lastRenderedPageBreak/>
        <w:t>Surgery.</w:t>
      </w:r>
      <w:r>
        <w:rPr>
          <w:rFonts w:ascii="Book Antiqua" w:eastAsia="Book Antiqua" w:hAnsi="Book Antiqua" w:cs="Book Antiqua"/>
          <w:sz w:val="22"/>
          <w:szCs w:val="22"/>
        </w:rPr>
        <w:t xml:space="preserve">  Mosby-Yearbook, Inc., St. Louis.  2000, pp 113-145.</w:t>
      </w:r>
    </w:p>
    <w:p w14:paraId="1C45CFE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D459C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Manuskiatti W:  Combined Laser Resurfacing with the UltraPulse carbon dioxide and Er:YAG lasers.  In, </w:t>
      </w:r>
      <w:r>
        <w:rPr>
          <w:rFonts w:ascii="Book Antiqua" w:eastAsia="Book Antiqua" w:hAnsi="Book Antiqua" w:cs="Book Antiqua"/>
          <w:sz w:val="22"/>
          <w:szCs w:val="22"/>
          <w:u w:val="single"/>
        </w:rPr>
        <w:t>Cutaneous Laser Surgery</w:t>
      </w:r>
      <w:r>
        <w:rPr>
          <w:rFonts w:ascii="Book Antiqua" w:eastAsia="Book Antiqua" w:hAnsi="Book Antiqua" w:cs="Book Antiqua"/>
          <w:sz w:val="22"/>
          <w:szCs w:val="22"/>
        </w:rPr>
        <w:t>.  Mosby-Yearbook, Inc., St. Louis.  2000, pp 88-103.</w:t>
      </w:r>
    </w:p>
    <w:p w14:paraId="3286FF3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FFA9A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Laser Resurfacing with the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&amp; ER:YAG Lasers.  </w:t>
      </w:r>
      <w:r w:rsidRPr="001E6939">
        <w:rPr>
          <w:rFonts w:ascii="Book Antiqua" w:eastAsia="Book Antiqua" w:hAnsi="Book Antiqua" w:cs="Book Antiqua"/>
          <w:sz w:val="22"/>
          <w:szCs w:val="22"/>
          <w:lang w:val="es-ES"/>
        </w:rPr>
        <w:t xml:space="preserve">In, Estetica Clínica &amp; Cirugica.  Aesthetic Medicine Editora Revinter, El Horibe EK (ed.) </w:t>
      </w:r>
      <w:r>
        <w:rPr>
          <w:rFonts w:ascii="Book Antiqua" w:eastAsia="Book Antiqua" w:hAnsi="Book Antiqua" w:cs="Book Antiqua"/>
          <w:sz w:val="22"/>
          <w:szCs w:val="22"/>
        </w:rPr>
        <w:t>Brazil, 2000, pp 119-126.</w:t>
      </w:r>
    </w:p>
    <w:p w14:paraId="4C025A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1458F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Treatment of Leg Telangiectasia with Laser &amp; High Intensity Pulsed Light.  In, </w:t>
      </w:r>
      <w:r>
        <w:rPr>
          <w:rFonts w:ascii="Book Antiqua" w:eastAsia="Book Antiqua" w:hAnsi="Book Antiqua" w:cs="Book Antiqua"/>
          <w:sz w:val="22"/>
          <w:szCs w:val="22"/>
          <w:u w:val="single"/>
        </w:rPr>
        <w:t>Dermatologic Therapy.</w:t>
      </w:r>
      <w:r>
        <w:rPr>
          <w:rFonts w:ascii="Book Antiqua" w:eastAsia="Book Antiqua" w:hAnsi="Book Antiqua" w:cs="Book Antiqua"/>
          <w:sz w:val="22"/>
          <w:szCs w:val="22"/>
        </w:rPr>
        <w:t xml:space="preserve"> T. Alster (ed); Muthegaard, Copenhagen, 1999.</w:t>
      </w:r>
    </w:p>
    <w:p w14:paraId="34A48E8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7FB8B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Treatment of Leg Veins with Lasers and Intense Pulsed Light:  Preliminary Considerations and a Review of Present Technology.  In, </w:t>
      </w:r>
      <w:r>
        <w:rPr>
          <w:rFonts w:ascii="Book Antiqua" w:eastAsia="Book Antiqua" w:hAnsi="Book Antiqua" w:cs="Book Antiqua"/>
          <w:sz w:val="22"/>
          <w:szCs w:val="22"/>
          <w:u w:val="single"/>
        </w:rPr>
        <w:t>Dermatologic Clinics on Basic Cosmetic Surgery</w:t>
      </w:r>
      <w:r>
        <w:rPr>
          <w:rFonts w:ascii="Book Antiqua" w:eastAsia="Book Antiqua" w:hAnsi="Book Antiqua" w:cs="Book Antiqua"/>
          <w:sz w:val="22"/>
          <w:szCs w:val="22"/>
        </w:rPr>
        <w:t>. Monheit G (ed) Harcourt, Philadelphia.  2000</w:t>
      </w:r>
    </w:p>
    <w:p w14:paraId="7810A2A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13C62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Injection Compression Therapy of Varicose and Telangiectatic Leg Veins.  In, </w:t>
      </w:r>
      <w:r>
        <w:rPr>
          <w:rFonts w:ascii="Book Antiqua" w:eastAsia="Book Antiqua" w:hAnsi="Book Antiqua" w:cs="Book Antiqua"/>
          <w:sz w:val="22"/>
          <w:szCs w:val="22"/>
          <w:u w:val="single"/>
        </w:rPr>
        <w:t>Current Therapy in Vascular Surgery</w:t>
      </w:r>
      <w:r>
        <w:rPr>
          <w:rFonts w:ascii="Book Antiqua" w:eastAsia="Book Antiqua" w:hAnsi="Book Antiqua" w:cs="Book Antiqua"/>
          <w:sz w:val="22"/>
          <w:szCs w:val="22"/>
        </w:rPr>
        <w:t>.  Ernst CB, Stanley JL (eds). Mosby Inc., St. Louis  2000; pp 834-837.</w:t>
      </w:r>
    </w:p>
    <w:p w14:paraId="7497770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BF6764" w14:textId="0FC5D733"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Fitzpatrick RE, Goldman MP:  Carbon Dioxide Resurfacing of the Face.  In, </w:t>
      </w:r>
      <w:r>
        <w:rPr>
          <w:rFonts w:ascii="Book Antiqua" w:eastAsia="Book Antiqua" w:hAnsi="Book Antiqua" w:cs="Book Antiqua"/>
          <w:sz w:val="22"/>
          <w:szCs w:val="22"/>
          <w:u w:val="single"/>
        </w:rPr>
        <w:t>Cosmetic Laser Surgery</w:t>
      </w:r>
      <w:r>
        <w:rPr>
          <w:rFonts w:ascii="Book Antiqua" w:eastAsia="Book Antiqua" w:hAnsi="Book Antiqua" w:cs="Book Antiqua"/>
          <w:sz w:val="22"/>
          <w:szCs w:val="22"/>
        </w:rPr>
        <w:t xml:space="preserve">.  Fitzpatrick RE, Goldman MP (eds) Mosby, </w:t>
      </w:r>
      <w:r w:rsidR="00355508">
        <w:rPr>
          <w:rFonts w:ascii="Book Antiqua" w:eastAsia="Book Antiqua" w:hAnsi="Book Antiqua" w:cs="Book Antiqua"/>
          <w:sz w:val="22"/>
          <w:szCs w:val="22"/>
        </w:rPr>
        <w:t>St. Louis</w:t>
      </w:r>
      <w:r>
        <w:rPr>
          <w:rFonts w:ascii="Book Antiqua" w:eastAsia="Book Antiqua" w:hAnsi="Book Antiqua" w:cs="Book Antiqua"/>
          <w:sz w:val="22"/>
          <w:szCs w:val="22"/>
        </w:rPr>
        <w:t xml:space="preserve">  2000 pp45-70.</w:t>
      </w:r>
    </w:p>
    <w:p w14:paraId="56EE6BB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3A796EA"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Goldman MP, Manuskiatti W, Fitzpatrick RE:  Combined Laser Resurfacing with the UltraPulse Carbon Dioxide and Er:YAG Lasers.  In, </w:t>
      </w:r>
      <w:r>
        <w:rPr>
          <w:rFonts w:ascii="Book Antiqua" w:eastAsia="Book Antiqua" w:hAnsi="Book Antiqua" w:cs="Book Antiqua"/>
          <w:color w:val="000000"/>
          <w:sz w:val="22"/>
          <w:szCs w:val="22"/>
          <w:u w:val="single"/>
        </w:rPr>
        <w:t>Cosmetic Laser Surgery</w:t>
      </w:r>
      <w:r>
        <w:rPr>
          <w:rFonts w:ascii="Book Antiqua" w:eastAsia="Book Antiqua" w:hAnsi="Book Antiqua" w:cs="Book Antiqua"/>
          <w:color w:val="000000"/>
          <w:sz w:val="22"/>
          <w:szCs w:val="22"/>
        </w:rPr>
        <w:t>.  Fitzpatrick RE, Goldman MP (eds).  Mosby, St. Louis  2000, pp 88-103.</w:t>
      </w:r>
    </w:p>
    <w:p w14:paraId="1F55486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5C776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Laser Resurfacing of the Neck.  In</w:t>
      </w:r>
      <w:r>
        <w:rPr>
          <w:rFonts w:ascii="Book Antiqua" w:eastAsia="Book Antiqua" w:hAnsi="Book Antiqua" w:cs="Book Antiqua"/>
          <w:sz w:val="22"/>
          <w:szCs w:val="22"/>
          <w:u w:val="single"/>
        </w:rPr>
        <w:t>, Cosmetic Laser Surgery</w:t>
      </w:r>
      <w:r>
        <w:rPr>
          <w:rFonts w:ascii="Book Antiqua" w:eastAsia="Book Antiqua" w:hAnsi="Book Antiqua" w:cs="Book Antiqua"/>
          <w:sz w:val="22"/>
          <w:szCs w:val="22"/>
        </w:rPr>
        <w:t>.  Fitzpatrick RE, Goldman MP (eds).  Mosby, St. Louis   2000, pp104-112.</w:t>
      </w:r>
    </w:p>
    <w:p w14:paraId="7019F99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F89280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Fitzpatrick RE:  Resurfacing Complications and Their Management.  In, </w:t>
      </w:r>
      <w:r>
        <w:rPr>
          <w:rFonts w:ascii="Book Antiqua" w:eastAsia="Book Antiqua" w:hAnsi="Book Antiqua" w:cs="Book Antiqua"/>
          <w:sz w:val="22"/>
          <w:szCs w:val="22"/>
          <w:u w:val="single"/>
        </w:rPr>
        <w:t>Cosmetic Laser Surgery</w:t>
      </w:r>
      <w:r>
        <w:rPr>
          <w:rFonts w:ascii="Book Antiqua" w:eastAsia="Book Antiqua" w:hAnsi="Book Antiqua" w:cs="Book Antiqua"/>
          <w:sz w:val="22"/>
          <w:szCs w:val="22"/>
        </w:rPr>
        <w:t>.  Fitzpatrick RE, Goldman MP (eds).  Mosby, St. Louis.  2000, pp 113-145.</w:t>
      </w:r>
    </w:p>
    <w:p w14:paraId="3BD1F02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FF717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of the Face and Neck.  In, </w:t>
      </w:r>
      <w:r>
        <w:rPr>
          <w:rFonts w:ascii="Book Antiqua" w:eastAsia="Book Antiqua" w:hAnsi="Book Antiqua" w:cs="Book Antiqua"/>
          <w:sz w:val="22"/>
          <w:szCs w:val="22"/>
          <w:u w:val="single"/>
        </w:rPr>
        <w:t>Facial Plastic Surgery Clinics of North America</w:t>
      </w:r>
      <w:r>
        <w:rPr>
          <w:rFonts w:ascii="Book Antiqua" w:eastAsia="Book Antiqua" w:hAnsi="Book Antiqua" w:cs="Book Antiqua"/>
          <w:sz w:val="22"/>
          <w:szCs w:val="22"/>
        </w:rPr>
        <w:t>.  Harcourt, Philadelphia 2001;9:283-290.</w:t>
      </w:r>
    </w:p>
    <w:p w14:paraId="4544FC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29592C9"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“Superficial Thrombophlebitis” in, Emedicine.com  2001.</w:t>
      </w:r>
    </w:p>
    <w:p w14:paraId="3F2CD5A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0E31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Kilmer S, Goldman MP, Fitzpatrick RE: “Laser Treatment of Tattoo” in, Emedicine.com, 2001.</w:t>
      </w:r>
    </w:p>
    <w:p w14:paraId="5990E28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4FB7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Bowes L, Goldman MP:  “Tufted Angioma” in, Emedicine.com, 2001.</w:t>
      </w:r>
    </w:p>
    <w:p w14:paraId="5B4FD93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14DC0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“Treatment of Leg Veins with Lasers and Intense Pulsed Light” in, </w:t>
      </w:r>
      <w:r>
        <w:rPr>
          <w:rFonts w:ascii="Book Antiqua" w:eastAsia="Book Antiqua" w:hAnsi="Book Antiqua" w:cs="Book Antiqua"/>
          <w:sz w:val="22"/>
          <w:szCs w:val="22"/>
          <w:u w:val="single"/>
        </w:rPr>
        <w:t>Dermatologic Clinics</w:t>
      </w:r>
      <w:r>
        <w:rPr>
          <w:rFonts w:ascii="Book Antiqua" w:eastAsia="Book Antiqua" w:hAnsi="Book Antiqua" w:cs="Book Antiqua"/>
          <w:sz w:val="22"/>
          <w:szCs w:val="22"/>
        </w:rPr>
        <w:t xml:space="preserve"> (Monheit G , ed) 2001;19:467-473.</w:t>
      </w:r>
    </w:p>
    <w:p w14:paraId="3ED8B8E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B3939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Complication of Sclerotherapy.  In, </w:t>
      </w:r>
      <w:r>
        <w:rPr>
          <w:rFonts w:ascii="Book Antiqua" w:eastAsia="Book Antiqua" w:hAnsi="Book Antiqua" w:cs="Book Antiqua"/>
          <w:sz w:val="22"/>
          <w:szCs w:val="22"/>
          <w:u w:val="single"/>
        </w:rPr>
        <w:t>Handbook on Venous Disorders, 2</w:t>
      </w:r>
      <w:r>
        <w:rPr>
          <w:rFonts w:ascii="Book Antiqua" w:eastAsia="Book Antiqua" w:hAnsi="Book Antiqua" w:cs="Book Antiqua"/>
          <w:sz w:val="22"/>
          <w:szCs w:val="22"/>
          <w:u w:val="single"/>
          <w:vertAlign w:val="superscript"/>
        </w:rPr>
        <w:t>nd</w:t>
      </w:r>
      <w:r>
        <w:rPr>
          <w:rFonts w:ascii="Book Antiqua" w:eastAsia="Book Antiqua" w:hAnsi="Book Antiqua" w:cs="Book Antiqua"/>
          <w:sz w:val="22"/>
          <w:szCs w:val="22"/>
          <w:u w:val="single"/>
        </w:rPr>
        <w:t xml:space="preserve"> Edition</w:t>
      </w:r>
      <w:r>
        <w:rPr>
          <w:rFonts w:ascii="Book Antiqua" w:eastAsia="Book Antiqua" w:hAnsi="Book Antiqua" w:cs="Book Antiqua"/>
          <w:sz w:val="22"/>
          <w:szCs w:val="22"/>
        </w:rPr>
        <w:t>.  Gloviezki P, Yao JST (eds).  Arnold Publishers, London 2001; pp 278-288.</w:t>
      </w:r>
    </w:p>
    <w:p w14:paraId="7D5058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E5116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Laser Treatment of Common Vascular Lesions.  In, </w:t>
      </w:r>
      <w:r>
        <w:rPr>
          <w:rFonts w:ascii="Book Antiqua" w:eastAsia="Book Antiqua" w:hAnsi="Book Antiqua" w:cs="Book Antiqua"/>
          <w:sz w:val="22"/>
          <w:szCs w:val="22"/>
          <w:u w:val="single"/>
        </w:rPr>
        <w:t>The Clinics Atlas of Office Procedures</w:t>
      </w:r>
      <w:r>
        <w:rPr>
          <w:rFonts w:ascii="Book Antiqua" w:eastAsia="Book Antiqua" w:hAnsi="Book Antiqua" w:cs="Book Antiqua"/>
          <w:sz w:val="22"/>
          <w:szCs w:val="22"/>
        </w:rPr>
        <w:t>.  Draelos ZD (ed)  Saunders, Philadelphia 2001;4:595-605.</w:t>
      </w:r>
    </w:p>
    <w:p w14:paraId="57E538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FB37C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Improved reepithelialization after laser resurfacing. </w:t>
      </w:r>
      <w:r>
        <w:rPr>
          <w:rFonts w:ascii="Book Antiqua" w:eastAsia="Book Antiqua" w:hAnsi="Book Antiqua" w:cs="Book Antiqua"/>
          <w:sz w:val="22"/>
          <w:szCs w:val="22"/>
          <w:u w:val="single"/>
        </w:rPr>
        <w:t xml:space="preserve">Controversies &amp; Conversations in Cutaneous Laser Surgery. </w:t>
      </w:r>
      <w:r>
        <w:rPr>
          <w:rFonts w:ascii="Book Antiqua" w:eastAsia="Book Antiqua" w:hAnsi="Book Antiqua" w:cs="Book Antiqua"/>
          <w:sz w:val="22"/>
          <w:szCs w:val="22"/>
        </w:rPr>
        <w:t>Arndt KA, Dover JS (eds). AMA Press, 2002, 39-42.</w:t>
      </w:r>
    </w:p>
    <w:p w14:paraId="73BD1E5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94194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Photothermal treatment of leg telangiectasia. </w:t>
      </w:r>
      <w:r>
        <w:rPr>
          <w:rFonts w:ascii="Book Antiqua" w:eastAsia="Book Antiqua" w:hAnsi="Book Antiqua" w:cs="Book Antiqua"/>
          <w:sz w:val="22"/>
          <w:szCs w:val="22"/>
          <w:u w:val="single"/>
        </w:rPr>
        <w:t xml:space="preserve">Controversies &amp; Conversations in Cutaneous Laser Surgery. </w:t>
      </w:r>
      <w:r>
        <w:rPr>
          <w:rFonts w:ascii="Book Antiqua" w:eastAsia="Book Antiqua" w:hAnsi="Book Antiqua" w:cs="Book Antiqua"/>
          <w:sz w:val="22"/>
          <w:szCs w:val="22"/>
        </w:rPr>
        <w:t>Arndt KA, Dover JS (eds). AMA Press, 2002, 171-174.</w:t>
      </w:r>
    </w:p>
    <w:p w14:paraId="23DE280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CB2C91F" w14:textId="77777777" w:rsidR="000908E5" w:rsidRDefault="006726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 xml:space="preserve">Weiss RA, Goldman MP: Treatment of Vascular Lesions Related to Photoaging. In, Rigel DS, Weiss RA, Lim HW, Dover JS: </w:t>
      </w:r>
      <w:r>
        <w:rPr>
          <w:rFonts w:ascii="Book Antiqua" w:eastAsia="Book Antiqua" w:hAnsi="Book Antiqua" w:cs="Book Antiqua"/>
          <w:sz w:val="22"/>
          <w:szCs w:val="22"/>
          <w:u w:val="single"/>
        </w:rPr>
        <w:t>Photoaging.</w:t>
      </w:r>
      <w:r>
        <w:rPr>
          <w:rFonts w:ascii="Book Antiqua" w:eastAsia="Book Antiqua" w:hAnsi="Book Antiqua" w:cs="Book Antiqua"/>
          <w:sz w:val="22"/>
          <w:szCs w:val="22"/>
        </w:rPr>
        <w:t xml:space="preserve"> Marcel Dekker, New York, 2004,  309-327.</w:t>
      </w:r>
    </w:p>
    <w:p w14:paraId="11DA7AA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5A07B6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Skover G, Spencer JM, Goldman MP: Optimizing Epidermal Regeneration in Facial Skin Following Aesthetic Procedures.  </w:t>
      </w:r>
      <w:r>
        <w:rPr>
          <w:rFonts w:ascii="Book Antiqua" w:eastAsia="Book Antiqua" w:hAnsi="Book Antiqua" w:cs="Book Antiqua"/>
          <w:sz w:val="22"/>
          <w:szCs w:val="22"/>
          <w:u w:val="single"/>
        </w:rPr>
        <w:t>The Epidermis in Wound Healing</w:t>
      </w:r>
      <w:r>
        <w:rPr>
          <w:rFonts w:ascii="Book Antiqua" w:eastAsia="Book Antiqua" w:hAnsi="Book Antiqua" w:cs="Book Antiqua"/>
          <w:i/>
          <w:sz w:val="22"/>
          <w:szCs w:val="22"/>
          <w:u w:val="single"/>
        </w:rPr>
        <w:t>.</w:t>
      </w:r>
      <w:r>
        <w:rPr>
          <w:rFonts w:ascii="Book Antiqua" w:eastAsia="Book Antiqua" w:hAnsi="Book Antiqua" w:cs="Book Antiqua"/>
          <w:sz w:val="22"/>
          <w:szCs w:val="22"/>
        </w:rPr>
        <w:t xml:space="preserve"> Rovee DT, Maibach HI (eds) CRC Press, New York, 2004, 331-350.</w:t>
      </w:r>
    </w:p>
    <w:p w14:paraId="78AB591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084A6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Rao J, Goldman MP, Gold M: Skin Rejuvenation. In, </w:t>
      </w:r>
      <w:r>
        <w:rPr>
          <w:rFonts w:ascii="Book Antiqua" w:eastAsia="Book Antiqua" w:hAnsi="Book Antiqua" w:cs="Book Antiqua"/>
          <w:smallCaps/>
          <w:sz w:val="22"/>
          <w:szCs w:val="22"/>
        </w:rPr>
        <w:t xml:space="preserve">Goldman MP (ed.) </w:t>
      </w:r>
      <w:r>
        <w:rPr>
          <w:rFonts w:ascii="Book Antiqua" w:eastAsia="Book Antiqua" w:hAnsi="Book Antiqua" w:cs="Book Antiqua"/>
          <w:smallCaps/>
          <w:sz w:val="22"/>
          <w:szCs w:val="22"/>
          <w:u w:val="single"/>
        </w:rPr>
        <w:t>PHOTODYNAMIC THERAPY</w:t>
      </w:r>
      <w:r>
        <w:rPr>
          <w:rFonts w:ascii="Book Antiqua" w:eastAsia="Book Antiqua" w:hAnsi="Book Antiqua" w:cs="Book Antiqua"/>
          <w:sz w:val="22"/>
          <w:szCs w:val="22"/>
        </w:rPr>
        <w:t xml:space="preserve">, Elsevier, London 2005, 101-114. </w:t>
      </w:r>
    </w:p>
    <w:p w14:paraId="5BF69D9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F082A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Ambulatory Phlebectomy and Endolumenal Closure of Varicose Veins. In </w:t>
      </w:r>
      <w:r>
        <w:rPr>
          <w:rFonts w:ascii="Book Antiqua" w:eastAsia="Book Antiqua" w:hAnsi="Book Antiqua" w:cs="Book Antiqua"/>
          <w:sz w:val="22"/>
          <w:szCs w:val="22"/>
          <w:u w:val="single"/>
        </w:rPr>
        <w:t>SURGERY OF THE SKIN:PROCEDURAL DERMATOLOGY</w:t>
      </w:r>
      <w:r>
        <w:rPr>
          <w:rFonts w:ascii="Book Antiqua" w:eastAsia="Book Antiqua" w:hAnsi="Book Antiqua" w:cs="Book Antiqua"/>
          <w:sz w:val="22"/>
          <w:szCs w:val="22"/>
        </w:rPr>
        <w:t>, Robinson JK, Hanke CW, Sengelmann RD, Siegel DM (eds). Elsevier Mosby, Phila. 2005, 645-655.</w:t>
      </w:r>
    </w:p>
    <w:p w14:paraId="17574F1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B828D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Manuskiatti W, Goldman MP:  Treatment of Non-White Skin with Lasers.  In, </w:t>
      </w:r>
      <w:r>
        <w:rPr>
          <w:rFonts w:ascii="Book Antiqua" w:eastAsia="Book Antiqua" w:hAnsi="Book Antiqua" w:cs="Book Antiqua"/>
          <w:sz w:val="22"/>
          <w:szCs w:val="22"/>
          <w:u w:val="single"/>
        </w:rPr>
        <w:t>Principles and Practices in Cutaneous Laser Surgery.</w:t>
      </w:r>
      <w:r>
        <w:rPr>
          <w:rFonts w:ascii="Book Antiqua" w:eastAsia="Book Antiqua" w:hAnsi="Book Antiqua" w:cs="Book Antiqua"/>
          <w:sz w:val="22"/>
          <w:szCs w:val="22"/>
        </w:rPr>
        <w:t xml:space="preserve">  Kauvar ANB, Hruza GJ (eds) Boca Raton, New York 2005, 717-748.</w:t>
      </w:r>
    </w:p>
    <w:p w14:paraId="2A805C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97C27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u w:val="single"/>
        </w:rPr>
      </w:pPr>
      <w:r>
        <w:rPr>
          <w:rFonts w:ascii="Book Antiqua" w:eastAsia="Book Antiqua" w:hAnsi="Book Antiqua" w:cs="Book Antiqua"/>
          <w:sz w:val="22"/>
          <w:szCs w:val="22"/>
        </w:rPr>
        <w:t xml:space="preserve">Goldman MP, Rostan E:  Combined Laser Resurfacing Techniques. In, </w:t>
      </w:r>
      <w:r>
        <w:rPr>
          <w:rFonts w:ascii="Book Antiqua" w:eastAsia="Book Antiqua" w:hAnsi="Book Antiqua" w:cs="Book Antiqua"/>
          <w:sz w:val="22"/>
          <w:szCs w:val="22"/>
          <w:u w:val="single"/>
        </w:rPr>
        <w:t>Principles and Practices in Cutaneous Laser Surgery.</w:t>
      </w:r>
      <w:r>
        <w:rPr>
          <w:rFonts w:ascii="Book Antiqua" w:eastAsia="Book Antiqua" w:hAnsi="Book Antiqua" w:cs="Book Antiqua"/>
          <w:sz w:val="22"/>
          <w:szCs w:val="22"/>
        </w:rPr>
        <w:t xml:space="preserve">   Kauvar ANB, Hruza GJ (eds) Taylor and Francis, New York 2005, 569-588</w:t>
      </w:r>
    </w:p>
    <w:p w14:paraId="4AFBD90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AC20C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Weiss RA, Goldman MP: Endovenous Closure of the Great Saphenous Vein with Radiofrequency or Laser. In, Goldman MP, Weiss RA(eds) </w:t>
      </w:r>
      <w:r>
        <w:rPr>
          <w:rFonts w:ascii="Book Antiqua" w:eastAsia="Book Antiqua" w:hAnsi="Book Antiqua" w:cs="Book Antiqua"/>
          <w:sz w:val="22"/>
          <w:szCs w:val="22"/>
          <w:u w:val="single"/>
        </w:rPr>
        <w:t>ADVANCED TECHNIQUES IN DERMATOLOGIC SURGERY.</w:t>
      </w:r>
      <w:r>
        <w:rPr>
          <w:rFonts w:ascii="Book Antiqua" w:eastAsia="Book Antiqua" w:hAnsi="Book Antiqua" w:cs="Book Antiqua"/>
          <w:sz w:val="22"/>
          <w:szCs w:val="22"/>
        </w:rPr>
        <w:t xml:space="preserve"> Taylor and Francis Group, LLC, New York, 2006, 347-366.</w:t>
      </w:r>
    </w:p>
    <w:p w14:paraId="4178C37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50EE79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Laser Resurfacing with the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 Er:YAG Lasers. In, Goldman MP, Weiss RA (eds.): </w:t>
      </w:r>
      <w:r>
        <w:rPr>
          <w:rFonts w:ascii="Book Antiqua" w:eastAsia="Book Antiqua" w:hAnsi="Book Antiqua" w:cs="Book Antiqua"/>
          <w:sz w:val="22"/>
          <w:szCs w:val="22"/>
          <w:u w:val="single"/>
        </w:rPr>
        <w:t>ADVANCED TECHNIQUES IN DERMATOLOGIC SURGERY</w:t>
      </w:r>
      <w:r>
        <w:rPr>
          <w:rFonts w:ascii="Book Antiqua" w:eastAsia="Book Antiqua" w:hAnsi="Book Antiqua" w:cs="Book Antiqua"/>
          <w:sz w:val="22"/>
          <w:szCs w:val="22"/>
        </w:rPr>
        <w:t>. Taylor and Francis Group, LLC, New York, 2006, 219-240.</w:t>
      </w:r>
    </w:p>
    <w:p w14:paraId="67C1A1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56E0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Weiss RA, Weiss MA, Goldman MP: Intense Pulsed Light and Nonablative Approaches to Photoaging. In, Goldman MP, Weiss RA (eds.): </w:t>
      </w:r>
      <w:r>
        <w:rPr>
          <w:rFonts w:ascii="Book Antiqua" w:eastAsia="Book Antiqua" w:hAnsi="Book Antiqua" w:cs="Book Antiqua"/>
          <w:sz w:val="22"/>
          <w:szCs w:val="22"/>
          <w:u w:val="single"/>
        </w:rPr>
        <w:t>ADVANCED TECHNIQUES IN DERMATOLOGIC SURGERY</w:t>
      </w:r>
      <w:r>
        <w:rPr>
          <w:rFonts w:ascii="Book Antiqua" w:eastAsia="Book Antiqua" w:hAnsi="Book Antiqua" w:cs="Book Antiqua"/>
          <w:sz w:val="22"/>
          <w:szCs w:val="22"/>
        </w:rPr>
        <w:t>. Taylor and Francis Group, LLC, New York, 2006, 295-316.</w:t>
      </w:r>
    </w:p>
    <w:p w14:paraId="41F103D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62D5D0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Rao J, Bentley J, Goldman MP: Soft-Tissue Augmentation: Skin Fillers. In, Goldman MP, Weiss RA(eds.): </w:t>
      </w:r>
      <w:r>
        <w:rPr>
          <w:rFonts w:ascii="Book Antiqua" w:eastAsia="Book Antiqua" w:hAnsi="Book Antiqua" w:cs="Book Antiqua"/>
          <w:sz w:val="22"/>
          <w:szCs w:val="22"/>
          <w:u w:val="single"/>
        </w:rPr>
        <w:t>ADVANCED TECHNIQUES IN DERMATOLOGIC SURGERY</w:t>
      </w:r>
      <w:r>
        <w:rPr>
          <w:rFonts w:ascii="Book Antiqua" w:eastAsia="Book Antiqua" w:hAnsi="Book Antiqua" w:cs="Book Antiqua"/>
          <w:sz w:val="22"/>
          <w:szCs w:val="22"/>
        </w:rPr>
        <w:t>. Taylor and Francis Group, LLC, New York, 2006, 39-70.</w:t>
      </w:r>
    </w:p>
    <w:p w14:paraId="255663B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E3BD6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Butterwick KJ, Goldman MP: Safety of Lidocaine during Tumescent Anesthesia for Liposuction. In, Hanke CW and Sattler G (eds): </w:t>
      </w:r>
      <w:r>
        <w:rPr>
          <w:rFonts w:ascii="Book Antiqua" w:eastAsia="Book Antiqua" w:hAnsi="Book Antiqua" w:cs="Book Antiqua"/>
          <w:sz w:val="22"/>
          <w:szCs w:val="22"/>
          <w:u w:val="single"/>
        </w:rPr>
        <w:t>LIPOSUCTION</w:t>
      </w:r>
      <w:r>
        <w:rPr>
          <w:rFonts w:ascii="Book Antiqua" w:eastAsia="Book Antiqua" w:hAnsi="Book Antiqua" w:cs="Book Antiqua"/>
          <w:sz w:val="22"/>
          <w:szCs w:val="22"/>
        </w:rPr>
        <w:t>. Elsevier Saunders, London, 2005.</w:t>
      </w:r>
    </w:p>
    <w:p w14:paraId="58AFD54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C94CB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Alexander II JT, Goldman MP, Roberts III TL: Facial Resurfacing. In, Mathes SJ (ed): </w:t>
      </w:r>
      <w:r>
        <w:rPr>
          <w:rFonts w:ascii="Book Antiqua" w:eastAsia="Book Antiqua" w:hAnsi="Book Antiqua" w:cs="Book Antiqua"/>
          <w:sz w:val="22"/>
          <w:szCs w:val="22"/>
          <w:u w:val="single"/>
        </w:rPr>
        <w:t>PLASTIC SURGERY</w:t>
      </w:r>
      <w:r>
        <w:rPr>
          <w:rFonts w:ascii="Book Antiqua" w:eastAsia="Book Antiqua" w:hAnsi="Book Antiqua" w:cs="Book Antiqua"/>
          <w:sz w:val="22"/>
          <w:szCs w:val="22"/>
        </w:rPr>
        <w:t>, 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Ed. Sanders Elsevier, Phila., 2006, 339-384.</w:t>
      </w:r>
    </w:p>
    <w:p w14:paraId="235B18E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8D6BD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Hexsel D, Rao J, do Prado DZ, Goldman MP: Topical Management of Cellulite. In, Goldman MP, Bacci PA, Leibaschoff G, Hexsel D (eds): </w:t>
      </w:r>
      <w:r>
        <w:rPr>
          <w:rFonts w:ascii="Book Antiqua" w:eastAsia="Book Antiqua" w:hAnsi="Book Antiqua" w:cs="Book Antiqua"/>
          <w:sz w:val="22"/>
          <w:szCs w:val="22"/>
          <w:u w:val="single"/>
        </w:rPr>
        <w:t>CELLULITE: PATHOPHYSIOLOGY AND TREATMENT</w:t>
      </w:r>
      <w:r>
        <w:rPr>
          <w:rFonts w:ascii="Book Antiqua" w:eastAsia="Book Antiqua" w:hAnsi="Book Antiqua" w:cs="Book Antiqua"/>
          <w:sz w:val="22"/>
          <w:szCs w:val="22"/>
        </w:rPr>
        <w:t>. Taylor and Francis, New York, 2006, 159-170.</w:t>
      </w:r>
    </w:p>
    <w:p w14:paraId="6127BC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C813D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Pabby A, Goldman MP: The Use of the Triactive™ in the Treatment of Cellulite. In, Goldman MP, Bacci PA, Leibaschoff G, Hexsel D (eds): </w:t>
      </w:r>
      <w:r>
        <w:rPr>
          <w:rFonts w:ascii="Book Antiqua" w:eastAsia="Book Antiqua" w:hAnsi="Book Antiqua" w:cs="Book Antiqua"/>
          <w:sz w:val="22"/>
          <w:szCs w:val="22"/>
          <w:u w:val="single"/>
        </w:rPr>
        <w:t>CELLULITE: PATHOPHYSIOLOGY AND TREATMENT</w:t>
      </w:r>
      <w:r>
        <w:rPr>
          <w:rFonts w:ascii="Book Antiqua" w:eastAsia="Book Antiqua" w:hAnsi="Book Antiqua" w:cs="Book Antiqua"/>
          <w:sz w:val="22"/>
          <w:szCs w:val="22"/>
        </w:rPr>
        <w:t>. Taylor and Francis, New York, 2006, 189-195.</w:t>
      </w:r>
    </w:p>
    <w:p w14:paraId="151DC44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200B2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Laser Treatment of Cutaneous Vascular Lesions. In, Goldman MP(ed.) </w:t>
      </w:r>
      <w:r>
        <w:rPr>
          <w:rFonts w:ascii="Book Antiqua" w:eastAsia="Book Antiqua" w:hAnsi="Book Antiqua" w:cs="Book Antiqua"/>
          <w:sz w:val="22"/>
          <w:szCs w:val="22"/>
          <w:u w:val="single"/>
        </w:rPr>
        <w:t>CUTANEOUS AND COSMETIC LASER SURGERY</w:t>
      </w:r>
      <w:r>
        <w:rPr>
          <w:rFonts w:ascii="Book Antiqua" w:eastAsia="Book Antiqua" w:hAnsi="Book Antiqua" w:cs="Book Antiqua"/>
          <w:sz w:val="22"/>
          <w:szCs w:val="22"/>
        </w:rPr>
        <w:t>. Mosby/Elsevier, London 2006, 31-92</w:t>
      </w:r>
    </w:p>
    <w:p w14:paraId="5FBAEAF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0D514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Ehrlich M, Kilmer S: Laser Treatment of Tattoos. In, Goldman MP (ed.) </w:t>
      </w:r>
      <w:r>
        <w:rPr>
          <w:rFonts w:ascii="Book Antiqua" w:eastAsia="Book Antiqua" w:hAnsi="Book Antiqua" w:cs="Book Antiqua"/>
          <w:sz w:val="22"/>
          <w:szCs w:val="22"/>
          <w:u w:val="single"/>
        </w:rPr>
        <w:t>CUTANEOUS AND COSMETIC LASER SURGERY</w:t>
      </w:r>
      <w:r>
        <w:rPr>
          <w:rFonts w:ascii="Book Antiqua" w:eastAsia="Book Antiqua" w:hAnsi="Book Antiqua" w:cs="Book Antiqua"/>
          <w:sz w:val="22"/>
          <w:szCs w:val="22"/>
        </w:rPr>
        <w:t>. Mosby/Elsevier, London 2006, 109-134.</w:t>
      </w:r>
    </w:p>
    <w:p w14:paraId="299059A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1CB62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Pabby N, Pabby A, Goldman MP: Anesthesia. In, Goldman MP (ed.) </w:t>
      </w:r>
      <w:r>
        <w:rPr>
          <w:rFonts w:ascii="Book Antiqua" w:eastAsia="Book Antiqua" w:hAnsi="Book Antiqua" w:cs="Book Antiqua"/>
          <w:sz w:val="22"/>
          <w:szCs w:val="22"/>
          <w:u w:val="single"/>
        </w:rPr>
        <w:t xml:space="preserve">CUTANEOUS AND COSMETIC LASER </w:t>
      </w:r>
      <w:r>
        <w:rPr>
          <w:rFonts w:ascii="Book Antiqua" w:eastAsia="Book Antiqua" w:hAnsi="Book Antiqua" w:cs="Book Antiqua"/>
          <w:sz w:val="22"/>
          <w:szCs w:val="22"/>
          <w:u w:val="single"/>
        </w:rPr>
        <w:lastRenderedPageBreak/>
        <w:t>SURGERY</w:t>
      </w:r>
      <w:r>
        <w:rPr>
          <w:rFonts w:ascii="Book Antiqua" w:eastAsia="Book Antiqua" w:hAnsi="Book Antiqua" w:cs="Book Antiqua"/>
          <w:sz w:val="22"/>
          <w:szCs w:val="22"/>
        </w:rPr>
        <w:t>. Mosby/Elsevier, London 2006, 311-324.</w:t>
      </w:r>
    </w:p>
    <w:p w14:paraId="1294B9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A9919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Rao J, Smalley P, Devani A, Goldman MP: Laser Safety. In, Goldman MP (ed.) </w:t>
      </w:r>
      <w:r>
        <w:rPr>
          <w:rFonts w:ascii="Book Antiqua" w:eastAsia="Book Antiqua" w:hAnsi="Book Antiqua" w:cs="Book Antiqua"/>
          <w:sz w:val="22"/>
          <w:szCs w:val="22"/>
          <w:u w:val="single"/>
        </w:rPr>
        <w:t>CUTANEOUS AND COSMETIC LASER SURGERY</w:t>
      </w:r>
      <w:r>
        <w:rPr>
          <w:rFonts w:ascii="Book Antiqua" w:eastAsia="Book Antiqua" w:hAnsi="Book Antiqua" w:cs="Book Antiqua"/>
          <w:sz w:val="22"/>
          <w:szCs w:val="22"/>
        </w:rPr>
        <w:t>. Mosby/Elsevier, London 2006, 293-310.</w:t>
      </w:r>
    </w:p>
    <w:p w14:paraId="7A443C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26D3EB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Carcamo A, Goldman MP: Laser Resurfacing. In, Goldman MP (ed.) </w:t>
      </w:r>
      <w:r>
        <w:rPr>
          <w:rFonts w:ascii="Book Antiqua" w:eastAsia="Book Antiqua" w:hAnsi="Book Antiqua" w:cs="Book Antiqua"/>
          <w:sz w:val="22"/>
          <w:szCs w:val="22"/>
          <w:u w:val="single"/>
        </w:rPr>
        <w:t>CUTANEOUS AND COSMETIC LASER SURGERY</w:t>
      </w:r>
      <w:r>
        <w:rPr>
          <w:rFonts w:ascii="Book Antiqua" w:eastAsia="Book Antiqua" w:hAnsi="Book Antiqua" w:cs="Book Antiqua"/>
          <w:sz w:val="22"/>
          <w:szCs w:val="22"/>
        </w:rPr>
        <w:t>. Mosby/Elsevier, London 2006, 183-248.</w:t>
      </w:r>
    </w:p>
    <w:p w14:paraId="2B0343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3F62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Manuskiatti W, Goldman MP: Use of Lasers on Asian Skin. In, Goldman MP (ed.) </w:t>
      </w:r>
      <w:r>
        <w:rPr>
          <w:rFonts w:ascii="Book Antiqua" w:eastAsia="Book Antiqua" w:hAnsi="Book Antiqua" w:cs="Book Antiqua"/>
          <w:sz w:val="22"/>
          <w:szCs w:val="22"/>
          <w:u w:val="single"/>
        </w:rPr>
        <w:t>CUTANEOUS AND COSMETIC LASER SURGERY</w:t>
      </w:r>
      <w:r>
        <w:rPr>
          <w:rFonts w:ascii="Book Antiqua" w:eastAsia="Book Antiqua" w:hAnsi="Book Antiqua" w:cs="Book Antiqua"/>
          <w:sz w:val="22"/>
          <w:szCs w:val="22"/>
        </w:rPr>
        <w:t>. Mosby/Elsevier, London 2006, 349-374.</w:t>
      </w:r>
    </w:p>
    <w:p w14:paraId="15C3EB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381F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Butterwick KJ, Goldman MP: Safety of Lidocaine during Tumescent Anesthesia for Liposuction. In, Shiffman MA &amp; Giuseppe AD (eds): </w:t>
      </w:r>
      <w:r>
        <w:rPr>
          <w:rFonts w:ascii="Book Antiqua" w:eastAsia="Book Antiqua" w:hAnsi="Book Antiqua" w:cs="Book Antiqua"/>
          <w:sz w:val="22"/>
          <w:szCs w:val="22"/>
          <w:u w:val="single"/>
        </w:rPr>
        <w:t>LIPOSUCTION: Principles and Practice</w:t>
      </w:r>
      <w:r>
        <w:rPr>
          <w:rFonts w:ascii="Book Antiqua" w:eastAsia="Book Antiqua" w:hAnsi="Book Antiqua" w:cs="Book Antiqua"/>
          <w:sz w:val="22"/>
          <w:szCs w:val="22"/>
        </w:rPr>
        <w:t>. Springer-Verlag, Berlin 2006, 75-79.</w:t>
      </w:r>
    </w:p>
    <w:p w14:paraId="3C0B608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B8307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Complications of Sclerotherapy Treatment. In, </w:t>
      </w:r>
      <w:r>
        <w:rPr>
          <w:rFonts w:ascii="Book Antiqua" w:eastAsia="Book Antiqua" w:hAnsi="Book Antiqua" w:cs="Book Antiqua"/>
          <w:sz w:val="22"/>
          <w:szCs w:val="22"/>
          <w:u w:val="single"/>
        </w:rPr>
        <w:t>THE VEIN BOOK</w:t>
      </w:r>
      <w:r>
        <w:rPr>
          <w:rFonts w:ascii="Book Antiqua" w:eastAsia="Book Antiqua" w:hAnsi="Book Antiqua" w:cs="Book Antiqua"/>
          <w:sz w:val="22"/>
          <w:szCs w:val="22"/>
        </w:rPr>
        <w:t xml:space="preserve"> (Bergan JJ, ed.) Elsevier Inc., Burlington 2007, 139-156</w:t>
      </w:r>
    </w:p>
    <w:p w14:paraId="0CB3D45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9E62F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Butterwick, K, Nootheti P, Hsu J, Goldman MP: Autologous Fat Transfer: An In-Depth Look at Varying Concepts and Techniques. In, Facial Plastic Surgery Clinics of North America: Neuromodulators and Soft Tissue Fillers. Mass C (ed.) Elsevier, Phila. 2007;15:99-112.</w:t>
      </w:r>
    </w:p>
    <w:p w14:paraId="3EC2B54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EB197D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Treatment of Leg Telangiectasia with Lasers and Pulsed Light. In, CLINICAL PROCEDURES IN LASER SKIN REJUVENATION. Carniol PJ, Sadick NS (Eds.) Informa Healthcare, London, 2007; pp. 157-172. </w:t>
      </w:r>
    </w:p>
    <w:p w14:paraId="0E1C248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8B0F7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Nootheti, P, Goldman, MP: Endovascular Laser/Radiofrequency. In, </w:t>
      </w:r>
      <w:r>
        <w:rPr>
          <w:rFonts w:ascii="Book Antiqua" w:eastAsia="Book Antiqua" w:hAnsi="Book Antiqua" w:cs="Book Antiqua"/>
          <w:sz w:val="22"/>
          <w:szCs w:val="22"/>
          <w:u w:val="single"/>
        </w:rPr>
        <w:t xml:space="preserve">COSMETIC DERMATOLOGY PROCEDURE MANUAL: FOR DERMATOLOGY RESIDENTS AND PRACTICING. </w:t>
      </w:r>
      <w:r>
        <w:rPr>
          <w:rFonts w:ascii="Book Antiqua" w:eastAsia="Book Antiqua" w:hAnsi="Book Antiqua" w:cs="Book Antiqua"/>
          <w:sz w:val="22"/>
          <w:szCs w:val="22"/>
        </w:rPr>
        <w:t>Leonard AL, Hanke CW (Eds.), Physicians Continuing Education Corp., New York, 2007. Pp 233-238.</w:t>
      </w:r>
    </w:p>
    <w:p w14:paraId="6821264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AC597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r>
        <w:rPr>
          <w:rFonts w:ascii="Book Antiqua" w:eastAsia="Book Antiqua" w:hAnsi="Book Antiqua" w:cs="Book Antiqua"/>
          <w:sz w:val="22"/>
          <w:szCs w:val="22"/>
        </w:rPr>
        <w:t xml:space="preserve">Goldman MP: Universal Classification of Skin Type in SIMPLIFIED FACIAL REJUVENATION. Shiffman MA, Mirrafati SJ, Cueteaux CG (eds.) </w:t>
      </w:r>
      <w:r>
        <w:rPr>
          <w:rFonts w:ascii="Book Antiqua" w:eastAsia="Book Antiqua" w:hAnsi="Book Antiqua" w:cs="Book Antiqua"/>
          <w:color w:val="000000"/>
          <w:sz w:val="22"/>
          <w:szCs w:val="22"/>
        </w:rPr>
        <w:t>Springer-Verlag, Heidelberg. 2008; pp. 47-50.</w:t>
      </w:r>
    </w:p>
    <w:p w14:paraId="694F2E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p>
    <w:p w14:paraId="1DB9BE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Rotunda AM, Rao J, Goldman MP: Laser Treatment of Cellulite. In, LASERS AND LIGHTS VOLUME II, 2</w:t>
      </w:r>
      <w:r>
        <w:rPr>
          <w:rFonts w:ascii="Book Antiqua" w:eastAsia="Book Antiqua" w:hAnsi="Book Antiqua" w:cs="Book Antiqua"/>
          <w:color w:val="000000"/>
          <w:sz w:val="22"/>
          <w:szCs w:val="22"/>
          <w:vertAlign w:val="superscript"/>
        </w:rPr>
        <w:t>nd</w:t>
      </w:r>
      <w:r>
        <w:rPr>
          <w:rFonts w:ascii="Book Antiqua" w:eastAsia="Book Antiqua" w:hAnsi="Book Antiqua" w:cs="Book Antiqua"/>
          <w:color w:val="000000"/>
          <w:sz w:val="22"/>
          <w:szCs w:val="22"/>
        </w:rPr>
        <w:t xml:space="preserve"> EDITION. Goldberg DJ (ed). Elsevier, London, 2008; pp.87-98.</w:t>
      </w:r>
    </w:p>
    <w:p w14:paraId="79BBCE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DEF1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Sadick NS: Sclerotherapy and Ambulatory Phlebectomy. In, </w:t>
      </w:r>
      <w:r>
        <w:rPr>
          <w:rFonts w:ascii="Book Antiqua" w:eastAsia="Book Antiqua" w:hAnsi="Book Antiqua" w:cs="Book Antiqua"/>
          <w:sz w:val="22"/>
          <w:szCs w:val="22"/>
          <w:u w:val="single"/>
        </w:rPr>
        <w:t>DERMATOLOGY</w:t>
      </w:r>
      <w:r>
        <w:rPr>
          <w:rFonts w:ascii="Book Antiqua" w:eastAsia="Book Antiqua" w:hAnsi="Book Antiqua" w:cs="Book Antiqua"/>
          <w:sz w:val="22"/>
          <w:szCs w:val="22"/>
        </w:rPr>
        <w:t xml:space="preserve"> 2nd Ed. (Bolobnia JL, Jorizzo JL, Rapini RR, eds.) Mosby-Elsevier, Philadelphia 2008 pp. 2329-2343. </w:t>
      </w:r>
    </w:p>
    <w:p w14:paraId="67E4642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3FE297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Goldman, MP, Sadick N: Complications and Adverse Sequelae of Leg Vein Sclerotherapy. In, </w:t>
      </w:r>
      <w:r>
        <w:rPr>
          <w:rFonts w:ascii="Book Antiqua" w:eastAsia="Book Antiqua" w:hAnsi="Book Antiqua" w:cs="Book Antiqua"/>
          <w:sz w:val="22"/>
          <w:szCs w:val="22"/>
          <w:u w:val="single"/>
        </w:rPr>
        <w:t>COMPLICATIONS IN DERMATOLOGIC SURGERY</w:t>
      </w:r>
      <w:r>
        <w:rPr>
          <w:rFonts w:ascii="Book Antiqua" w:eastAsia="Book Antiqua" w:hAnsi="Book Antiqua" w:cs="Book Antiqua"/>
          <w:sz w:val="22"/>
          <w:szCs w:val="22"/>
        </w:rPr>
        <w:t xml:space="preserve">. Nouri K, (Ed). Mosby-Elsevier, London, 2008 pp.219-242. </w:t>
      </w:r>
    </w:p>
    <w:p w14:paraId="72D4AB6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C0CD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Sadick N, Goldman, MP: Complications of Ambulatory Phlebectomy and Endovenous Procedures. In, </w:t>
      </w:r>
      <w:r>
        <w:rPr>
          <w:rFonts w:ascii="Book Antiqua" w:eastAsia="Book Antiqua" w:hAnsi="Book Antiqua" w:cs="Book Antiqua"/>
          <w:sz w:val="22"/>
          <w:szCs w:val="22"/>
          <w:u w:val="single"/>
        </w:rPr>
        <w:t>COMPLICATIONS IN DERMATOLOGIC SURGERY</w:t>
      </w:r>
      <w:r>
        <w:rPr>
          <w:rFonts w:ascii="Book Antiqua" w:eastAsia="Book Antiqua" w:hAnsi="Book Antiqua" w:cs="Book Antiqua"/>
          <w:sz w:val="22"/>
          <w:szCs w:val="22"/>
        </w:rPr>
        <w:t xml:space="preserve">. Nouri K, (Ed). Mosby-Elsevier, London, 2008 pp. 243-256. </w:t>
      </w:r>
    </w:p>
    <w:p w14:paraId="76A92E2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35C70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Technology Approaches to the Medical Spa: Art + Science = Rejuvenation. DERMATOLOGY CLINICS. Sadick N (ed.) 2008 26:327-340.</w:t>
      </w:r>
    </w:p>
    <w:p w14:paraId="1C4DF83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p>
    <w:p w14:paraId="76375A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Comparison of Polidocanol and Sodium Tetradecyl Sulfate in the Treatment of Varicose and Telangiectatic Leg Veins. In, FOAM SCLEROTHERAPY: A TEXTBOOK. Bergan J, Le Cheng V (Eds.) Royal Society of Medicine Press Ltd. London, 2008 pp. 155-162.</w:t>
      </w:r>
    </w:p>
    <w:p w14:paraId="44866D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p>
    <w:p w14:paraId="743408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Goldman MP: The Use of the Tri-Active™ in the Treatment of Cellulite.  In, CELLULITE: PATHOPHYSIOLOGY AND TREATMENT, 2</w:t>
      </w:r>
      <w:r>
        <w:rPr>
          <w:rFonts w:ascii="Book Antiqua" w:eastAsia="Book Antiqua" w:hAnsi="Book Antiqua" w:cs="Book Antiqua"/>
          <w:color w:val="000000"/>
          <w:sz w:val="22"/>
          <w:szCs w:val="22"/>
          <w:vertAlign w:val="superscript"/>
        </w:rPr>
        <w:t>ND</w:t>
      </w:r>
      <w:r>
        <w:rPr>
          <w:rFonts w:ascii="Book Antiqua" w:eastAsia="Book Antiqua" w:hAnsi="Book Antiqua" w:cs="Book Antiqua"/>
          <w:color w:val="000000"/>
          <w:sz w:val="22"/>
          <w:szCs w:val="22"/>
        </w:rPr>
        <w:t xml:space="preserve"> ED. (Goldman MP, Hexsel D, eds.) Informa Healthcare, New York, 2010 pp. 99-107.</w:t>
      </w:r>
    </w:p>
    <w:p w14:paraId="0B41481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p>
    <w:p w14:paraId="627711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Hexsel D, Zechmeister do Prado D, Goldman MP: In, CELLULITE: PATHOPHYSIOLOGY AND TREATMENT, 2</w:t>
      </w:r>
      <w:r>
        <w:rPr>
          <w:rFonts w:ascii="Book Antiqua" w:eastAsia="Book Antiqua" w:hAnsi="Book Antiqua" w:cs="Book Antiqua"/>
          <w:color w:val="000000"/>
          <w:sz w:val="22"/>
          <w:szCs w:val="22"/>
          <w:vertAlign w:val="superscript"/>
        </w:rPr>
        <w:t>ND</w:t>
      </w:r>
      <w:r>
        <w:rPr>
          <w:rFonts w:ascii="Book Antiqua" w:eastAsia="Book Antiqua" w:hAnsi="Book Antiqua" w:cs="Book Antiqua"/>
          <w:color w:val="000000"/>
          <w:sz w:val="22"/>
          <w:szCs w:val="22"/>
        </w:rPr>
        <w:t xml:space="preserve"> ED. (Goldman MP, Hexsel D, eds.) Informa Healthcare, New York, 2010 pp. 62-68.</w:t>
      </w:r>
    </w:p>
    <w:p w14:paraId="0CDF1E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6A3B2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Khoury JG, Goldman MP: ALA Photodynamic Therapy for Facial Rejuvenation and Acne. In, </w:t>
      </w:r>
      <w:r>
        <w:rPr>
          <w:rFonts w:ascii="Book Antiqua" w:eastAsia="Book Antiqua" w:hAnsi="Book Antiqua" w:cs="Book Antiqua"/>
          <w:sz w:val="22"/>
          <w:szCs w:val="22"/>
          <w:u w:val="single"/>
        </w:rPr>
        <w:t xml:space="preserve">Office Based Cosmetic Dermatology: Procedures and Techniques., </w:t>
      </w:r>
      <w:r>
        <w:rPr>
          <w:rFonts w:ascii="Book Antiqua" w:eastAsia="Book Antiqua" w:hAnsi="Book Antiqua" w:cs="Book Antiqua"/>
          <w:sz w:val="22"/>
          <w:szCs w:val="22"/>
        </w:rPr>
        <w:t>Eremia, S (ed). Cambridge University Press, New York 2010 pp. 235-240.</w:t>
      </w:r>
    </w:p>
    <w:p w14:paraId="310204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583CA7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Khoury JG, Goldman MP:</w:t>
      </w:r>
      <w:r>
        <w:rPr>
          <w:rFonts w:ascii="Helvetica Neue" w:eastAsia="Helvetica Neue" w:hAnsi="Helvetica Neue" w:cs="Helvetica Neue"/>
          <w:b/>
          <w:sz w:val="48"/>
          <w:szCs w:val="48"/>
        </w:rPr>
        <w:t xml:space="preserve"> </w:t>
      </w:r>
      <w:r>
        <w:rPr>
          <w:rFonts w:ascii="Book Antiqua" w:eastAsia="Book Antiqua" w:hAnsi="Book Antiqua" w:cs="Book Antiqua"/>
          <w:sz w:val="22"/>
          <w:szCs w:val="22"/>
        </w:rPr>
        <w:t xml:space="preserve">Treatment of Telangiectasia, Poikiloderma, and Face and Leg Veins. In, </w:t>
      </w:r>
      <w:r>
        <w:rPr>
          <w:rFonts w:ascii="Book Antiqua" w:eastAsia="Book Antiqua" w:hAnsi="Book Antiqua" w:cs="Book Antiqua"/>
          <w:sz w:val="22"/>
          <w:szCs w:val="22"/>
          <w:u w:val="single"/>
        </w:rPr>
        <w:t xml:space="preserve">Office Based Cosmetic Dermatology: Procedures and Techniques., </w:t>
      </w:r>
      <w:r>
        <w:rPr>
          <w:rFonts w:ascii="Book Antiqua" w:eastAsia="Book Antiqua" w:hAnsi="Book Antiqua" w:cs="Book Antiqua"/>
          <w:sz w:val="22"/>
          <w:szCs w:val="22"/>
        </w:rPr>
        <w:t>Eremia, S (ed). Cambridge University Press, New York 2010 pp. 189-200.</w:t>
      </w:r>
    </w:p>
    <w:p w14:paraId="1BFA42C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color w:val="000000"/>
          <w:sz w:val="22"/>
          <w:szCs w:val="22"/>
        </w:rPr>
      </w:pPr>
    </w:p>
    <w:p w14:paraId="6AE1353E" w14:textId="77777777" w:rsidR="000908E5" w:rsidRDefault="0067268B">
      <w:pPr>
        <w:rPr>
          <w:rFonts w:ascii="Book Antiqua" w:eastAsia="Book Antiqua" w:hAnsi="Book Antiqua" w:cs="Book Antiqua"/>
          <w:color w:val="1F497D"/>
          <w:sz w:val="22"/>
          <w:szCs w:val="22"/>
        </w:rPr>
      </w:pPr>
      <w:r>
        <w:rPr>
          <w:rFonts w:ascii="Book Antiqua" w:eastAsia="Book Antiqua" w:hAnsi="Book Antiqua" w:cs="Book Antiqua"/>
          <w:color w:val="000000"/>
          <w:sz w:val="22"/>
          <w:szCs w:val="22"/>
        </w:rPr>
        <w:t xml:space="preserve">Goldman MP: Laser Resurfacing. </w:t>
      </w:r>
      <w:r>
        <w:rPr>
          <w:rFonts w:ascii="Book Antiqua" w:eastAsia="Book Antiqua" w:hAnsi="Book Antiqua" w:cs="Book Antiqua"/>
          <w:color w:val="000000"/>
          <w:sz w:val="22"/>
          <w:szCs w:val="22"/>
          <w:u w:val="single"/>
        </w:rPr>
        <w:t>Cosmetic</w:t>
      </w:r>
      <w:r>
        <w:rPr>
          <w:rFonts w:ascii="Book Antiqua" w:eastAsia="Book Antiqua" w:hAnsi="Book Antiqua" w:cs="Book Antiqua"/>
          <w:color w:val="FF0000"/>
          <w:sz w:val="22"/>
          <w:szCs w:val="22"/>
          <w:u w:val="single"/>
        </w:rPr>
        <w:t xml:space="preserve"> </w:t>
      </w:r>
      <w:r>
        <w:rPr>
          <w:rFonts w:ascii="Book Antiqua" w:eastAsia="Book Antiqua" w:hAnsi="Book Antiqua" w:cs="Book Antiqua"/>
          <w:color w:val="000000"/>
          <w:sz w:val="22"/>
          <w:szCs w:val="22"/>
          <w:u w:val="single"/>
        </w:rPr>
        <w:t>Dermatology:</w:t>
      </w:r>
      <w:r>
        <w:rPr>
          <w:rFonts w:ascii="Book Antiqua" w:eastAsia="Book Antiqua" w:hAnsi="Book Antiqua" w:cs="Book Antiqua"/>
          <w:color w:val="FF0000"/>
          <w:sz w:val="22"/>
          <w:szCs w:val="22"/>
          <w:u w:val="single"/>
        </w:rPr>
        <w:t xml:space="preserve"> </w:t>
      </w:r>
      <w:r>
        <w:rPr>
          <w:rFonts w:ascii="Book Antiqua" w:eastAsia="Book Antiqua" w:hAnsi="Book Antiqua" w:cs="Book Antiqua"/>
          <w:color w:val="000000"/>
          <w:sz w:val="22"/>
          <w:szCs w:val="22"/>
          <w:u w:val="single"/>
        </w:rPr>
        <w:t>A Comprehensive Medical and Surgical Text</w:t>
      </w:r>
      <w:r>
        <w:rPr>
          <w:rFonts w:ascii="Book Antiqua" w:eastAsia="Book Antiqua" w:hAnsi="Book Antiqua" w:cs="Book Antiqua"/>
          <w:i/>
          <w:color w:val="000000"/>
          <w:sz w:val="22"/>
          <w:szCs w:val="22"/>
        </w:rPr>
        <w:t xml:space="preserve">. </w:t>
      </w:r>
      <w:r>
        <w:rPr>
          <w:rFonts w:ascii="Book Antiqua" w:eastAsia="Book Antiqua" w:hAnsi="Book Antiqua" w:cs="Book Antiqua"/>
          <w:color w:val="000000"/>
          <w:sz w:val="22"/>
          <w:szCs w:val="22"/>
        </w:rPr>
        <w:t>Draelos Z,</w:t>
      </w:r>
      <w:r>
        <w:rPr>
          <w:rFonts w:ascii="Book Antiqua" w:eastAsia="Book Antiqua" w:hAnsi="Book Antiqua" w:cs="Book Antiqua"/>
          <w:i/>
          <w:color w:val="000000"/>
          <w:sz w:val="22"/>
          <w:szCs w:val="22"/>
        </w:rPr>
        <w:t xml:space="preserve"> (</w:t>
      </w:r>
      <w:r>
        <w:rPr>
          <w:rFonts w:ascii="Book Antiqua" w:eastAsia="Book Antiqua" w:hAnsi="Book Antiqua" w:cs="Book Antiqua"/>
          <w:color w:val="000000"/>
          <w:sz w:val="22"/>
          <w:szCs w:val="22"/>
        </w:rPr>
        <w:t>Ed) Wiley–Blackwell 2010 pp. 393-408.</w:t>
      </w:r>
    </w:p>
    <w:p w14:paraId="5CC4810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99622B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Ambulatory Phlebectomy and Endolumenal Closure of Varicose Veins. In </w:t>
      </w:r>
      <w:r>
        <w:rPr>
          <w:rFonts w:ascii="Book Antiqua" w:eastAsia="Book Antiqua" w:hAnsi="Book Antiqua" w:cs="Book Antiqua"/>
          <w:sz w:val="22"/>
          <w:szCs w:val="22"/>
          <w:u w:val="single"/>
        </w:rPr>
        <w:t>SURGERY OF THE SKIN:PROCEDURAL DERMATOLOGY</w:t>
      </w:r>
      <w:r>
        <w:rPr>
          <w:rFonts w:ascii="Book Antiqua" w:eastAsia="Book Antiqua" w:hAnsi="Book Antiqua" w:cs="Book Antiqua"/>
          <w:sz w:val="22"/>
          <w:szCs w:val="22"/>
        </w:rPr>
        <w:t>, 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Ed.  Robinson JK, Hanke CW, Sengelmann RD, Siegel DM (eds). Elsevier Mosby, Phila. 2010 pp. 589-600.</w:t>
      </w:r>
    </w:p>
    <w:p w14:paraId="0FBF6D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DDA79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Lasers and Pulsed Light Devices: Leg Telangiectasia. In, Pfenninger &amp; Fowlers Procedures for Primary Care 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Ed. Pfenninger JL, Fowlers GC (eds). Elsevier, Philadelphia, 2011. pp. 353-358.</w:t>
      </w:r>
    </w:p>
    <w:p w14:paraId="016FA98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3C75C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Goldman MP: History of Intense Pulsed Light. In, </w:t>
      </w:r>
      <w:r>
        <w:rPr>
          <w:rFonts w:ascii="Book Antiqua" w:eastAsia="Book Antiqua" w:hAnsi="Book Antiqua" w:cs="Book Antiqua"/>
          <w:sz w:val="22"/>
          <w:szCs w:val="22"/>
          <w:u w:val="single"/>
        </w:rPr>
        <w:t>Aesthetic Applications of Intense Pulsed Light</w:t>
      </w:r>
      <w:r>
        <w:rPr>
          <w:rFonts w:ascii="Book Antiqua" w:eastAsia="Book Antiqua" w:hAnsi="Book Antiqua" w:cs="Book Antiqua"/>
          <w:sz w:val="22"/>
          <w:szCs w:val="22"/>
        </w:rPr>
        <w:t>. Fodor L, Ullmann Y, Elman M, eds. Springer-Verlag London Limited 2011 pp. 1-5.</w:t>
      </w:r>
    </w:p>
    <w:p w14:paraId="022F17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AE2B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Palm M, Goldman MP: ALA – AKs and Photorejuvenation. In, </w:t>
      </w:r>
      <w:r>
        <w:rPr>
          <w:rFonts w:ascii="Book Antiqua" w:eastAsia="Book Antiqua" w:hAnsi="Book Antiqua" w:cs="Book Antiqua"/>
          <w:sz w:val="22"/>
          <w:szCs w:val="22"/>
          <w:u w:val="single"/>
        </w:rPr>
        <w:t>Photodymanic Therapy: Global Perspectives</w:t>
      </w:r>
      <w:r>
        <w:rPr>
          <w:rFonts w:ascii="Book Antiqua" w:eastAsia="Book Antiqua" w:hAnsi="Book Antiqua" w:cs="Book Antiqua"/>
          <w:sz w:val="22"/>
          <w:szCs w:val="22"/>
        </w:rPr>
        <w:t>. Gold M (Ed.) Springer, New Jersey 2011 pp. 5-30.</w:t>
      </w:r>
    </w:p>
    <w:p w14:paraId="2BD6F94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25DC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Peterson J, Goldman MP: Laser, Light and Energy Devoices for Cellulite and Lipodystrophy. In, </w:t>
      </w:r>
      <w:r>
        <w:rPr>
          <w:rFonts w:ascii="Book Antiqua" w:eastAsia="Book Antiqua" w:hAnsi="Book Antiqua" w:cs="Book Antiqua"/>
          <w:sz w:val="22"/>
          <w:szCs w:val="22"/>
          <w:u w:val="single"/>
        </w:rPr>
        <w:t>Clinics in Plastic Surgery</w:t>
      </w:r>
      <w:r>
        <w:rPr>
          <w:rFonts w:ascii="Book Antiqua" w:eastAsia="Book Antiqua" w:hAnsi="Book Antiqua" w:cs="Book Antiqua"/>
          <w:sz w:val="22"/>
          <w:szCs w:val="22"/>
        </w:rPr>
        <w:t>. Paul M, Hovsepian R, Rotunda A (eds.), Elsevier, 2011;38:463-474.</w:t>
      </w:r>
    </w:p>
    <w:p w14:paraId="5475E99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8EBD1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Phlebology and Treatment of Leg Veins. In, </w:t>
      </w:r>
      <w:r>
        <w:rPr>
          <w:rFonts w:ascii="Book Antiqua" w:eastAsia="Book Antiqua" w:hAnsi="Book Antiqua" w:cs="Book Antiqua"/>
          <w:sz w:val="22"/>
          <w:szCs w:val="22"/>
          <w:u w:val="single"/>
        </w:rPr>
        <w:t>DERMATOLOGY</w:t>
      </w:r>
      <w:r>
        <w:rPr>
          <w:rFonts w:ascii="Book Antiqua" w:eastAsia="Book Antiqua" w:hAnsi="Book Antiqua" w:cs="Book Antiqua"/>
          <w:sz w:val="22"/>
          <w:szCs w:val="22"/>
        </w:rPr>
        <w:t xml:space="preserve"> 3rd Ed. (Bolognia JL, Jorizzo JL, Rapini RR, eds.) Elsevier-Saunders, London 2012 pp 2509-2524. </w:t>
      </w:r>
    </w:p>
    <w:p w14:paraId="60F8EB8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87081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Ibrahimi OA, Fitzpatrick RE, Goldman MP, Kilmer SL: Skin resurfacing with ablative lasers. In: Lasers and Energy Devices for the Skin, 2nd Ed. Goldman MP, Fitzpatrick RE, Ross EV, Kilmer SL, Weiss RA (Eds.), CRC Press, Taylor &amp; Francis Group, Boca Raton, FL, 2013</w:t>
      </w:r>
    </w:p>
    <w:p w14:paraId="1F259F3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15AAB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Photodynamic Therapy. In, Lasers and Energy Devices for the Skin, 2nd Ed. Goldman MP, Fitzpatrick RE, Ross EV, Kilmer SL, Weiss RA (Eds.), CRC Press, Taylor &amp; Francis Group, Boca Raton, FL, 2013</w:t>
      </w:r>
    </w:p>
    <w:p w14:paraId="0E6F13E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65BF5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Treatment of leg telangiectasia with laser and high-intensity pulsed light. In, Lasers and Energy Devices for the Skin, 2nd Ed. Goldman MP, Fitzpatrick RE, Ross EV, Kilmer SL, Weiss RA (Eds.), CRC Press, Taylor &amp; Francis Group, Boca Raton, FL, 2013</w:t>
      </w:r>
    </w:p>
    <w:p w14:paraId="20E0D1B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BD9D1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Palm MD, Massaki ABMN, Fabi SG, Goldman MP: Laser lipolysis. In, Lasers and Energy Devices for the Skin, 2nd Ed. Goldman MP, Fitzpatrick RE, Ross EV, Kilmer SL, Weiss RA (Eds.), CRC Press, Taylor &amp; Francis Group, Boca Raton, FL, 2013</w:t>
      </w:r>
    </w:p>
    <w:p w14:paraId="1E486B3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B4697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Peterson JD, Fabi SG: Laser, light, and energy devices for cellulite and lipodystrophy. In, Lasers and Energy Devices for the Skin, 2nd Ed. Goldman MP, Fitzpatrick RE, Ross EV, Kilmer SL, Weiss RA (Eds.), CRC Press, Taylor &amp; Francis Group, Boca Raton, FL, 2013</w:t>
      </w:r>
    </w:p>
    <w:p w14:paraId="3E1C537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FBABB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Fabi SG: Anesthesia for cutaneous laser surgery. In,  Lasers and Energy Devices for the Skin, 2nd Ed. Goldman MP, Fitzpatrick RE, Ross EV, Kilmer SL, Weiss RA (Eds.), CRC Press, Taylor &amp; Francis Group, Boca Raton, FL, 2013</w:t>
      </w:r>
    </w:p>
    <w:p w14:paraId="19CAEF3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947F9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Weiss RA: Sclerotherapy Treatment of Leg Veins. In, </w:t>
      </w:r>
      <w:r>
        <w:rPr>
          <w:rFonts w:ascii="Book Antiqua" w:eastAsia="Book Antiqua" w:hAnsi="Book Antiqua" w:cs="Book Antiqua"/>
          <w:sz w:val="22"/>
          <w:szCs w:val="22"/>
          <w:u w:val="single"/>
        </w:rPr>
        <w:t>Procedural Dermatology</w:t>
      </w:r>
      <w:r>
        <w:rPr>
          <w:rFonts w:ascii="Book Antiqua" w:eastAsia="Book Antiqua" w:hAnsi="Book Antiqua" w:cs="Book Antiqua"/>
          <w:sz w:val="22"/>
          <w:szCs w:val="22"/>
        </w:rPr>
        <w:t xml:space="preserve"> Avram M, Avram M, Ratner D (Eds) McGraw-Hill Medical, New York, 2013</w:t>
      </w:r>
    </w:p>
    <w:p w14:paraId="792A736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C998C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for Telangiectasia and Reticular Veins. In, </w:t>
      </w:r>
      <w:r>
        <w:rPr>
          <w:rFonts w:ascii="Book Antiqua" w:eastAsia="Book Antiqua" w:hAnsi="Book Antiqua" w:cs="Book Antiqua"/>
          <w:sz w:val="22"/>
          <w:szCs w:val="22"/>
          <w:u w:val="single"/>
        </w:rPr>
        <w:t>Basics of Dermatologic Surgery for Medical Students.</w:t>
      </w:r>
      <w:r>
        <w:rPr>
          <w:rFonts w:ascii="Book Antiqua" w:eastAsia="Book Antiqua" w:hAnsi="Book Antiqua" w:cs="Book Antiqua"/>
          <w:sz w:val="22"/>
          <w:szCs w:val="22"/>
        </w:rPr>
        <w:t xml:space="preserve"> ASDS Publishing, Chicago, 2013.</w:t>
      </w:r>
    </w:p>
    <w:p w14:paraId="59C2684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2283A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Peterson JP, Masaki A, Goldman MP: Photodynamic Therapy. In, “Laser and Light Source Treatments for the Skin” Avram MM, Friedman PM (eds) Jaypee Brothers Medical Publishers, Ltd. New Delhi, 2014 </w:t>
      </w:r>
    </w:p>
    <w:p w14:paraId="2C4D836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B6EE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Friedmann DP, Goldman MP. Pigment (Reds and Browns). In, Rejuvenation of the Aging Face. Karam AM, Goldman MP (eds.), JP Medical Ltd, London, UK, 2015. Pp. 117-130</w:t>
      </w:r>
    </w:p>
    <w:p w14:paraId="68DCBD9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7624A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Peterson J, Friedmann DP, Goldman MP: Laser Resurfacing (Fractionated CO2 Laser Resurfacing). In, Rejuvenation of the Aging Face. Karam AM, Goldman MP (eds.), JP Medical Ltd, London, UK, 2015, pp. 91-104.</w:t>
      </w:r>
    </w:p>
    <w:p w14:paraId="10CB729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F86D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Fabi SG, Goldman MP: Soft Tissue Augmentation with Hyaluronic Acid and Calcium Hydroxyapetite Fillers. In, Karam AM, Goldman MP: REJUVENATION OF THE AGING FACE. JP Medical Ltd, London, UK, 2015, pp. 15-24.</w:t>
      </w:r>
    </w:p>
    <w:p w14:paraId="40886672" w14:textId="77777777" w:rsidR="000908E5" w:rsidRDefault="0067268B">
      <w:pPr>
        <w:pBdr>
          <w:top w:val="nil"/>
          <w:left w:val="nil"/>
          <w:bottom w:val="nil"/>
          <w:right w:val="nil"/>
          <w:between w:val="nil"/>
        </w:pBdr>
        <w:spacing w:before="240" w:after="60"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Friedmann DP, Peterson J, Fabi SG, Goldman MP: Fractional Nonablative Skin Rejuvenation. In, Karam AM, Goldman MP: REJUVENATION OF THE AGING FACE. JP Medical Ltd, London, UK, 2015, pp. 105-116.</w:t>
      </w:r>
    </w:p>
    <w:p w14:paraId="4BCEFF33" w14:textId="77777777" w:rsidR="000908E5" w:rsidRDefault="0067268B">
      <w:pPr>
        <w:pBdr>
          <w:top w:val="nil"/>
          <w:left w:val="nil"/>
          <w:bottom w:val="nil"/>
          <w:right w:val="nil"/>
          <w:between w:val="nil"/>
        </w:pBdr>
        <w:spacing w:before="240" w:after="60"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Karam, AM, Goldman MP, Liolios AM: Multicomponent Facial Rejuvenation: Care Serries. In, Karam AM, Goldman MP: REJUVENATION OF THE AGING FACE. JP Medical Ltd, London, UK, 2015, pp. 31-138.</w:t>
      </w:r>
    </w:p>
    <w:p w14:paraId="5F2134EC" w14:textId="77777777" w:rsidR="000908E5" w:rsidRDefault="000908E5">
      <w:pPr>
        <w:rPr>
          <w:rFonts w:ascii="Book Antiqua" w:eastAsia="Book Antiqua" w:hAnsi="Book Antiqua" w:cs="Book Antiqua"/>
          <w:sz w:val="22"/>
          <w:szCs w:val="22"/>
        </w:rPr>
      </w:pPr>
    </w:p>
    <w:p w14:paraId="17F82312" w14:textId="77777777" w:rsidR="000908E5" w:rsidRDefault="0067268B">
      <w:pPr>
        <w:rPr>
          <w:rFonts w:ascii="Book Antiqua" w:eastAsia="Book Antiqua" w:hAnsi="Book Antiqua" w:cs="Book Antiqua"/>
          <w:sz w:val="22"/>
          <w:szCs w:val="22"/>
        </w:rPr>
      </w:pPr>
      <w:bookmarkStart w:id="20" w:name="_heading=h.1y810tw" w:colFirst="0" w:colLast="0"/>
      <w:bookmarkEnd w:id="20"/>
      <w:r>
        <w:rPr>
          <w:rFonts w:ascii="Book Antiqua" w:eastAsia="Book Antiqua" w:hAnsi="Book Antiqua" w:cs="Book Antiqua"/>
          <w:sz w:val="22"/>
          <w:szCs w:val="22"/>
        </w:rPr>
        <w:t>Goldman MP, Liolios AM: CO2 Laser Resurfacing: Confluent and Fractionated. In, Cosmetic Dermatology: Products and Procedures. Draelos ZD (ed). John Wiley &amp; Sons, Ltd., Oxford, UK. 2016 pp 412-428.</w:t>
      </w:r>
    </w:p>
    <w:p w14:paraId="25661B25" w14:textId="77777777" w:rsidR="000908E5" w:rsidRDefault="000908E5">
      <w:pPr>
        <w:rPr>
          <w:rFonts w:ascii="Book Antiqua" w:eastAsia="Book Antiqua" w:hAnsi="Book Antiqua" w:cs="Book Antiqua"/>
          <w:sz w:val="22"/>
          <w:szCs w:val="22"/>
        </w:rPr>
      </w:pPr>
    </w:p>
    <w:p w14:paraId="592C175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Bolton JG, Zaleski-Larsen LA, Goldman MP:</w:t>
      </w:r>
      <w:r>
        <w:t xml:space="preserve"> </w:t>
      </w:r>
      <w:r>
        <w:rPr>
          <w:rFonts w:ascii="Book Antiqua" w:eastAsia="Book Antiqua" w:hAnsi="Book Antiqua" w:cs="Book Antiqua"/>
          <w:sz w:val="22"/>
          <w:szCs w:val="22"/>
        </w:rPr>
        <w:t>Treatment of Atrophic Scars. In, The Scar Book. Shumaker P, Krakowski A (eds.) Wolters Kluwer Health, 2017 PP.233-263.</w:t>
      </w:r>
    </w:p>
    <w:p w14:paraId="0B88F1C0" w14:textId="77777777" w:rsidR="000908E5" w:rsidRDefault="000908E5">
      <w:pPr>
        <w:rPr>
          <w:rFonts w:ascii="Book Antiqua" w:eastAsia="Book Antiqua" w:hAnsi="Book Antiqua" w:cs="Book Antiqua"/>
          <w:sz w:val="22"/>
          <w:szCs w:val="22"/>
        </w:rPr>
      </w:pPr>
    </w:p>
    <w:p w14:paraId="1FAF179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Goldman MP, Weiss RA: Phlebology and Treatment of Leg Veins. In, DERMATOLOGY 4th Ed. (Bolognia JL, Schaffer JV, CerroniL, eds.) Elsevier Ltd., London 2018 pp 2610-2626.</w:t>
      </w:r>
    </w:p>
    <w:p w14:paraId="1B2992BE" w14:textId="77777777" w:rsidR="000908E5" w:rsidRDefault="000908E5">
      <w:pPr>
        <w:rPr>
          <w:rFonts w:ascii="Book Antiqua" w:eastAsia="Book Antiqua" w:hAnsi="Book Antiqua" w:cs="Book Antiqua"/>
          <w:sz w:val="22"/>
          <w:szCs w:val="22"/>
        </w:rPr>
      </w:pPr>
    </w:p>
    <w:p w14:paraId="24EF390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Wat H, Wu DC, Goldman MP: Noninvasive Body Contouring: A Male Perspective. In, Cosmetic Dermatology for Men. Sadick NS, Thiers BH (eds.) Dermatologic Clinics Elsevier. 36:49-56, 2018.</w:t>
      </w:r>
    </w:p>
    <w:p w14:paraId="086C59C7" w14:textId="77777777" w:rsidR="000908E5" w:rsidRDefault="000908E5">
      <w:pPr>
        <w:rPr>
          <w:rFonts w:ascii="Book Antiqua" w:eastAsia="Book Antiqua" w:hAnsi="Book Antiqua" w:cs="Book Antiqua"/>
          <w:sz w:val="22"/>
          <w:szCs w:val="22"/>
        </w:rPr>
      </w:pPr>
    </w:p>
    <w:p w14:paraId="3FBCE7A8" w14:textId="77777777" w:rsidR="000908E5" w:rsidRDefault="0067268B">
      <w:pPr>
        <w:rPr>
          <w:rFonts w:ascii="Book Antiqua" w:eastAsia="Book Antiqua" w:hAnsi="Book Antiqua" w:cs="Book Antiqua"/>
          <w:sz w:val="22"/>
          <w:szCs w:val="22"/>
        </w:rPr>
      </w:pPr>
      <w:bookmarkStart w:id="21" w:name="_heading=h.4i7ojhp" w:colFirst="0" w:colLast="0"/>
      <w:bookmarkEnd w:id="21"/>
      <w:r>
        <w:rPr>
          <w:rFonts w:ascii="Book Antiqua" w:eastAsia="Book Antiqua" w:hAnsi="Book Antiqua" w:cs="Book Antiqua"/>
          <w:sz w:val="22"/>
          <w:szCs w:val="22"/>
        </w:rPr>
        <w:t>Chunharas C, Wu D, Goldman MP: Chapter 8 Microneedling and Radiofrequency. In, PRP &amp; Microneedling in Aesthetic Medicine. Hausauer AK, Jones DH (Eds.). Theime Medical Publishers, Inc., New York. 2019; 70-84.</w:t>
      </w:r>
    </w:p>
    <w:p w14:paraId="4D0FF2FE" w14:textId="77777777" w:rsidR="000908E5" w:rsidRDefault="000908E5">
      <w:pPr>
        <w:rPr>
          <w:rFonts w:ascii="Book Antiqua" w:eastAsia="Book Antiqua" w:hAnsi="Book Antiqua" w:cs="Book Antiqua"/>
          <w:sz w:val="22"/>
          <w:szCs w:val="22"/>
        </w:rPr>
      </w:pPr>
    </w:p>
    <w:p w14:paraId="77E9E7B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lastRenderedPageBreak/>
        <w:t>Munavalli GS, Goldman MP, Weiss RA: Sclerotherapy and Laser Vein Treatment. In, The Art of Aesthetic Surgery: Principles and Techniques, 3ed. Nahai F, Kenkel J Stevens G, Hunter J, Adams WP (Eds) Theime Medical Publishers, Inc., New York. 2020 pp. 235-251.</w:t>
      </w:r>
    </w:p>
    <w:p w14:paraId="636C4C52" w14:textId="77777777" w:rsidR="000908E5" w:rsidRDefault="000908E5">
      <w:pPr>
        <w:rPr>
          <w:rFonts w:ascii="Book Antiqua" w:eastAsia="Book Antiqua" w:hAnsi="Book Antiqua" w:cs="Book Antiqua"/>
          <w:sz w:val="22"/>
          <w:szCs w:val="22"/>
        </w:rPr>
      </w:pPr>
    </w:p>
    <w:p w14:paraId="4CB8DFF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Vanaman Wilson MJ, Boen M, Goldman MP: Chapter 6.3 – Lipodystrophy. In, COSMETIC DERMATOLOGIC SURGERY, Alexiades M (Ed.) Wolters Kluwer Health: Medical Practice 2020 pp 303-312.</w:t>
      </w:r>
    </w:p>
    <w:p w14:paraId="6B761D4A" w14:textId="77777777" w:rsidR="000908E5" w:rsidRDefault="000908E5">
      <w:pPr>
        <w:rPr>
          <w:rFonts w:ascii="Book Antiqua" w:eastAsia="Book Antiqua" w:hAnsi="Book Antiqua" w:cs="Book Antiqua"/>
          <w:sz w:val="22"/>
          <w:szCs w:val="22"/>
        </w:rPr>
      </w:pPr>
    </w:p>
    <w:p w14:paraId="2D4E900D" w14:textId="5135C32C"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and Endovenous </w:t>
      </w:r>
      <w:r w:rsidR="00355508">
        <w:rPr>
          <w:rFonts w:ascii="Book Antiqua" w:eastAsia="Book Antiqua" w:hAnsi="Book Antiqua" w:cs="Book Antiqua"/>
          <w:sz w:val="22"/>
          <w:szCs w:val="22"/>
        </w:rPr>
        <w:t>Ablation</w:t>
      </w:r>
      <w:r>
        <w:rPr>
          <w:rFonts w:ascii="Book Antiqua" w:eastAsia="Book Antiqua" w:hAnsi="Book Antiqua" w:cs="Book Antiqua"/>
          <w:sz w:val="22"/>
          <w:szCs w:val="22"/>
        </w:rPr>
        <w:t>. In, Practical Dermatologic Surgery, Bennett RG (Ed.). CRC Press, Oxon, 2022:187-192.</w:t>
      </w:r>
    </w:p>
    <w:p w14:paraId="39F9196A" w14:textId="77777777" w:rsidR="000908E5" w:rsidRDefault="000908E5">
      <w:pPr>
        <w:rPr>
          <w:rFonts w:ascii="Book Antiqua" w:eastAsia="Book Antiqua" w:hAnsi="Book Antiqua" w:cs="Book Antiqua"/>
          <w:sz w:val="22"/>
          <w:szCs w:val="22"/>
        </w:rPr>
      </w:pPr>
    </w:p>
    <w:p w14:paraId="2450D76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Almuhktar R, Carr, E, Goldman MP: Combining Aesthetic Procedures.  In, Injections in Facial Aesthetic Medicine:</w:t>
      </w:r>
      <w:r>
        <w:t xml:space="preserve"> </w:t>
      </w:r>
      <w:r>
        <w:rPr>
          <w:rFonts w:ascii="Book Antiqua" w:eastAsia="Book Antiqua" w:hAnsi="Book Antiqua" w:cs="Book Antiqua"/>
          <w:sz w:val="22"/>
          <w:szCs w:val="22"/>
        </w:rPr>
        <w:t>An International Key Expert Guide. Philipp-Dormston WG, De Boulle K, Swift A, Trindade de Almeida A, Seo KK, Flynn TC (Eds.).</w:t>
      </w:r>
      <w:r>
        <w:t xml:space="preserve"> </w:t>
      </w:r>
      <w:r>
        <w:rPr>
          <w:rFonts w:ascii="Book Antiqua" w:eastAsia="Book Antiqua" w:hAnsi="Book Antiqua" w:cs="Book Antiqua"/>
          <w:sz w:val="22"/>
          <w:szCs w:val="22"/>
        </w:rPr>
        <w:t>Springer, 2022 (in Press)</w:t>
      </w:r>
    </w:p>
    <w:p w14:paraId="4C64EA87" w14:textId="77777777" w:rsidR="000908E5" w:rsidRDefault="000908E5">
      <w:pPr>
        <w:rPr>
          <w:rFonts w:ascii="Book Antiqua" w:eastAsia="Book Antiqua" w:hAnsi="Book Antiqua" w:cs="Book Antiqua"/>
          <w:sz w:val="22"/>
          <w:szCs w:val="22"/>
        </w:rPr>
      </w:pPr>
    </w:p>
    <w:p w14:paraId="568621E5" w14:textId="35E9ADB5"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Lipp MB, Angra K, Goldman MP: Laser </w:t>
      </w:r>
      <w:r w:rsidR="00355508">
        <w:rPr>
          <w:rFonts w:ascii="Book Antiqua" w:eastAsia="Book Antiqua" w:hAnsi="Book Antiqua" w:cs="Book Antiqua"/>
          <w:sz w:val="22"/>
          <w:szCs w:val="22"/>
        </w:rPr>
        <w:t>Resurfacing</w:t>
      </w:r>
      <w:r>
        <w:rPr>
          <w:rFonts w:ascii="Book Antiqua" w:eastAsia="Book Antiqua" w:hAnsi="Book Antiqua" w:cs="Book Antiqua"/>
          <w:sz w:val="22"/>
          <w:szCs w:val="22"/>
        </w:rPr>
        <w:t>: Confluent and Fractionated. In, Cosmetic Dermatology: Products and Procedures. Draelos ZD (ed). John Wiley &amp; Sons, Ltd., Oxford, UK., 2022 pp. 516-534.</w:t>
      </w:r>
    </w:p>
    <w:p w14:paraId="72CF3AC2" w14:textId="77777777" w:rsidR="000908E5" w:rsidRDefault="000908E5">
      <w:pPr>
        <w:widowControl/>
        <w:spacing w:line="240" w:lineRule="auto"/>
        <w:jc w:val="left"/>
        <w:rPr>
          <w:rFonts w:ascii="Book Antiqua" w:eastAsia="Book Antiqua" w:hAnsi="Book Antiqua" w:cs="Book Antiqua"/>
          <w:sz w:val="22"/>
          <w:szCs w:val="22"/>
        </w:rPr>
      </w:pPr>
    </w:p>
    <w:p w14:paraId="130E2C40" w14:textId="7663C492"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Fitzpatrick RE, Goldman MP, Satur N, Tope WD: Pulsed Carbon Dioxide Laser Resurfacing of Photoaged Facial Skin. In, Foundational Papers in Oculoplastics (Sathyadeepak Ramesh, Ed.). Springer, 2022 pp. 59-64.</w:t>
      </w:r>
    </w:p>
    <w:p w14:paraId="6C78FC83" w14:textId="787C27F2" w:rsid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78223FFC" w14:textId="5B489461" w:rsidR="00B711AD" w:rsidRDefault="00B71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sidRPr="00B711AD">
        <w:rPr>
          <w:rFonts w:ascii="Book Antiqua" w:eastAsia="Book Antiqua" w:hAnsi="Book Antiqua" w:cs="Book Antiqua"/>
          <w:sz w:val="24"/>
          <w:szCs w:val="24"/>
        </w:rPr>
        <w:t>Mehta RC, Naughton GK, Goldman MP: Cellular Growth Factors and Exosomes. In, Cosmetic Dermatology: Products and Procedures, 3rd Ed, Zoe D Draelos Ed. Wiley Blackwell. 2022,401-407.</w:t>
      </w:r>
    </w:p>
    <w:p w14:paraId="3511381D" w14:textId="77777777" w:rsidR="00B711AD" w:rsidRDefault="00B71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4E156094" w14:textId="0A713BD6" w:rsid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sidRPr="0067268B">
        <w:rPr>
          <w:rFonts w:ascii="Book Antiqua" w:eastAsia="Book Antiqua" w:hAnsi="Book Antiqua" w:cs="Book Antiqua"/>
          <w:sz w:val="24"/>
          <w:szCs w:val="24"/>
        </w:rPr>
        <w:t>Goldman MP, Wood E, Almukhtar R, Krueger: Treatment of Acne with Light and Energy-Based Devices. In, Lasers, Lights, and Energy Devices, 5th Ed., Tanzi EL, Dover JS (Eds.) Elsevier, Philadelphia. 2023, 206-220.</w:t>
      </w:r>
    </w:p>
    <w:p w14:paraId="4FA97CFA" w14:textId="77777777" w:rsidR="00B711AD" w:rsidRDefault="00B71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27F96729" w14:textId="0F5D193A" w:rsidR="00B711AD" w:rsidRDefault="00B71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r>
        <w:rPr>
          <w:rFonts w:ascii="Book Antiqua" w:eastAsia="Book Antiqua" w:hAnsi="Book Antiqua" w:cs="Book Antiqua"/>
          <w:sz w:val="24"/>
          <w:szCs w:val="24"/>
        </w:rPr>
        <w:t xml:space="preserve">Mehta RC, Goldman MP: </w:t>
      </w:r>
      <w:r w:rsidRPr="00B711AD">
        <w:rPr>
          <w:rFonts w:ascii="Book Antiqua" w:eastAsia="Book Antiqua" w:hAnsi="Book Antiqua" w:cs="Book Antiqua"/>
          <w:sz w:val="24"/>
          <w:szCs w:val="24"/>
        </w:rPr>
        <w:t>Growth Factors, Cellular Secretome and Exosomes</w:t>
      </w:r>
      <w:r>
        <w:rPr>
          <w:rFonts w:ascii="Book Antiqua" w:eastAsia="Book Antiqua" w:hAnsi="Book Antiqua" w:cs="Book Antiqua"/>
          <w:sz w:val="24"/>
          <w:szCs w:val="24"/>
        </w:rPr>
        <w:t xml:space="preserve">. In, </w:t>
      </w:r>
      <w:r w:rsidRPr="00B711AD">
        <w:rPr>
          <w:rFonts w:ascii="Book Antiqua" w:eastAsia="Book Antiqua" w:hAnsi="Book Antiqua" w:cs="Book Antiqua"/>
          <w:sz w:val="24"/>
          <w:szCs w:val="24"/>
        </w:rPr>
        <w:t>Cosmetic Sciences in Clinical Practice: Products and Procedures, 2nd Ed, Neal Sadick et al. Ed.</w:t>
      </w:r>
      <w:r>
        <w:rPr>
          <w:rFonts w:ascii="Book Antiqua" w:eastAsia="Book Antiqua" w:hAnsi="Book Antiqua" w:cs="Book Antiqua"/>
          <w:sz w:val="24"/>
          <w:szCs w:val="24"/>
        </w:rPr>
        <w:t xml:space="preserve"> CRC Press</w:t>
      </w:r>
      <w:r w:rsidRPr="00B711AD">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2023, </w:t>
      </w:r>
      <w:r w:rsidRPr="00B711AD">
        <w:rPr>
          <w:rFonts w:ascii="Book Antiqua" w:eastAsia="Book Antiqua" w:hAnsi="Book Antiqua" w:cs="Book Antiqua"/>
          <w:sz w:val="24"/>
          <w:szCs w:val="24"/>
        </w:rPr>
        <w:t>43-50</w:t>
      </w:r>
      <w:r>
        <w:rPr>
          <w:rFonts w:ascii="Book Antiqua" w:eastAsia="Book Antiqua" w:hAnsi="Book Antiqua" w:cs="Book Antiqua"/>
          <w:sz w:val="24"/>
          <w:szCs w:val="24"/>
        </w:rPr>
        <w:t>.</w:t>
      </w:r>
    </w:p>
    <w:p w14:paraId="3A9732E2" w14:textId="5587E96F" w:rsid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5A131F4A" w14:textId="77777777" w:rsid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4"/>
          <w:szCs w:val="24"/>
        </w:rPr>
      </w:pPr>
    </w:p>
    <w:p w14:paraId="21C44BD3" w14:textId="77777777" w:rsidR="000908E5" w:rsidRDefault="0067268B">
      <w:pPr>
        <w:pStyle w:val="Heading5"/>
        <w:rPr>
          <w:smallCaps w:val="0"/>
        </w:rPr>
      </w:pPr>
      <w:r>
        <w:rPr>
          <w:smallCaps w:val="0"/>
        </w:rPr>
        <w:t>ABSTRACTS</w:t>
      </w:r>
    </w:p>
    <w:p w14:paraId="029D96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 Henry P:  "Rapid radioenzymatic assay for plasma norepinephrine, epinephrine and dopamine." Clin Res 26:3, 1978.</w:t>
      </w:r>
    </w:p>
    <w:p w14:paraId="72A187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9D73B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Yokoyama M, Goldman M, Henry P:  "Supersensitivity of atherosclerotic rabbit arteries to alpha-adrenergic stimulation and ergonovine."  Am Heart Assoc Abs 51:441, 1978.</w:t>
      </w:r>
    </w:p>
    <w:p w14:paraId="11002E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0D25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Strick RA, Bennett RG:  "A comparison of the clinical effects of intravascular aethoxysklerol, sotradecol, and hypertonic saline in the dorsal rabbit ear vein." J Dermatol Surg Oncol 12:758, 1986.</w:t>
      </w:r>
    </w:p>
    <w:p w14:paraId="4651813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FD7CD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"Sclerotherapy of varicose and telangiectatic leg veins:  When is compression necessary?" </w:t>
      </w:r>
    </w:p>
    <w:p w14:paraId="5502574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 Dermatol Surg Oncol 1988;14:107.</w:t>
      </w:r>
    </w:p>
    <w:p w14:paraId="55DC1D0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851AF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Ruiz-Esparza J:  "The flash pump dye laser with and without sub-therapeutic sclerotherapy treatment:  Clinical and histologic examination in the rabbit ear vein model."  J Dermatol Surg Oncol 1989;15:234.</w:t>
      </w:r>
    </w:p>
    <w:p w14:paraId="70B7E01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91DF7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"The histologic evaluation of thermal damage with the superpulse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J Dermatol Surg Oncol 1989:15;240.</w:t>
      </w:r>
    </w:p>
    <w:p w14:paraId="6DA8104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85CE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Ruiz-Esparza J, Fitzpatrick RE, Goldman MP  "Tattoo removal with minimal scarring.  The chemo-laser technique." J Dermatol Surg Oncol 1989;15:135. </w:t>
      </w:r>
    </w:p>
    <w:p w14:paraId="1F58D2D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D9D8C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Ruiz-Esparza J: "The flash pump dye laser with and without sub-therapeutic sclerotherapy treatment:  Clinical and histologic examination in the rabbit ear vein model." Lasers in Surg and Med  1989: Sup 1;44.</w:t>
      </w:r>
    </w:p>
    <w:p w14:paraId="1020F0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AC707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"The histologic evaluation of thermal damage with the superpulse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Lasers in Surg and Med  1989: Sup 1;45.</w:t>
      </w:r>
    </w:p>
    <w:p w14:paraId="2069CA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58B0D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Ruiz-Esparza J, Fitzpatrick RE, Goldman MP:  "Tattoo removal with minimal scarring.  The chemo-laser technique." Lasers in Surg and Med  1989: Sup 1;46.</w:t>
      </w:r>
    </w:p>
    <w:p w14:paraId="127EE48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91146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 Lowe NJ, Goldman M, Ruiz-Esparza J:  "Response of port-wine hemangiomas to flash pump dye laser."  Lasers in Surg and Med 1990: Sup 2;48.</w:t>
      </w:r>
    </w:p>
    <w:p w14:paraId="16D66F8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B808E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Lowe NJ, Fitzpatrick R, Goldman M, Ruiz-Esparza J:  "Treatment of telangiectasia in rosacea with flash pump dye laser."  Las Surg and Med  1990: Sup 2;50.</w:t>
      </w:r>
    </w:p>
    <w:p w14:paraId="4DF3B16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EAAA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removal of "permanent eyeliner.""  Lasers in Surg and Med  1990: Sup 2;51.</w:t>
      </w:r>
    </w:p>
    <w:p w14:paraId="7D8B379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0E0D8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"The clinical advantage of the superpulse carbon dioxide laser." Lasers in Surg and Med Sup 2: 52, 1990.</w:t>
      </w:r>
    </w:p>
    <w:p w14:paraId="2CD3F5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A7B0D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"The clinical advantage of the superpulse carbon dioxide laser." J Dermatol Surg Oncol 16:79. 1990.</w:t>
      </w:r>
    </w:p>
    <w:p w14:paraId="3DC566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8F9ED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Ruiz-Esparza J, Goldman MP, Fitzpatrick RE:  "Island pedicle flaps and grafts in midface reconstruction."  </w:t>
      </w:r>
    </w:p>
    <w:p w14:paraId="071EFF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 Dermatol Surg Oncol 16:75, 1990.</w:t>
      </w:r>
    </w:p>
    <w:p w14:paraId="4B3CB7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35A85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Lowe N, Goldman MP, Ruiz-Esparza J:  "The treatment of facial telangiectasia with the flash pump dye laser."  Laser in Surg and Med  Sup 3:70, 1991.</w:t>
      </w:r>
    </w:p>
    <w:p w14:paraId="72B4BB5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A849D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"Pulsed-dye laser treatment of leg telangiectasia: with and without simultaneous sclerotherapy."  Lasers in Surg and Med Sup 3:70, 1991.</w:t>
      </w:r>
    </w:p>
    <w:p w14:paraId="6C9552F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9BF2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"Pulsed-dye laser treatment of leg telangiectasia: with and without simultaneous sclerotherapy."  Phlebology Digest 3:24-28, 1991.</w:t>
      </w:r>
    </w:p>
    <w:p w14:paraId="74A636F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7973E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Ruiz-Esparza J, Goldman MP:  "The Alexandrite Laser for Tattoos:  A preliminary report."  Lasers in Surg and Med Sup 4:72, 1992.</w:t>
      </w:r>
    </w:p>
    <w:p w14:paraId="7056EA7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16E7A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Ruiz-Esparza J, Fitzpatrick RE, Goldman MP:  "Selective Melanothermolysis. A histological study of the Candela 510 nm pulsed dye laser for pigmented lesions."  Lasers in Surg and Med Sup 4:73, 1992.</w:t>
      </w:r>
    </w:p>
    <w:p w14:paraId="1666155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4DB5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Ruiz-Esparza J:  "Treatment of benign cutaneous pigmented lesions with the Candela 510nm pulsed laser."  Las Med Surg Sup 4:73, 1992.</w:t>
      </w:r>
    </w:p>
    <w:p w14:paraId="7139A66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BB0A2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Butie A, Bergan JJ, Goldman MP: "Multidisciplinary approach to primary venostasis." Abstracts of the 11th world congress of the Union Internationale de Phlebologie, Montreal 1992.</w:t>
      </w:r>
    </w:p>
    <w:p w14:paraId="526116A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AE58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"Clinical and histologic evaluation of the ESC vascular lesion, pulsed light source on the dorsal marginal rabbit ear vein."  J Dermatol Surg Oncol 1993; 19: 58.</w:t>
      </w:r>
    </w:p>
    <w:p w14:paraId="48847A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D533C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"Alexandrite Laser Renewal of Tattoos:  A Clinical and Histological Study."  Las Surg Med Sup 5:54, 1993.</w:t>
      </w:r>
    </w:p>
    <w:p w14:paraId="1D4989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9239F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Fitzpatrick RE, Goldman MP:  "Tattoo Removal with the Alexandrite Laser:  A Clinical and Histological Study"  In Lasers in Surgery:  Lasers in Otolaryngology, Dermatology, and Tissue Welding.  Anderson RR et al, eds.  Proc SPIE 1876 110,111 (1993).  </w:t>
      </w:r>
    </w:p>
    <w:p w14:paraId="56AE2BE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2D865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Treatment of Primary and Recurrent Varicose Veins.  SPHF Proceedings 57: 50-51, 1993.</w:t>
      </w:r>
    </w:p>
    <w:p w14:paraId="72CD5F8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BD7400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Leg Veins and Lasers.  Las Surg Med.  Sup 6:48, 1994.</w:t>
      </w:r>
    </w:p>
    <w:p w14:paraId="1BBFE8A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C4CB9D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Dierickx C, Fitzpatrick RE:  Laser Treatment of Erythematous/Hypertrophic and Pigmented Scars.  Las Surg Med.  Sup 6:49, 1994.</w:t>
      </w:r>
    </w:p>
    <w:p w14:paraId="168233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C0E64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McGillis ST, Bailin PL, Fitzpatrick RE, Glisse JK, Goldman MP et al:  Successful Treatment of Yellow, Orange, Red, Violet/Purple, Tan and Flesh Tattoos with the 510 nm Pulsed Dye Laser.  Las Surg Med  </w:t>
      </w:r>
    </w:p>
    <w:p w14:paraId="6F2FDA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Sup 6:52, 1994</w:t>
      </w:r>
    </w:p>
    <w:p w14:paraId="19E41AD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E5E8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McGillis ST, Bailin PL, Fitzpatrick RE, Glisse JK, Goldman MP et al:  Successful Treatment of Blue, Green, Brown and Reddish Brown Tattoos with the Q-Switched Alexandrite Laser.  Las Surg Med </w:t>
      </w:r>
    </w:p>
    <w:p w14:paraId="351CB8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Sup 6:52, 1994</w:t>
      </w:r>
    </w:p>
    <w:p w14:paraId="29E0C26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E8FBB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Garden J, et al.:  Treatment of Leg Veins with the Photoderm VL Pulsed Light Source.  Derm Surg.  1995; 21:103-104.</w:t>
      </w:r>
    </w:p>
    <w:p w14:paraId="5B0D40B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784D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Goldman MP, Raymond-Martimbeau P:  Clinical and Histological Evaluation of Polyiodinated Iodine with and without Hypertonic Saline in the Rabbit Ear Model.  Derm Surg.  1995; 21:105.  </w:t>
      </w:r>
    </w:p>
    <w:p w14:paraId="70514AD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9B115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Satur NM, Igra H:  Treatment of Congenital and Acquired Pigmented Nevi with the Q-switched Alexandrite, Ruby, YAG and Pigmented Lesion Lasers.  Las Surg Med Suppl.  1995 7:48.</w:t>
      </w:r>
    </w:p>
    <w:p w14:paraId="199602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AEB78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Treatment of Benign Nevi Using a Non-Q-Switched Ruby Laser.  Las Surg Med 1996; Sup 8:34.</w:t>
      </w:r>
    </w:p>
    <w:p w14:paraId="26889A3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191FB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Tope WD, Smith RS, Goldman MP, Fitzpatrick RE:  Microsecond Domain Pulsed C02 Laser Resurfacing of Surgical Scars.  Las Surg Med 1996; Sup 8:40.</w:t>
      </w:r>
    </w:p>
    <w:p w14:paraId="38772D3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0F57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Weiss RA, Weiss MA, Goldman MP:  Photothermal Sclerosis of Resistant Telangiectatic Leg and Facial Veins Using the Photoderm VL.  Las Surg Med 1996; Sup 8:40.</w:t>
      </w:r>
    </w:p>
    <w:p w14:paraId="1AA06BA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74E2B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Fitzpatrick RE, Goldman MP: Resurfacing of Photodamage of the Neck Using the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Las Surg Med 1997; Sup 9:33.</w:t>
      </w:r>
    </w:p>
    <w:p w14:paraId="2CD4703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CE210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Sriprachya-anunt  S:  Hair Removal Utilizing the ESC Epilight Device.  Las Surg Med 1997; Sup 9:36.</w:t>
      </w:r>
    </w:p>
    <w:p w14:paraId="37A5974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6A888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Smith SR, et al:  Infections Complicating Pulsed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for Photodamaged Facial Skin.  Las Surg Med 1997; Sup 9:43.</w:t>
      </w:r>
    </w:p>
    <w:p w14:paraId="6A8E778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68C7D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Fronek A, Goldman MP, Fronek K:  The Effect of External Compression on the Efficiency of the Veno-Muscular Pump.  Derm Surg 1997; 24:970.</w:t>
      </w:r>
    </w:p>
    <w:p w14:paraId="06BAD3E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85F70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Manuskiatti W, Fitzpatrick RE, Goldman MP, et al:  Long-Term Effectiveness and Side Effects of Laser Resurfacing.  Proceedings of the Society of Photo-Optical Instrumentation Engineers.  1998.</w:t>
      </w:r>
    </w:p>
    <w:p w14:paraId="107076B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586A34B" w14:textId="52D10E66"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Manuskiatti W, Goldman MP:  Treatment of Facial Skin Using Combinations of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Q-Switched </w:t>
      </w:r>
      <w:r w:rsidR="00355508">
        <w:rPr>
          <w:rFonts w:ascii="Book Antiqua" w:eastAsia="Book Antiqua" w:hAnsi="Book Antiqua" w:cs="Book Antiqua"/>
          <w:sz w:val="22"/>
          <w:szCs w:val="22"/>
        </w:rPr>
        <w:t>Alexandrite</w:t>
      </w:r>
      <w:r>
        <w:rPr>
          <w:rFonts w:ascii="Book Antiqua" w:eastAsia="Book Antiqua" w:hAnsi="Book Antiqua" w:cs="Book Antiqua"/>
          <w:sz w:val="22"/>
          <w:szCs w:val="22"/>
        </w:rPr>
        <w:t>, and/or Flash Lamp-Pumped Dye and/or Erbium Laser in the Same Treatment Session. Proceedings of the Society of Photo-Optical Instrumentation Engineers.  1998.</w:t>
      </w:r>
    </w:p>
    <w:p w14:paraId="59334E2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04A53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Tse Y:  Laser Resurfacing of the Neck &amp; Hands Using the Er:YAG Laser.  Las Surg Med 1998; Sup 10:33.</w:t>
      </w:r>
    </w:p>
    <w:p w14:paraId="5E73840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09D423C"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Smith SR, Tse Y, Goldman MP, Fitzpatrick RE:  Long-Term Results of Hair Photo-Epilation.  Las Surg Med 1998; Sup 10:43.</w:t>
      </w:r>
    </w:p>
    <w:p w14:paraId="7C02C0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08DAA48"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Manuskiatti W,  Krejci-papa N, Goldman MP, Fitzpatrick RE:  Long-Term Effectiveness and Side Effects of Laser Resurfacing.  Las Surg Med 1998; Sup 10:55.</w:t>
      </w:r>
    </w:p>
    <w:p w14:paraId="25CA48A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C50EC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Krejcipapr N, Fitzpatrick RE, Goldman MP, Manuskiatti W: Prophylactic Antibiotics for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Las Surg Med 1998; Sup 10:64.</w:t>
      </w:r>
    </w:p>
    <w:p w14:paraId="277ABFF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B22A219"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Tse Y, Manuskiatti W, Detwiler SP, Fitzpatrick RE, Goldman MP:  Tissue Effects of the Erbium YAG Laser with Varying Passes, Energy and Pulse Overlap. Las Surg Med 1998; Sup 10:70.</w:t>
      </w:r>
    </w:p>
    <w:p w14:paraId="6AB1643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25F32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Tse Y, Manuskiatti W:  Combined Laser Resurfacing with the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Followed by the Erbium YAG Laser.  Las Surg Med 1998; Sup 10:35.</w:t>
      </w:r>
    </w:p>
    <w:p w14:paraId="092AF19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8372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Fitzpatrick RE, Goldman MP, Manuskiatti W:  Treatment of Facial Skin Using Combinations of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Q-Switched, </w:t>
      </w:r>
      <w:r>
        <w:rPr>
          <w:rFonts w:ascii="Book Antiqua" w:eastAsia="Book Antiqua" w:hAnsi="Book Antiqua" w:cs="Book Antiqua"/>
          <w:sz w:val="22"/>
          <w:szCs w:val="22"/>
        </w:rPr>
        <w:lastRenderedPageBreak/>
        <w:t>Alexandrite and/or Flashlamp-Pumped Dye and/or Erbium Lasers in the Same Treatment Session.  Las Surg Med 1998; Sup 10:35.</w:t>
      </w:r>
    </w:p>
    <w:p w14:paraId="00CB31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E256F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Laser Resurfacing with Simultaneous Erbium:YAG and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(Derma-K™).  Las Surg Med 1999; sup 11:19.</w:t>
      </w:r>
    </w:p>
    <w:p w14:paraId="4D3FE30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F515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Sadick NS, Weiss R, Goldman M:  The Utilization of a New Nd:YAG Pulsed Laser (1.064µ wavelength) for the Treatment of Varicose Veins. Las Surg Med 1999; Sup 11:21.</w:t>
      </w:r>
    </w:p>
    <w:p w14:paraId="2340769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B1213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Sriprachya-anunt S, Fitzpatrick RE, Goldman MP:  The Effect of a 1320nm Nd:YAG Laser with Dynamic Cooking on Human Skin.  Las Surg Med 1999; Sup 11:25.</w:t>
      </w:r>
    </w:p>
    <w:p w14:paraId="7F702E9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DB8EC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Fitzpatrick RE, Rostan EF:  Comparison of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followed by simultaneous erbium:YAG laser resurfacing with Sciton Contour</w:t>
      </w:r>
      <w:r>
        <w:rPr>
          <w:rFonts w:ascii="Symbol" w:eastAsia="Symbol" w:hAnsi="Symbol" w:cs="Symbol"/>
          <w:sz w:val="22"/>
          <w:szCs w:val="22"/>
        </w:rPr>
        <w:t>™</w:t>
      </w:r>
      <w:r>
        <w:rPr>
          <w:rFonts w:ascii="Book Antiqua" w:eastAsia="Book Antiqua" w:hAnsi="Book Antiqua" w:cs="Book Antiqua"/>
          <w:sz w:val="22"/>
          <w:szCs w:val="22"/>
        </w:rPr>
        <w:t xml:space="preserve"> combination Erbium:YAG laser resurfacing.  Las Surg Med  2000;Sup 12:14.</w:t>
      </w:r>
    </w:p>
    <w:p w14:paraId="0A4EAA9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6F2D0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Skover G, Robert TL, et al:  Optimizing wound healing in the post-laser abrasion face.  Las Surg Med  2000;Sup 12:15</w:t>
      </w:r>
    </w:p>
    <w:p w14:paraId="2C3E24B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1292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Bitter Jr P, Goldman MP:  Non-ablative skin rejuvenation using intense pulsed light.  Las Surg Med  2000;Sup 12:16.</w:t>
      </w:r>
    </w:p>
    <w:p w14:paraId="4E7F06E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A382F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Weiss BA, Weiss MA, Goldman MP:  Comparison of 1064 nm laser systems for treatment of leg telangiectasias.  Las Surg Med  2000;Sup 12:63.</w:t>
      </w:r>
    </w:p>
    <w:p w14:paraId="587B419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B90F7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Rostan EF:  Treatment of striae distensae with a 1320-nm dynamic cooling laser.  JEADV 2000 14(Suppl. 1), 52.</w:t>
      </w:r>
    </w:p>
    <w:p w14:paraId="536597A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B7907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Rostan EF, Payonk G, Skover G.  Quantitative assessment of rejuvenated skin using biomechanical characterization and three dimensional microtopography.  Las Surg Med  2001,Sup 13:133</w:t>
      </w:r>
    </w:p>
    <w:p w14:paraId="6D24FE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F4CFB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Photorejuvenation treatment of facial solar damage.  Am J Surg   2001;71 (Suppl 1):A75</w:t>
      </w:r>
    </w:p>
    <w:p w14:paraId="0759B79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7E5F8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Atkin DH, Kincaid S.  PDT/ALA in the treatment of actinic damage: real world experience.  Las Surg Med  2002;Sup 14:24.</w:t>
      </w:r>
    </w:p>
    <w:p w14:paraId="6C895FF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34A3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Skover GR, Bowes LE, Goldman MP, et al.  </w:t>
      </w:r>
      <w:r>
        <w:rPr>
          <w:rFonts w:ascii="Book Antiqua" w:eastAsia="Book Antiqua" w:hAnsi="Book Antiqua" w:cs="Book Antiqua"/>
          <w:i/>
          <w:sz w:val="22"/>
          <w:szCs w:val="22"/>
        </w:rPr>
        <w:t>In-Vivo</w:t>
      </w:r>
      <w:r>
        <w:rPr>
          <w:rFonts w:ascii="Book Antiqua" w:eastAsia="Book Antiqua" w:hAnsi="Book Antiqua" w:cs="Book Antiqua"/>
          <w:sz w:val="22"/>
          <w:szCs w:val="22"/>
        </w:rPr>
        <w:t xml:space="preserve"> 3D imaging is more predictive of outcome than replica profilometry in photodamaged skin following non-ablative laser treatment.  Las Surg Med.  2002;Sup 14:28.</w:t>
      </w:r>
    </w:p>
    <w:p w14:paraId="176EC57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F9984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Endoluminal laser treatment of the greater saphenous vein at 810 nm.  Las Surg Med.  2002;Sup 14:121.</w:t>
      </w:r>
    </w:p>
    <w:p w14:paraId="0F7B080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F066C8" w14:textId="77777777" w:rsidR="000908E5" w:rsidRDefault="006726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Bowes LE, Goldman MP.  Treatment of leg telangiectasias with a 1064 nm long pulse Nd:YAG laser using dynamic vs. constant cooling.  Las Surg Med.  2002;Sup 14:40.</w:t>
      </w:r>
    </w:p>
    <w:p w14:paraId="0AA4103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30F47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Keel DM, Goldman MP, Fitzpatrick RE, Butterwick KJ.  Diamond laser scalpel vs. steel scalpel: a side by side comparison of cutaneous wound healing.  Las Surg Med.  2002;Sup 14:55.</w:t>
      </w:r>
    </w:p>
    <w:p w14:paraId="0C340FF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45467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Amiry SA, Goldman MP, Bowes LE.  Preliminary data comparing effectiveness and side effects of the altus coolglide (1064 nm) and CoolTouch varia (1064 nm) in hair removal in type II-V patients.  Las Surg Med.  2002;Sup 14:213.</w:t>
      </w:r>
    </w:p>
    <w:p w14:paraId="7509956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BB689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Non-ablative laser treatment of wrinkles. Australasian J Dermatol 2002;43:A12</w:t>
      </w:r>
    </w:p>
    <w:p w14:paraId="74D847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82CF0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treatment of leg Telangiectasia with lasers and high-intensity pulsed light. J Cos Las Ther 2002;4:113-114.</w:t>
      </w:r>
    </w:p>
    <w:p w14:paraId="5F1B538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6135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Gottlieb AB, Blacker K, Duvic M, Goldman M, et al: Efficacy and safety of efalizumab (anti-CD11a) long-term treatment: preliminary findings from an open-label trial.  American Academy of Dermatology Annual Meeting Poster presentation. San Francisco, CA. March 21-26, 2003</w:t>
      </w:r>
    </w:p>
    <w:p w14:paraId="4A4D0F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96B3D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 M, Goldman MP: Efficacy and safety of alefacept plus photodynamic therapy in chronic plaque psoriasis. American Academy of Dermatology Annual Meeting Poster presentation. J Am Acad Dermatol 2005;52:P182.</w:t>
      </w:r>
    </w:p>
    <w:p w14:paraId="72148A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90F72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 M, Goldman, MD, Rao J: A new high-frequency electrical device with a vacuum for the treatment of facial wrinkles and rhytides. American Academy of Dermatology Annual Meeting Poster presentation. J Am Acad Dermatol 2005;52:P205.</w:t>
      </w:r>
    </w:p>
    <w:p w14:paraId="00A1EEB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F5083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Gold M: Use of a novel vacuum-assisted bipolar radiofrequency device for wrinkle reduction.  Lasers Surg Med 2005; S17:24.</w:t>
      </w:r>
    </w:p>
    <w:p w14:paraId="2ED3AF9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03D9F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Carcamo, Ehrlich M, Goldman MP: Enhanced Photorejuvenation with combination ALA-intense pulsed light. </w:t>
      </w:r>
    </w:p>
    <w:p w14:paraId="50CED0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Lasers Surg Med 2005; S17:25.</w:t>
      </w:r>
    </w:p>
    <w:p w14:paraId="29244F1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0FA64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1320 nm Laser for Endovenous Ablation. Prakticka Flebologie. 2005;14:64.</w:t>
      </w:r>
    </w:p>
    <w:p w14:paraId="50E19E6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A8705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1320 nm Endoluminal Laser Treatment of the Great Saphenous Vein: 2-Year Follow-up. Int Angiol 2005;S25:37.</w:t>
      </w:r>
    </w:p>
    <w:p w14:paraId="28E7F3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858F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Goldman MP: Sclerotherapy Treatment of Varicose and Telangiectatic Leg Veins: My Way and My Practice. Int Angiol 2005;S24:48.</w:t>
      </w:r>
    </w:p>
    <w:p w14:paraId="4FF0811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8946B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 MH, Biron J, Goldman MP: Efficacy of a novel growth factor containing skin cream in the treatment of facial elastosis. J Am Acad Dermatol 2006;54:P1136.</w:t>
      </w:r>
    </w:p>
    <w:p w14:paraId="50FD3B8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DE0F75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 MH, Gilbert D, Goldman MP, Richey D: 417 nm blue light versus 630 nm red light when activating 20% 5-aminolevulinic acid during photodynamic therapy. J Am Acad Dermatol 2006;54:P3307.</w:t>
      </w:r>
    </w:p>
    <w:p w14:paraId="5A7CB96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E0F8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 MH, Goldman MP: Evaluating the use of prescription triple-combination cream after cosmetic procedures for reduced healing time. J Am Acad Dermatol 2006;54:P3310.</w:t>
      </w:r>
    </w:p>
    <w:p w14:paraId="3AA7A2A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C16A7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Nootheti PK, Keel D, Goldman MP: A single center, randomized, comparative, prospective clinical study to determine the efficacy of the Velasmooth system vs. the Triactive system for the treatment of cellulite. Lasers Surg Med 2006;S18:65.</w:t>
      </w:r>
    </w:p>
    <w:p w14:paraId="1C36B8C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A5A67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Khoury JG, Nootheti PK, Goldman MP: A single center randomized prospective clinical study to determine the efficacy of the Cynergy laser in the treatment of photoaging: A split face study. Lasers Surg Med 2007;19:100.</w:t>
      </w:r>
    </w:p>
    <w:p w14:paraId="7943893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EF368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Keel D, Khoury JG, Detwiler S, Goldman MP: Histologic evaluation of interstitial lipolysis comparing a 1064nm, 1320nm and 2100nm laser in an ex-vivo model. Lasers Surg Med 2007;19:104</w:t>
      </w:r>
    </w:p>
    <w:p w14:paraId="4B097E3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63C88E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Rao J, Goldman M, Gold M, Zelickson: Improvement in skin elasticity with the Lumenis Aluma Handpiece. Laser Surg Med 2007;19:197.</w:t>
      </w:r>
    </w:p>
    <w:p w14:paraId="1B5C0BB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53A15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Kist D, Zelickson B, Counters J, Goldman M, Gold M, Mehregan D: Collagen neogenesis after Lumenis Aluma skin treatment. Lasers Surg Med 2007;19:214.</w:t>
      </w:r>
    </w:p>
    <w:p w14:paraId="1049DF9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148C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 MH, Goldman MP, Rao J, Zelickson BD: Bipolar radiofrequency with vacuum apparatus – a multi-center study. Lasers Surg Med 2007;19:282.</w:t>
      </w:r>
    </w:p>
    <w:p w14:paraId="186133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40DF2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Khoury JG, Saluja R, Goldman MP: The effects of botulinum toxin type A on full-face intense pulsed light treatment: A randomized, double-blind, split-face study. Am J Cosmet Surg 2007;24:225.</w:t>
      </w:r>
    </w:p>
    <w:p w14:paraId="061B2CF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B9833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Khoury JG, Saluja R, Leonidova I, Goldman MP: A novel 1440-nm wavelength Nd:YAG with combined apex pulse technology for the improvement of facial photoaging. Am J Cosmet Surg 2007;24:231.</w:t>
      </w:r>
    </w:p>
    <w:p w14:paraId="790925C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FB34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Gold MH, Goldman MP: An open-label multicenter study to investigate the outcome of treatment on mild to moderate acne using photopneumatic PPx therapy. J Am Acad Dermatol 2008;58:AB139.</w:t>
      </w:r>
    </w:p>
    <w:p w14:paraId="36148B0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D25A09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DiBernardo BE, Goldman MP, Saluja R, Woodhall K, Reyes J: Multicenter study evaluation of sequential emission of lasers for the treatment of fat with laser assisted lipolysis. Lasers Surg Med 2008;S20:110</w:t>
      </w:r>
    </w:p>
    <w:p w14:paraId="378FC5E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1A74B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Saluja R, Khoury J, Woodhall K, Goldman MP: Hand rejuvenation utilizing a novel 1440 nm wavelength Nd:YAG laser with combined apex pulse technology. Lasers Surg Med 2008;S20:87.</w:t>
      </w:r>
    </w:p>
    <w:p w14:paraId="2A1912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ED64A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Woodhall KE, Khoury J, Nootheti PK, Saluja R, Goldman MP: Long term follow-up study of intravascular 1320 nm laser closure of the great saphenous vein. Lasers Surg Med 2008;S20:45.</w:t>
      </w:r>
    </w:p>
    <w:p w14:paraId="1DFD78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00179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 MH, Goldman MP: An open-label multicenter study to investigate the outcome of treatment on mild to moderate acne using photopneumatic PPx therapy. Lasers Surg Med 2008;S20:33.</w:t>
      </w:r>
    </w:p>
    <w:p w14:paraId="7393EC5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CDFFD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Goldman MP, Johnson LA, Colon LE, Gold M, Gottschalk RW: Results from a split-face study comparing sequential treatment with a triple combination cream and intense pulsed light versus a control cream and intense pulsed light in patients with moderate to severe Melasma. J Am Acad Dermatol 2009;60:AB161.</w:t>
      </w:r>
    </w:p>
    <w:p w14:paraId="081E8D2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71AC3C7" w14:textId="74153685"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Woodhall K, Gold M, Goldman M, Saluja R: Benefits of using a </w:t>
      </w:r>
      <w:r w:rsidR="00355508">
        <w:rPr>
          <w:rFonts w:ascii="Book Antiqua" w:eastAsia="Book Antiqua" w:hAnsi="Book Antiqua" w:cs="Book Antiqua"/>
          <w:sz w:val="22"/>
          <w:szCs w:val="22"/>
        </w:rPr>
        <w:t>hydroquinone</w:t>
      </w:r>
      <w:r>
        <w:rPr>
          <w:rFonts w:ascii="Book Antiqua" w:eastAsia="Book Antiqua" w:hAnsi="Book Antiqua" w:cs="Book Antiqua"/>
          <w:sz w:val="22"/>
          <w:szCs w:val="22"/>
        </w:rPr>
        <w:t>/tretinoin skin care system in patients undergoing intense pulsed light therapy for photorejuvenation: A placebo-controlled study. J Am Acad Dermatol 2009;60:AB186.</w:t>
      </w:r>
    </w:p>
    <w:p w14:paraId="78D5674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DE731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 M, Goldman MP, Woodhall K, Saluja R, Biron J: A clinical study evaluating the safety and efficacy of a new topical condition and enhanced skincare system compared with placebo regimen with intense pulsed light treatment for Photo-rejuvenation. Lasers Surg Med 2009; S21: 105.</w:t>
      </w:r>
    </w:p>
    <w:p w14:paraId="1954BD6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2F28F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Palm M, Woodhall K, Goldman MP: Split face comparison of blue light vs. red light source for photodynamic therapy using topical methyl aminolevulinate in photodamaged skin. Lasers Surg Med 2009; S21: 41.</w:t>
      </w:r>
    </w:p>
    <w:p w14:paraId="0E7AE9F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C6EBA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Goldman MP: Long term follow-up study of intra vascular 1320-nm laser closure of the great saphenous vein. International Angiology 2009; 28:31.</w:t>
      </w:r>
    </w:p>
    <w:p w14:paraId="5EFCEBD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7F0AB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Goldman MP Efficacy of graduated compression after sclerotherapy treatment of reticular and Telangiectatic leg veins. International Angiology 2009; 28:31.</w:t>
      </w:r>
    </w:p>
    <w:p w14:paraId="56F480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CEBC5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Goldman MP: Complications of foam sclerotherapy for reticular veins. International Angiology 2009; 28:32.</w:t>
      </w:r>
    </w:p>
    <w:p w14:paraId="7BFBCF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6449C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Monheit GD, Baumann L, Gold M, Goldman M: Reduced volume of a novel hyaluronic acid dermal filler required for optimal correction of nasolabial folds compared to nonanimal stabilized hyaluronic acid. J Am Acad Dermatol 2010;62:AB143</w:t>
      </w:r>
    </w:p>
    <w:p w14:paraId="112BC0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68DB2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Monheit GD, Goldberg DJ, Goldman M, Narins RS: Safety and efficacy of a novel hyaluronic acid dermal filler required for correction of nasolabial folds. J Am Acad Dermatol 2010;62:AB143</w:t>
      </w:r>
    </w:p>
    <w:p w14:paraId="1508C02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BBFFF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Peterson J, Palm M, Kiripolsky M, Goldman MP: Evaluation of the impact of fractional laser (Matrix IR) and fractionated radiofrequency (subablative RF) on the improvement of acne scars. Lasers Surg Med2010;22:94.</w:t>
      </w:r>
    </w:p>
    <w:p w14:paraId="5FC8AD5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0AF92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Draelos Z, Lupo MJP, Gold MH, Goldman MP: Hydroquinone-free Brightining Complex: A Multicenter Study for Skin Aging. J Am Acad Dermatol 2012;66:AB27</w:t>
      </w:r>
    </w:p>
    <w:p w14:paraId="5AA5E0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8AEE9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Friedmann DP, Fabi SG, Goldman MP, Guiha I. “The Effect of Multiple Sequential Light Sources to Activate Aminolevulinic Acid in the Treatment of Acne Vulgaris.” Lasers Surg Med. 2013;45:57.</w:t>
      </w:r>
    </w:p>
    <w:p w14:paraId="593AEE5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4D69F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Friedmann DP, Fabi SG, Goldman MP, Guiha I. “The Effect of Multiple Sequential Light Sources to Activate Aminolevulinic Acid in the Treatment of Photodamage.” Lasers Surg Med. 2013;45:57</w:t>
      </w:r>
    </w:p>
    <w:p w14:paraId="78A663A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24B09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Goldman MP, Friedmann DP, Fabi SG, Guiha I. “The Effect of Multiple Sequential Light Sources to Activate Aminolevulinic Acid in the Treatment of Actinic Keratoses.” Lasers Surg Med. 2013;45:57.</w:t>
      </w:r>
    </w:p>
    <w:p w14:paraId="33BBB79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37F6F4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Friedmann DP, Fabi SG, Goldman MP, Guiha I. “The Effect of Multiple Sequential Light Sources to Activate Aminolevulinic Acid in the Treatment of Rosacea.” Lasers Surg Med. 2013;45:58</w:t>
      </w:r>
    </w:p>
    <w:p w14:paraId="0ADDCD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A1F34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Mahoney L, Friedmann DP, Fabi SG, Goldman MP. “A Prospective Comparative Trial of High-Intensity Focused Ultrasound vs. Cryolipolysis for Treatment of Flank Subcutaneous Adipose Tissue.” Lasers Surg Med. 2013;45:22-23.</w:t>
      </w:r>
    </w:p>
    <w:p w14:paraId="1A2191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4CAEA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Fabi SG, Friedmann DF, Mahoney L, Goldman MP, Guiha I. “A Randomized, Split-Face Clinical Trial of Low-Fluence Q-Switched Neodymium-Doped Yttrium Aluminum Garnet (1,064nm) Laser Versus Low-Fluence Q-Switched Alexandrite Laser (755nm) for the Treatment of Facial Melasma: Preliminary Results.” Lasers Surg </w:t>
      </w:r>
      <w:r>
        <w:rPr>
          <w:rFonts w:ascii="Book Antiqua" w:eastAsia="Book Antiqua" w:hAnsi="Book Antiqua" w:cs="Book Antiqua"/>
          <w:sz w:val="22"/>
          <w:szCs w:val="22"/>
        </w:rPr>
        <w:lastRenderedPageBreak/>
        <w:t>Med. 2013;45:8-9.</w:t>
      </w:r>
    </w:p>
    <w:p w14:paraId="47A52FD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7284B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Liolios AM, Goldman MP: Dynamically cooled, variable spot-sized 1064nm Nd:YAG laser as treatment option for facial reticular veins. Lasers Surg Med. 2013;45:279.</w:t>
      </w:r>
    </w:p>
    <w:p w14:paraId="4FD9E16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4A932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Friedmann D, Liolios AM, Goldman MP: Dynamically cooled, variable spot-sized 1064nm Nd:YAG laser as treatment option for facial reticular veins. Int Angiol 2013;32:126.</w:t>
      </w:r>
    </w:p>
    <w:p w14:paraId="1A0797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03C10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Friedmann D, Cruz A, Goldman M: Foam Sclerotherapy for Reticular Veins of the Chest: A Retrospective Review of Efficacy and Safety. Int Angiol 2013;32:128.</w:t>
      </w:r>
    </w:p>
    <w:p w14:paraId="0B4322A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995D6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Friedmann D, Tremaine A, Goldman M: Foam Sclerotherapy for Reticular Veins of the Dorsal Hands: A Retrospective Review of Patient Outcomes and Adverse Events. Int Angiol 2013;32:128.</w:t>
      </w:r>
    </w:p>
    <w:p w14:paraId="745E911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AF24E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Goldman MP, Fabi SG, Dayan SH, Gold MH, Kilmer SL: Prospective, Multi-Center, Pivotal, Trial Evaluating the Safety and Efficacy of Micro-Focused Ultrasound with Visualization (MFU-V) for Improvement in Lines and Wrinkles of the Decollete. Lasers Surg Med 2014;S25:12.</w:t>
      </w:r>
    </w:p>
    <w:p w14:paraId="6CC877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1912C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Fabi S, Goldman M: A Prospective Evaluation of Micro-Focused Ultrasound with Visualization for Lifting and Tightening of the Face and Neck. Lasers Surg Med 2014;S25:12.</w:t>
      </w:r>
    </w:p>
    <w:p w14:paraId="1965100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524BB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Liolios AM, Friedmann DP, Goldman MP: A randomized, slit-face, clinical pilot study of combination picosecond alexandrite laser and non-hydroquinone topical therapy vs topical therapy alone for the treatment of melisma. Lasers Surg Med 2014;46:364.</w:t>
      </w:r>
    </w:p>
    <w:p w14:paraId="7D2AB71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AC028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Friedmann DP, Chayavichitsilp P, Liolios AM, Goldman MP: Novel uses of a picosecond 755 nm alexandrite laser for the treatment of pigmentary abnormalities: A case series. Lasers Surg Med 2014;46:358.</w:t>
      </w:r>
    </w:p>
    <w:p w14:paraId="68EF184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783A2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Goldman MP, Harris TJ, Lizzul PF: SNA-001-Medicated Selective Photothermolysis for Permanent Reduction of Light Pigmented Hair: A Randomized Evaluator-Blinded Feasibility Study. Lasers Surg Med 2017;49:12.</w:t>
      </w:r>
    </w:p>
    <w:p w14:paraId="500F3C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39DC1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Jones I, Wilson M, Guiha I, Goldman M: A Randomized, Split-Body Study Evaluating the Efficacy of a Novel Cryolipolisis Applicator for the Treatment of Pseudogynecomastia. Lasers Surg Med 2017;49:18.</w:t>
      </w:r>
    </w:p>
    <w:p w14:paraId="0616EF9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8F2B565"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lang w:val="es-ES"/>
        </w:rPr>
      </w:pPr>
      <w:r>
        <w:rPr>
          <w:rFonts w:ascii="Book Antiqua" w:eastAsia="Book Antiqua" w:hAnsi="Book Antiqua" w:cs="Book Antiqua"/>
          <w:sz w:val="22"/>
          <w:szCs w:val="22"/>
        </w:rPr>
        <w:t xml:space="preserve">Jones I, Wilson M, Bolton J, Zaleski-Larsen L, Guiha I, Goldman M, Wu D: A Randomized, Split-Face, Evaluator-Blind Clinical Trial Comparing Monopolar Radiofrequency to Microfocused Ultrasound with Visualization for Lifting and Tightening of the Face and Upper Neck. </w:t>
      </w:r>
      <w:r w:rsidRPr="0067268B">
        <w:rPr>
          <w:rFonts w:ascii="Book Antiqua" w:eastAsia="Book Antiqua" w:hAnsi="Book Antiqua" w:cs="Book Antiqua"/>
          <w:sz w:val="22"/>
          <w:szCs w:val="22"/>
          <w:lang w:val="es-ES"/>
        </w:rPr>
        <w:t>Lasers Surg Med 2017;49:22.</w:t>
      </w:r>
    </w:p>
    <w:p w14:paraId="5225C459" w14:textId="77777777" w:rsidR="000908E5" w:rsidRPr="0067268B"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lang w:val="es-ES"/>
        </w:rPr>
      </w:pPr>
    </w:p>
    <w:p w14:paraId="0DEA7050" w14:textId="28067C2E"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sidRPr="0067268B">
        <w:rPr>
          <w:rFonts w:ascii="Book Antiqua" w:eastAsia="Book Antiqua" w:hAnsi="Book Antiqua" w:cs="Book Antiqua"/>
          <w:sz w:val="22"/>
          <w:szCs w:val="22"/>
          <w:lang w:val="es-ES"/>
        </w:rPr>
        <w:t xml:space="preserve">Zaleski-Larsen LA, Bolton J, Goldman MP. </w:t>
      </w:r>
      <w:r>
        <w:rPr>
          <w:rFonts w:ascii="Book Antiqua" w:eastAsia="Book Antiqua" w:hAnsi="Book Antiqua" w:cs="Book Antiqua"/>
          <w:sz w:val="22"/>
          <w:szCs w:val="22"/>
        </w:rPr>
        <w:t xml:space="preserve">ACP 31st Annual Congress Abstracts Nov 2-5, A comparison of the effect of non-chromated glycerin solution formulated 2:1 with 1% lidocaine with and without epinephrine used in combination with foam </w:t>
      </w:r>
      <w:r w:rsidR="00355508">
        <w:rPr>
          <w:rFonts w:ascii="Book Antiqua" w:eastAsia="Book Antiqua" w:hAnsi="Book Antiqua" w:cs="Book Antiqua"/>
          <w:sz w:val="22"/>
          <w:szCs w:val="22"/>
        </w:rPr>
        <w:t>polidocanol</w:t>
      </w:r>
      <w:r>
        <w:rPr>
          <w:rFonts w:ascii="Book Antiqua" w:eastAsia="Book Antiqua" w:hAnsi="Book Antiqua" w:cs="Book Antiqua"/>
          <w:sz w:val="22"/>
          <w:szCs w:val="22"/>
        </w:rPr>
        <w:t xml:space="preserve"> on adverse events and efficacy following sclerotherapy for reticular veins and </w:t>
      </w:r>
      <w:r w:rsidR="00355508">
        <w:rPr>
          <w:rFonts w:ascii="Book Antiqua" w:eastAsia="Book Antiqua" w:hAnsi="Book Antiqua" w:cs="Book Antiqua"/>
          <w:sz w:val="22"/>
          <w:szCs w:val="22"/>
        </w:rPr>
        <w:t>telangiectasias</w:t>
      </w:r>
      <w:r>
        <w:rPr>
          <w:rFonts w:ascii="Book Antiqua" w:eastAsia="Book Antiqua" w:hAnsi="Book Antiqua" w:cs="Book Antiqua"/>
          <w:sz w:val="22"/>
          <w:szCs w:val="22"/>
        </w:rPr>
        <w:t xml:space="preserve"> of the lower extremities. 2017. Phlebology. 2017; 2 suppl, 53-54.</w:t>
      </w:r>
    </w:p>
    <w:p w14:paraId="75E368B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034B1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Boen M, Alhaddad M, Wu D, Goldman MP: Evaluation and Comparison of Various Laser Modalities for the Treatment of Seborrheic Keratoses. Lasers Surg Med 2018;50:376-377.</w:t>
      </w:r>
    </w:p>
    <w:p w14:paraId="7092516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848F445" w14:textId="17E0AF05"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Boen M, Alhaddad M, Fehlman JA, Groff WF, Wu D, Goldman MP: Retrospective Analysis of the Efficiency and Safety of </w:t>
      </w:r>
      <w:r w:rsidR="00355508">
        <w:rPr>
          <w:rFonts w:ascii="Book Antiqua" w:eastAsia="Book Antiqua" w:hAnsi="Book Antiqua" w:cs="Book Antiqua"/>
          <w:sz w:val="22"/>
          <w:szCs w:val="22"/>
        </w:rPr>
        <w:t>Combination</w:t>
      </w:r>
      <w:r>
        <w:rPr>
          <w:rFonts w:ascii="Book Antiqua" w:eastAsia="Book Antiqua" w:hAnsi="Book Antiqua" w:cs="Book Antiqua"/>
          <w:sz w:val="22"/>
          <w:szCs w:val="22"/>
        </w:rPr>
        <w:t xml:space="preserve"> Treatment with Q-Switched 755 nm Alexandrite and 1927 nm Thulium Fiber Laser for Hyperpigmentation. Lasers Surg Med 2018;50:386-387.</w:t>
      </w:r>
    </w:p>
    <w:p w14:paraId="61CFC29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A6A3981" w14:textId="77777777" w:rsidR="000908E5" w:rsidRDefault="0067268B">
      <w:pPr>
        <w:pStyle w:val="Heading5"/>
        <w:rPr>
          <w:smallCaps w:val="0"/>
        </w:rPr>
      </w:pPr>
      <w:r>
        <w:rPr>
          <w:smallCaps w:val="0"/>
        </w:rPr>
        <w:t>ACADEMIC  LECTURES</w:t>
      </w:r>
    </w:p>
    <w:p w14:paraId="582D11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1981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Endocrinology Grand Rounds, Washington University, School of Medicine </w:t>
      </w:r>
    </w:p>
    <w:p w14:paraId="540D32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 Manifestations of Diabetes Mellitus"</w:t>
      </w:r>
    </w:p>
    <w:p w14:paraId="196011F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59D14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1982</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Tel-Aviv University, School of Medicine</w:t>
      </w:r>
    </w:p>
    <w:p w14:paraId="46287D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 Manifestations of Diabetes Mellitus"</w:t>
      </w:r>
    </w:p>
    <w:p w14:paraId="1A60429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9E6A6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1983</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UCLA School of Medicine</w:t>
      </w:r>
    </w:p>
    <w:p w14:paraId="2090E6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 Manifestations of Diabetes Mellitus"</w:t>
      </w:r>
    </w:p>
    <w:p w14:paraId="71D8AD7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08495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1984</w:t>
      </w:r>
      <w:r>
        <w:rPr>
          <w:rFonts w:ascii="Book Antiqua" w:eastAsia="Book Antiqua" w:hAnsi="Book Antiqua" w:cs="Book Antiqua"/>
          <w:sz w:val="22"/>
          <w:szCs w:val="22"/>
        </w:rPr>
        <w:tab/>
      </w:r>
      <w:r>
        <w:rPr>
          <w:rFonts w:ascii="Book Antiqua" w:eastAsia="Book Antiqua" w:hAnsi="Book Antiqua" w:cs="Book Antiqua"/>
          <w:sz w:val="22"/>
          <w:szCs w:val="22"/>
        </w:rPr>
        <w:tab/>
        <w:t>Endocrinology Grand Rounds, Sepulveda VA Hospital</w:t>
      </w:r>
    </w:p>
    <w:p w14:paraId="195A3B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 Manifestations of Endocrine Disease"</w:t>
      </w:r>
    </w:p>
    <w:p w14:paraId="35BACA1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9E8CF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1984</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Annual Meeting</w:t>
      </w:r>
    </w:p>
    <w:p w14:paraId="537B51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Gross and Microscopic Session </w:t>
      </w:r>
    </w:p>
    <w:p w14:paraId="3D0059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"Pancreatic Panniculitis" </w:t>
      </w:r>
    </w:p>
    <w:p w14:paraId="5173E27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C40C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1985</w:t>
      </w:r>
      <w:r>
        <w:rPr>
          <w:rFonts w:ascii="Book Antiqua" w:eastAsia="Book Antiqua" w:hAnsi="Book Antiqua" w:cs="Book Antiqua"/>
          <w:sz w:val="22"/>
          <w:szCs w:val="22"/>
        </w:rPr>
        <w:tab/>
      </w:r>
      <w:r>
        <w:rPr>
          <w:rFonts w:ascii="Book Antiqua" w:eastAsia="Book Antiqua" w:hAnsi="Book Antiqua" w:cs="Book Antiqua"/>
          <w:sz w:val="22"/>
          <w:szCs w:val="22"/>
        </w:rPr>
        <w:tab/>
        <w:t>Rheumatology Grand Rounds, UCLA School of Medicine</w:t>
      </w:r>
    </w:p>
    <w:p w14:paraId="2D0F55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"Cutaneous Manifestations of Lupus Erythematosus"</w:t>
      </w:r>
    </w:p>
    <w:p w14:paraId="405380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6C4E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1985</w:t>
      </w:r>
      <w:r>
        <w:rPr>
          <w:rFonts w:ascii="Book Antiqua" w:eastAsia="Book Antiqua" w:hAnsi="Book Antiqua" w:cs="Book Antiqua"/>
          <w:sz w:val="22"/>
          <w:szCs w:val="22"/>
        </w:rPr>
        <w:tab/>
      </w:r>
      <w:r>
        <w:rPr>
          <w:rFonts w:ascii="Book Antiqua" w:eastAsia="Book Antiqua" w:hAnsi="Book Antiqua" w:cs="Book Antiqua"/>
          <w:sz w:val="22"/>
          <w:szCs w:val="22"/>
        </w:rPr>
        <w:tab/>
        <w:t>Advanced Seminars in Dermatology, San Diego, CA</w:t>
      </w:r>
    </w:p>
    <w:p w14:paraId="7C01D0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Gross and Microscopic Session</w:t>
      </w:r>
    </w:p>
    <w:p w14:paraId="6C9FF9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"Congenital Smooth Muscle Hamartoma"</w:t>
      </w:r>
    </w:p>
    <w:p w14:paraId="5021551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9CA1B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1985</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Workshop on the Treatment of</w:t>
      </w:r>
    </w:p>
    <w:p w14:paraId="4982C7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Telangiectasia "Treatment of Telangiectasias:  A Review"</w:t>
      </w:r>
    </w:p>
    <w:p w14:paraId="393AAD6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B19FC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1985</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Annual Meeting, Washington, D.C.</w:t>
      </w:r>
    </w:p>
    <w:p w14:paraId="4F0869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Gross and Microscopic Session</w:t>
      </w:r>
    </w:p>
    <w:p w14:paraId="10D5CA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"Congenital Smooth Muscle Hamartoma"  </w:t>
      </w:r>
    </w:p>
    <w:p w14:paraId="74CFED0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C632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1986</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UCLA School of Medicine</w:t>
      </w:r>
    </w:p>
    <w:p w14:paraId="399DF1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Telangiectasias:  A Review"</w:t>
      </w:r>
    </w:p>
    <w:p w14:paraId="7B4263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D02D8D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1986</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Cleveland Clinic Foundation</w:t>
      </w:r>
    </w:p>
    <w:p w14:paraId="3146B5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Telangiectasias:  A Review"</w:t>
      </w:r>
    </w:p>
    <w:p w14:paraId="00AE158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17D3C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1986</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w:t>
      </w:r>
    </w:p>
    <w:p w14:paraId="2C9087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"Microsclerotherapy Agents for Vascular Sclerosis:  An Animal Study"</w:t>
      </w:r>
    </w:p>
    <w:p w14:paraId="3FBDCC0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F4882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1986</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Meeting</w:t>
      </w:r>
    </w:p>
    <w:p w14:paraId="4BB588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"Dermatologic Manifestations of Deep Vein Thrombosis and the Treatment of </w:t>
      </w:r>
    </w:p>
    <w:p w14:paraId="0E4566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Stasis Ulcers"</w:t>
      </w:r>
    </w:p>
    <w:p w14:paraId="17676F8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62EAA9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1986</w:t>
      </w:r>
      <w:r>
        <w:rPr>
          <w:rFonts w:ascii="Book Antiqua" w:eastAsia="Book Antiqua" w:hAnsi="Book Antiqua" w:cs="Book Antiqua"/>
          <w:sz w:val="22"/>
          <w:szCs w:val="22"/>
        </w:rPr>
        <w:tab/>
      </w:r>
      <w:r>
        <w:rPr>
          <w:rFonts w:ascii="Book Antiqua" w:eastAsia="Book Antiqua" w:hAnsi="Book Antiqua" w:cs="Book Antiqua"/>
          <w:sz w:val="22"/>
          <w:szCs w:val="22"/>
        </w:rPr>
        <w:tab/>
        <w:t>Ortho Tuesday Evening Skin Surgery Workshop - Los Angeles</w:t>
      </w:r>
    </w:p>
    <w:p w14:paraId="775267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"Research Studies Comparing Various Sclerotherapeutic Agents"</w:t>
      </w:r>
    </w:p>
    <w:p w14:paraId="2F601A0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4D2A7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1986</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Meeting</w:t>
      </w:r>
    </w:p>
    <w:p w14:paraId="7072AA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"Undesired Effects of Varicose Vein Treatment:  Pigmentation and Necrosis"</w:t>
      </w:r>
    </w:p>
    <w:p w14:paraId="7A031DD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49D27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1986</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American Academy of Dermatology, Annual Meeting Las Vegas, Nevada </w:t>
      </w:r>
    </w:p>
    <w:p w14:paraId="7BF055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*Advanced Cutaneous Surgery Course</w:t>
      </w:r>
    </w:p>
    <w:p w14:paraId="4E193E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"Pathophysiology of Telangiectasias and Historical Aspects of Treatment"</w:t>
      </w:r>
    </w:p>
    <w:p w14:paraId="397797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and Histologic Studies of Sclerosants in an Animal Model"</w:t>
      </w:r>
    </w:p>
    <w:p w14:paraId="3BF7B0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Forum</w:t>
      </w:r>
    </w:p>
    <w:p w14:paraId="283AB1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Past and Present"</w:t>
      </w:r>
    </w:p>
    <w:p w14:paraId="6EB6AD9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*Gross and Microscopic Session</w:t>
      </w:r>
    </w:p>
    <w:p w14:paraId="712F77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"Diffuse Neonatal Hemangiomatosis"</w:t>
      </w:r>
    </w:p>
    <w:p w14:paraId="450CAD8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26B13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1987</w:t>
      </w:r>
      <w:r>
        <w:rPr>
          <w:rFonts w:ascii="Book Antiqua" w:eastAsia="Book Antiqua" w:hAnsi="Book Antiqua" w:cs="Book Antiqua"/>
          <w:sz w:val="22"/>
          <w:szCs w:val="22"/>
        </w:rPr>
        <w:tab/>
      </w:r>
      <w:r>
        <w:rPr>
          <w:rFonts w:ascii="Book Antiqua" w:eastAsia="Book Antiqua" w:hAnsi="Book Antiqua" w:cs="Book Antiqua"/>
          <w:sz w:val="22"/>
          <w:szCs w:val="22"/>
        </w:rPr>
        <w:tab/>
        <w:t>IV European-American Symposium on Venous Diseases</w:t>
      </w:r>
    </w:p>
    <w:p w14:paraId="30DBCD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Microsclerotherapy: Pigmentation and Cutaneous Necrosis"</w:t>
      </w:r>
    </w:p>
    <w:p w14:paraId="7B73A0B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DE98B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1987</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w:t>
      </w:r>
    </w:p>
    <w:p w14:paraId="23A748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Microsclerotherapy"</w:t>
      </w:r>
    </w:p>
    <w:p w14:paraId="639BA8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9B40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1987</w:t>
      </w:r>
      <w:r>
        <w:rPr>
          <w:rFonts w:ascii="Book Antiqua" w:eastAsia="Book Antiqua" w:hAnsi="Book Antiqua" w:cs="Book Antiqua"/>
          <w:sz w:val="22"/>
          <w:szCs w:val="22"/>
        </w:rPr>
        <w:tab/>
      </w:r>
      <w:r>
        <w:rPr>
          <w:rFonts w:ascii="Book Antiqua" w:eastAsia="Book Antiqua" w:hAnsi="Book Antiqua" w:cs="Book Antiqua"/>
          <w:sz w:val="22"/>
          <w:szCs w:val="22"/>
        </w:rPr>
        <w:tab/>
        <w:t>28th Annual Advanced Seminars in Dermatology - Palm Springs</w:t>
      </w:r>
    </w:p>
    <w:p w14:paraId="101151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Telangiectasias and Superficial Varicosities: Clinical Methods"</w:t>
      </w:r>
    </w:p>
    <w:p w14:paraId="0370D7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AF6B3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1987</w:t>
      </w:r>
      <w:r>
        <w:rPr>
          <w:rFonts w:ascii="Book Antiqua" w:eastAsia="Book Antiqua" w:hAnsi="Book Antiqua" w:cs="Book Antiqua"/>
          <w:sz w:val="22"/>
          <w:szCs w:val="22"/>
        </w:rPr>
        <w:tab/>
      </w:r>
      <w:r>
        <w:rPr>
          <w:rFonts w:ascii="Book Antiqua" w:eastAsia="Book Antiqua" w:hAnsi="Book Antiqua" w:cs="Book Antiqua"/>
          <w:sz w:val="22"/>
          <w:szCs w:val="22"/>
        </w:rPr>
        <w:tab/>
        <w:t>Scripps Memorial Hospitals - Conquest Through Knowledge Public Lecture Series</w:t>
      </w:r>
    </w:p>
    <w:p w14:paraId="05564A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Care Commentary: Inside to Out - The effect of our environment on the skin"</w:t>
      </w:r>
    </w:p>
    <w:p w14:paraId="5A7906B5" w14:textId="77777777" w:rsidR="000908E5" w:rsidRDefault="000908E5">
      <w:pPr>
        <w:rPr>
          <w:rFonts w:ascii="Book Antiqua" w:eastAsia="Book Antiqua" w:hAnsi="Book Antiqua" w:cs="Book Antiqua"/>
          <w:sz w:val="22"/>
          <w:szCs w:val="22"/>
        </w:rPr>
      </w:pPr>
    </w:p>
    <w:p w14:paraId="700324E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  1987</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Annual Meeting, San Antonio, Texas</w:t>
      </w:r>
    </w:p>
    <w:p w14:paraId="43AB48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Forum</w:t>
      </w:r>
    </w:p>
    <w:p w14:paraId="1D0AF74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Past and Present"</w:t>
      </w:r>
    </w:p>
    <w:p w14:paraId="48BE3A0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4C454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1988</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 Sclerotherapy Symposium, Los Angeles, CA</w:t>
      </w:r>
    </w:p>
    <w:p w14:paraId="3AE274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"Anatomy and Pathophysiology of Venous Disease of the Leg"</w:t>
      </w:r>
    </w:p>
    <w:p w14:paraId="1C9C0F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"Pathophysiology of Telangiectasias and their Treatment"</w:t>
      </w:r>
    </w:p>
    <w:p w14:paraId="2A02897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E601A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1988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Dermatology Grand Rounds, University of Miami School of Medicine  </w:t>
      </w:r>
    </w:p>
    <w:p w14:paraId="07E982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"Pathophysiology of Varicose and Telangiectatic Veins and Mechanism of Action of </w:t>
      </w:r>
    </w:p>
    <w:p w14:paraId="244517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Sclerotherapy" </w:t>
      </w:r>
    </w:p>
    <w:p w14:paraId="09A57DD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CD9D0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1988</w:t>
      </w:r>
      <w:r>
        <w:rPr>
          <w:rFonts w:ascii="Book Antiqua" w:eastAsia="Book Antiqua" w:hAnsi="Book Antiqua" w:cs="Book Antiqua"/>
          <w:sz w:val="22"/>
          <w:szCs w:val="22"/>
        </w:rPr>
        <w:tab/>
      </w:r>
      <w:r>
        <w:rPr>
          <w:rFonts w:ascii="Book Antiqua" w:eastAsia="Book Antiqua" w:hAnsi="Book Antiqua" w:cs="Book Antiqua"/>
          <w:sz w:val="22"/>
          <w:szCs w:val="22"/>
        </w:rPr>
        <w:tab/>
        <w:t>Scripps Memorial Hospital - Well Being Lecture Series</w:t>
      </w:r>
    </w:p>
    <w:p w14:paraId="3B2C93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"Skin Cancer and the Effects of Ultraviolet Exposure - Surgical and Non-Surgical </w:t>
      </w:r>
    </w:p>
    <w:p w14:paraId="381EC5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Treatments"</w:t>
      </w:r>
    </w:p>
    <w:p w14:paraId="0F8EBA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9D29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1988</w:t>
      </w:r>
      <w:r>
        <w:rPr>
          <w:rFonts w:ascii="Book Antiqua" w:eastAsia="Book Antiqua" w:hAnsi="Book Antiqua" w:cs="Book Antiqua"/>
          <w:sz w:val="22"/>
          <w:szCs w:val="22"/>
        </w:rPr>
        <w:tab/>
      </w:r>
      <w:r>
        <w:rPr>
          <w:rFonts w:ascii="Book Antiqua" w:eastAsia="Book Antiqua" w:hAnsi="Book Antiqua" w:cs="Book Antiqua"/>
          <w:sz w:val="22"/>
          <w:szCs w:val="22"/>
        </w:rPr>
        <w:tab/>
        <w:t>American Cancer Society Educational Symposium Catamaran Hotel, San Diego, CA</w:t>
      </w:r>
    </w:p>
    <w:p w14:paraId="354001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"Differential Diagnosis of Skin Cancer"</w:t>
      </w:r>
    </w:p>
    <w:p w14:paraId="7392DAE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E40B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1988</w:t>
      </w:r>
      <w:r>
        <w:rPr>
          <w:rFonts w:ascii="Book Antiqua" w:eastAsia="Book Antiqua" w:hAnsi="Book Antiqua" w:cs="Book Antiqua"/>
          <w:sz w:val="22"/>
          <w:szCs w:val="22"/>
        </w:rPr>
        <w:tab/>
      </w:r>
      <w:r>
        <w:rPr>
          <w:rFonts w:ascii="Book Antiqua" w:eastAsia="Book Antiqua" w:hAnsi="Book Antiqua" w:cs="Book Antiqua"/>
          <w:sz w:val="22"/>
          <w:szCs w:val="22"/>
        </w:rPr>
        <w:tab/>
        <w:t>Villaview Community Hospital - Medical Staff Quarterly Seminars, San Diego, CA</w:t>
      </w:r>
    </w:p>
    <w:p w14:paraId="3E8BFB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"Anatomy and Pathophysiology of Varicose Veins and Treatment with</w:t>
      </w:r>
    </w:p>
    <w:p w14:paraId="1B2C25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w:t>
      </w:r>
    </w:p>
    <w:p w14:paraId="07A3B2E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E1394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1988</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 Sclerotherapy Symposium, Chicago, IL</w:t>
      </w:r>
    </w:p>
    <w:p w14:paraId="402DFB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Solutions"</w:t>
      </w:r>
    </w:p>
    <w:p w14:paraId="3F12BB0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 Treatment"</w:t>
      </w:r>
    </w:p>
    <w:p w14:paraId="4C9D7A6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06E3F46" w14:textId="77777777" w:rsidR="000908E5" w:rsidRPr="004B7058"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4B7058">
        <w:rPr>
          <w:rFonts w:ascii="Book Antiqua" w:eastAsia="Book Antiqua" w:hAnsi="Book Antiqua" w:cs="Book Antiqua"/>
          <w:sz w:val="22"/>
          <w:szCs w:val="22"/>
        </w:rPr>
        <w:t>Jul  1988</w:t>
      </w:r>
      <w:r w:rsidRPr="004B7058">
        <w:rPr>
          <w:rFonts w:ascii="Book Antiqua" w:eastAsia="Book Antiqua" w:hAnsi="Book Antiqua" w:cs="Book Antiqua"/>
          <w:sz w:val="22"/>
          <w:szCs w:val="22"/>
        </w:rPr>
        <w:tab/>
      </w:r>
      <w:r w:rsidRPr="004B7058">
        <w:rPr>
          <w:rFonts w:ascii="Book Antiqua" w:eastAsia="Book Antiqua" w:hAnsi="Book Antiqua" w:cs="Book Antiqua"/>
          <w:sz w:val="22"/>
          <w:szCs w:val="22"/>
        </w:rPr>
        <w:tab/>
        <w:t>Sonoran Dermatology Conference, San Diego, CA</w:t>
      </w:r>
    </w:p>
    <w:p w14:paraId="307E49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4B7058">
        <w:rPr>
          <w:rFonts w:ascii="Book Antiqua" w:eastAsia="Book Antiqua" w:hAnsi="Book Antiqua" w:cs="Book Antiqua"/>
          <w:sz w:val="22"/>
          <w:szCs w:val="22"/>
        </w:rPr>
        <w:tab/>
      </w:r>
      <w:r w:rsidRPr="004B7058">
        <w:rPr>
          <w:rFonts w:ascii="Book Antiqua" w:eastAsia="Book Antiqua" w:hAnsi="Book Antiqua" w:cs="Book Antiqua"/>
          <w:sz w:val="22"/>
          <w:szCs w:val="22"/>
        </w:rPr>
        <w:tab/>
      </w:r>
      <w:r w:rsidRPr="004B7058">
        <w:rPr>
          <w:rFonts w:ascii="Book Antiqua" w:eastAsia="Book Antiqua" w:hAnsi="Book Antiqua" w:cs="Book Antiqua"/>
          <w:sz w:val="22"/>
          <w:szCs w:val="22"/>
        </w:rPr>
        <w:tab/>
      </w:r>
      <w:r>
        <w:rPr>
          <w:rFonts w:ascii="Book Antiqua" w:eastAsia="Book Antiqua" w:hAnsi="Book Antiqua" w:cs="Book Antiqua"/>
          <w:sz w:val="22"/>
          <w:szCs w:val="22"/>
        </w:rPr>
        <w:t>"Non-surgical Treatment of Unwanted Leg Veins"</w:t>
      </w:r>
    </w:p>
    <w:p w14:paraId="77D8A05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C8C9F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1988</w:t>
      </w:r>
      <w:r>
        <w:rPr>
          <w:rFonts w:ascii="Book Antiqua" w:eastAsia="Book Antiqua" w:hAnsi="Book Antiqua" w:cs="Book Antiqua"/>
          <w:sz w:val="22"/>
          <w:szCs w:val="22"/>
        </w:rPr>
        <w:tab/>
      </w:r>
      <w:r>
        <w:rPr>
          <w:rFonts w:ascii="Book Antiqua" w:eastAsia="Book Antiqua" w:hAnsi="Book Antiqua" w:cs="Book Antiqua"/>
          <w:sz w:val="22"/>
          <w:szCs w:val="22"/>
        </w:rPr>
        <w:tab/>
        <w:t>The Role of Surgery and Sclerotherapy in the Management of Venous Problems,</w:t>
      </w:r>
    </w:p>
    <w:p w14:paraId="49D930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Palm Desert, CA</w:t>
      </w:r>
    </w:p>
    <w:p w14:paraId="2C2223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Venous Spiders and Venules”</w:t>
      </w:r>
    </w:p>
    <w:p w14:paraId="34AC4DB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12D38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1988</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 Sclerotherapy Symposium, Boston, MA</w:t>
      </w:r>
    </w:p>
    <w:p w14:paraId="4EE4E3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Solutions"</w:t>
      </w:r>
    </w:p>
    <w:p w14:paraId="3E0203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 Treatment"</w:t>
      </w:r>
    </w:p>
    <w:p w14:paraId="6E4C718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5AB4A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1988</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 Annual Meeting, Washington, D.C.</w:t>
      </w:r>
    </w:p>
    <w:p w14:paraId="174EC0F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*Advanced Surgery Seminar - "Complications of Sclerotherapy"</w:t>
      </w:r>
    </w:p>
    <w:p w14:paraId="434EB99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Forum - "Mechanism of Action of Sclerotherapy"</w:t>
      </w:r>
    </w:p>
    <w:p w14:paraId="3E33F1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*Sclerotherapy Seminar - </w:t>
      </w:r>
    </w:p>
    <w:p w14:paraId="69C226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Use of Compression in Sclerotherapy treatment of Leg Telangiectasias"</w:t>
      </w:r>
    </w:p>
    <w:p w14:paraId="5839102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02D00C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1989</w:t>
      </w:r>
      <w:r>
        <w:rPr>
          <w:rFonts w:ascii="Book Antiqua" w:eastAsia="Book Antiqua" w:hAnsi="Book Antiqua" w:cs="Book Antiqua"/>
          <w:sz w:val="22"/>
          <w:szCs w:val="22"/>
        </w:rPr>
        <w:tab/>
      </w:r>
      <w:r>
        <w:rPr>
          <w:rFonts w:ascii="Book Antiqua" w:eastAsia="Book Antiqua" w:hAnsi="Book Antiqua" w:cs="Book Antiqua"/>
          <w:sz w:val="22"/>
          <w:szCs w:val="22"/>
        </w:rPr>
        <w:tab/>
        <w:t>American Venous Forum - Annual Meeting, New Orleans, LA</w:t>
      </w:r>
    </w:p>
    <w:p w14:paraId="7982D7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and Experimental Studies on Sclerosing Agents"</w:t>
      </w:r>
    </w:p>
    <w:p w14:paraId="2B9195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B0FE7D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1989</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 Annual Meeting, Ft. Lauderdale, FL</w:t>
      </w:r>
    </w:p>
    <w:p w14:paraId="7C3F08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"The Flash Pump Dye Laser with and without Sub-therapeutic Sclerotherapy </w:t>
      </w:r>
    </w:p>
    <w:p w14:paraId="1941F3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Clinical and Histologic Examination in the Rabbit Ear Vein Model"</w:t>
      </w:r>
    </w:p>
    <w:p w14:paraId="121D901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32D2117"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Apr  1989</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Humboldt/Del Norte Medical Society, Eureka, CA</w:t>
      </w:r>
    </w:p>
    <w:p w14:paraId="455B30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 xml:space="preserve">"Diagnosis and Treatment of Skin Cancer" </w:t>
      </w:r>
    </w:p>
    <w:p w14:paraId="56597FC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879B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1989</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 Sclerotherapy Symposium, Miami, FL</w:t>
      </w:r>
    </w:p>
    <w:p w14:paraId="6762B6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Solutions"</w:t>
      </w:r>
    </w:p>
    <w:p w14:paraId="50F6E0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 Treatment"</w:t>
      </w:r>
    </w:p>
    <w:p w14:paraId="29FCAB5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D469A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1989</w:t>
      </w:r>
      <w:r>
        <w:rPr>
          <w:rFonts w:ascii="Book Antiqua" w:eastAsia="Book Antiqua" w:hAnsi="Book Antiqua" w:cs="Book Antiqua"/>
          <w:sz w:val="22"/>
          <w:szCs w:val="22"/>
        </w:rPr>
        <w:tab/>
      </w:r>
      <w:r>
        <w:rPr>
          <w:rFonts w:ascii="Book Antiqua" w:eastAsia="Book Antiqua" w:hAnsi="Book Antiqua" w:cs="Book Antiqua"/>
          <w:sz w:val="22"/>
          <w:szCs w:val="22"/>
        </w:rPr>
        <w:tab/>
        <w:t>San Diego County Society of Family Practitioners, Quarterly Meeting</w:t>
      </w:r>
    </w:p>
    <w:p w14:paraId="78AF5A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"Differential Diagnosis of Skin Cancer"</w:t>
      </w:r>
    </w:p>
    <w:p w14:paraId="7A1DF7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ABF94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1989</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 Summer Session, San Diego, CA</w:t>
      </w:r>
    </w:p>
    <w:p w14:paraId="52AA38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Solutions"</w:t>
      </w:r>
    </w:p>
    <w:p w14:paraId="673CD2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 Treatment"</w:t>
      </w:r>
    </w:p>
    <w:p w14:paraId="235159A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2E8A3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1989</w:t>
      </w:r>
      <w:r>
        <w:rPr>
          <w:rFonts w:ascii="Book Antiqua" w:eastAsia="Book Antiqua" w:hAnsi="Book Antiqua" w:cs="Book Antiqua"/>
          <w:sz w:val="22"/>
          <w:szCs w:val="22"/>
        </w:rPr>
        <w:tab/>
      </w:r>
      <w:r>
        <w:rPr>
          <w:rFonts w:ascii="Book Antiqua" w:eastAsia="Book Antiqua" w:hAnsi="Book Antiqua" w:cs="Book Antiqua"/>
          <w:sz w:val="22"/>
          <w:szCs w:val="22"/>
        </w:rPr>
        <w:tab/>
        <w:t>American College of Phlebology - Sclerotherapy Symposium, Seattle, WA</w:t>
      </w:r>
    </w:p>
    <w:p w14:paraId="31E569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Solutions"</w:t>
      </w:r>
    </w:p>
    <w:p w14:paraId="4900D8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 Treatment"</w:t>
      </w:r>
    </w:p>
    <w:p w14:paraId="407A34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B3026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1989</w:t>
      </w:r>
      <w:r>
        <w:rPr>
          <w:rFonts w:ascii="Book Antiqua" w:eastAsia="Book Antiqua" w:hAnsi="Book Antiqua" w:cs="Book Antiqua"/>
          <w:sz w:val="22"/>
          <w:szCs w:val="22"/>
        </w:rPr>
        <w:tab/>
      </w:r>
      <w:r>
        <w:rPr>
          <w:rFonts w:ascii="Book Antiqua" w:eastAsia="Book Antiqua" w:hAnsi="Book Antiqua" w:cs="Book Antiqua"/>
          <w:sz w:val="22"/>
          <w:szCs w:val="22"/>
        </w:rPr>
        <w:tab/>
        <w:t>10</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of the Union Internationale de Phlebology, Strasbourg, France</w:t>
      </w:r>
    </w:p>
    <w:p w14:paraId="713523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 Comparison of Sclerosing Agents: Clinical and histologic effects of intravascular </w:t>
      </w:r>
    </w:p>
    <w:p w14:paraId="1EA2A4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polidocanol, sodium tetradecyl sulfate, chromated glycerin, and hypertonic saline in</w:t>
      </w:r>
    </w:p>
    <w:p w14:paraId="607D7F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dorsal rabbit ear vein"</w:t>
      </w:r>
    </w:p>
    <w:p w14:paraId="499E162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"Pulse Dye Laser Treatment of Telangiectasia with and without Sub-Therapeutic </w:t>
      </w:r>
    </w:p>
    <w:p w14:paraId="50C48E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Clinical and histologic examination in the rabbit ear vein model"</w:t>
      </w:r>
    </w:p>
    <w:p w14:paraId="1FA4C7D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F9290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1989</w:t>
      </w:r>
      <w:r>
        <w:rPr>
          <w:rFonts w:ascii="Book Antiqua" w:eastAsia="Book Antiqua" w:hAnsi="Book Antiqua" w:cs="Book Antiqua"/>
          <w:sz w:val="22"/>
          <w:szCs w:val="22"/>
        </w:rPr>
        <w:tab/>
      </w:r>
      <w:r>
        <w:rPr>
          <w:rFonts w:ascii="Book Antiqua" w:eastAsia="Book Antiqua" w:hAnsi="Book Antiqua" w:cs="Book Antiqua"/>
          <w:sz w:val="22"/>
          <w:szCs w:val="22"/>
        </w:rPr>
        <w:tab/>
        <w:t>X</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International Congress of Dermatologic Surgery Brussels, Belgium</w:t>
      </w:r>
    </w:p>
    <w:p w14:paraId="04D121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"Complications of Sclerotherapy"    </w:t>
      </w:r>
    </w:p>
    <w:p w14:paraId="660346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B454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1989</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Annual Meeting, San Francisco, CA</w:t>
      </w:r>
    </w:p>
    <w:p w14:paraId="6F1693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*Advanced Laser Course</w:t>
      </w:r>
    </w:p>
    <w:p w14:paraId="503351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"Pulse Dye Laser Treatment of Telangiectasia with and without Sub-therapeutic </w:t>
      </w:r>
    </w:p>
    <w:p w14:paraId="5BD297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w:t>
      </w:r>
    </w:p>
    <w:p w14:paraId="3908D2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Superficial Vein Forum</w:t>
      </w:r>
    </w:p>
    <w:p w14:paraId="228302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"Compression in the Treatment of Leg Telangiectasia"</w:t>
      </w:r>
    </w:p>
    <w:p w14:paraId="171440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Forum</w:t>
      </w:r>
    </w:p>
    <w:p w14:paraId="7F05BD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"Common Complications of Sclerotherapy"</w:t>
      </w:r>
    </w:p>
    <w:p w14:paraId="1A3EF6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Varicose and Telangiectatic Leg Vein Symposium</w:t>
      </w:r>
    </w:p>
    <w:p w14:paraId="7C8BF1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Agents"</w:t>
      </w:r>
    </w:p>
    <w:p w14:paraId="1FCDA97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FEBA2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1990</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Third Annual Congress of the North American Congress of  Phlebology, </w:t>
      </w:r>
    </w:p>
    <w:p w14:paraId="7DB7D3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Phoenix, Arizona</w:t>
      </w:r>
    </w:p>
    <w:p w14:paraId="1026D9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 comparison of Sclerosing Agents"</w:t>
      </w:r>
    </w:p>
    <w:p w14:paraId="3D7AB07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D0E2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1990</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University of California, Los Angeles</w:t>
      </w:r>
    </w:p>
    <w:p w14:paraId="369CB2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New in Sclerotherapy"</w:t>
      </w:r>
    </w:p>
    <w:p w14:paraId="346C13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Pearls"</w:t>
      </w:r>
    </w:p>
    <w:p w14:paraId="3123EE7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7FC755"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Jun  1990</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Contemporary Perspectives in Dermatology, La Costa, CA</w:t>
      </w:r>
    </w:p>
    <w:p w14:paraId="230EF7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"Advances in Cosmoses: Sclerotherapy"</w:t>
      </w:r>
    </w:p>
    <w:p w14:paraId="10267C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F8E17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  1990</w:t>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Veins, Newcastle, Australia</w:t>
      </w:r>
    </w:p>
    <w:p w14:paraId="79205D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Agents"</w:t>
      </w:r>
    </w:p>
    <w:p w14:paraId="69BA8A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 Applications for Leg Veins"</w:t>
      </w:r>
    </w:p>
    <w:p w14:paraId="346845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Cosmetic Veins"</w:t>
      </w:r>
    </w:p>
    <w:p w14:paraId="1F4C9EF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97AB9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1990</w:t>
      </w:r>
      <w:r>
        <w:rPr>
          <w:rFonts w:ascii="Book Antiqua" w:eastAsia="Book Antiqua" w:hAnsi="Book Antiqua" w:cs="Book Antiqua"/>
          <w:sz w:val="22"/>
          <w:szCs w:val="22"/>
        </w:rPr>
        <w:tab/>
      </w:r>
      <w:r>
        <w:rPr>
          <w:rFonts w:ascii="Book Antiqua" w:eastAsia="Book Antiqua" w:hAnsi="Book Antiqua" w:cs="Book Antiqua"/>
          <w:sz w:val="22"/>
          <w:szCs w:val="22"/>
        </w:rPr>
        <w:tab/>
        <w:t>10</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Cosmetic Dermatology Symposium, New York, NY</w:t>
      </w:r>
    </w:p>
    <w:p w14:paraId="542D37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"How to do Sclerotherapy of Large and Small Veins"</w:t>
      </w:r>
    </w:p>
    <w:p w14:paraId="65C779E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09C87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1990</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Regional Symposium on Sclerotherapy Treatment of Varicose </w:t>
      </w:r>
    </w:p>
    <w:p w14:paraId="001891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and Telangiectatic Leg Veins, Phila, PA</w:t>
      </w:r>
    </w:p>
    <w:p w14:paraId="498751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Agents"</w:t>
      </w:r>
    </w:p>
    <w:p w14:paraId="674EA4F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1C97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1990</w:t>
      </w:r>
      <w:r>
        <w:rPr>
          <w:rFonts w:ascii="Book Antiqua" w:eastAsia="Book Antiqua" w:hAnsi="Book Antiqua" w:cs="Book Antiqua"/>
          <w:sz w:val="22"/>
          <w:szCs w:val="22"/>
        </w:rPr>
        <w:tab/>
      </w:r>
      <w:r>
        <w:rPr>
          <w:rFonts w:ascii="Book Antiqua" w:eastAsia="Book Antiqua" w:hAnsi="Book Antiqua" w:cs="Book Antiqua"/>
          <w:sz w:val="22"/>
          <w:szCs w:val="22"/>
        </w:rPr>
        <w:tab/>
        <w:t>XI</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International Congress for Dermatologic Surgery, Florence, Italy</w:t>
      </w:r>
    </w:p>
    <w:p w14:paraId="16F324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08BD075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6D02F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1990</w:t>
      </w:r>
      <w:r>
        <w:rPr>
          <w:rFonts w:ascii="Book Antiqua" w:eastAsia="Book Antiqua" w:hAnsi="Book Antiqua" w:cs="Book Antiqua"/>
          <w:sz w:val="22"/>
          <w:szCs w:val="22"/>
        </w:rPr>
        <w:tab/>
      </w:r>
      <w:r>
        <w:rPr>
          <w:rFonts w:ascii="Book Antiqua" w:eastAsia="Book Antiqua" w:hAnsi="Book Antiqua" w:cs="Book Antiqua"/>
          <w:sz w:val="22"/>
          <w:szCs w:val="22"/>
        </w:rPr>
        <w:tab/>
        <w:t>V. European-American Symposium on Venous Diseases, Vienna, Austria</w:t>
      </w:r>
    </w:p>
    <w:p w14:paraId="0BB3D0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 and Telangiectasia"</w:t>
      </w:r>
    </w:p>
    <w:p w14:paraId="0C4720F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FC7DD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1990</w:t>
      </w:r>
      <w:r>
        <w:rPr>
          <w:rFonts w:ascii="Book Antiqua" w:eastAsia="Book Antiqua" w:hAnsi="Book Antiqua" w:cs="Book Antiqua"/>
          <w:sz w:val="22"/>
          <w:szCs w:val="22"/>
        </w:rPr>
        <w:tab/>
      </w:r>
      <w:r>
        <w:rPr>
          <w:rFonts w:ascii="Book Antiqua" w:eastAsia="Book Antiqua" w:hAnsi="Book Antiqua" w:cs="Book Antiqua"/>
          <w:sz w:val="22"/>
          <w:szCs w:val="22"/>
        </w:rPr>
        <w:tab/>
        <w:t>49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 Atlanta, GA</w:t>
      </w:r>
    </w:p>
    <w:p w14:paraId="5192CF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"Overview of Phlebology in the United States"</w:t>
      </w:r>
    </w:p>
    <w:p w14:paraId="0831A5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Solutions"</w:t>
      </w:r>
    </w:p>
    <w:p w14:paraId="73AF7E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Veins with Combination Pulsed-Dye Laser and Sclerotherapy"</w:t>
      </w:r>
    </w:p>
    <w:p w14:paraId="2EA61AD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55FF5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1990</w:t>
      </w:r>
      <w:r>
        <w:rPr>
          <w:rFonts w:ascii="Book Antiqua" w:eastAsia="Book Antiqua" w:hAnsi="Book Antiqua" w:cs="Book Antiqua"/>
          <w:sz w:val="22"/>
          <w:szCs w:val="22"/>
        </w:rPr>
        <w:tab/>
      </w:r>
      <w:r>
        <w:rPr>
          <w:rFonts w:ascii="Book Antiqua" w:eastAsia="Book Antiqua" w:hAnsi="Book Antiqua" w:cs="Book Antiqua"/>
          <w:sz w:val="22"/>
          <w:szCs w:val="22"/>
        </w:rPr>
        <w:tab/>
        <w:t>Northwestern University Symposium on Venous Disorders, Chicago, IL</w:t>
      </w:r>
    </w:p>
    <w:p w14:paraId="3D68A1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"Compression Sclerotherapy and its Complications"</w:t>
      </w:r>
    </w:p>
    <w:p w14:paraId="72138F2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368DEE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Annual Meeting of the Southern California Chapter, American College of Surgeons, </w:t>
      </w:r>
    </w:p>
    <w:p w14:paraId="193B51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13B84D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"Practical Clinical Examination, Microsclerotherapy, Macrosclerotherapy"</w:t>
      </w:r>
    </w:p>
    <w:p w14:paraId="208245E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C061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Fourth Annual Congress of the North American Congress of Phlebology, </w:t>
      </w:r>
    </w:p>
    <w:p w14:paraId="2F7A4F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Lake Buena Vista, Florida</w:t>
      </w:r>
    </w:p>
    <w:p w14:paraId="023AE3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 Comparison of Sclerosing Agents and the Pulse Dye Laser in the Treatment </w:t>
      </w:r>
    </w:p>
    <w:p w14:paraId="28432E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Leg Telangiectasia."</w:t>
      </w:r>
    </w:p>
    <w:p w14:paraId="345639F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AF9BE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1991</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University of California, San Francisco, CA</w:t>
      </w:r>
    </w:p>
    <w:p w14:paraId="09FDAB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"Sclerotherapy Treatment of Varicose and Telangiectatic Leg Veins," </w:t>
      </w:r>
    </w:p>
    <w:p w14:paraId="63A859B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C87692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American Society for Laser Medicine &amp; Surgery 11th Annual Meeting, </w:t>
      </w:r>
    </w:p>
    <w:p w14:paraId="01D9A7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15F04B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"Pulsed-Dye Laser Treatment of Leg Telangiectasia: With and Without</w:t>
      </w:r>
    </w:p>
    <w:p w14:paraId="3E9CF1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Simultaneous Sclerotherapy."</w:t>
      </w:r>
    </w:p>
    <w:p w14:paraId="25DE344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88860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1991</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Phlebology Society of American, Cincinnati, OH</w:t>
      </w:r>
    </w:p>
    <w:p w14:paraId="02DFB7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"Treatment of Small Vessel Disease in Blue Veins, Telangiectasias, "Blushes", </w:t>
      </w:r>
    </w:p>
    <w:p w14:paraId="5BA1F3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Therapy, etc."</w:t>
      </w:r>
    </w:p>
    <w:p w14:paraId="6EF9BFE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E444C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1991</w:t>
      </w:r>
      <w:r>
        <w:rPr>
          <w:rFonts w:ascii="Book Antiqua" w:eastAsia="Book Antiqua" w:hAnsi="Book Antiqua" w:cs="Book Antiqua"/>
          <w:sz w:val="22"/>
          <w:szCs w:val="22"/>
        </w:rPr>
        <w:tab/>
      </w:r>
      <w:r>
        <w:rPr>
          <w:rFonts w:ascii="Book Antiqua" w:eastAsia="Book Antiqua" w:hAnsi="Book Antiqua" w:cs="Book Antiqua"/>
          <w:sz w:val="22"/>
          <w:szCs w:val="22"/>
        </w:rPr>
        <w:tab/>
        <w:t>1</w:t>
      </w:r>
      <w:r>
        <w:rPr>
          <w:rFonts w:ascii="Book Antiqua" w:eastAsia="Book Antiqua" w:hAnsi="Book Antiqua" w:cs="Book Antiqua"/>
          <w:sz w:val="22"/>
          <w:szCs w:val="22"/>
          <w:vertAlign w:val="superscript"/>
        </w:rPr>
        <w:t>st</w:t>
      </w:r>
      <w:r>
        <w:rPr>
          <w:rFonts w:ascii="Book Antiqua" w:eastAsia="Book Antiqua" w:hAnsi="Book Antiqua" w:cs="Book Antiqua"/>
          <w:sz w:val="22"/>
          <w:szCs w:val="22"/>
        </w:rPr>
        <w:t xml:space="preserve"> Annual meeting of the San Diego Chapter of the Dermatology Nurses</w:t>
      </w:r>
    </w:p>
    <w:p w14:paraId="1D48D1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Association, San Diego, CA</w:t>
      </w:r>
    </w:p>
    <w:p w14:paraId="0D8BCA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Leg Veins"</w:t>
      </w:r>
    </w:p>
    <w:p w14:paraId="46E4D0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312CD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1991</w:t>
      </w:r>
      <w:r>
        <w:rPr>
          <w:rFonts w:ascii="Book Antiqua" w:eastAsia="Book Antiqua" w:hAnsi="Book Antiqua" w:cs="Book Antiqua"/>
          <w:sz w:val="22"/>
          <w:szCs w:val="22"/>
        </w:rPr>
        <w:tab/>
      </w:r>
      <w:r>
        <w:rPr>
          <w:rFonts w:ascii="Book Antiqua" w:eastAsia="Book Antiqua" w:hAnsi="Book Antiqua" w:cs="Book Antiqua"/>
          <w:sz w:val="22"/>
          <w:szCs w:val="22"/>
        </w:rPr>
        <w:tab/>
        <w:t>Southwestern Dermatologic Surgery Society, San Diego, CA</w:t>
      </w:r>
    </w:p>
    <w:p w14:paraId="136367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Clinical Pearls with special emphasis on evaluation and treatment</w:t>
      </w:r>
    </w:p>
    <w:p w14:paraId="678A0A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of larger varicosities"</w:t>
      </w:r>
    </w:p>
    <w:p w14:paraId="35CF6F3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E979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1991</w:t>
      </w:r>
      <w:r>
        <w:rPr>
          <w:rFonts w:ascii="Book Antiqua" w:eastAsia="Book Antiqua" w:hAnsi="Book Antiqua" w:cs="Book Antiqua"/>
          <w:sz w:val="22"/>
          <w:szCs w:val="22"/>
        </w:rPr>
        <w:tab/>
      </w:r>
      <w:r>
        <w:rPr>
          <w:rFonts w:ascii="Book Antiqua" w:eastAsia="Book Antiqua" w:hAnsi="Book Antiqua" w:cs="Book Antiqua"/>
          <w:sz w:val="22"/>
          <w:szCs w:val="22"/>
        </w:rPr>
        <w:tab/>
        <w:t>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Special Regional Symposium on the Modern Treatment of Varicose Veins, </w:t>
      </w:r>
    </w:p>
    <w:p w14:paraId="24E32C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3A34BA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13D1F46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89963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1991</w:t>
      </w:r>
      <w:r>
        <w:rPr>
          <w:rFonts w:ascii="Book Antiqua" w:eastAsia="Book Antiqua" w:hAnsi="Book Antiqua" w:cs="Book Antiqua"/>
          <w:sz w:val="22"/>
          <w:szCs w:val="22"/>
        </w:rPr>
        <w:tab/>
      </w:r>
      <w:r>
        <w:rPr>
          <w:rFonts w:ascii="Book Antiqua" w:eastAsia="Book Antiqua" w:hAnsi="Book Antiqua" w:cs="Book Antiqua"/>
          <w:sz w:val="22"/>
          <w:szCs w:val="22"/>
        </w:rPr>
        <w:tab/>
        <w:t>Sonoran Dermatology Conference, San Diego, CA</w:t>
      </w:r>
    </w:p>
    <w:p w14:paraId="2F80FC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for the 90's"</w:t>
      </w:r>
    </w:p>
    <w:p w14:paraId="0271A51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CD758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1991</w:t>
      </w:r>
      <w:r>
        <w:rPr>
          <w:rFonts w:ascii="Book Antiqua" w:eastAsia="Book Antiqua" w:hAnsi="Book Antiqua" w:cs="Book Antiqua"/>
          <w:sz w:val="22"/>
          <w:szCs w:val="22"/>
        </w:rPr>
        <w:tab/>
      </w:r>
      <w:r>
        <w:rPr>
          <w:rFonts w:ascii="Book Antiqua" w:eastAsia="Book Antiqua" w:hAnsi="Book Antiqua" w:cs="Book Antiqua"/>
          <w:sz w:val="22"/>
          <w:szCs w:val="22"/>
        </w:rPr>
        <w:tab/>
        <w:t>Phlebology Workshop in the Netherlands, Amsterdam</w:t>
      </w:r>
    </w:p>
    <w:p w14:paraId="4C66E9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"Venous Anatomy"</w:t>
      </w:r>
    </w:p>
    <w:p w14:paraId="2327C0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"Basic Principles of Compression Therapy"</w:t>
      </w:r>
    </w:p>
    <w:p w14:paraId="470EAF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"Pathophysiological Reaction of Sclerotherapy"</w:t>
      </w:r>
    </w:p>
    <w:p w14:paraId="196EC1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 of Compression Sclerotherapy"</w:t>
      </w:r>
    </w:p>
    <w:p w14:paraId="491161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use of Lasers in the Treatment of Leg Telangiectasia"</w:t>
      </w:r>
    </w:p>
    <w:p w14:paraId="3AD9607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570FD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1991</w:t>
      </w:r>
      <w:r>
        <w:rPr>
          <w:rFonts w:ascii="Book Antiqua" w:eastAsia="Book Antiqua" w:hAnsi="Book Antiqua" w:cs="Book Antiqua"/>
          <w:sz w:val="22"/>
          <w:szCs w:val="22"/>
        </w:rPr>
        <w:tab/>
      </w:r>
      <w:r>
        <w:rPr>
          <w:rFonts w:ascii="Book Antiqua" w:eastAsia="Book Antiqua" w:hAnsi="Book Antiqua" w:cs="Book Antiqua"/>
          <w:sz w:val="22"/>
          <w:szCs w:val="22"/>
        </w:rPr>
        <w:tab/>
        <w:t>Young Dermatologists' School on Wound Repair, Duke University</w:t>
      </w:r>
    </w:p>
    <w:p w14:paraId="6708B8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Telangiectasia Leg Veins"</w:t>
      </w:r>
    </w:p>
    <w:p w14:paraId="54AA360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0E8A3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1991</w:t>
      </w:r>
      <w:r>
        <w:rPr>
          <w:rFonts w:ascii="Book Antiqua" w:eastAsia="Book Antiqua" w:hAnsi="Book Antiqua" w:cs="Book Antiqua"/>
          <w:sz w:val="22"/>
          <w:szCs w:val="22"/>
        </w:rPr>
        <w:tab/>
      </w:r>
      <w:r>
        <w:rPr>
          <w:rFonts w:ascii="Book Antiqua" w:eastAsia="Book Antiqua" w:hAnsi="Book Antiqua" w:cs="Book Antiqua"/>
          <w:sz w:val="22"/>
          <w:szCs w:val="22"/>
        </w:rPr>
        <w:tab/>
        <w:t>Dermatology Lecture Series, University of California, San Diego</w:t>
      </w:r>
    </w:p>
    <w:p w14:paraId="17D585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Telangiectasia Leg Veins"</w:t>
      </w:r>
    </w:p>
    <w:p w14:paraId="7576E4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1991</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John Hopkins University.</w:t>
      </w:r>
    </w:p>
    <w:p w14:paraId="6D35EA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Telangiectasia Leg Veins"</w:t>
      </w:r>
    </w:p>
    <w:p w14:paraId="48729EB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03EFD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1991</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Seminar, Englewood Hospital Department of Dermatology</w:t>
      </w:r>
    </w:p>
    <w:p w14:paraId="3B87C59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Sclerotherapy."</w:t>
      </w:r>
    </w:p>
    <w:p w14:paraId="62B322D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D4B8F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1991</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Dialogues in Cosmetic Dermatology, Orlando, FL</w:t>
      </w:r>
    </w:p>
    <w:p w14:paraId="26C491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w:t>
      </w:r>
    </w:p>
    <w:p w14:paraId="5E0CCFE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 Technique, Results and Problems"</w:t>
      </w:r>
    </w:p>
    <w:p w14:paraId="2C8FC22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21937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Nov  1991 </w:t>
      </w:r>
      <w:r>
        <w:rPr>
          <w:rFonts w:ascii="Book Antiqua" w:eastAsia="Book Antiqua" w:hAnsi="Book Antiqua" w:cs="Book Antiqua"/>
          <w:sz w:val="22"/>
          <w:szCs w:val="22"/>
        </w:rPr>
        <w:tab/>
      </w:r>
      <w:r>
        <w:rPr>
          <w:rFonts w:ascii="Book Antiqua" w:eastAsia="Book Antiqua" w:hAnsi="Book Antiqua" w:cs="Book Antiqua"/>
          <w:sz w:val="22"/>
          <w:szCs w:val="22"/>
        </w:rPr>
        <w:tab/>
        <w:t>Intensive Practical Course in Phlebology, Houston, TX</w:t>
      </w:r>
    </w:p>
    <w:p w14:paraId="3C75EC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"Prophylaxis and medical treatment of venous disease"</w:t>
      </w:r>
    </w:p>
    <w:p w14:paraId="1301AC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42306BB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6A145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1991</w:t>
      </w:r>
      <w:r>
        <w:rPr>
          <w:rFonts w:ascii="Book Antiqua" w:eastAsia="Book Antiqua" w:hAnsi="Book Antiqua" w:cs="Book Antiqua"/>
          <w:sz w:val="22"/>
          <w:szCs w:val="22"/>
        </w:rPr>
        <w:tab/>
      </w:r>
      <w:r>
        <w:rPr>
          <w:rFonts w:ascii="Book Antiqua" w:eastAsia="Book Antiqua" w:hAnsi="Book Antiqua" w:cs="Book Antiqua"/>
          <w:sz w:val="22"/>
          <w:szCs w:val="22"/>
        </w:rPr>
        <w:tab/>
        <w:t>50</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 Dallas, TX</w:t>
      </w:r>
    </w:p>
    <w:p w14:paraId="03E175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"Safety and Efficacy of Sclerosing Agents"</w:t>
      </w:r>
    </w:p>
    <w:p w14:paraId="7B6F5C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Sclerosing Solutions"</w:t>
      </w:r>
    </w:p>
    <w:p w14:paraId="7A298B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26EBA1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"Introduction &amp; Overview of Phlebology in the United States - State of the Art"</w:t>
      </w:r>
    </w:p>
    <w:p w14:paraId="38AB27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Pearls"</w:t>
      </w:r>
    </w:p>
    <w:p w14:paraId="190F185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325FF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1992</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Annual Meeting of the American Academy of Cosmetic Surgery, Los Angeles, CA </w:t>
      </w:r>
    </w:p>
    <w:p w14:paraId="13CF49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w:t>
      </w:r>
    </w:p>
    <w:p w14:paraId="1232351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B2B84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1992</w:t>
      </w:r>
      <w:r>
        <w:rPr>
          <w:rFonts w:ascii="Book Antiqua" w:eastAsia="Book Antiqua" w:hAnsi="Book Antiqua" w:cs="Book Antiqua"/>
          <w:sz w:val="22"/>
          <w:szCs w:val="22"/>
        </w:rPr>
        <w:tab/>
      </w:r>
      <w:r>
        <w:rPr>
          <w:rFonts w:ascii="Book Antiqua" w:eastAsia="Book Antiqua" w:hAnsi="Book Antiqua" w:cs="Book Antiqua"/>
          <w:sz w:val="22"/>
          <w:szCs w:val="22"/>
        </w:rPr>
        <w:tab/>
        <w:t>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w:t>
      </w:r>
    </w:p>
    <w:p w14:paraId="3F78B8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Francisco, CA</w:t>
      </w:r>
    </w:p>
    <w:p w14:paraId="154A46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“Who Should Practice Phlebology?  Surgeon/Non-Surgeon”</w:t>
      </w:r>
    </w:p>
    <w:p w14:paraId="5D7A25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“Sclerosants and Mechanism of Action”</w:t>
      </w:r>
    </w:p>
    <w:p w14:paraId="31EBE6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04C4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1992</w:t>
      </w:r>
      <w:r>
        <w:rPr>
          <w:rFonts w:ascii="Book Antiqua" w:eastAsia="Book Antiqua" w:hAnsi="Book Antiqua" w:cs="Book Antiqua"/>
          <w:sz w:val="22"/>
          <w:szCs w:val="22"/>
        </w:rPr>
        <w:tab/>
      </w:r>
      <w:r>
        <w:rPr>
          <w:rFonts w:ascii="Book Antiqua" w:eastAsia="Book Antiqua" w:hAnsi="Book Antiqua" w:cs="Book Antiqua"/>
          <w:sz w:val="22"/>
          <w:szCs w:val="22"/>
        </w:rPr>
        <w:tab/>
        <w:t>19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Clinical and Scientific Meeting, American Society for Dermatological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Surgery, Scottsdale, AZ</w:t>
      </w:r>
    </w:p>
    <w:p w14:paraId="4BF79F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and Histologic Effects of the Candela Pigment Pulse Dye Laser on Benign</w:t>
      </w:r>
    </w:p>
    <w:p w14:paraId="75AC74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Pigmented Lesions"</w:t>
      </w:r>
    </w:p>
    <w:p w14:paraId="740A235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3FA50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1992</w:t>
      </w:r>
      <w:r>
        <w:rPr>
          <w:rFonts w:ascii="Book Antiqua" w:eastAsia="Book Antiqua" w:hAnsi="Book Antiqua" w:cs="Book Antiqua"/>
          <w:sz w:val="22"/>
          <w:szCs w:val="22"/>
        </w:rPr>
        <w:tab/>
      </w:r>
      <w:r>
        <w:rPr>
          <w:rFonts w:ascii="Book Antiqua" w:eastAsia="Book Antiqua" w:hAnsi="Book Antiqua" w:cs="Book Antiqua"/>
          <w:sz w:val="22"/>
          <w:szCs w:val="22"/>
        </w:rPr>
        <w:tab/>
        <w:t>Visiting Professor of Medicine, Northwestern University School of Medicine.</w:t>
      </w:r>
    </w:p>
    <w:p w14:paraId="74F758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Advances in Treatment"</w:t>
      </w:r>
    </w:p>
    <w:p w14:paraId="5007D5D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7A372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1992</w:t>
      </w:r>
      <w:r>
        <w:rPr>
          <w:rFonts w:ascii="Book Antiqua" w:eastAsia="Book Antiqua" w:hAnsi="Book Antiqua" w:cs="Book Antiqua"/>
          <w:sz w:val="22"/>
          <w:szCs w:val="22"/>
        </w:rPr>
        <w:tab/>
      </w:r>
      <w:r>
        <w:rPr>
          <w:rFonts w:ascii="Book Antiqua" w:eastAsia="Book Antiqua" w:hAnsi="Book Antiqua" w:cs="Book Antiqua"/>
          <w:sz w:val="22"/>
          <w:szCs w:val="22"/>
        </w:rPr>
        <w:tab/>
        <w:t>Westwood Conference on Clinical Dermatology, Rancho Mirage, CA</w:t>
      </w:r>
    </w:p>
    <w:p w14:paraId="3466809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Varicose and Telangiectatic Leg Veins"</w:t>
      </w:r>
    </w:p>
    <w:p w14:paraId="5B6127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"Management of Leg Veins" </w:t>
      </w:r>
    </w:p>
    <w:p w14:paraId="393F08B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3DC9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1992</w:t>
      </w:r>
      <w:r>
        <w:rPr>
          <w:rFonts w:ascii="Book Antiqua" w:eastAsia="Book Antiqua" w:hAnsi="Book Antiqua" w:cs="Book Antiqua"/>
          <w:sz w:val="22"/>
          <w:szCs w:val="22"/>
        </w:rPr>
        <w:tab/>
      </w:r>
      <w:r>
        <w:rPr>
          <w:rFonts w:ascii="Book Antiqua" w:eastAsia="Book Antiqua" w:hAnsi="Book Antiqua" w:cs="Book Antiqua"/>
          <w:sz w:val="22"/>
          <w:szCs w:val="22"/>
        </w:rPr>
        <w:tab/>
        <w:t>Hong Kong Society of Dermatology, Hong Kong</w:t>
      </w:r>
    </w:p>
    <w:p w14:paraId="5760FF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Vascular and Pigmented Lesions (Tattoo) with the Flash</w:t>
      </w:r>
    </w:p>
    <w:p w14:paraId="3F41E0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Lamp Pumped Dye Laser"</w:t>
      </w:r>
    </w:p>
    <w:p w14:paraId="5D53E1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60D10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1992</w:t>
      </w:r>
      <w:r>
        <w:rPr>
          <w:rFonts w:ascii="Book Antiqua" w:eastAsia="Book Antiqua" w:hAnsi="Book Antiqua" w:cs="Book Antiqua"/>
          <w:sz w:val="22"/>
          <w:szCs w:val="22"/>
        </w:rPr>
        <w:tab/>
      </w:r>
      <w:r>
        <w:rPr>
          <w:rFonts w:ascii="Book Antiqua" w:eastAsia="Book Antiqua" w:hAnsi="Book Antiqua" w:cs="Book Antiqua"/>
          <w:sz w:val="22"/>
          <w:szCs w:val="22"/>
        </w:rPr>
        <w:tab/>
        <w:t>18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of Dermatology, New York, NY</w:t>
      </w:r>
    </w:p>
    <w:p w14:paraId="6E34C1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"Pulse Dye Laser Treatment of Leg Telangiectasia"</w:t>
      </w:r>
    </w:p>
    <w:p w14:paraId="78DE5E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"Future Trends in Surgery:  Sclerotherapy"</w:t>
      </w:r>
    </w:p>
    <w:p w14:paraId="05D07B9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A22C2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1992</w:t>
      </w:r>
      <w:r>
        <w:rPr>
          <w:rFonts w:ascii="Book Antiqua" w:eastAsia="Book Antiqua" w:hAnsi="Book Antiqua" w:cs="Book Antiqua"/>
          <w:sz w:val="22"/>
          <w:szCs w:val="22"/>
        </w:rPr>
        <w:tab/>
      </w:r>
      <w:r>
        <w:rPr>
          <w:rFonts w:ascii="Book Antiqua" w:eastAsia="Book Antiqua" w:hAnsi="Book Antiqua" w:cs="Book Antiqua"/>
          <w:sz w:val="22"/>
          <w:szCs w:val="22"/>
        </w:rPr>
        <w:tab/>
        <w:t>Columbia University, Department of Dermatology, New York, NY</w:t>
      </w:r>
    </w:p>
    <w:p w14:paraId="1282DC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 Treatment of Varicose &amp; Telangiectatic Leg Veins"</w:t>
      </w:r>
    </w:p>
    <w:p w14:paraId="413FDD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0EF8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  1992</w:t>
      </w:r>
      <w:r>
        <w:rPr>
          <w:rFonts w:ascii="Book Antiqua" w:eastAsia="Book Antiqua" w:hAnsi="Book Antiqua" w:cs="Book Antiqua"/>
          <w:sz w:val="22"/>
          <w:szCs w:val="22"/>
        </w:rPr>
        <w:tab/>
      </w:r>
      <w:r>
        <w:rPr>
          <w:rFonts w:ascii="Book Antiqua" w:eastAsia="Book Antiqua" w:hAnsi="Book Antiqua" w:cs="Book Antiqua"/>
          <w:sz w:val="22"/>
          <w:szCs w:val="22"/>
        </w:rPr>
        <w:tab/>
        <w:t>Texas Southwestern Dermatologic Surgery Society, Dallas, TX</w:t>
      </w:r>
    </w:p>
    <w:p w14:paraId="3B6FD2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"Advances in Sclerotherapy - Treatment of Varicose &amp; Telangiectatic Leg </w:t>
      </w:r>
      <w:r>
        <w:rPr>
          <w:rFonts w:ascii="Book Antiqua" w:eastAsia="Book Antiqua" w:hAnsi="Book Antiqua" w:cs="Book Antiqua"/>
          <w:sz w:val="22"/>
          <w:szCs w:val="22"/>
        </w:rPr>
        <w:tab/>
        <w:t>Veins"</w:t>
      </w:r>
    </w:p>
    <w:p w14:paraId="4BE3644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8BF5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1992</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Flower Memorial Hospital Toledo Ohio Candela Vascular, Pigmented and Tattoo </w:t>
      </w:r>
    </w:p>
    <w:p w14:paraId="2D46CE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Lesion Laser Workshop "Sole Course Instructor"</w:t>
      </w:r>
    </w:p>
    <w:p w14:paraId="106AC9C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BCA98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1992</w:t>
      </w:r>
      <w:r>
        <w:rPr>
          <w:rFonts w:ascii="Book Antiqua" w:eastAsia="Book Antiqua" w:hAnsi="Book Antiqua" w:cs="Book Antiqua"/>
          <w:sz w:val="22"/>
          <w:szCs w:val="22"/>
        </w:rPr>
        <w:tab/>
      </w:r>
      <w:r>
        <w:rPr>
          <w:rFonts w:ascii="Book Antiqua" w:eastAsia="Book Antiqua" w:hAnsi="Book Antiqua" w:cs="Book Antiqua"/>
          <w:sz w:val="22"/>
          <w:szCs w:val="22"/>
        </w:rPr>
        <w:tab/>
        <w:t>Union Internationale de Phlebologie XI</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Montreal </w:t>
      </w:r>
    </w:p>
    <w:p w14:paraId="564A3B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"Multidisciplinary approach to primary venostasis"</w:t>
      </w:r>
    </w:p>
    <w:p w14:paraId="78D3AA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"Vascular lesions of childhood: Treatment with the Candela Pulse Dye Laser"</w:t>
      </w:r>
    </w:p>
    <w:p w14:paraId="6B31D9C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27C66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1992</w:t>
      </w:r>
      <w:r>
        <w:rPr>
          <w:rFonts w:ascii="Book Antiqua" w:eastAsia="Book Antiqua" w:hAnsi="Book Antiqua" w:cs="Book Antiqua"/>
          <w:sz w:val="22"/>
          <w:szCs w:val="22"/>
        </w:rPr>
        <w:tab/>
      </w:r>
      <w:r>
        <w:rPr>
          <w:rFonts w:ascii="Book Antiqua" w:eastAsia="Book Antiqua" w:hAnsi="Book Antiqua" w:cs="Book Antiqua"/>
          <w:sz w:val="22"/>
          <w:szCs w:val="22"/>
        </w:rPr>
        <w:tab/>
        <w:t>International Intensive Practical Course in Phlebology; Montreal, Canada</w:t>
      </w:r>
    </w:p>
    <w:p w14:paraId="297375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"Modern Phlebology"</w:t>
      </w:r>
    </w:p>
    <w:p w14:paraId="4D61A9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"Sclerosing Agents"</w:t>
      </w:r>
    </w:p>
    <w:p w14:paraId="36AE12D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4F15A4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"Application of Laser in Phlebology"</w:t>
      </w:r>
    </w:p>
    <w:p w14:paraId="0C4896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Reticular Veins and Telangiectasia"</w:t>
      </w:r>
    </w:p>
    <w:p w14:paraId="57BD27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Greater Saphenous Vein Insufficiency"</w:t>
      </w:r>
    </w:p>
    <w:p w14:paraId="0EAECDA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1387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1992</w:t>
      </w:r>
      <w:r>
        <w:rPr>
          <w:rFonts w:ascii="Book Antiqua" w:eastAsia="Book Antiqua" w:hAnsi="Book Antiqua" w:cs="Book Antiqua"/>
          <w:sz w:val="22"/>
          <w:szCs w:val="22"/>
        </w:rPr>
        <w:tab/>
      </w:r>
      <w:r>
        <w:rPr>
          <w:rFonts w:ascii="Book Antiqua" w:eastAsia="Book Antiqua" w:hAnsi="Book Antiqua" w:cs="Book Antiqua"/>
          <w:sz w:val="22"/>
          <w:szCs w:val="22"/>
        </w:rPr>
        <w:tab/>
        <w:t>Pacific Dermatology Association 44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Palm Desert, CA</w:t>
      </w:r>
    </w:p>
    <w:p w14:paraId="7F4FCB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Pigmentation with the Candela Pigment Laser"</w:t>
      </w:r>
    </w:p>
    <w:p w14:paraId="334873D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91F3D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Oct  1992</w:t>
      </w:r>
      <w:r>
        <w:rPr>
          <w:rFonts w:ascii="Book Antiqua" w:eastAsia="Book Antiqua" w:hAnsi="Book Antiqua" w:cs="Book Antiqua"/>
          <w:sz w:val="22"/>
          <w:szCs w:val="22"/>
        </w:rPr>
        <w:tab/>
      </w:r>
      <w:r>
        <w:rPr>
          <w:rFonts w:ascii="Book Antiqua" w:eastAsia="Book Antiqua" w:hAnsi="Book Antiqua" w:cs="Book Antiqua"/>
          <w:sz w:val="22"/>
          <w:szCs w:val="22"/>
        </w:rPr>
        <w:tab/>
        <w:t>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Dialogues in Cosmetic Dermatology, Scottsdale, AZ</w:t>
      </w:r>
    </w:p>
    <w:p w14:paraId="6345A5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 Techniques, Results and Problems"</w:t>
      </w:r>
    </w:p>
    <w:p w14:paraId="01E1702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9945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1992</w:t>
      </w:r>
      <w:r>
        <w:rPr>
          <w:rFonts w:ascii="Book Antiqua" w:eastAsia="Book Antiqua" w:hAnsi="Book Antiqua" w:cs="Book Antiqua"/>
          <w:sz w:val="22"/>
          <w:szCs w:val="22"/>
        </w:rPr>
        <w:tab/>
      </w:r>
      <w:r>
        <w:rPr>
          <w:rFonts w:ascii="Book Antiqua" w:eastAsia="Book Antiqua" w:hAnsi="Book Antiqua" w:cs="Book Antiqua"/>
          <w:sz w:val="22"/>
          <w:szCs w:val="22"/>
        </w:rPr>
        <w:tab/>
        <w:t>1992 Annual Meeting of the American Osteopathic College of Dermatology,</w:t>
      </w:r>
    </w:p>
    <w:p w14:paraId="53144F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4D361B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Basics"</w:t>
      </w:r>
    </w:p>
    <w:p w14:paraId="2FBD462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B38C7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1992</w:t>
      </w:r>
      <w:r>
        <w:rPr>
          <w:rFonts w:ascii="Book Antiqua" w:eastAsia="Book Antiqua" w:hAnsi="Book Antiqua" w:cs="Book Antiqua"/>
          <w:sz w:val="22"/>
          <w:szCs w:val="22"/>
        </w:rPr>
        <w:tab/>
      </w:r>
      <w:r>
        <w:rPr>
          <w:rFonts w:ascii="Book Antiqua" w:eastAsia="Book Antiqua" w:hAnsi="Book Antiqua" w:cs="Book Antiqua"/>
          <w:sz w:val="22"/>
          <w:szCs w:val="22"/>
        </w:rPr>
        <w:tab/>
        <w:t>1</w:t>
      </w:r>
      <w:r>
        <w:rPr>
          <w:rFonts w:ascii="Book Antiqua" w:eastAsia="Book Antiqua" w:hAnsi="Book Antiqua" w:cs="Book Antiqua"/>
          <w:sz w:val="22"/>
          <w:szCs w:val="22"/>
          <w:vertAlign w:val="superscript"/>
        </w:rPr>
        <w:t>st</w:t>
      </w:r>
      <w:r>
        <w:rPr>
          <w:rFonts w:ascii="Book Antiqua" w:eastAsia="Book Antiqua" w:hAnsi="Book Antiqua" w:cs="Book Antiqua"/>
          <w:sz w:val="22"/>
          <w:szCs w:val="22"/>
        </w:rPr>
        <w:t xml:space="preserve"> Congress of the international Society for Education and Research of vascular </w:t>
      </w:r>
    </w:p>
    <w:p w14:paraId="1C3C97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disease.  San Diego, CA</w:t>
      </w:r>
    </w:p>
    <w:p w14:paraId="5B9796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Role of Sclerotherapy in Venous-Lymphatic Disease"</w:t>
      </w:r>
    </w:p>
    <w:p w14:paraId="6166DB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1F27A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1992</w:t>
      </w:r>
      <w:r>
        <w:rPr>
          <w:rFonts w:ascii="Book Antiqua" w:eastAsia="Book Antiqua" w:hAnsi="Book Antiqua" w:cs="Book Antiqua"/>
          <w:sz w:val="22"/>
          <w:szCs w:val="22"/>
        </w:rPr>
        <w:tab/>
      </w:r>
      <w:r>
        <w:rPr>
          <w:rFonts w:ascii="Book Antiqua" w:eastAsia="Book Antiqua" w:hAnsi="Book Antiqua" w:cs="Book Antiqua"/>
          <w:sz w:val="22"/>
          <w:szCs w:val="22"/>
        </w:rPr>
        <w:tab/>
        <w:t>51</w:t>
      </w:r>
      <w:r>
        <w:rPr>
          <w:rFonts w:ascii="Book Antiqua" w:eastAsia="Book Antiqua" w:hAnsi="Book Antiqua" w:cs="Book Antiqua"/>
          <w:sz w:val="22"/>
          <w:szCs w:val="22"/>
          <w:vertAlign w:val="superscript"/>
        </w:rPr>
        <w:t>st</w:t>
      </w:r>
      <w:r>
        <w:rPr>
          <w:rFonts w:ascii="Book Antiqua" w:eastAsia="Book Antiqua" w:hAnsi="Book Antiqua" w:cs="Book Antiqua"/>
          <w:sz w:val="22"/>
          <w:szCs w:val="22"/>
        </w:rPr>
        <w:t xml:space="preserve"> Annual meeting of the American Academy of Dermatology, San Francisco</w:t>
      </w:r>
    </w:p>
    <w:p w14:paraId="0E5A17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"How Sclerosing Agents work"</w:t>
      </w:r>
    </w:p>
    <w:p w14:paraId="315091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"Overview of Phlebology in the United States - State of the Art"</w:t>
      </w:r>
    </w:p>
    <w:p w14:paraId="7AE14C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Facial Telangiectasia"</w:t>
      </w:r>
    </w:p>
    <w:p w14:paraId="304AF9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for Varicose Veins"</w:t>
      </w:r>
    </w:p>
    <w:p w14:paraId="4750D9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Compression in the Treatment of Varicose and Telangiectatic Leg Veins"</w:t>
      </w:r>
    </w:p>
    <w:p w14:paraId="03C3D83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B4BA9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1992</w:t>
      </w:r>
      <w:r>
        <w:rPr>
          <w:rFonts w:ascii="Book Antiqua" w:eastAsia="Book Antiqua" w:hAnsi="Book Antiqua" w:cs="Book Antiqua"/>
          <w:sz w:val="22"/>
          <w:szCs w:val="22"/>
        </w:rPr>
        <w:tab/>
      </w:r>
      <w:r>
        <w:rPr>
          <w:rFonts w:ascii="Book Antiqua" w:eastAsia="Book Antiqua" w:hAnsi="Book Antiqua" w:cs="Book Antiqua"/>
          <w:sz w:val="22"/>
          <w:szCs w:val="22"/>
        </w:rPr>
        <w:tab/>
        <w:t>Association of Surgical Professors Annual Meeting, San Francisco</w:t>
      </w:r>
    </w:p>
    <w:p w14:paraId="70A8D7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Nasal Telangiectasia"</w:t>
      </w:r>
    </w:p>
    <w:p w14:paraId="185520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4BCD4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Naval Hospital, Vascular Conference on Multidisciplinary Approach to Venous </w:t>
      </w:r>
    </w:p>
    <w:p w14:paraId="2B2BF4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Disorders.  Balboa Naval Hospital, San Diego, CA</w:t>
      </w:r>
    </w:p>
    <w:p w14:paraId="506160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42CF481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50DBA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1993</w:t>
      </w:r>
      <w:r>
        <w:rPr>
          <w:rFonts w:ascii="Book Antiqua" w:eastAsia="Book Antiqua" w:hAnsi="Book Antiqua" w:cs="Book Antiqua"/>
          <w:sz w:val="22"/>
          <w:szCs w:val="22"/>
        </w:rPr>
        <w:tab/>
      </w:r>
      <w:r>
        <w:rPr>
          <w:rFonts w:ascii="Book Antiqua" w:eastAsia="Book Antiqua" w:hAnsi="Book Antiqua" w:cs="Book Antiqua"/>
          <w:sz w:val="22"/>
          <w:szCs w:val="22"/>
        </w:rPr>
        <w:tab/>
        <w:t>International Society of Cosmetic Laser Surgeons, Inc., Rancho Mirage, CA</w:t>
      </w:r>
    </w:p>
    <w:p w14:paraId="1AAC3B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Second World Symposium Cosmetic Laser</w:t>
      </w:r>
    </w:p>
    <w:p w14:paraId="5C6208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37DA2D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"Tattoo Removal with the Q-Switched Alexandrite Laser"</w:t>
      </w:r>
    </w:p>
    <w:p w14:paraId="48220C2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D3959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1993</w:t>
      </w:r>
      <w:r>
        <w:rPr>
          <w:rFonts w:ascii="Book Antiqua" w:eastAsia="Book Antiqua" w:hAnsi="Book Antiqua" w:cs="Book Antiqua"/>
          <w:sz w:val="22"/>
          <w:szCs w:val="22"/>
        </w:rPr>
        <w:tab/>
      </w:r>
      <w:r>
        <w:rPr>
          <w:rFonts w:ascii="Book Antiqua" w:eastAsia="Book Antiqua" w:hAnsi="Book Antiqua" w:cs="Book Antiqua"/>
          <w:sz w:val="22"/>
          <w:szCs w:val="22"/>
        </w:rPr>
        <w:tab/>
        <w:t>Phlebology Review 1993, Orlando, FL</w:t>
      </w:r>
    </w:p>
    <w:p w14:paraId="7C3B11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Sclerosing Solutions"</w:t>
      </w:r>
    </w:p>
    <w:p w14:paraId="011709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6BDB6F3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C4584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1993</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w:t>
      </w:r>
    </w:p>
    <w:p w14:paraId="720704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and Histologic Evaluation of the ESC Vascular Lesion, Pulsed Light</w:t>
      </w:r>
    </w:p>
    <w:p w14:paraId="1240AF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Source on the Dorsal Marginal Rabbit Ear Vein"</w:t>
      </w:r>
    </w:p>
    <w:p w14:paraId="569596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3C419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1993</w:t>
      </w:r>
      <w:r>
        <w:rPr>
          <w:rFonts w:ascii="Book Antiqua" w:eastAsia="Book Antiqua" w:hAnsi="Book Antiqua" w:cs="Book Antiqua"/>
          <w:sz w:val="22"/>
          <w:szCs w:val="22"/>
        </w:rPr>
        <w:tab/>
      </w:r>
      <w:r>
        <w:rPr>
          <w:rFonts w:ascii="Book Antiqua" w:eastAsia="Book Antiqua" w:hAnsi="Book Antiqua" w:cs="Book Antiqua"/>
          <w:sz w:val="22"/>
          <w:szCs w:val="22"/>
        </w:rPr>
        <w:tab/>
        <w:t>Scripps Memorial Hospital - Encinitas Medical Grand Rounds</w:t>
      </w:r>
    </w:p>
    <w:p w14:paraId="55195C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"Identification and Management of Common Skin Program"</w:t>
      </w:r>
    </w:p>
    <w:p w14:paraId="48F15C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7EF82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1993</w:t>
      </w:r>
      <w:r>
        <w:rPr>
          <w:rFonts w:ascii="Book Antiqua" w:eastAsia="Book Antiqua" w:hAnsi="Book Antiqua" w:cs="Book Antiqua"/>
          <w:sz w:val="22"/>
          <w:szCs w:val="22"/>
        </w:rPr>
        <w:tab/>
      </w:r>
      <w:r>
        <w:rPr>
          <w:rFonts w:ascii="Book Antiqua" w:eastAsia="Book Antiqua" w:hAnsi="Book Antiqua" w:cs="Book Antiqua"/>
          <w:sz w:val="22"/>
          <w:szCs w:val="22"/>
        </w:rPr>
        <w:tab/>
        <w:t>20</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Clinical and Scientific Meeting of the American Society for </w:t>
      </w:r>
    </w:p>
    <w:p w14:paraId="1802CC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Dermatological Surgery, Charleston, S.C.</w:t>
      </w:r>
    </w:p>
    <w:p w14:paraId="3E7C9B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Future Trends"</w:t>
      </w:r>
    </w:p>
    <w:p w14:paraId="4D6683E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0DFC9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1993</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Advanced Wound Care Symposium and Medical Research Forum</w:t>
      </w:r>
    </w:p>
    <w:p w14:paraId="543B78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on Wound Repair - San Diego, CA</w:t>
      </w:r>
    </w:p>
    <w:p w14:paraId="087C50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"Identification and Management of Common Skin Problems Associated with </w:t>
      </w:r>
    </w:p>
    <w:p w14:paraId="243A2E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Venous Hypertension"  </w:t>
      </w:r>
    </w:p>
    <w:p w14:paraId="670E35E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735DB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1993</w:t>
      </w:r>
      <w:r>
        <w:rPr>
          <w:rFonts w:ascii="Book Antiqua" w:eastAsia="Book Antiqua" w:hAnsi="Book Antiqua" w:cs="Book Antiqua"/>
          <w:sz w:val="22"/>
          <w:szCs w:val="22"/>
        </w:rPr>
        <w:tab/>
      </w:r>
      <w:r>
        <w:rPr>
          <w:rFonts w:ascii="Book Antiqua" w:eastAsia="Book Antiqua" w:hAnsi="Book Antiqua" w:cs="Book Antiqua"/>
          <w:sz w:val="22"/>
          <w:szCs w:val="22"/>
        </w:rPr>
        <w:tab/>
        <w:t>Dermatology 2000, Vienna, Austria</w:t>
      </w:r>
    </w:p>
    <w:p w14:paraId="583819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Dermatology and Surgery:  Sclerotherapy"</w:t>
      </w:r>
    </w:p>
    <w:p w14:paraId="7B4233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"Vascular Insufficiency of the Lateral Venous System and its Treatment"</w:t>
      </w:r>
    </w:p>
    <w:p w14:paraId="35CBE10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98491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1993</w:t>
      </w:r>
      <w:r>
        <w:rPr>
          <w:rFonts w:ascii="Book Antiqua" w:eastAsia="Book Antiqua" w:hAnsi="Book Antiqua" w:cs="Book Antiqua"/>
          <w:sz w:val="22"/>
          <w:szCs w:val="22"/>
        </w:rPr>
        <w:tab/>
      </w:r>
      <w:r>
        <w:rPr>
          <w:rFonts w:ascii="Book Antiqua" w:eastAsia="Book Antiqua" w:hAnsi="Book Antiqua" w:cs="Book Antiqua"/>
          <w:sz w:val="22"/>
          <w:szCs w:val="22"/>
        </w:rPr>
        <w:tab/>
        <w:t>Phlebology Workshop in Vienna, Austria</w:t>
      </w:r>
    </w:p>
    <w:p w14:paraId="1DC517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"Anatomy of the Superficial and Deep Venous System"</w:t>
      </w:r>
    </w:p>
    <w:p w14:paraId="2D2615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"Physiology and Pathophysiology of Venous Disease"</w:t>
      </w:r>
    </w:p>
    <w:p w14:paraId="290B2B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"Mechanism of Action of Sclerotherapy"</w:t>
      </w:r>
    </w:p>
    <w:p w14:paraId="2C8E88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Techniques"</w:t>
      </w:r>
    </w:p>
    <w:p w14:paraId="7313EF5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D2F7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1993</w:t>
      </w:r>
      <w:r>
        <w:rPr>
          <w:rFonts w:ascii="Book Antiqua" w:eastAsia="Book Antiqua" w:hAnsi="Book Antiqua" w:cs="Book Antiqua"/>
          <w:sz w:val="22"/>
          <w:szCs w:val="22"/>
        </w:rPr>
        <w:tab/>
      </w:r>
      <w:r>
        <w:rPr>
          <w:rFonts w:ascii="Book Antiqua" w:eastAsia="Book Antiqua" w:hAnsi="Book Antiqua" w:cs="Book Antiqua"/>
          <w:sz w:val="22"/>
          <w:szCs w:val="22"/>
        </w:rPr>
        <w:tab/>
        <w:t>Israel Dermatologic Society, Herzalia</w:t>
      </w:r>
    </w:p>
    <w:p w14:paraId="5E6B5B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and Telangiectatic Leg Veins:  Sclerotherapy and Lasers"</w:t>
      </w:r>
    </w:p>
    <w:p w14:paraId="5793D9D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196A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1993</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Pacific Vascular Symposium:  Controversies in the Management of Venous </w:t>
      </w:r>
    </w:p>
    <w:p w14:paraId="101280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Disorders.  Kohala Coast, Hawaii.</w:t>
      </w:r>
    </w:p>
    <w:p w14:paraId="30E20F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Primary Varicose Veins"</w:t>
      </w:r>
    </w:p>
    <w:p w14:paraId="6B6A51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Recurrent Varicose Veins"</w:t>
      </w:r>
    </w:p>
    <w:p w14:paraId="68D7D5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3B25E50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CFA4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1993</w:t>
      </w:r>
      <w:r>
        <w:rPr>
          <w:rFonts w:ascii="Book Antiqua" w:eastAsia="Book Antiqua" w:hAnsi="Book Antiqua" w:cs="Book Antiqua"/>
          <w:sz w:val="22"/>
          <w:szCs w:val="22"/>
        </w:rPr>
        <w:tab/>
      </w:r>
      <w:r>
        <w:rPr>
          <w:rFonts w:ascii="Book Antiqua" w:eastAsia="Book Antiqua" w:hAnsi="Book Antiqua" w:cs="Book Antiqua"/>
          <w:sz w:val="22"/>
          <w:szCs w:val="22"/>
        </w:rPr>
        <w:tab/>
        <w:t>34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Advanced Seminars in Dermatology, Newport Beach, CA</w:t>
      </w:r>
    </w:p>
    <w:p w14:paraId="33ED02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 State of the Art"</w:t>
      </w:r>
    </w:p>
    <w:p w14:paraId="267CFC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Feeding Reticular Leg Veins"</w:t>
      </w:r>
    </w:p>
    <w:p w14:paraId="23E49A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"Utilization of Localized Compression to Optimize Sclerotherapy Treatment"</w:t>
      </w:r>
    </w:p>
    <w:p w14:paraId="13F7D1C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53770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Sep  1993</w:t>
      </w:r>
      <w:r>
        <w:rPr>
          <w:rFonts w:ascii="Book Antiqua" w:eastAsia="Book Antiqua" w:hAnsi="Book Antiqua" w:cs="Book Antiqua"/>
          <w:sz w:val="22"/>
          <w:szCs w:val="22"/>
        </w:rPr>
        <w:tab/>
      </w:r>
      <w:r>
        <w:rPr>
          <w:rFonts w:ascii="Book Antiqua" w:eastAsia="Book Antiqua" w:hAnsi="Book Antiqua" w:cs="Book Antiqua"/>
          <w:sz w:val="22"/>
          <w:szCs w:val="22"/>
        </w:rPr>
        <w:tab/>
        <w:t>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Dermatology Nurses Association Meeting, San Diego Chapter</w:t>
      </w:r>
    </w:p>
    <w:p w14:paraId="5AF5C4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"Cutaneous Manifestations of Chronic Venous Insufficiency"</w:t>
      </w:r>
    </w:p>
    <w:p w14:paraId="217A2D2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23DC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1993</w:t>
      </w:r>
      <w:r>
        <w:rPr>
          <w:rFonts w:ascii="Book Antiqua" w:eastAsia="Book Antiqua" w:hAnsi="Book Antiqua" w:cs="Book Antiqua"/>
          <w:sz w:val="22"/>
          <w:szCs w:val="22"/>
        </w:rPr>
        <w:tab/>
      </w:r>
      <w:r>
        <w:rPr>
          <w:rFonts w:ascii="Book Antiqua" w:eastAsia="Book Antiqua" w:hAnsi="Book Antiqua" w:cs="Book Antiqua"/>
          <w:sz w:val="22"/>
          <w:szCs w:val="22"/>
        </w:rPr>
        <w:tab/>
        <w:t>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Regional Symposium on the Modern Treatment of Telangiectatic and Varicose</w:t>
      </w:r>
    </w:p>
    <w:p w14:paraId="65D213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Veins, Chicago, IL</w:t>
      </w:r>
    </w:p>
    <w:p w14:paraId="47499B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Sclerosing Solutions"</w:t>
      </w:r>
    </w:p>
    <w:p w14:paraId="6DE449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69EF2C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Techniques"</w:t>
      </w:r>
    </w:p>
    <w:p w14:paraId="17879F2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8F22B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1993</w:t>
      </w:r>
      <w:r>
        <w:rPr>
          <w:rFonts w:ascii="Book Antiqua" w:eastAsia="Book Antiqua" w:hAnsi="Book Antiqua" w:cs="Book Antiqua"/>
          <w:sz w:val="22"/>
          <w:szCs w:val="22"/>
        </w:rPr>
        <w:tab/>
      </w:r>
      <w:r>
        <w:rPr>
          <w:rFonts w:ascii="Book Antiqua" w:eastAsia="Book Antiqua" w:hAnsi="Book Antiqua" w:cs="Book Antiqua"/>
          <w:sz w:val="22"/>
          <w:szCs w:val="22"/>
        </w:rPr>
        <w:tab/>
        <w:t>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Dialogues in Cosmetic Dermatology, San Diego, CA</w:t>
      </w:r>
    </w:p>
    <w:p w14:paraId="0D7A04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Lecture and Live Patient Demonstration"</w:t>
      </w:r>
    </w:p>
    <w:p w14:paraId="1D0B193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DD2F2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1993</w:t>
      </w:r>
      <w:r>
        <w:rPr>
          <w:rFonts w:ascii="Book Antiqua" w:eastAsia="Book Antiqua" w:hAnsi="Book Antiqua" w:cs="Book Antiqua"/>
          <w:sz w:val="22"/>
          <w:szCs w:val="22"/>
        </w:rPr>
        <w:tab/>
      </w:r>
      <w:r>
        <w:rPr>
          <w:rFonts w:ascii="Book Antiqua" w:eastAsia="Book Antiqua" w:hAnsi="Book Antiqua" w:cs="Book Antiqua"/>
          <w:sz w:val="22"/>
          <w:szCs w:val="22"/>
        </w:rPr>
        <w:tab/>
        <w:t>Houston Dermatology Society</w:t>
      </w:r>
    </w:p>
    <w:p w14:paraId="30A92A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&amp; Telangiectatic Leg Veins"</w:t>
      </w:r>
    </w:p>
    <w:p w14:paraId="64DD250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2E2CD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1993</w:t>
      </w:r>
      <w:r>
        <w:rPr>
          <w:rFonts w:ascii="Book Antiqua" w:eastAsia="Book Antiqua" w:hAnsi="Book Antiqua" w:cs="Book Antiqua"/>
          <w:sz w:val="22"/>
          <w:szCs w:val="22"/>
        </w:rPr>
        <w:tab/>
      </w:r>
      <w:r>
        <w:rPr>
          <w:rFonts w:ascii="Book Antiqua" w:eastAsia="Book Antiqua" w:hAnsi="Book Antiqua" w:cs="Book Antiqua"/>
          <w:sz w:val="22"/>
          <w:szCs w:val="22"/>
        </w:rPr>
        <w:tab/>
        <w:t>53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Meeting of the American Academy of Dermatology, New Orleans, LA</w:t>
      </w:r>
    </w:p>
    <w:p w14:paraId="21F430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Facial Telangiectasia"</w:t>
      </w:r>
    </w:p>
    <w:p w14:paraId="2FEED0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"Can Light Be Useful in the Management of Lower Extremity Telangiectasia and </w:t>
      </w:r>
    </w:p>
    <w:p w14:paraId="77BD90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ReticularVeins"</w:t>
      </w:r>
      <w:r>
        <w:rPr>
          <w:rFonts w:ascii="Book Antiqua" w:eastAsia="Book Antiqua" w:hAnsi="Book Antiqua" w:cs="Book Antiqua"/>
          <w:sz w:val="22"/>
          <w:szCs w:val="22"/>
        </w:rPr>
        <w:br/>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Hypertrophic Scars With the FlashLamp Pumped Pulse Dye Laser"</w:t>
      </w:r>
    </w:p>
    <w:p w14:paraId="3E54C8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"Correction of Scars Induced by Chemical Peels By the Pulse Dye Laser"</w:t>
      </w:r>
    </w:p>
    <w:p w14:paraId="55A0FA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"Newest Techniques in Laser Photosclerosis"</w:t>
      </w:r>
    </w:p>
    <w:p w14:paraId="1BAAE4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Pearls"</w:t>
      </w:r>
    </w:p>
    <w:p w14:paraId="0608D2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B7400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1994</w:t>
      </w:r>
      <w:r>
        <w:rPr>
          <w:rFonts w:ascii="Book Antiqua" w:eastAsia="Book Antiqua" w:hAnsi="Book Antiqua" w:cs="Book Antiqua"/>
          <w:sz w:val="22"/>
          <w:szCs w:val="22"/>
        </w:rPr>
        <w:tab/>
      </w:r>
      <w:r>
        <w:rPr>
          <w:rFonts w:ascii="Book Antiqua" w:eastAsia="Book Antiqua" w:hAnsi="Book Antiqua" w:cs="Book Antiqua"/>
          <w:sz w:val="22"/>
          <w:szCs w:val="22"/>
        </w:rPr>
        <w:tab/>
        <w:t>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International Symposium on Cosmetic Laser Surgery</w:t>
      </w:r>
    </w:p>
    <w:p w14:paraId="4C39C9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5FEA72B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3FC7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1994</w:t>
      </w:r>
      <w:r>
        <w:rPr>
          <w:rFonts w:ascii="Book Antiqua" w:eastAsia="Book Antiqua" w:hAnsi="Book Antiqua" w:cs="Book Antiqua"/>
          <w:sz w:val="22"/>
          <w:szCs w:val="22"/>
        </w:rPr>
        <w:tab/>
      </w:r>
      <w:r>
        <w:rPr>
          <w:rFonts w:ascii="Book Antiqua" w:eastAsia="Book Antiqua" w:hAnsi="Book Antiqua" w:cs="Book Antiqua"/>
          <w:sz w:val="22"/>
          <w:szCs w:val="22"/>
        </w:rPr>
        <w:tab/>
        <w:t>Hawaii Dermatology Seminar, Maui, Hawaii</w:t>
      </w:r>
    </w:p>
    <w:p w14:paraId="69E2A2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w:t>
      </w:r>
    </w:p>
    <w:p w14:paraId="368E68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05C1C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Feb  1994 </w:t>
      </w:r>
      <w:r>
        <w:rPr>
          <w:rFonts w:ascii="Book Antiqua" w:eastAsia="Book Antiqua" w:hAnsi="Book Antiqua" w:cs="Book Antiqua"/>
          <w:sz w:val="22"/>
          <w:szCs w:val="22"/>
        </w:rPr>
        <w:tab/>
      </w:r>
      <w:r>
        <w:rPr>
          <w:rFonts w:ascii="Book Antiqua" w:eastAsia="Book Antiqua" w:hAnsi="Book Antiqua" w:cs="Book Antiqua"/>
          <w:sz w:val="22"/>
          <w:szCs w:val="22"/>
        </w:rPr>
        <w:tab/>
        <w:t>Phlebology Review '94, Maui, Hawaii</w:t>
      </w:r>
    </w:p>
    <w:p w14:paraId="38CC69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"Principles and Importance of Compression"</w:t>
      </w:r>
    </w:p>
    <w:p w14:paraId="14F879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Sclerosing Solutions"</w:t>
      </w:r>
    </w:p>
    <w:p w14:paraId="1B5B90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22CD0BF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F51B4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1994</w:t>
      </w:r>
      <w:r>
        <w:rPr>
          <w:rFonts w:ascii="Book Antiqua" w:eastAsia="Book Antiqua" w:hAnsi="Book Antiqua" w:cs="Book Antiqua"/>
          <w:sz w:val="22"/>
          <w:szCs w:val="22"/>
        </w:rPr>
        <w:tab/>
      </w:r>
      <w:r>
        <w:rPr>
          <w:rFonts w:ascii="Book Antiqua" w:eastAsia="Book Antiqua" w:hAnsi="Book Antiqua" w:cs="Book Antiqua"/>
          <w:sz w:val="22"/>
          <w:szCs w:val="22"/>
        </w:rPr>
        <w:tab/>
        <w:t>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Maui, Hawaii</w:t>
      </w:r>
    </w:p>
    <w:p w14:paraId="6C86E9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"Laser/Pulsed Light Treatment of Leg Telangiectasia"</w:t>
      </w:r>
    </w:p>
    <w:p w14:paraId="0ECB9E6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8882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1994</w:t>
      </w:r>
      <w:r>
        <w:rPr>
          <w:rFonts w:ascii="Book Antiqua" w:eastAsia="Book Antiqua" w:hAnsi="Book Antiqua" w:cs="Book Antiqua"/>
          <w:sz w:val="22"/>
          <w:szCs w:val="22"/>
        </w:rPr>
        <w:tab/>
      </w:r>
      <w:r>
        <w:rPr>
          <w:rFonts w:ascii="Book Antiqua" w:eastAsia="Book Antiqua" w:hAnsi="Book Antiqua" w:cs="Book Antiqua"/>
          <w:sz w:val="22"/>
          <w:szCs w:val="22"/>
        </w:rPr>
        <w:tab/>
        <w:t>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Annual Venous Symposium, Naval Medical Center, San Diego</w:t>
      </w:r>
    </w:p>
    <w:p w14:paraId="741295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"Challenging Problems in Sclerotherapy"</w:t>
      </w:r>
    </w:p>
    <w:p w14:paraId="07F302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0B0BF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1994</w:t>
      </w:r>
      <w:r>
        <w:rPr>
          <w:rFonts w:ascii="Book Antiqua" w:eastAsia="Book Antiqua" w:hAnsi="Book Antiqua" w:cs="Book Antiqua"/>
          <w:sz w:val="22"/>
          <w:szCs w:val="22"/>
        </w:rPr>
        <w:tab/>
      </w:r>
      <w:r>
        <w:rPr>
          <w:rFonts w:ascii="Book Antiqua" w:eastAsia="Book Antiqua" w:hAnsi="Book Antiqua" w:cs="Book Antiqua"/>
          <w:sz w:val="22"/>
          <w:szCs w:val="22"/>
        </w:rPr>
        <w:tab/>
        <w:t>Maryland Dermatologic Society, Baltimore</w:t>
      </w:r>
    </w:p>
    <w:p w14:paraId="67BFC7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Treatment of Leg Ulcers"</w:t>
      </w:r>
    </w:p>
    <w:p w14:paraId="43425E6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42BBA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1994</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American Society for Laser Medicine and Surgery</w:t>
      </w:r>
    </w:p>
    <w:p w14:paraId="7C9CE0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Veins and Lasers"</w:t>
      </w:r>
    </w:p>
    <w:p w14:paraId="296587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Erythematous/Hypertrophic Scars"</w:t>
      </w:r>
    </w:p>
    <w:p w14:paraId="370CFE9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890AC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1994</w:t>
      </w:r>
      <w:r>
        <w:rPr>
          <w:rFonts w:ascii="Book Antiqua" w:eastAsia="Book Antiqua" w:hAnsi="Book Antiqua" w:cs="Book Antiqua"/>
          <w:sz w:val="22"/>
          <w:szCs w:val="22"/>
        </w:rPr>
        <w:tab/>
      </w:r>
      <w:r>
        <w:rPr>
          <w:rFonts w:ascii="Book Antiqua" w:eastAsia="Book Antiqua" w:hAnsi="Book Antiqua" w:cs="Book Antiqua"/>
          <w:sz w:val="22"/>
          <w:szCs w:val="22"/>
        </w:rPr>
        <w:tab/>
        <w:t>British Columbia Medical Association Dermatology Lecture, Vancouver, Canada</w:t>
      </w:r>
    </w:p>
    <w:p w14:paraId="312AC7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and Telangiectatic leg Veins"</w:t>
      </w:r>
    </w:p>
    <w:p w14:paraId="514250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Telangiectasia Above the Waist"</w:t>
      </w:r>
    </w:p>
    <w:p w14:paraId="7829BC5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42C66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1994</w:t>
      </w:r>
      <w:r>
        <w:rPr>
          <w:rFonts w:ascii="Book Antiqua" w:eastAsia="Book Antiqua" w:hAnsi="Book Antiqua" w:cs="Book Antiqua"/>
          <w:sz w:val="22"/>
          <w:szCs w:val="22"/>
        </w:rPr>
        <w:tab/>
      </w:r>
      <w:r>
        <w:rPr>
          <w:rFonts w:ascii="Book Antiqua" w:eastAsia="Book Antiqua" w:hAnsi="Book Antiqua" w:cs="Book Antiqua"/>
          <w:sz w:val="22"/>
          <w:szCs w:val="22"/>
        </w:rPr>
        <w:tab/>
        <w:t>Adventist Hospital, Hong Kong</w:t>
      </w:r>
    </w:p>
    <w:p w14:paraId="666F80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Frontiers in the Treatment of Birthmarks"</w:t>
      </w:r>
    </w:p>
    <w:p w14:paraId="5EB05EE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F35A6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1994</w:t>
      </w:r>
      <w:r>
        <w:rPr>
          <w:rFonts w:ascii="Book Antiqua" w:eastAsia="Book Antiqua" w:hAnsi="Book Antiqua" w:cs="Book Antiqua"/>
          <w:sz w:val="22"/>
          <w:szCs w:val="22"/>
        </w:rPr>
        <w:tab/>
      </w:r>
      <w:r>
        <w:rPr>
          <w:rFonts w:ascii="Book Antiqua" w:eastAsia="Book Antiqua" w:hAnsi="Book Antiqua" w:cs="Book Antiqua"/>
          <w:sz w:val="22"/>
          <w:szCs w:val="22"/>
        </w:rPr>
        <w:tab/>
        <w:t>21</w:t>
      </w:r>
      <w:r>
        <w:rPr>
          <w:rFonts w:ascii="Book Antiqua" w:eastAsia="Book Antiqua" w:hAnsi="Book Antiqua" w:cs="Book Antiqua"/>
          <w:sz w:val="22"/>
          <w:szCs w:val="22"/>
          <w:vertAlign w:val="superscript"/>
        </w:rPr>
        <w:t>st</w:t>
      </w:r>
      <w:r>
        <w:rPr>
          <w:rFonts w:ascii="Book Antiqua" w:eastAsia="Book Antiqua" w:hAnsi="Book Antiqua" w:cs="Book Antiqua"/>
          <w:sz w:val="22"/>
          <w:szCs w:val="22"/>
        </w:rPr>
        <w:t xml:space="preserve"> Annual Meeting, American Society for Dermatologic Surgery</w:t>
      </w:r>
    </w:p>
    <w:p w14:paraId="38537D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Veins"</w:t>
      </w:r>
    </w:p>
    <w:p w14:paraId="75F884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Hypertrophic Scars with the Flash Lamp Pump Pulse Dye Laser"</w:t>
      </w:r>
    </w:p>
    <w:p w14:paraId="5A0969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"Comparison of the Q-switched Lasers for Tattoo Removal (with </w:t>
      </w:r>
    </w:p>
    <w:p w14:paraId="361AA2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Richard E. Fitzpatrick, M.D.)</w:t>
      </w:r>
    </w:p>
    <w:p w14:paraId="36DA7EF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745CD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  1994</w:t>
      </w:r>
      <w:r>
        <w:rPr>
          <w:rFonts w:ascii="Book Antiqua" w:eastAsia="Book Antiqua" w:hAnsi="Book Antiqua" w:cs="Book Antiqua"/>
          <w:sz w:val="22"/>
          <w:szCs w:val="22"/>
        </w:rPr>
        <w:tab/>
      </w:r>
      <w:r>
        <w:rPr>
          <w:rFonts w:ascii="Book Antiqua" w:eastAsia="Book Antiqua" w:hAnsi="Book Antiqua" w:cs="Book Antiqua"/>
          <w:sz w:val="22"/>
          <w:szCs w:val="22"/>
        </w:rPr>
        <w:tab/>
        <w:t>54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 San Francisco</w:t>
      </w:r>
    </w:p>
    <w:p w14:paraId="4BD962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Veins:  Live Patient Demonstration"</w:t>
      </w:r>
    </w:p>
    <w:p w14:paraId="6D93EB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CF0D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1994</w:t>
      </w:r>
      <w:r>
        <w:rPr>
          <w:rFonts w:ascii="Book Antiqua" w:eastAsia="Book Antiqua" w:hAnsi="Book Antiqua" w:cs="Book Antiqua"/>
          <w:sz w:val="22"/>
          <w:szCs w:val="22"/>
        </w:rPr>
        <w:tab/>
      </w:r>
      <w:r>
        <w:rPr>
          <w:rFonts w:ascii="Book Antiqua" w:eastAsia="Book Antiqua" w:hAnsi="Book Antiqua" w:cs="Book Antiqua"/>
          <w:sz w:val="22"/>
          <w:szCs w:val="22"/>
        </w:rPr>
        <w:tab/>
        <w:t>Lasers in Cutaneous and Cosmetic Surgery, Hilton Head, South Carolina</w:t>
      </w:r>
    </w:p>
    <w:p w14:paraId="4850A9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"Q-switched Solid State Crystal Lasers:  Treatment of Tattoos and Pigmented</w:t>
      </w:r>
    </w:p>
    <w:p w14:paraId="598225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Lesions"</w:t>
      </w:r>
    </w:p>
    <w:p w14:paraId="70D54AD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1A57E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1994</w:t>
      </w:r>
      <w:r>
        <w:rPr>
          <w:rFonts w:ascii="Book Antiqua" w:eastAsia="Book Antiqua" w:hAnsi="Book Antiqua" w:cs="Book Antiqua"/>
          <w:sz w:val="22"/>
          <w:szCs w:val="22"/>
        </w:rPr>
        <w:tab/>
      </w:r>
      <w:r>
        <w:rPr>
          <w:rFonts w:ascii="Book Antiqua" w:eastAsia="Book Antiqua" w:hAnsi="Book Antiqua" w:cs="Book Antiqua"/>
          <w:sz w:val="22"/>
          <w:szCs w:val="22"/>
        </w:rPr>
        <w:tab/>
        <w:t>40th Annual Meeting, Pacific Dermatologic Association, Tucson, NM</w:t>
      </w:r>
    </w:p>
    <w:p w14:paraId="04E6CD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Update"</w:t>
      </w:r>
    </w:p>
    <w:p w14:paraId="2578E8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A6F15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1994</w:t>
      </w:r>
      <w:r>
        <w:rPr>
          <w:rFonts w:ascii="Book Antiqua" w:eastAsia="Book Antiqua" w:hAnsi="Book Antiqua" w:cs="Book Antiqua"/>
          <w:sz w:val="22"/>
          <w:szCs w:val="22"/>
        </w:rPr>
        <w:tab/>
      </w:r>
      <w:r>
        <w:rPr>
          <w:rFonts w:ascii="Book Antiqua" w:eastAsia="Book Antiqua" w:hAnsi="Book Antiqua" w:cs="Book Antiqua"/>
          <w:sz w:val="22"/>
          <w:szCs w:val="22"/>
        </w:rPr>
        <w:tab/>
        <w:t>New Strategies in Management of Venous Disease, Boston, MA</w:t>
      </w:r>
    </w:p>
    <w:p w14:paraId="0296011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for Cutaneous Reticular and Telangiectatic Leg Veins"</w:t>
      </w:r>
    </w:p>
    <w:p w14:paraId="4FB3B6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C6A57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Nov  1994</w:t>
      </w:r>
      <w:r>
        <w:rPr>
          <w:rFonts w:ascii="Book Antiqua" w:eastAsia="Book Antiqua" w:hAnsi="Book Antiqua" w:cs="Book Antiqua"/>
          <w:sz w:val="22"/>
          <w:szCs w:val="22"/>
        </w:rPr>
        <w:tab/>
      </w:r>
      <w:r>
        <w:rPr>
          <w:rFonts w:ascii="Book Antiqua" w:eastAsia="Book Antiqua" w:hAnsi="Book Antiqua" w:cs="Book Antiqua"/>
          <w:sz w:val="22"/>
          <w:szCs w:val="22"/>
        </w:rPr>
        <w:tab/>
        <w:t>San Diego Society of Dermatologic Surgery</w:t>
      </w:r>
    </w:p>
    <w:p w14:paraId="56B938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Peel"</w:t>
      </w:r>
    </w:p>
    <w:p w14:paraId="1AB500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CF0C7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1995</w:t>
      </w:r>
      <w:r>
        <w:rPr>
          <w:rFonts w:ascii="Book Antiqua" w:eastAsia="Book Antiqua" w:hAnsi="Book Antiqua" w:cs="Book Antiqua"/>
          <w:sz w:val="22"/>
          <w:szCs w:val="22"/>
        </w:rPr>
        <w:tab/>
      </w:r>
      <w:r>
        <w:rPr>
          <w:rFonts w:ascii="Book Antiqua" w:eastAsia="Book Antiqua" w:hAnsi="Book Antiqua" w:cs="Book Antiqua"/>
          <w:sz w:val="22"/>
          <w:szCs w:val="22"/>
        </w:rPr>
        <w:tab/>
        <w:t>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International Symposium on Cosmetic Laser Surgery, Marina del Rey, CA</w:t>
      </w:r>
    </w:p>
    <w:p w14:paraId="2C1EB5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"Overview of Laser Applications"</w:t>
      </w:r>
    </w:p>
    <w:p w14:paraId="312C7F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Vein - Extravascular Treatment"</w:t>
      </w:r>
    </w:p>
    <w:p w14:paraId="133629E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FF36B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1995</w:t>
      </w:r>
      <w:r>
        <w:rPr>
          <w:rFonts w:ascii="Book Antiqua" w:eastAsia="Book Antiqua" w:hAnsi="Book Antiqua" w:cs="Book Antiqua"/>
          <w:sz w:val="22"/>
          <w:szCs w:val="22"/>
        </w:rPr>
        <w:tab/>
      </w:r>
      <w:r>
        <w:rPr>
          <w:rFonts w:ascii="Book Antiqua" w:eastAsia="Book Antiqua" w:hAnsi="Book Antiqua" w:cs="Book Antiqua"/>
          <w:sz w:val="22"/>
          <w:szCs w:val="22"/>
        </w:rPr>
        <w:tab/>
        <w:t>54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 New Orleans, LA</w:t>
      </w:r>
    </w:p>
    <w:p w14:paraId="58691D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w:t>
      </w:r>
    </w:p>
    <w:p w14:paraId="53903E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"Pulsed Light Treatment of Leg Veins"</w:t>
      </w:r>
    </w:p>
    <w:p w14:paraId="5FB5E7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"Photosclerosis of Ectatic Veins"</w:t>
      </w:r>
    </w:p>
    <w:p w14:paraId="6081F8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75280B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Application of Compression Bandages"</w:t>
      </w:r>
    </w:p>
    <w:p w14:paraId="1C5824F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7C8DD0A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8A32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1995</w:t>
      </w:r>
      <w:r>
        <w:rPr>
          <w:rFonts w:ascii="Book Antiqua" w:eastAsia="Book Antiqua" w:hAnsi="Book Antiqua" w:cs="Book Antiqua"/>
          <w:sz w:val="22"/>
          <w:szCs w:val="22"/>
        </w:rPr>
        <w:tab/>
      </w:r>
      <w:r>
        <w:rPr>
          <w:rFonts w:ascii="Book Antiqua" w:eastAsia="Book Antiqua" w:hAnsi="Book Antiqua" w:cs="Book Antiqua"/>
          <w:sz w:val="22"/>
          <w:szCs w:val="22"/>
        </w:rPr>
        <w:tab/>
        <w:t>Association of Surgical Faculty</w:t>
      </w:r>
    </w:p>
    <w:p w14:paraId="3BBC08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Treatment of Leg Veins with the Photoderm VL"</w:t>
      </w:r>
    </w:p>
    <w:p w14:paraId="3795B5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055A19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1995</w:t>
      </w:r>
      <w:r>
        <w:rPr>
          <w:rFonts w:ascii="Book Antiqua" w:eastAsia="Book Antiqua" w:hAnsi="Book Antiqua" w:cs="Book Antiqua"/>
          <w:sz w:val="22"/>
          <w:szCs w:val="22"/>
        </w:rPr>
        <w:tab/>
      </w:r>
      <w:r>
        <w:rPr>
          <w:rFonts w:ascii="Book Antiqua" w:eastAsia="Book Antiqua" w:hAnsi="Book Antiqua" w:cs="Book Antiqua"/>
          <w:sz w:val="22"/>
          <w:szCs w:val="22"/>
        </w:rPr>
        <w:tab/>
        <w:t>Dermatology Nurses Association</w:t>
      </w:r>
    </w:p>
    <w:p w14:paraId="6C9DAA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and Telangiectatic Leg Veins"</w:t>
      </w:r>
    </w:p>
    <w:p w14:paraId="779C9AA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DE5EA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1995</w:t>
      </w:r>
      <w:r>
        <w:rPr>
          <w:rFonts w:ascii="Book Antiqua" w:eastAsia="Book Antiqua" w:hAnsi="Book Antiqua" w:cs="Book Antiqua"/>
          <w:sz w:val="22"/>
          <w:szCs w:val="22"/>
        </w:rPr>
        <w:tab/>
      </w:r>
      <w:r>
        <w:rPr>
          <w:rFonts w:ascii="Book Antiqua" w:eastAsia="Book Antiqua" w:hAnsi="Book Antiqua" w:cs="Book Antiqua"/>
          <w:sz w:val="22"/>
          <w:szCs w:val="22"/>
        </w:rPr>
        <w:tab/>
        <w:t>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Ft. Lauderdale, FL</w:t>
      </w:r>
    </w:p>
    <w:p w14:paraId="086CED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"Clinical and Histological Evaluation of Polyiodinated Iodine with and without</w:t>
      </w:r>
    </w:p>
    <w:p w14:paraId="55CFB3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Hypertonic Saline in the Rabbit Ear Vein Model"</w:t>
      </w:r>
    </w:p>
    <w:p w14:paraId="1C21D3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Veins with the Photoderm VL Pulsed Light Source"</w:t>
      </w:r>
    </w:p>
    <w:p w14:paraId="58C45C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vs. Surgery:  Treatment of Varicose Veins"</w:t>
      </w:r>
    </w:p>
    <w:p w14:paraId="0020D46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681AB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1995</w:t>
      </w:r>
      <w:r>
        <w:rPr>
          <w:rFonts w:ascii="Book Antiqua" w:eastAsia="Book Antiqua" w:hAnsi="Book Antiqua" w:cs="Book Antiqua"/>
          <w:sz w:val="22"/>
          <w:szCs w:val="22"/>
        </w:rPr>
        <w:tab/>
      </w:r>
      <w:r>
        <w:rPr>
          <w:rFonts w:ascii="Book Antiqua" w:eastAsia="Book Antiqua" w:hAnsi="Book Antiqua" w:cs="Book Antiqua"/>
          <w:sz w:val="22"/>
          <w:szCs w:val="22"/>
        </w:rPr>
        <w:tab/>
        <w:t>19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Hawaii Dermatology Seminar, Maui, Hawaii</w:t>
      </w:r>
    </w:p>
    <w:p w14:paraId="37AC2B5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Demonstration"</w:t>
      </w:r>
    </w:p>
    <w:p w14:paraId="630669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"Photosclerosis of Benign Vascular Lesions"</w:t>
      </w:r>
    </w:p>
    <w:p w14:paraId="081C5B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Resurfacing with the Coherent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w:t>
      </w:r>
    </w:p>
    <w:p w14:paraId="42E3F3B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E09B02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1995</w:t>
      </w:r>
      <w:r>
        <w:rPr>
          <w:rFonts w:ascii="Book Antiqua" w:eastAsia="Book Antiqua" w:hAnsi="Book Antiqua" w:cs="Book Antiqua"/>
          <w:sz w:val="22"/>
          <w:szCs w:val="22"/>
        </w:rPr>
        <w:tab/>
      </w:r>
      <w:r>
        <w:rPr>
          <w:rFonts w:ascii="Book Antiqua" w:eastAsia="Book Antiqua" w:hAnsi="Book Antiqua" w:cs="Book Antiqua"/>
          <w:sz w:val="22"/>
          <w:szCs w:val="22"/>
        </w:rPr>
        <w:tab/>
        <w:t>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International Forum on Microsurgery, Frankfurt, Germany</w:t>
      </w:r>
    </w:p>
    <w:p w14:paraId="14B7F8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"Demonstration of Photoderm Treatment of Leg Veins"</w:t>
      </w:r>
    </w:p>
    <w:p w14:paraId="70BE63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"Photosclerosis of Leg Veins"</w:t>
      </w:r>
    </w:p>
    <w:p w14:paraId="52F8BC7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B63DF4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1995</w:t>
      </w:r>
      <w:r>
        <w:rPr>
          <w:rFonts w:ascii="Book Antiqua" w:eastAsia="Book Antiqua" w:hAnsi="Book Antiqua" w:cs="Book Antiqua"/>
          <w:sz w:val="22"/>
          <w:szCs w:val="22"/>
        </w:rPr>
        <w:tab/>
      </w:r>
      <w:r>
        <w:rPr>
          <w:rFonts w:ascii="Book Antiqua" w:eastAsia="Book Antiqua" w:hAnsi="Book Antiqua" w:cs="Book Antiqua"/>
          <w:sz w:val="22"/>
          <w:szCs w:val="22"/>
        </w:rPr>
        <w:tab/>
        <w:t>German Society for Cosmetic Medicine, Wetzlar, Germany</w:t>
      </w:r>
    </w:p>
    <w:p w14:paraId="317A69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"Clinical Studies on Photosclerosis of Leg Veins and Benign Vascular Lesions"</w:t>
      </w:r>
    </w:p>
    <w:p w14:paraId="4025E6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091A7C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1995</w:t>
      </w:r>
      <w:r>
        <w:rPr>
          <w:rFonts w:ascii="Book Antiqua" w:eastAsia="Book Antiqua" w:hAnsi="Book Antiqua" w:cs="Book Antiqua"/>
          <w:sz w:val="22"/>
          <w:szCs w:val="22"/>
        </w:rPr>
        <w:tab/>
      </w:r>
      <w:r>
        <w:rPr>
          <w:rFonts w:ascii="Book Antiqua" w:eastAsia="Book Antiqua" w:hAnsi="Book Antiqua" w:cs="Book Antiqua"/>
          <w:sz w:val="22"/>
          <w:szCs w:val="22"/>
        </w:rPr>
        <w:tab/>
        <w:t>19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Valley of the Sun Conference on Clinical Dermatology, </w:t>
      </w:r>
    </w:p>
    <w:p w14:paraId="582A14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Scottsdale, Arizona</w:t>
      </w:r>
    </w:p>
    <w:p w14:paraId="615BB1A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for Facial Telangiectasia"</w:t>
      </w:r>
    </w:p>
    <w:p w14:paraId="15BC83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Varicose and Telangiectatic Leg Veins:  State of the Art"</w:t>
      </w:r>
    </w:p>
    <w:p w14:paraId="7C0CD7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13BA16EF" w14:textId="77777777" w:rsidR="000908E5" w:rsidRDefault="0067268B">
      <w:pPr>
        <w:tabs>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1995</w:t>
      </w:r>
      <w:r>
        <w:rPr>
          <w:rFonts w:ascii="Book Antiqua" w:eastAsia="Book Antiqua" w:hAnsi="Book Antiqua" w:cs="Book Antiqua"/>
          <w:sz w:val="22"/>
          <w:szCs w:val="22"/>
        </w:rPr>
        <w:tab/>
      </w:r>
      <w:r>
        <w:rPr>
          <w:rFonts w:ascii="Book Antiqua" w:eastAsia="Book Antiqua" w:hAnsi="Book Antiqua" w:cs="Book Antiqua"/>
          <w:sz w:val="22"/>
          <w:szCs w:val="22"/>
        </w:rPr>
        <w:tab/>
        <w:t>22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Annual Meeting of the American Society for Dermatologic Surgery</w:t>
      </w:r>
    </w:p>
    <w:p w14:paraId="650E8C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Hilton Head, South Carolina</w:t>
      </w:r>
    </w:p>
    <w:p w14:paraId="7A3643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Veins with the Photoderm VL Pulsed Light Source"</w:t>
      </w:r>
    </w:p>
    <w:p w14:paraId="0ED3C9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w:t>
      </w:r>
    </w:p>
    <w:p w14:paraId="6DDC2B2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Photosclerosis of Ectatic Veins"</w:t>
      </w:r>
    </w:p>
    <w:p w14:paraId="3270A35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379D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1995</w:t>
      </w:r>
      <w:r>
        <w:rPr>
          <w:rFonts w:ascii="Book Antiqua" w:eastAsia="Book Antiqua" w:hAnsi="Book Antiqua" w:cs="Book Antiqua"/>
          <w:sz w:val="22"/>
          <w:szCs w:val="22"/>
        </w:rPr>
        <w:tab/>
      </w:r>
      <w:r>
        <w:rPr>
          <w:rFonts w:ascii="Book Antiqua" w:eastAsia="Book Antiqua" w:hAnsi="Book Antiqua" w:cs="Book Antiqua"/>
          <w:sz w:val="22"/>
          <w:szCs w:val="22"/>
        </w:rPr>
        <w:tab/>
        <w:t>Sacramento Valley Dermatologic Society Annual Monterey Meeting</w:t>
      </w:r>
    </w:p>
    <w:p w14:paraId="3E9EF7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Sclerotherapy and Ambulatory Phlebectomy"</w:t>
      </w:r>
    </w:p>
    <w:p w14:paraId="7377834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F372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1995</w:t>
      </w:r>
      <w:r>
        <w:rPr>
          <w:rFonts w:ascii="Book Antiqua" w:eastAsia="Book Antiqua" w:hAnsi="Book Antiqua" w:cs="Book Antiqua"/>
          <w:sz w:val="22"/>
          <w:szCs w:val="22"/>
        </w:rPr>
        <w:tab/>
      </w:r>
      <w:r>
        <w:rPr>
          <w:rFonts w:ascii="Book Antiqua" w:eastAsia="Book Antiqua" w:hAnsi="Book Antiqua" w:cs="Book Antiqua"/>
          <w:sz w:val="22"/>
          <w:szCs w:val="22"/>
        </w:rPr>
        <w:tab/>
        <w:t>Practical Workshop in Phlebology, Berlin, Germany</w:t>
      </w:r>
    </w:p>
    <w:p w14:paraId="787354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“Photocoagulation of Leg Veins”</w:t>
      </w:r>
    </w:p>
    <w:p w14:paraId="7B88010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B9B4B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1995</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Mediterranean Congress of Angiology and Vascular Surgery, Sardinia, Italy</w:t>
      </w:r>
    </w:p>
    <w:p w14:paraId="7FAD04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“Photoderm:  The new intensive pulsed light for hemangiomas, capillaries and </w:t>
      </w:r>
    </w:p>
    <w:p w14:paraId="2B856061"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es-ES"/>
        </w:rPr>
        <w:t>varicose vein treatment”</w:t>
      </w:r>
    </w:p>
    <w:p w14:paraId="36CF27CE" w14:textId="77777777" w:rsidR="000908E5" w:rsidRPr="0067268B"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p>
    <w:p w14:paraId="4436D703"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Jul  1995</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III RACME - Reuniao Anual de Cosmiatria e Medicina Estetica, Sao Paulo, Brazil</w:t>
      </w:r>
    </w:p>
    <w:p w14:paraId="06E36B61"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“Uso do Photoderm em lesoes vasculares, micro-varizes, teleangiectasias e</w:t>
      </w:r>
    </w:p>
    <w:p w14:paraId="5D9B21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hemangiomas”</w:t>
      </w:r>
    </w:p>
    <w:p w14:paraId="2354E3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Invited speaker</w:t>
      </w:r>
    </w:p>
    <w:p w14:paraId="0AB09C9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739C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  1995</w:t>
      </w:r>
      <w:r>
        <w:rPr>
          <w:rFonts w:ascii="Book Antiqua" w:eastAsia="Book Antiqua" w:hAnsi="Book Antiqua" w:cs="Book Antiqua"/>
          <w:sz w:val="22"/>
          <w:szCs w:val="22"/>
        </w:rPr>
        <w:tab/>
      </w:r>
      <w:r>
        <w:rPr>
          <w:rFonts w:ascii="Book Antiqua" w:eastAsia="Book Antiqua" w:hAnsi="Book Antiqua" w:cs="Book Antiqua"/>
          <w:sz w:val="22"/>
          <w:szCs w:val="22"/>
        </w:rPr>
        <w:tab/>
        <w:t>Academy ‘95, Chicago, Illinois</w:t>
      </w:r>
    </w:p>
    <w:p w14:paraId="5259FA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60DA159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97B38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1995</w:t>
      </w:r>
      <w:r>
        <w:rPr>
          <w:rFonts w:ascii="Book Antiqua" w:eastAsia="Book Antiqua" w:hAnsi="Book Antiqua" w:cs="Book Antiqua"/>
          <w:sz w:val="22"/>
          <w:szCs w:val="22"/>
        </w:rPr>
        <w:tab/>
      </w:r>
      <w:r>
        <w:rPr>
          <w:rFonts w:ascii="Book Antiqua" w:eastAsia="Book Antiqua" w:hAnsi="Book Antiqua" w:cs="Book Antiqua"/>
          <w:sz w:val="22"/>
          <w:szCs w:val="22"/>
        </w:rPr>
        <w:tab/>
        <w:t>Sonoran Dermatology Conference, San Diego</w:t>
      </w:r>
    </w:p>
    <w:p w14:paraId="772F3B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Ultrapulse for Skin Resurfacing”</w:t>
      </w:r>
    </w:p>
    <w:p w14:paraId="6A1621C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19D3B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1995</w:t>
      </w:r>
      <w:r>
        <w:rPr>
          <w:rFonts w:ascii="Book Antiqua" w:eastAsia="Book Antiqua" w:hAnsi="Book Antiqua" w:cs="Book Antiqua"/>
          <w:sz w:val="22"/>
          <w:szCs w:val="22"/>
        </w:rPr>
        <w:tab/>
      </w:r>
      <w:r>
        <w:rPr>
          <w:rFonts w:ascii="Book Antiqua" w:eastAsia="Book Antiqua" w:hAnsi="Book Antiqua" w:cs="Book Antiqua"/>
          <w:sz w:val="22"/>
          <w:szCs w:val="22"/>
        </w:rPr>
        <w:tab/>
        <w:t>Controversies in Cutaneous Laser Surgery, Bermuda</w:t>
      </w:r>
    </w:p>
    <w:p w14:paraId="6FDCBF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&amp; Light Source Treatment of Spider Leg Veins”</w:t>
      </w:r>
    </w:p>
    <w:p w14:paraId="02A56A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“Is Laser Surgery Economically Viable”</w:t>
      </w:r>
    </w:p>
    <w:p w14:paraId="1EE4979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98CA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1995</w:t>
      </w:r>
      <w:r>
        <w:rPr>
          <w:rFonts w:ascii="Book Antiqua" w:eastAsia="Book Antiqua" w:hAnsi="Book Antiqua" w:cs="Book Antiqua"/>
          <w:sz w:val="22"/>
          <w:szCs w:val="22"/>
        </w:rPr>
        <w:tab/>
      </w:r>
      <w:r>
        <w:rPr>
          <w:rFonts w:ascii="Book Antiqua" w:eastAsia="Book Antiqua" w:hAnsi="Book Antiqua" w:cs="Book Antiqua"/>
          <w:sz w:val="22"/>
          <w:szCs w:val="22"/>
        </w:rPr>
        <w:tab/>
        <w:t>Union Internationale de Phlebologie XII</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London</w:t>
      </w:r>
    </w:p>
    <w:p w14:paraId="7A924D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Pulsed Light Treatment of Leg Veins”</w:t>
      </w:r>
    </w:p>
    <w:p w14:paraId="59A9EBE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6CC1F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1995</w:t>
      </w:r>
      <w:r>
        <w:rPr>
          <w:rFonts w:ascii="Book Antiqua" w:eastAsia="Book Antiqua" w:hAnsi="Book Antiqua" w:cs="Book Antiqua"/>
          <w:sz w:val="22"/>
          <w:szCs w:val="22"/>
        </w:rPr>
        <w:tab/>
      </w:r>
      <w:r>
        <w:rPr>
          <w:rFonts w:ascii="Book Antiqua" w:eastAsia="Book Antiqua" w:hAnsi="Book Antiqua" w:cs="Book Antiqua"/>
          <w:sz w:val="22"/>
          <w:szCs w:val="22"/>
        </w:rPr>
        <w:tab/>
        <w:t>47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 Pacific Dermatologic Association, San Diego</w:t>
      </w:r>
    </w:p>
    <w:p w14:paraId="3FF023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Diagnostic Techniques for Evaluating Varicose Veins”</w:t>
      </w:r>
    </w:p>
    <w:p w14:paraId="7A9F1A7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4C7C3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1996</w:t>
      </w:r>
      <w:r>
        <w:rPr>
          <w:rFonts w:ascii="Book Antiqua" w:eastAsia="Book Antiqua" w:hAnsi="Book Antiqua" w:cs="Book Antiqua"/>
          <w:sz w:val="22"/>
          <w:szCs w:val="22"/>
        </w:rPr>
        <w:tab/>
      </w:r>
      <w:r>
        <w:rPr>
          <w:rFonts w:ascii="Book Antiqua" w:eastAsia="Book Antiqua" w:hAnsi="Book Antiqua" w:cs="Book Antiqua"/>
          <w:sz w:val="22"/>
          <w:szCs w:val="22"/>
        </w:rPr>
        <w:tab/>
        <w:t>54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 Washington, DC</w:t>
      </w:r>
    </w:p>
    <w:p w14:paraId="3E9BC9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Skin Resurfacing”</w:t>
      </w:r>
    </w:p>
    <w:p w14:paraId="798353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Photosclerosis of Leg Veins”</w:t>
      </w:r>
    </w:p>
    <w:p w14:paraId="3E1F37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4EB1EE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for Telangiectasias and Spider Veins”</w:t>
      </w:r>
    </w:p>
    <w:p w14:paraId="1B117EF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9415B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1996</w:t>
      </w:r>
      <w:r>
        <w:rPr>
          <w:rFonts w:ascii="Book Antiqua" w:eastAsia="Book Antiqua" w:hAnsi="Book Antiqua" w:cs="Book Antiqua"/>
          <w:sz w:val="22"/>
          <w:szCs w:val="22"/>
        </w:rPr>
        <w:tab/>
      </w:r>
      <w:r>
        <w:rPr>
          <w:rFonts w:ascii="Book Antiqua" w:eastAsia="Book Antiqua" w:hAnsi="Book Antiqua" w:cs="Book Antiqua"/>
          <w:sz w:val="22"/>
          <w:szCs w:val="22"/>
        </w:rPr>
        <w:tab/>
        <w:t>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w:t>
      </w:r>
    </w:p>
    <w:p w14:paraId="2B582C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San Diego, California  </w:t>
      </w:r>
    </w:p>
    <w:p w14:paraId="70B400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4480AE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“Laser &amp; Non-Coherent Pulsed Light Treatment </w:t>
      </w:r>
    </w:p>
    <w:p w14:paraId="17B86B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of Telangiectasias and Venules”</w:t>
      </w:r>
    </w:p>
    <w:p w14:paraId="190771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DA41C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1996</w:t>
      </w:r>
      <w:r>
        <w:rPr>
          <w:rFonts w:ascii="Book Antiqua" w:eastAsia="Book Antiqua" w:hAnsi="Book Antiqua" w:cs="Book Antiqua"/>
          <w:sz w:val="22"/>
          <w:szCs w:val="22"/>
        </w:rPr>
        <w:tab/>
      </w:r>
      <w:r>
        <w:rPr>
          <w:rFonts w:ascii="Book Antiqua" w:eastAsia="Book Antiqua" w:hAnsi="Book Antiqua" w:cs="Book Antiqua"/>
          <w:sz w:val="22"/>
          <w:szCs w:val="22"/>
        </w:rPr>
        <w:tab/>
        <w:t>Canadian Society of Phlebology, Banff, Alberta</w:t>
      </w:r>
    </w:p>
    <w:p w14:paraId="2BDBED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&amp; Non-Coherent Pulsed Light Treatment of Telangiectasias and Venules</w:t>
      </w:r>
    </w:p>
    <w:p w14:paraId="2F3FDB8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FD560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1996</w:t>
      </w:r>
      <w:r>
        <w:rPr>
          <w:rFonts w:ascii="Book Antiqua" w:eastAsia="Book Antiqua" w:hAnsi="Book Antiqua" w:cs="Book Antiqua"/>
          <w:sz w:val="22"/>
          <w:szCs w:val="22"/>
        </w:rPr>
        <w:tab/>
      </w:r>
      <w:r>
        <w:rPr>
          <w:rFonts w:ascii="Book Antiqua" w:eastAsia="Book Antiqua" w:hAnsi="Book Antiqua" w:cs="Book Antiqua"/>
          <w:sz w:val="22"/>
          <w:szCs w:val="22"/>
        </w:rPr>
        <w:tab/>
        <w:t>23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Meeting of the American Society for Dermatologic Surgery</w:t>
      </w:r>
    </w:p>
    <w:p w14:paraId="77EA7A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“Microsecond Domain Pulsed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Scar Revision”</w:t>
      </w:r>
    </w:p>
    <w:p w14:paraId="79750B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“Case Presentations in Phlebectomy”</w:t>
      </w:r>
    </w:p>
    <w:p w14:paraId="1A42F92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65C66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1996</w:t>
      </w:r>
      <w:r>
        <w:rPr>
          <w:rFonts w:ascii="Book Antiqua" w:eastAsia="Book Antiqua" w:hAnsi="Book Antiqua" w:cs="Book Antiqua"/>
          <w:sz w:val="22"/>
          <w:szCs w:val="22"/>
        </w:rPr>
        <w:tab/>
      </w:r>
      <w:r>
        <w:rPr>
          <w:rFonts w:ascii="Book Antiqua" w:eastAsia="Book Antiqua" w:hAnsi="Book Antiqua" w:cs="Book Antiqua"/>
          <w:sz w:val="22"/>
          <w:szCs w:val="22"/>
        </w:rPr>
        <w:tab/>
        <w:t>International Congress of Phlebology, Corfu, Greece</w:t>
      </w:r>
    </w:p>
    <w:p w14:paraId="71CD16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“Indications and Experience with Photoderm for the Treatment of Thread Veins”</w:t>
      </w:r>
    </w:p>
    <w:p w14:paraId="63D2C8A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868C5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1996</w:t>
      </w:r>
      <w:r>
        <w:rPr>
          <w:rFonts w:ascii="Book Antiqua" w:eastAsia="Book Antiqua" w:hAnsi="Book Antiqua" w:cs="Book Antiqua"/>
          <w:sz w:val="22"/>
          <w:szCs w:val="22"/>
        </w:rPr>
        <w:tab/>
      </w:r>
      <w:r>
        <w:rPr>
          <w:rFonts w:ascii="Book Antiqua" w:eastAsia="Book Antiqua" w:hAnsi="Book Antiqua" w:cs="Book Antiqua"/>
          <w:sz w:val="22"/>
          <w:szCs w:val="22"/>
        </w:rPr>
        <w:tab/>
        <w:t>San Diego Society of Dermatologic Surgery</w:t>
      </w:r>
    </w:p>
    <w:p w14:paraId="56620C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w:t>
      </w:r>
    </w:p>
    <w:p w14:paraId="0A78C0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1996</w:t>
      </w:r>
      <w:r>
        <w:rPr>
          <w:rFonts w:ascii="Book Antiqua" w:eastAsia="Book Antiqua" w:hAnsi="Book Antiqua" w:cs="Book Antiqua"/>
          <w:sz w:val="22"/>
          <w:szCs w:val="22"/>
        </w:rPr>
        <w:tab/>
      </w:r>
      <w:r>
        <w:rPr>
          <w:rFonts w:ascii="Book Antiqua" w:eastAsia="Book Antiqua" w:hAnsi="Book Antiqua" w:cs="Book Antiqua"/>
          <w:sz w:val="22"/>
          <w:szCs w:val="22"/>
        </w:rPr>
        <w:tab/>
        <w:t>Aesthetic Surgery Symposium of the American Association of Physician Specialists</w:t>
      </w:r>
    </w:p>
    <w:p w14:paraId="55793A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Monte Carlo, Monaco</w:t>
      </w:r>
    </w:p>
    <w:p w14:paraId="26C17F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“Chemical Peels/CO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Resurfacing/Topical Anti-aging Products”</w:t>
      </w:r>
    </w:p>
    <w:p w14:paraId="684D7F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Physics and Tissue Interaction”</w:t>
      </w:r>
    </w:p>
    <w:p w14:paraId="0023FA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with the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Computerized Pattern Generator”</w:t>
      </w:r>
    </w:p>
    <w:p w14:paraId="7F3CA1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“Anticipation, Avoidance and Treatment of Complications in Laser Resurfacing”</w:t>
      </w:r>
    </w:p>
    <w:p w14:paraId="541766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“Laser Safety in the Operating Room”</w:t>
      </w:r>
    </w:p>
    <w:p w14:paraId="20C133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EE914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1996</w:t>
      </w:r>
      <w:r>
        <w:rPr>
          <w:rFonts w:ascii="Book Antiqua" w:eastAsia="Book Antiqua" w:hAnsi="Book Antiqua" w:cs="Book Antiqua"/>
          <w:sz w:val="22"/>
          <w:szCs w:val="22"/>
        </w:rPr>
        <w:tab/>
      </w:r>
      <w:r>
        <w:rPr>
          <w:rFonts w:ascii="Book Antiqua" w:eastAsia="Book Antiqua" w:hAnsi="Book Antiqua" w:cs="Book Antiqua"/>
          <w:sz w:val="22"/>
          <w:szCs w:val="22"/>
        </w:rPr>
        <w:tab/>
        <w:t>1</w:t>
      </w:r>
      <w:r>
        <w:rPr>
          <w:rFonts w:ascii="Book Antiqua" w:eastAsia="Book Antiqua" w:hAnsi="Book Antiqua" w:cs="Book Antiqua"/>
          <w:sz w:val="22"/>
          <w:szCs w:val="22"/>
          <w:vertAlign w:val="superscript"/>
        </w:rPr>
        <w:t>st</w:t>
      </w:r>
      <w:r>
        <w:rPr>
          <w:rFonts w:ascii="Book Antiqua" w:eastAsia="Book Antiqua" w:hAnsi="Book Antiqua" w:cs="Book Antiqua"/>
          <w:sz w:val="22"/>
          <w:szCs w:val="22"/>
        </w:rPr>
        <w:t xml:space="preserve"> National Congress of the Italian Society of Phlebology and Phlebolymphology</w:t>
      </w:r>
    </w:p>
    <w:p w14:paraId="3EB7B4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Sienna, Italy</w:t>
      </w:r>
    </w:p>
    <w:p w14:paraId="288234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“Pulsed Light Treatment of Benign Vascular Lesions”</w:t>
      </w:r>
    </w:p>
    <w:p w14:paraId="2622292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7921B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1996</w:t>
      </w:r>
      <w:r>
        <w:rPr>
          <w:rFonts w:ascii="Book Antiqua" w:eastAsia="Book Antiqua" w:hAnsi="Book Antiqua" w:cs="Book Antiqua"/>
          <w:sz w:val="22"/>
          <w:szCs w:val="22"/>
        </w:rPr>
        <w:tab/>
      </w:r>
      <w:r>
        <w:rPr>
          <w:rFonts w:ascii="Book Antiqua" w:eastAsia="Book Antiqua" w:hAnsi="Book Antiqua" w:cs="Book Antiqua"/>
          <w:sz w:val="22"/>
          <w:szCs w:val="22"/>
        </w:rPr>
        <w:tab/>
        <w:t>17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Congress of the International Society for Dermatologic Surgery</w:t>
      </w:r>
    </w:p>
    <w:p w14:paraId="0B4374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Tel Aviv, Israel</w:t>
      </w:r>
    </w:p>
    <w:p w14:paraId="35C9F7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New in Sclerotherapy”</w:t>
      </w:r>
    </w:p>
    <w:p w14:paraId="202C36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“PhotoThermal Sclerosis of Leg Veins”</w:t>
      </w:r>
    </w:p>
    <w:p w14:paraId="5B25FE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“Anatomy and Pathophysiology of Varicose Veins”</w:t>
      </w:r>
    </w:p>
    <w:p w14:paraId="5BA39A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 Treatment”</w:t>
      </w:r>
    </w:p>
    <w:p w14:paraId="2E7D394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50BCF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1996</w:t>
      </w:r>
      <w:r>
        <w:rPr>
          <w:rFonts w:ascii="Book Antiqua" w:eastAsia="Book Antiqua" w:hAnsi="Book Antiqua" w:cs="Book Antiqua"/>
          <w:sz w:val="22"/>
          <w:szCs w:val="22"/>
        </w:rPr>
        <w:tab/>
      </w:r>
      <w:r>
        <w:rPr>
          <w:rFonts w:ascii="Book Antiqua" w:eastAsia="Book Antiqua" w:hAnsi="Book Antiqua" w:cs="Book Antiqua"/>
          <w:sz w:val="22"/>
          <w:szCs w:val="22"/>
        </w:rPr>
        <w:tab/>
        <w:t>Cosmetic Laser Surgery Symposium, Chicago, Illinois</w:t>
      </w:r>
    </w:p>
    <w:p w14:paraId="0119F4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“Scar Modifications”</w:t>
      </w:r>
    </w:p>
    <w:p w14:paraId="5BBB67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Vascular Lesions with the Photoderm VL”</w:t>
      </w:r>
    </w:p>
    <w:p w14:paraId="3F80908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36279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1996</w:t>
      </w:r>
      <w:r>
        <w:rPr>
          <w:rFonts w:ascii="Book Antiqua" w:eastAsia="Book Antiqua" w:hAnsi="Book Antiqua" w:cs="Book Antiqua"/>
          <w:sz w:val="22"/>
          <w:szCs w:val="22"/>
        </w:rPr>
        <w:tab/>
      </w:r>
      <w:r>
        <w:rPr>
          <w:rFonts w:ascii="Book Antiqua" w:eastAsia="Book Antiqua" w:hAnsi="Book Antiqua" w:cs="Book Antiqua"/>
          <w:sz w:val="22"/>
          <w:szCs w:val="22"/>
        </w:rPr>
        <w:tab/>
        <w:t>10th Annual Meeting of the N. American Society, Washington, D.C.</w:t>
      </w:r>
    </w:p>
    <w:p w14:paraId="329AD3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 Treatment”</w:t>
      </w:r>
    </w:p>
    <w:p w14:paraId="78B6A62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21103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1996</w:t>
      </w:r>
      <w:r>
        <w:rPr>
          <w:rFonts w:ascii="Book Antiqua" w:eastAsia="Book Antiqua" w:hAnsi="Book Antiqua" w:cs="Book Antiqua"/>
          <w:sz w:val="22"/>
          <w:szCs w:val="22"/>
        </w:rPr>
        <w:tab/>
      </w:r>
      <w:r>
        <w:rPr>
          <w:rFonts w:ascii="Book Antiqua" w:eastAsia="Book Antiqua" w:hAnsi="Book Antiqua" w:cs="Book Antiqua"/>
          <w:sz w:val="22"/>
          <w:szCs w:val="22"/>
        </w:rPr>
        <w:tab/>
        <w:t>11th Annual Dialogues in Cosmetic Dermatology, Carlsbad, CA</w:t>
      </w:r>
    </w:p>
    <w:p w14:paraId="31AD194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58B073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New in Sclerotherapy”</w:t>
      </w:r>
    </w:p>
    <w:p w14:paraId="045CBDA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4E415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1996</w:t>
      </w:r>
      <w:r>
        <w:rPr>
          <w:rFonts w:ascii="Book Antiqua" w:eastAsia="Book Antiqua" w:hAnsi="Book Antiqua" w:cs="Book Antiqua"/>
          <w:sz w:val="22"/>
          <w:szCs w:val="22"/>
        </w:rPr>
        <w:tab/>
      </w:r>
      <w:r>
        <w:rPr>
          <w:rFonts w:ascii="Book Antiqua" w:eastAsia="Book Antiqua" w:hAnsi="Book Antiqua" w:cs="Book Antiqua"/>
          <w:sz w:val="22"/>
          <w:szCs w:val="22"/>
        </w:rPr>
        <w:tab/>
        <w:t>2nd Pacific Vascular Symposium: Advances in Venous Disease, Kamuela, Hawaii</w:t>
      </w:r>
    </w:p>
    <w:p w14:paraId="6D11BA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Telangiectasia”</w:t>
      </w:r>
    </w:p>
    <w:p w14:paraId="5C2BF1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“Photoderm VL Treatment of Benign Vascular Lesions”</w:t>
      </w:r>
    </w:p>
    <w:p w14:paraId="1CE0709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94C54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1997</w:t>
      </w:r>
      <w:r>
        <w:rPr>
          <w:rFonts w:ascii="Book Antiqua" w:eastAsia="Book Antiqua" w:hAnsi="Book Antiqua" w:cs="Book Antiqua"/>
          <w:sz w:val="22"/>
          <w:szCs w:val="22"/>
        </w:rPr>
        <w:tab/>
      </w:r>
      <w:r>
        <w:rPr>
          <w:rFonts w:ascii="Book Antiqua" w:eastAsia="Book Antiqua" w:hAnsi="Book Antiqua" w:cs="Book Antiqua"/>
          <w:sz w:val="22"/>
          <w:szCs w:val="22"/>
        </w:rPr>
        <w:tab/>
        <w:t>13th Annual Scientific Meeting of the American Academy of Cosmetic Surgery</w:t>
      </w:r>
    </w:p>
    <w:p w14:paraId="304A18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&amp; Telangiectatic Leg Veins”</w:t>
      </w:r>
    </w:p>
    <w:p w14:paraId="259D0D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152D01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“Flashlamp Treatment of Vascular Lesions, Leg Veins”</w:t>
      </w:r>
    </w:p>
    <w:p w14:paraId="7AA3B1C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4E940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1997</w:t>
      </w:r>
      <w:r>
        <w:rPr>
          <w:rFonts w:ascii="Book Antiqua" w:eastAsia="Book Antiqua" w:hAnsi="Book Antiqua" w:cs="Book Antiqua"/>
          <w:sz w:val="22"/>
          <w:szCs w:val="22"/>
        </w:rPr>
        <w:tab/>
      </w:r>
      <w:r>
        <w:rPr>
          <w:rFonts w:ascii="Book Antiqua" w:eastAsia="Book Antiqua" w:hAnsi="Book Antiqua" w:cs="Book Antiqua"/>
          <w:sz w:val="22"/>
          <w:szCs w:val="22"/>
        </w:rPr>
        <w:tab/>
        <w:t>Horizons in Plastic Surgery - Plastic Surgery Educational Foundation; La Jolla, CA</w:t>
      </w:r>
    </w:p>
    <w:p w14:paraId="336A69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Unwanted Leg Veins”</w:t>
      </w:r>
    </w:p>
    <w:p w14:paraId="145B604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08949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1997</w:t>
      </w:r>
      <w:r>
        <w:rPr>
          <w:rFonts w:ascii="Book Antiqua" w:eastAsia="Book Antiqua" w:hAnsi="Book Antiqua" w:cs="Book Antiqua"/>
          <w:sz w:val="22"/>
          <w:szCs w:val="22"/>
        </w:rPr>
        <w:tab/>
      </w:r>
      <w:r>
        <w:rPr>
          <w:rFonts w:ascii="Book Antiqua" w:eastAsia="Book Antiqua" w:hAnsi="Book Antiqua" w:cs="Book Antiqua"/>
          <w:sz w:val="22"/>
          <w:szCs w:val="22"/>
        </w:rPr>
        <w:tab/>
        <w:t>Hawaii Dermatology Seminar; Maui, Hawaii</w:t>
      </w:r>
    </w:p>
    <w:p w14:paraId="7DE5E3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“Pulsed Light Treatment of Benign Vascular Lesions”</w:t>
      </w:r>
    </w:p>
    <w:p w14:paraId="7756E1D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B223A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1997</w:t>
      </w:r>
      <w:r>
        <w:rPr>
          <w:rFonts w:ascii="Book Antiqua" w:eastAsia="Book Antiqua" w:hAnsi="Book Antiqua" w:cs="Book Antiqua"/>
          <w:sz w:val="22"/>
          <w:szCs w:val="22"/>
        </w:rPr>
        <w:tab/>
      </w:r>
      <w:r>
        <w:rPr>
          <w:rFonts w:ascii="Book Antiqua" w:eastAsia="Book Antiqua" w:hAnsi="Book Antiqua" w:cs="Book Antiqua"/>
          <w:sz w:val="22"/>
          <w:szCs w:val="22"/>
        </w:rPr>
        <w:tab/>
        <w:t>Hong Kong Society of Dermatology &amp; Venerology</w:t>
      </w:r>
    </w:p>
    <w:p w14:paraId="4B2E6B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Horizons for Cosmetic Laser Surgery”</w:t>
      </w:r>
    </w:p>
    <w:p w14:paraId="4EE7933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5086E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1997</w:t>
      </w:r>
      <w:r>
        <w:rPr>
          <w:rFonts w:ascii="Book Antiqua" w:eastAsia="Book Antiqua" w:hAnsi="Book Antiqua" w:cs="Book Antiqua"/>
          <w:sz w:val="22"/>
          <w:szCs w:val="22"/>
        </w:rPr>
        <w:tab/>
      </w:r>
      <w:r>
        <w:rPr>
          <w:rFonts w:ascii="Book Antiqua" w:eastAsia="Book Antiqua" w:hAnsi="Book Antiqua" w:cs="Book Antiqua"/>
          <w:sz w:val="22"/>
          <w:szCs w:val="22"/>
        </w:rPr>
        <w:tab/>
        <w:t>The Thailand Dermatology Association; Bangkok, Thailand</w:t>
      </w:r>
    </w:p>
    <w:p w14:paraId="4F8D31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w:t>
      </w:r>
    </w:p>
    <w:p w14:paraId="76BE9F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“PhotoDerm VL/PL and Epilight Treatment of Cutaneous Lesions and Hair”</w:t>
      </w:r>
    </w:p>
    <w:p w14:paraId="09FFEEF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A7F21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1997</w:t>
      </w:r>
      <w:r>
        <w:rPr>
          <w:rFonts w:ascii="Book Antiqua" w:eastAsia="Book Antiqua" w:hAnsi="Book Antiqua" w:cs="Book Antiqua"/>
          <w:sz w:val="22"/>
          <w:szCs w:val="22"/>
        </w:rPr>
        <w:tab/>
      </w:r>
      <w:r>
        <w:rPr>
          <w:rFonts w:ascii="Book Antiqua" w:eastAsia="Book Antiqua" w:hAnsi="Book Antiqua" w:cs="Book Antiqua"/>
          <w:sz w:val="22"/>
          <w:szCs w:val="22"/>
        </w:rPr>
        <w:tab/>
        <w:t>Interdisciplinary Perspective on Facial Rejuvenation; Vail, Colorado</w:t>
      </w:r>
    </w:p>
    <w:p w14:paraId="3A412F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Resurfacing with the ER:YAG Laser”</w:t>
      </w:r>
    </w:p>
    <w:p w14:paraId="71CB4D1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F59E6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1997</w:t>
      </w:r>
      <w:r>
        <w:rPr>
          <w:rFonts w:ascii="Book Antiqua" w:eastAsia="Book Antiqua" w:hAnsi="Book Antiqua" w:cs="Book Antiqua"/>
          <w:sz w:val="22"/>
          <w:szCs w:val="22"/>
        </w:rPr>
        <w:tab/>
      </w:r>
      <w:r>
        <w:rPr>
          <w:rFonts w:ascii="Book Antiqua" w:eastAsia="Book Antiqua" w:hAnsi="Book Antiqua" w:cs="Book Antiqua"/>
          <w:sz w:val="22"/>
          <w:szCs w:val="22"/>
        </w:rPr>
        <w:tab/>
        <w:t>Dermatology Nurses Association</w:t>
      </w:r>
    </w:p>
    <w:p w14:paraId="56F8A9E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Dermatology:  An Overview”</w:t>
      </w:r>
    </w:p>
    <w:p w14:paraId="1C9A014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B306A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1997</w:t>
      </w:r>
      <w:r>
        <w:rPr>
          <w:rFonts w:ascii="Book Antiqua" w:eastAsia="Book Antiqua" w:hAnsi="Book Antiqua" w:cs="Book Antiqua"/>
          <w:sz w:val="22"/>
          <w:szCs w:val="22"/>
        </w:rPr>
        <w:tab/>
      </w:r>
      <w:r>
        <w:rPr>
          <w:rFonts w:ascii="Book Antiqua" w:eastAsia="Book Antiqua" w:hAnsi="Book Antiqua" w:cs="Book Antiqua"/>
          <w:sz w:val="22"/>
          <w:szCs w:val="22"/>
        </w:rPr>
        <w:tab/>
        <w:t>55th Annual Meeting of the American Academy of Dermatology; San Francisco, CA</w:t>
      </w:r>
    </w:p>
    <w:p w14:paraId="6B8391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316F79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1C9477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“Pulsed Light Treatment of Leg Veins”</w:t>
      </w:r>
    </w:p>
    <w:p w14:paraId="06B42B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Treatment of Varicose Veins”</w:t>
      </w:r>
    </w:p>
    <w:p w14:paraId="48F61C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&amp; Telangiectatic Veins”</w:t>
      </w:r>
    </w:p>
    <w:p w14:paraId="24B6FBC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AE4EB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1997</w:t>
      </w:r>
      <w:r>
        <w:rPr>
          <w:rFonts w:ascii="Book Antiqua" w:eastAsia="Book Antiqua" w:hAnsi="Book Antiqua" w:cs="Book Antiqua"/>
          <w:sz w:val="22"/>
          <w:szCs w:val="22"/>
        </w:rPr>
        <w:tab/>
      </w:r>
      <w:r>
        <w:rPr>
          <w:rFonts w:ascii="Book Antiqua" w:eastAsia="Book Antiqua" w:hAnsi="Book Antiqua" w:cs="Book Antiqua"/>
          <w:sz w:val="22"/>
          <w:szCs w:val="22"/>
        </w:rPr>
        <w:tab/>
        <w:t>Association of Dermatology Surgical Faculty</w:t>
      </w:r>
    </w:p>
    <w:p w14:paraId="5B3D15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&amp; Pulsed Light Treatment of Hair”</w:t>
      </w:r>
    </w:p>
    <w:p w14:paraId="517B619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55B0C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1997</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17th Annual Meeting of the American Society for Laser Medicine &amp; Surgery; </w:t>
      </w:r>
    </w:p>
    <w:p w14:paraId="10E981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Phoenix, AZ</w:t>
      </w:r>
    </w:p>
    <w:p w14:paraId="691E8E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“Infections Complicating Pulsed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for Photodamaged Facial</w:t>
      </w:r>
    </w:p>
    <w:p w14:paraId="543F21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w:t>
      </w:r>
    </w:p>
    <w:p w14:paraId="14F682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“Anatomy, Physiology, and Sclerotherapy Treatment of Leg Veins”</w:t>
      </w:r>
    </w:p>
    <w:p w14:paraId="4FFEFA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“Round Table Discussion on Treating Leg Veins”</w:t>
      </w:r>
    </w:p>
    <w:p w14:paraId="03CEF6C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5DDA6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1997</w:t>
      </w:r>
      <w:r>
        <w:rPr>
          <w:rFonts w:ascii="Book Antiqua" w:eastAsia="Book Antiqua" w:hAnsi="Book Antiqua" w:cs="Book Antiqua"/>
          <w:sz w:val="22"/>
          <w:szCs w:val="22"/>
        </w:rPr>
        <w:tab/>
      </w:r>
      <w:r>
        <w:rPr>
          <w:rFonts w:ascii="Book Antiqua" w:eastAsia="Book Antiqua" w:hAnsi="Book Antiqua" w:cs="Book Antiqua"/>
          <w:sz w:val="22"/>
          <w:szCs w:val="22"/>
        </w:rPr>
        <w:tab/>
        <w:t>Deutshe Dermatologische Gesellschaft, Karlsruhe, Germany</w:t>
      </w:r>
    </w:p>
    <w:p w14:paraId="133CF8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“Newest Use of an Intense Pulse Light Source called PhotoDerm VL”</w:t>
      </w:r>
    </w:p>
    <w:p w14:paraId="2517D1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DCA0F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1997</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24th Annual Clinical &amp; Scientific Meeting of the American Society for </w:t>
      </w:r>
    </w:p>
    <w:p w14:paraId="6BCBFC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 Surgery</w:t>
      </w:r>
    </w:p>
    <w:p w14:paraId="0B97A9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“Various Techniques in Sclerotherapy”</w:t>
      </w:r>
    </w:p>
    <w:p w14:paraId="544657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and Adverse Sequelae of Sclerotherapy Treatment”</w:t>
      </w:r>
    </w:p>
    <w:p w14:paraId="299868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as a Treatment for Varicose Veins”</w:t>
      </w:r>
    </w:p>
    <w:p w14:paraId="56F85D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Techniques and Practice”</w:t>
      </w:r>
    </w:p>
    <w:p w14:paraId="1127F5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“Infections Complicating 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for Photodamaged</w:t>
      </w:r>
    </w:p>
    <w:p w14:paraId="44F1EA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Facial Skin”</w:t>
      </w:r>
    </w:p>
    <w:p w14:paraId="0FC173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Breakfast Session</w:t>
      </w:r>
    </w:p>
    <w:p w14:paraId="0B66BB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F2182B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 1997</w:t>
      </w:r>
      <w:r>
        <w:rPr>
          <w:rFonts w:ascii="Book Antiqua" w:eastAsia="Book Antiqua" w:hAnsi="Book Antiqua" w:cs="Book Antiqua"/>
          <w:sz w:val="22"/>
          <w:szCs w:val="22"/>
        </w:rPr>
        <w:tab/>
      </w:r>
      <w:r>
        <w:rPr>
          <w:rFonts w:ascii="Book Antiqua" w:eastAsia="Book Antiqua" w:hAnsi="Book Antiqua" w:cs="Book Antiqua"/>
          <w:sz w:val="22"/>
          <w:szCs w:val="22"/>
        </w:rPr>
        <w:tab/>
        <w:t>19th World Congress of Dermatology - Sydney, Australia</w:t>
      </w:r>
    </w:p>
    <w:p w14:paraId="43A150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and Pulsed Light Treatment”</w:t>
      </w:r>
    </w:p>
    <w:p w14:paraId="1EAA337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28646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1997</w:t>
      </w:r>
      <w:r>
        <w:rPr>
          <w:rFonts w:ascii="Book Antiqua" w:eastAsia="Book Antiqua" w:hAnsi="Book Antiqua" w:cs="Book Antiqua"/>
          <w:sz w:val="22"/>
          <w:szCs w:val="22"/>
        </w:rPr>
        <w:tab/>
      </w:r>
      <w:r>
        <w:rPr>
          <w:rFonts w:ascii="Book Antiqua" w:eastAsia="Book Antiqua" w:hAnsi="Book Antiqua" w:cs="Book Antiqua"/>
          <w:sz w:val="22"/>
          <w:szCs w:val="22"/>
        </w:rPr>
        <w:tab/>
        <w:t>11th Annual Symposium on the Latest Advances in Cosmetic Surgery of the Face</w:t>
      </w:r>
    </w:p>
    <w:p w14:paraId="74546B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Foundation for Facial Plastic Surgery - Newport Beach, CA</w:t>
      </w:r>
    </w:p>
    <w:p w14:paraId="65B083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“Experience with the PhotoDerm VL”</w:t>
      </w:r>
    </w:p>
    <w:p w14:paraId="3FA382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7EE179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Resurfacing - Where, When, How”?</w:t>
      </w:r>
    </w:p>
    <w:p w14:paraId="2AF8B2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“Er:YAG Skin Resurfacing”</w:t>
      </w:r>
    </w:p>
    <w:p w14:paraId="21E5E09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E63B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1997</w:t>
      </w:r>
      <w:r>
        <w:rPr>
          <w:rFonts w:ascii="Book Antiqua" w:eastAsia="Book Antiqua" w:hAnsi="Book Antiqua" w:cs="Book Antiqua"/>
          <w:sz w:val="22"/>
          <w:szCs w:val="22"/>
        </w:rPr>
        <w:tab/>
      </w:r>
      <w:r>
        <w:rPr>
          <w:rFonts w:ascii="Book Antiqua" w:eastAsia="Book Antiqua" w:hAnsi="Book Antiqua" w:cs="Book Antiqua"/>
          <w:sz w:val="22"/>
          <w:szCs w:val="22"/>
        </w:rPr>
        <w:tab/>
        <w:t>35th Annual Advanced Seminars in Dermatology - Irvine, CA</w:t>
      </w:r>
    </w:p>
    <w:p w14:paraId="3D8869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 Newest Approaches:  Chemicals &amp; Lasers”</w:t>
      </w:r>
    </w:p>
    <w:p w14:paraId="353581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0ACA7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Sep1997</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2nd Annual Advances in Cosmetic Dermatology &amp; Surgery of the Face, Head, &amp; </w:t>
      </w:r>
    </w:p>
    <w:p w14:paraId="5A9940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Neck - London, England</w:t>
      </w:r>
    </w:p>
    <w:p w14:paraId="443E11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Approaches for Vascular Lesions”</w:t>
      </w:r>
    </w:p>
    <w:p w14:paraId="1C3E8B5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67471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1997</w:t>
      </w:r>
      <w:r>
        <w:rPr>
          <w:rFonts w:ascii="Book Antiqua" w:eastAsia="Book Antiqua" w:hAnsi="Book Antiqua" w:cs="Book Antiqua"/>
          <w:sz w:val="22"/>
          <w:szCs w:val="22"/>
        </w:rPr>
        <w:tab/>
      </w:r>
      <w:r>
        <w:rPr>
          <w:rFonts w:ascii="Book Antiqua" w:eastAsia="Book Antiqua" w:hAnsi="Book Antiqua" w:cs="Book Antiqua"/>
          <w:sz w:val="22"/>
          <w:szCs w:val="22"/>
        </w:rPr>
        <w:tab/>
        <w:t>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European Medical Laser Association Congress – Florence, Italy</w:t>
      </w:r>
    </w:p>
    <w:p w14:paraId="5C3626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Tattoos”</w:t>
      </w:r>
    </w:p>
    <w:p w14:paraId="248190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Benign Vascular Lesions”</w:t>
      </w:r>
    </w:p>
    <w:p w14:paraId="198980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 Skin Resurfacing”</w:t>
      </w:r>
    </w:p>
    <w:p w14:paraId="4B1E7C4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B939B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1997</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International Congress of Colegio Argentino de Cirugia Venosa y Linfatica,</w:t>
      </w:r>
    </w:p>
    <w:p w14:paraId="18C6E4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Buenos Aires, Argentina</w:t>
      </w:r>
    </w:p>
    <w:p w14:paraId="213BE14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“Photoderm Treatment of Benign Vascular Injuries”</w:t>
      </w:r>
    </w:p>
    <w:p w14:paraId="113F11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Veins”</w:t>
      </w:r>
    </w:p>
    <w:p w14:paraId="3B81D8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of Varicose Veins”</w:t>
      </w:r>
    </w:p>
    <w:p w14:paraId="7F526D0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2DE54A"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Oct 1997</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XXXII Congresso Brasileire de Angiologia e Cirurgia Vascular – Curitiba, Brasil</w:t>
      </w:r>
    </w:p>
    <w:p w14:paraId="33C1F4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lastRenderedPageBreak/>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“Sclerotherapy of Varicose Veins”</w:t>
      </w:r>
    </w:p>
    <w:p w14:paraId="32CC55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Telangiectasia”</w:t>
      </w:r>
    </w:p>
    <w:p w14:paraId="640BC6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“Photoderm Treatment of Benign Vascular Lesions”</w:t>
      </w:r>
    </w:p>
    <w:p w14:paraId="32BE31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1997</w:t>
      </w:r>
      <w:r>
        <w:rPr>
          <w:rFonts w:ascii="Book Antiqua" w:eastAsia="Book Antiqua" w:hAnsi="Book Antiqua" w:cs="Book Antiqua"/>
          <w:sz w:val="22"/>
          <w:szCs w:val="22"/>
        </w:rPr>
        <w:tab/>
      </w:r>
      <w:r>
        <w:rPr>
          <w:rFonts w:ascii="Book Antiqua" w:eastAsia="Book Antiqua" w:hAnsi="Book Antiqua" w:cs="Book Antiqua"/>
          <w:sz w:val="22"/>
          <w:szCs w:val="22"/>
        </w:rPr>
        <w:tab/>
        <w:t>Association of Plastic and Reconstructive Surgeons of South Africa, Congress 1997,</w:t>
      </w:r>
    </w:p>
    <w:p w14:paraId="458722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Capetown, South Africa</w:t>
      </w:r>
    </w:p>
    <w:p w14:paraId="6C512D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and Pulsed Light Treatment of Leg Veins”</w:t>
      </w:r>
    </w:p>
    <w:p w14:paraId="015646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C90B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1997</w:t>
      </w:r>
      <w:r>
        <w:rPr>
          <w:rFonts w:ascii="Book Antiqua" w:eastAsia="Book Antiqua" w:hAnsi="Book Antiqua" w:cs="Book Antiqua"/>
          <w:sz w:val="22"/>
          <w:szCs w:val="22"/>
        </w:rPr>
        <w:tab/>
      </w:r>
      <w:r>
        <w:rPr>
          <w:rFonts w:ascii="Book Antiqua" w:eastAsia="Book Antiqua" w:hAnsi="Book Antiqua" w:cs="Book Antiqua"/>
          <w:sz w:val="22"/>
          <w:szCs w:val="22"/>
        </w:rPr>
        <w:tab/>
        <w:t>11</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Palm Desert, CA</w:t>
      </w:r>
    </w:p>
    <w:p w14:paraId="6CBBC3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 Treatment”</w:t>
      </w:r>
    </w:p>
    <w:p w14:paraId="7A51AA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Pulsed Light Source Treatment Workshop”</w:t>
      </w:r>
    </w:p>
    <w:p w14:paraId="29FBD7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“Introduction to Laser &amp; Non-Coherent Light Source Treatment of Varicose Vein</w:t>
      </w:r>
    </w:p>
    <w:p w14:paraId="3D8423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Disease”</w:t>
      </w:r>
    </w:p>
    <w:p w14:paraId="1146402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16F0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1997</w:t>
      </w:r>
      <w:r>
        <w:rPr>
          <w:rFonts w:ascii="Book Antiqua" w:eastAsia="Book Antiqua" w:hAnsi="Book Antiqua" w:cs="Book Antiqua"/>
          <w:sz w:val="22"/>
          <w:szCs w:val="22"/>
        </w:rPr>
        <w:tab/>
      </w:r>
      <w:r>
        <w:rPr>
          <w:rFonts w:ascii="Book Antiqua" w:eastAsia="Book Antiqua" w:hAnsi="Book Antiqua" w:cs="Book Antiqua"/>
          <w:sz w:val="22"/>
          <w:szCs w:val="22"/>
        </w:rPr>
        <w:tab/>
        <w:t>University of Miami, Dept. of Dermatology and Cutaneous Surgery Grand Rounds</w:t>
      </w:r>
    </w:p>
    <w:p w14:paraId="3E0605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Methods for Laser Resurfacing”</w:t>
      </w:r>
    </w:p>
    <w:p w14:paraId="080F4EC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E4E2B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1998</w:t>
      </w:r>
      <w:r>
        <w:rPr>
          <w:rFonts w:ascii="Book Antiqua" w:eastAsia="Book Antiqua" w:hAnsi="Book Antiqua" w:cs="Book Antiqua"/>
          <w:sz w:val="22"/>
          <w:szCs w:val="22"/>
        </w:rPr>
        <w:tab/>
      </w:r>
      <w:r>
        <w:rPr>
          <w:rFonts w:ascii="Book Antiqua" w:eastAsia="Book Antiqua" w:hAnsi="Book Antiqua" w:cs="Book Antiqua"/>
          <w:sz w:val="22"/>
          <w:szCs w:val="22"/>
        </w:rPr>
        <w:tab/>
        <w:t>Scripps Memorial Hospital Medical Grand Rounds.  Encinitas, CA</w:t>
      </w:r>
    </w:p>
    <w:p w14:paraId="27EFFC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3CACE4E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D5B6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1998</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Scientific Meeting of the American Academy of Cosmetic Surgery.  New</w:t>
      </w:r>
    </w:p>
    <w:p w14:paraId="54D2A4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Orleans, LA</w:t>
      </w:r>
    </w:p>
    <w:p w14:paraId="2FF3F3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“Erbium:YAG Resurfacing:  Scientific Techniques &amp; Results”</w:t>
      </w:r>
    </w:p>
    <w:p w14:paraId="3CD373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Resurfacing”</w:t>
      </w:r>
    </w:p>
    <w:p w14:paraId="16FABC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Laser Resurfacing”</w:t>
      </w:r>
    </w:p>
    <w:p w14:paraId="2C1EFD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and Surgical Treatment of Varicose and Telangiectatic Leg Veins”</w:t>
      </w:r>
    </w:p>
    <w:p w14:paraId="3BF3DB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Phlebology Panel”</w:t>
      </w:r>
    </w:p>
    <w:p w14:paraId="152A67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&amp; Telangiectatic Leg Veins”</w:t>
      </w:r>
    </w:p>
    <w:p w14:paraId="16C5935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B2A1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1998</w:t>
      </w:r>
      <w:r>
        <w:rPr>
          <w:rFonts w:ascii="Book Antiqua" w:eastAsia="Book Antiqua" w:hAnsi="Book Antiqua" w:cs="Book Antiqua"/>
          <w:sz w:val="22"/>
          <w:szCs w:val="22"/>
        </w:rPr>
        <w:tab/>
      </w:r>
      <w:r>
        <w:rPr>
          <w:rFonts w:ascii="Book Antiqua" w:eastAsia="Book Antiqua" w:hAnsi="Book Antiqua" w:cs="Book Antiqua"/>
          <w:sz w:val="22"/>
          <w:szCs w:val="22"/>
        </w:rPr>
        <w:tab/>
        <w:t>IX Asian Congress of Plastic Surgery.  Penang, Malaysia</w:t>
      </w:r>
    </w:p>
    <w:p w14:paraId="43E253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Hemangiomas”</w:t>
      </w:r>
    </w:p>
    <w:p w14:paraId="5C9E91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Dermal Pigmented Lesions”</w:t>
      </w:r>
    </w:p>
    <w:p w14:paraId="4A46DA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Removal of Hair”</w:t>
      </w:r>
    </w:p>
    <w:p w14:paraId="1B4600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Physics and Pathophysiology of Wrinkles”</w:t>
      </w:r>
    </w:p>
    <w:p w14:paraId="678B81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Photoaging with the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and Er:YAG Laser”</w:t>
      </w:r>
    </w:p>
    <w:p w14:paraId="6DE4E0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008158A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3225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1998</w:t>
      </w:r>
      <w:r>
        <w:rPr>
          <w:rFonts w:ascii="Book Antiqua" w:eastAsia="Book Antiqua" w:hAnsi="Book Antiqua" w:cs="Book Antiqua"/>
          <w:sz w:val="22"/>
          <w:szCs w:val="22"/>
        </w:rPr>
        <w:tab/>
      </w:r>
      <w:r>
        <w:rPr>
          <w:rFonts w:ascii="Book Antiqua" w:eastAsia="Book Antiqua" w:hAnsi="Book Antiqua" w:cs="Book Antiqua"/>
          <w:sz w:val="22"/>
          <w:szCs w:val="22"/>
        </w:rPr>
        <w:tab/>
        <w:t>56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  Orlando, FL</w:t>
      </w:r>
    </w:p>
    <w:p w14:paraId="07E3F9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“Techniques for Er:YAG Resurfacing”</w:t>
      </w:r>
    </w:p>
    <w:p w14:paraId="4FDC75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&amp; Telangiectatic Leg Veins”</w:t>
      </w:r>
    </w:p>
    <w:p w14:paraId="5786CE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“Prevention and Treatment of Post-Laser Resurfacing Pigmentation”</w:t>
      </w:r>
    </w:p>
    <w:p w14:paraId="69B9724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630B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1998</w:t>
      </w:r>
      <w:r>
        <w:rPr>
          <w:rFonts w:ascii="Book Antiqua" w:eastAsia="Book Antiqua" w:hAnsi="Book Antiqua" w:cs="Book Antiqua"/>
          <w:sz w:val="22"/>
          <w:szCs w:val="22"/>
        </w:rPr>
        <w:tab/>
      </w:r>
      <w:r>
        <w:rPr>
          <w:rFonts w:ascii="Book Antiqua" w:eastAsia="Book Antiqua" w:hAnsi="Book Antiqua" w:cs="Book Antiqua"/>
          <w:sz w:val="22"/>
          <w:szCs w:val="22"/>
        </w:rPr>
        <w:tab/>
        <w:t>Advances in Facial Plastic Surgery (Educational &amp; Research Foundation for the</w:t>
      </w:r>
    </w:p>
    <w:p w14:paraId="14C1EB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Facial Plastic &amp; Reconstructive Surgery).  Snowmass, CO</w:t>
      </w:r>
    </w:p>
    <w:p w14:paraId="6E75F4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“Er:YAG Facial Resurfacing”</w:t>
      </w:r>
    </w:p>
    <w:p w14:paraId="3E4437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and Er:YAG in Facial Resurfacing”</w:t>
      </w:r>
    </w:p>
    <w:p w14:paraId="5A23150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EE9BC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Perspectives &amp; Advances in Plastic Surgery Symposium (Plastic Surgery </w:t>
      </w:r>
    </w:p>
    <w:p w14:paraId="37E7CA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Educational Foundation).  Vail, CO</w:t>
      </w:r>
    </w:p>
    <w:p w14:paraId="525ED5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&amp; Telangiectatic Leg Veins”</w:t>
      </w:r>
    </w:p>
    <w:p w14:paraId="1B271AD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63C8A5C"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Mar 1998</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Academia Mexicana de Dermatologia, Mexico City, Mexico</w:t>
      </w:r>
    </w:p>
    <w:p w14:paraId="1B94BB5F" w14:textId="21A720AB"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“PhotoDerm Treatment of Vascula</w:t>
      </w:r>
      <w:r w:rsidR="00355508">
        <w:rPr>
          <w:rFonts w:ascii="Book Antiqua" w:eastAsia="Book Antiqua" w:hAnsi="Book Antiqua" w:cs="Book Antiqua"/>
          <w:sz w:val="22"/>
          <w:szCs w:val="22"/>
        </w:rPr>
        <w:t>r</w:t>
      </w:r>
      <w:r>
        <w:rPr>
          <w:rFonts w:ascii="Book Antiqua" w:eastAsia="Book Antiqua" w:hAnsi="Book Antiqua" w:cs="Book Antiqua"/>
          <w:sz w:val="22"/>
          <w:szCs w:val="22"/>
        </w:rPr>
        <w:t xml:space="preserve"> Lesions &amp; Hair Removal”</w:t>
      </w:r>
    </w:p>
    <w:p w14:paraId="33E4FE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Laser Resurfacing with the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and Er:YAG Lasers”</w:t>
      </w:r>
    </w:p>
    <w:p w14:paraId="72F44B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and Ambulatory Phlebectomy Treatment of Leg Veins”</w:t>
      </w:r>
    </w:p>
    <w:p w14:paraId="2111132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71842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1998</w:t>
      </w:r>
      <w:r>
        <w:rPr>
          <w:rFonts w:ascii="Book Antiqua" w:eastAsia="Book Antiqua" w:hAnsi="Book Antiqua" w:cs="Book Antiqua"/>
          <w:sz w:val="22"/>
          <w:szCs w:val="22"/>
        </w:rPr>
        <w:tab/>
      </w:r>
      <w:r>
        <w:rPr>
          <w:rFonts w:ascii="Book Antiqua" w:eastAsia="Book Antiqua" w:hAnsi="Book Antiqua" w:cs="Book Antiqua"/>
          <w:sz w:val="22"/>
          <w:szCs w:val="22"/>
        </w:rPr>
        <w:tab/>
        <w:t>18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Society for Laser Medicine &amp; Surgery</w:t>
      </w:r>
    </w:p>
    <w:p w14:paraId="68C348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of the Neck &amp; Hands Using the Erbium:YAG Laser”</w:t>
      </w:r>
    </w:p>
    <w:p w14:paraId="26BCA7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“Combined Laser Resurfacing with the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Followed by the</w:t>
      </w:r>
    </w:p>
    <w:p w14:paraId="2E6EDF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Erbium:YAG Laser”</w:t>
      </w:r>
    </w:p>
    <w:p w14:paraId="6E6FDE3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4ADFF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1998</w:t>
      </w:r>
      <w:r>
        <w:rPr>
          <w:rFonts w:ascii="Book Antiqua" w:eastAsia="Book Antiqua" w:hAnsi="Book Antiqua" w:cs="Book Antiqua"/>
          <w:sz w:val="22"/>
          <w:szCs w:val="22"/>
        </w:rPr>
        <w:tab/>
      </w:r>
      <w:r>
        <w:rPr>
          <w:rFonts w:ascii="Book Antiqua" w:eastAsia="Book Antiqua" w:hAnsi="Book Antiqua" w:cs="Book Antiqua"/>
          <w:sz w:val="22"/>
          <w:szCs w:val="22"/>
        </w:rPr>
        <w:tab/>
        <w:t>Cosmetic Efficacy Symposium.   Cologne, Germany</w:t>
      </w:r>
    </w:p>
    <w:p w14:paraId="3234E7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Techniques”</w:t>
      </w:r>
    </w:p>
    <w:p w14:paraId="32A7F0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Benign Vascular Lesions with the PhotoDerm-VL”</w:t>
      </w:r>
    </w:p>
    <w:p w14:paraId="6FD16B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with the Er:YAG Laser With and Without the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and the</w:t>
      </w:r>
    </w:p>
    <w:p w14:paraId="5010B7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the Derma-K Combined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:Er:YAG Laser”</w:t>
      </w:r>
    </w:p>
    <w:p w14:paraId="2C581A5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F68E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1998</w:t>
      </w:r>
      <w:r>
        <w:rPr>
          <w:rFonts w:ascii="Book Antiqua" w:eastAsia="Book Antiqua" w:hAnsi="Book Antiqua" w:cs="Book Antiqua"/>
          <w:sz w:val="22"/>
          <w:szCs w:val="22"/>
        </w:rPr>
        <w:tab/>
      </w:r>
      <w:r>
        <w:rPr>
          <w:rFonts w:ascii="Book Antiqua" w:eastAsia="Book Antiqua" w:hAnsi="Book Antiqua" w:cs="Book Antiqua"/>
          <w:sz w:val="22"/>
          <w:szCs w:val="22"/>
        </w:rPr>
        <w:tab/>
        <w:t>25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Society for Dermatologic Surgery. Portland,</w:t>
      </w:r>
    </w:p>
    <w:p w14:paraId="6FD73E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Oregon</w:t>
      </w:r>
    </w:p>
    <w:p w14:paraId="2F8C15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and Pulsed Light Treatment of Leg Veins”</w:t>
      </w:r>
    </w:p>
    <w:p w14:paraId="2C0F0D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of the Neck”</w:t>
      </w:r>
    </w:p>
    <w:p w14:paraId="588D5E4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6774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1998</w:t>
      </w:r>
      <w:r>
        <w:rPr>
          <w:rFonts w:ascii="Book Antiqua" w:eastAsia="Book Antiqua" w:hAnsi="Book Antiqua" w:cs="Book Antiqua"/>
          <w:sz w:val="22"/>
          <w:szCs w:val="22"/>
        </w:rPr>
        <w:tab/>
      </w:r>
      <w:r>
        <w:rPr>
          <w:rFonts w:ascii="Book Antiqua" w:eastAsia="Book Antiqua" w:hAnsi="Book Antiqua" w:cs="Book Antiqua"/>
          <w:sz w:val="22"/>
          <w:szCs w:val="22"/>
        </w:rPr>
        <w:tab/>
        <w:t>San Diego Society of Dermatologic Surgery</w:t>
      </w:r>
    </w:p>
    <w:p w14:paraId="15E8A7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in Cosmetic Surgery”</w:t>
      </w:r>
    </w:p>
    <w:p w14:paraId="1964047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D0BD2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June 1998</w:t>
      </w:r>
      <w:r>
        <w:rPr>
          <w:rFonts w:ascii="Book Antiqua" w:eastAsia="Book Antiqua" w:hAnsi="Book Antiqua" w:cs="Book Antiqua"/>
          <w:sz w:val="22"/>
          <w:szCs w:val="22"/>
        </w:rPr>
        <w:tab/>
      </w:r>
      <w:r>
        <w:rPr>
          <w:rFonts w:ascii="Book Antiqua" w:eastAsia="Book Antiqua" w:hAnsi="Book Antiqua" w:cs="Book Antiqua"/>
          <w:sz w:val="22"/>
          <w:szCs w:val="22"/>
        </w:rPr>
        <w:tab/>
        <w:t>Botox and Laser Resurfacing.   Sao Paulo, Brazil</w:t>
      </w:r>
    </w:p>
    <w:p w14:paraId="399DE5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Use of the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Er:YAG and PhotoDerm in Laser Resurfacing With and Without</w:t>
      </w:r>
    </w:p>
    <w:p w14:paraId="798C8B5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Botox”</w:t>
      </w:r>
    </w:p>
    <w:p w14:paraId="1FC9D16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C727B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1998</w:t>
      </w:r>
      <w:r>
        <w:rPr>
          <w:rFonts w:ascii="Book Antiqua" w:eastAsia="Book Antiqua" w:hAnsi="Book Antiqua" w:cs="Book Antiqua"/>
          <w:sz w:val="22"/>
          <w:szCs w:val="22"/>
        </w:rPr>
        <w:tab/>
      </w:r>
      <w:r>
        <w:rPr>
          <w:rFonts w:ascii="Book Antiqua" w:eastAsia="Book Antiqua" w:hAnsi="Book Antiqua" w:cs="Book Antiqua"/>
          <w:sz w:val="22"/>
          <w:szCs w:val="22"/>
        </w:rPr>
        <w:tab/>
        <w:t>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Pan-American Congress of Phlebology &amp; Lymphology. Campo Grande, Brazil</w:t>
      </w:r>
    </w:p>
    <w:p w14:paraId="6EFA15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Benign Vascular Lesions with the PhotoDerm”</w:t>
      </w:r>
    </w:p>
    <w:p w14:paraId="0B2819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Pigmented Lesions and Epilation with the PhotoDerm”</w:t>
      </w:r>
    </w:p>
    <w:p w14:paraId="1C5A21A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8CA8C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June 1998</w:t>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1</w:t>
      </w:r>
      <w:r w:rsidRPr="0067268B">
        <w:rPr>
          <w:rFonts w:ascii="Book Antiqua" w:eastAsia="Book Antiqua" w:hAnsi="Book Antiqua" w:cs="Book Antiqua"/>
          <w:sz w:val="22"/>
          <w:szCs w:val="22"/>
          <w:vertAlign w:val="superscript"/>
          <w:lang w:val="es-ES"/>
        </w:rPr>
        <w:t>st</w:t>
      </w:r>
      <w:r w:rsidRPr="0067268B">
        <w:rPr>
          <w:rFonts w:ascii="Book Antiqua" w:eastAsia="Book Antiqua" w:hAnsi="Book Antiqua" w:cs="Book Antiqua"/>
          <w:sz w:val="22"/>
          <w:szCs w:val="22"/>
          <w:lang w:val="es-ES"/>
        </w:rPr>
        <w:t xml:space="preserve"> Jornada Carioca de Laser em Medicina &amp; Cirugia. </w:t>
      </w:r>
      <w:r>
        <w:rPr>
          <w:rFonts w:ascii="Book Antiqua" w:eastAsia="Book Antiqua" w:hAnsi="Book Antiqua" w:cs="Book Antiqua"/>
          <w:sz w:val="22"/>
          <w:szCs w:val="22"/>
        </w:rPr>
        <w:t>Rio de Janiero, Brazil</w:t>
      </w:r>
    </w:p>
    <w:p w14:paraId="1D8CC72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“PhotoDerm for Vascular &amp; Pigmented Lesions”</w:t>
      </w:r>
    </w:p>
    <w:p w14:paraId="3CC0C3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&amp; Er:YAG in Laser Resurfacing”</w:t>
      </w:r>
    </w:p>
    <w:p w14:paraId="4A2B89D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352E6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1998</w:t>
      </w:r>
      <w:r>
        <w:rPr>
          <w:rFonts w:ascii="Book Antiqua" w:eastAsia="Book Antiqua" w:hAnsi="Book Antiqua" w:cs="Book Antiqua"/>
          <w:sz w:val="22"/>
          <w:szCs w:val="22"/>
        </w:rPr>
        <w:tab/>
      </w:r>
      <w:r>
        <w:rPr>
          <w:rFonts w:ascii="Book Antiqua" w:eastAsia="Book Antiqua" w:hAnsi="Book Antiqua" w:cs="Book Antiqua"/>
          <w:sz w:val="22"/>
          <w:szCs w:val="22"/>
        </w:rPr>
        <w:tab/>
        <w:t>Turkish Society of Cosmetic Surgery. Istanbul, Turkey</w:t>
      </w:r>
    </w:p>
    <w:p w14:paraId="1E6752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Laser Resurfacing”</w:t>
      </w:r>
    </w:p>
    <w:p w14:paraId="7CCE738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732DB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1998</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 Cruise. Greece – Turkey</w:t>
      </w:r>
    </w:p>
    <w:p w14:paraId="150AA0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“Combined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&amp; Er:YAG Laser Resurfacing”</w:t>
      </w:r>
    </w:p>
    <w:p w14:paraId="53B07E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F2A4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August 1998</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 Chicago, Illinois</w:t>
      </w:r>
    </w:p>
    <w:p w14:paraId="5BA87F2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&amp; Surgical Treatment of Varicose &amp; Telangiectatic</w:t>
      </w:r>
    </w:p>
    <w:p w14:paraId="6A229D42" w14:textId="77777777" w:rsidR="000908E5" w:rsidRDefault="0067268B">
      <w:pPr>
        <w:ind w:left="1440" w:firstLine="720"/>
        <w:rPr>
          <w:rFonts w:ascii="Book Antiqua" w:eastAsia="Book Antiqua" w:hAnsi="Book Antiqua" w:cs="Book Antiqua"/>
          <w:sz w:val="22"/>
          <w:szCs w:val="22"/>
        </w:rPr>
      </w:pPr>
      <w:r>
        <w:rPr>
          <w:rFonts w:ascii="Book Antiqua" w:eastAsia="Book Antiqua" w:hAnsi="Book Antiqua" w:cs="Book Antiqua"/>
          <w:sz w:val="22"/>
          <w:szCs w:val="22"/>
        </w:rPr>
        <w:t>Leg Veins”</w:t>
      </w:r>
    </w:p>
    <w:p w14:paraId="4CF7DF9E" w14:textId="77777777" w:rsidR="000908E5" w:rsidRDefault="0067268B">
      <w:pPr>
        <w:ind w:left="1440" w:firstLine="720"/>
        <w:rPr>
          <w:rFonts w:ascii="Book Antiqua" w:eastAsia="Book Antiqua" w:hAnsi="Book Antiqua" w:cs="Book Antiqua"/>
          <w:sz w:val="22"/>
          <w:szCs w:val="22"/>
        </w:rPr>
      </w:pPr>
      <w:r>
        <w:rPr>
          <w:rFonts w:ascii="Book Antiqua" w:eastAsia="Book Antiqua" w:hAnsi="Book Antiqua" w:cs="Book Antiqua"/>
          <w:sz w:val="22"/>
          <w:szCs w:val="22"/>
        </w:rPr>
        <w:t>“Endovenous Shrinkage of Varicose Veins Using Radio Frequency”</w:t>
      </w:r>
    </w:p>
    <w:p w14:paraId="5C4A86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221DD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August 1998</w:t>
      </w:r>
      <w:r>
        <w:rPr>
          <w:rFonts w:ascii="Book Antiqua" w:eastAsia="Book Antiqua" w:hAnsi="Book Antiqua" w:cs="Book Antiqua"/>
          <w:sz w:val="22"/>
          <w:szCs w:val="22"/>
        </w:rPr>
        <w:tab/>
      </w:r>
      <w:r>
        <w:rPr>
          <w:rFonts w:ascii="Book Antiqua" w:eastAsia="Book Antiqua" w:hAnsi="Book Antiqua" w:cs="Book Antiqua"/>
          <w:sz w:val="22"/>
          <w:szCs w:val="22"/>
        </w:rPr>
        <w:tab/>
        <w:t>12</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Symposium on the Latest Advances in Cosmetic Surgery of the Face.</w:t>
      </w:r>
    </w:p>
    <w:p w14:paraId="584618C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Newport Beach, California</w:t>
      </w:r>
    </w:p>
    <w:p w14:paraId="14322D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Treating Leg Veins”</w:t>
      </w:r>
    </w:p>
    <w:p w14:paraId="6407028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Erythema after Laser Resurfacing”</w:t>
      </w:r>
    </w:p>
    <w:p w14:paraId="7BF8B5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“Pre-Op and Post-Op Care of the Laser Resurfacing Patient”</w:t>
      </w:r>
    </w:p>
    <w:p w14:paraId="0F62911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365450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September 1998</w:t>
      </w:r>
      <w:r>
        <w:rPr>
          <w:rFonts w:ascii="Book Antiqua" w:eastAsia="Book Antiqua" w:hAnsi="Book Antiqua" w:cs="Book Antiqua"/>
          <w:sz w:val="22"/>
          <w:szCs w:val="22"/>
        </w:rPr>
        <w:tab/>
        <w:t>13</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of Phlebology.  Sydney, Australia</w:t>
      </w:r>
    </w:p>
    <w:p w14:paraId="6F15C1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u w:val="single"/>
        </w:rPr>
        <w:t>Keynote Lecture</w:t>
      </w:r>
      <w:r>
        <w:rPr>
          <w:rFonts w:ascii="Book Antiqua" w:eastAsia="Book Antiqua" w:hAnsi="Book Antiqua" w:cs="Book Antiqua"/>
          <w:sz w:val="22"/>
          <w:szCs w:val="22"/>
        </w:rPr>
        <w:t>:  “Sclerotherapy, Laser and Non-Coherent Light Source Therapy for</w:t>
      </w:r>
    </w:p>
    <w:p w14:paraId="30BEB8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Superficial Venous Disease”</w:t>
      </w:r>
    </w:p>
    <w:p w14:paraId="1FB836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“Effective Treatment Modalities for Leg Veins and Telangiectasia”</w:t>
      </w:r>
    </w:p>
    <w:p w14:paraId="791D1F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Patient Demonstration with PhotoDerm-VL and Vasculite”</w:t>
      </w:r>
    </w:p>
    <w:p w14:paraId="6D5A47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“Double Blind, Prospective, Randomized, Comparative Multi-Center Trial between</w:t>
      </w:r>
    </w:p>
    <w:p w14:paraId="3B75EA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Aethoxysclerol and Sotradecol in the Management of Varicose Veins of the Lower</w:t>
      </w:r>
    </w:p>
    <w:p w14:paraId="35BA5A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Extremities</w:t>
      </w:r>
    </w:p>
    <w:p w14:paraId="491BA4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“Live Patient Demonstration of Sclerotherapy Treatment of Leg Veins”</w:t>
      </w:r>
    </w:p>
    <w:p w14:paraId="44937D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“Basic Techniques in Sclerotherapy”</w:t>
      </w:r>
    </w:p>
    <w:p w14:paraId="6940A5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008E2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1998</w:t>
      </w:r>
      <w:r>
        <w:rPr>
          <w:rFonts w:ascii="Book Antiqua" w:eastAsia="Book Antiqua" w:hAnsi="Book Antiqua" w:cs="Book Antiqua"/>
          <w:sz w:val="22"/>
          <w:szCs w:val="22"/>
        </w:rPr>
        <w:tab/>
      </w:r>
      <w:r>
        <w:rPr>
          <w:rFonts w:ascii="Book Antiqua" w:eastAsia="Book Antiqua" w:hAnsi="Book Antiqua" w:cs="Book Antiqua"/>
          <w:sz w:val="22"/>
          <w:szCs w:val="22"/>
        </w:rPr>
        <w:tab/>
        <w:t>Dermatology – Grand Rounds.  University of California, San Diego</w:t>
      </w:r>
    </w:p>
    <w:p w14:paraId="1FEECED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“Surgical Treatments for Varicose Veins and Telangiectasia”</w:t>
      </w:r>
    </w:p>
    <w:p w14:paraId="2781DCD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C0293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1998</w:t>
      </w:r>
      <w:r>
        <w:rPr>
          <w:rFonts w:ascii="Book Antiqua" w:eastAsia="Book Antiqua" w:hAnsi="Book Antiqua" w:cs="Book Antiqua"/>
          <w:sz w:val="22"/>
          <w:szCs w:val="22"/>
        </w:rPr>
        <w:tab/>
      </w:r>
      <w:r>
        <w:rPr>
          <w:rFonts w:ascii="Book Antiqua" w:eastAsia="Book Antiqua" w:hAnsi="Book Antiqua" w:cs="Book Antiqua"/>
          <w:sz w:val="22"/>
          <w:szCs w:val="22"/>
        </w:rPr>
        <w:tab/>
        <w:t>12</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Puerto Rico</w:t>
      </w:r>
    </w:p>
    <w:p w14:paraId="49EA1C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354375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“Latest Advances in the Treatment of Leg Veins with Coherent &amp; Non-Coherent Light”</w:t>
      </w:r>
    </w:p>
    <w:p w14:paraId="77F886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Vascular Lesions with the PhotoDerm-VL and Vasculite Laser”</w:t>
      </w:r>
    </w:p>
    <w:p w14:paraId="1452B9E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4B238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1998</w:t>
      </w:r>
      <w:r>
        <w:rPr>
          <w:rFonts w:ascii="Book Antiqua" w:eastAsia="Book Antiqua" w:hAnsi="Book Antiqua" w:cs="Book Antiqua"/>
          <w:sz w:val="22"/>
          <w:szCs w:val="22"/>
        </w:rPr>
        <w:tab/>
      </w:r>
      <w:r>
        <w:rPr>
          <w:rFonts w:ascii="Book Antiqua" w:eastAsia="Book Antiqua" w:hAnsi="Book Antiqua" w:cs="Book Antiqua"/>
          <w:sz w:val="22"/>
          <w:szCs w:val="22"/>
        </w:rPr>
        <w:tab/>
        <w:t>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International Darmstädter Live Symposium für Operative Dermatologie.</w:t>
      </w:r>
    </w:p>
    <w:p w14:paraId="0421A9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Darmstadt, Germany</w:t>
      </w:r>
    </w:p>
    <w:p w14:paraId="1A6BCD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Vascular Lesions with Lasers &amp; Intense Pulsed Light”</w:t>
      </w:r>
    </w:p>
    <w:p w14:paraId="34B0AF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“Epilation with Various Lasers” – Live Patient Demonstration</w:t>
      </w:r>
    </w:p>
    <w:p w14:paraId="79585C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“Ligation &amp; Stripping + Endoscopic Perforator Interruption” – Live Patient</w:t>
      </w:r>
    </w:p>
    <w:p w14:paraId="4DF1B2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Demonstration</w:t>
      </w:r>
    </w:p>
    <w:p w14:paraId="4C4D970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7A6EA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1998</w:t>
      </w:r>
      <w:r>
        <w:rPr>
          <w:rFonts w:ascii="Book Antiqua" w:eastAsia="Book Antiqua" w:hAnsi="Book Antiqua" w:cs="Book Antiqua"/>
          <w:sz w:val="22"/>
          <w:szCs w:val="22"/>
        </w:rPr>
        <w:tab/>
      </w:r>
      <w:r>
        <w:rPr>
          <w:rFonts w:ascii="Book Antiqua" w:eastAsia="Book Antiqua" w:hAnsi="Book Antiqua" w:cs="Book Antiqua"/>
          <w:sz w:val="22"/>
          <w:szCs w:val="22"/>
        </w:rPr>
        <w:tab/>
        <w:t>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Minimally Invasive Aesthetic Surgery Course”,  San Francisco, CA</w:t>
      </w:r>
    </w:p>
    <w:p w14:paraId="398730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Hair Removal”</w:t>
      </w:r>
    </w:p>
    <w:p w14:paraId="1267AC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“Business Strategies, Marketing, Use of Nurse Clinicians”</w:t>
      </w:r>
    </w:p>
    <w:p w14:paraId="2E40FD9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E4D55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1999</w:t>
      </w:r>
      <w:r>
        <w:rPr>
          <w:rFonts w:ascii="Book Antiqua" w:eastAsia="Book Antiqua" w:hAnsi="Book Antiqua" w:cs="Book Antiqua"/>
          <w:sz w:val="22"/>
          <w:szCs w:val="22"/>
        </w:rPr>
        <w:tab/>
      </w:r>
      <w:r>
        <w:rPr>
          <w:rFonts w:ascii="Book Antiqua" w:eastAsia="Book Antiqua" w:hAnsi="Book Antiqua" w:cs="Book Antiqua"/>
          <w:sz w:val="22"/>
          <w:szCs w:val="22"/>
        </w:rPr>
        <w:tab/>
        <w:t>15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Scientific Meeting of the American Academy of Cosmetic Surgery.</w:t>
      </w:r>
    </w:p>
    <w:p w14:paraId="47D72DC7"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es-ES"/>
        </w:rPr>
        <w:t>Los Angeles, CA</w:t>
      </w:r>
    </w:p>
    <w:p w14:paraId="2504104C"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t>“Phlebologic Surgery”</w:t>
      </w:r>
    </w:p>
    <w:p w14:paraId="27F207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“Laser Resurfacing of the Neck and Hands”</w:t>
      </w:r>
    </w:p>
    <w:p w14:paraId="0B2050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with a Combination of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&amp; Er:YAG Lasers”</w:t>
      </w:r>
    </w:p>
    <w:p w14:paraId="71B4937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8A87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1999</w:t>
      </w:r>
      <w:r>
        <w:rPr>
          <w:rFonts w:ascii="Book Antiqua" w:eastAsia="Book Antiqua" w:hAnsi="Book Antiqua" w:cs="Book Antiqua"/>
          <w:sz w:val="22"/>
          <w:szCs w:val="22"/>
        </w:rPr>
        <w:tab/>
      </w:r>
      <w:r>
        <w:rPr>
          <w:rFonts w:ascii="Book Antiqua" w:eastAsia="Book Antiqua" w:hAnsi="Book Antiqua" w:cs="Book Antiqua"/>
          <w:sz w:val="22"/>
          <w:szCs w:val="22"/>
        </w:rPr>
        <w:tab/>
        <w:t>23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Hawaii Dermatology Seminar</w:t>
      </w:r>
    </w:p>
    <w:p w14:paraId="587A9E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Workshop/Live Patient Demonstration:  “Er:YAG, Hair Removal, &amp; Leg Veins”</w:t>
      </w:r>
    </w:p>
    <w:p w14:paraId="7320FF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vs Chemical Peel”</w:t>
      </w:r>
    </w:p>
    <w:p w14:paraId="53F9BC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&amp; Leg Vein Lasers”</w:t>
      </w:r>
    </w:p>
    <w:p w14:paraId="2ECA6E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“Cool Touch Treatment of Rhytids”</w:t>
      </w:r>
    </w:p>
    <w:p w14:paraId="2707E8F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581E3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1999</w:t>
      </w:r>
      <w:r>
        <w:rPr>
          <w:rFonts w:ascii="Book Antiqua" w:eastAsia="Book Antiqua" w:hAnsi="Book Antiqua" w:cs="Book Antiqua"/>
          <w:sz w:val="22"/>
          <w:szCs w:val="22"/>
        </w:rPr>
        <w:tab/>
      </w:r>
      <w:r>
        <w:rPr>
          <w:rFonts w:ascii="Book Antiqua" w:eastAsia="Book Antiqua" w:hAnsi="Book Antiqua" w:cs="Book Antiqua"/>
          <w:sz w:val="22"/>
          <w:szCs w:val="22"/>
        </w:rPr>
        <w:tab/>
        <w:t>Thailand Society of Dermatology; Bangkok, Thailand</w:t>
      </w:r>
    </w:p>
    <w:p w14:paraId="1304DB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&amp; Telangiectatic Veins”</w:t>
      </w:r>
    </w:p>
    <w:p w14:paraId="3C6ED1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for Varicose Veins”</w:t>
      </w:r>
    </w:p>
    <w:p w14:paraId="0263496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040C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Annual Meeting of the Philippine Society of Dermatology; Manila, Philippines</w:t>
      </w:r>
    </w:p>
    <w:p w14:paraId="545E60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in the Asian Patient”</w:t>
      </w:r>
    </w:p>
    <w:p w14:paraId="43A1A0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&amp; Light Treatment of Vascular Lesions”</w:t>
      </w:r>
    </w:p>
    <w:p w14:paraId="2AA853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Hair”</w:t>
      </w:r>
    </w:p>
    <w:p w14:paraId="169781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&amp; Telangiectatic Leg Veins”</w:t>
      </w:r>
    </w:p>
    <w:p w14:paraId="4D477A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A3B13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1999</w:t>
      </w:r>
      <w:r>
        <w:rPr>
          <w:rFonts w:ascii="Book Antiqua" w:eastAsia="Book Antiqua" w:hAnsi="Book Antiqua" w:cs="Book Antiqua"/>
          <w:sz w:val="22"/>
          <w:szCs w:val="22"/>
        </w:rPr>
        <w:tab/>
      </w:r>
      <w:r>
        <w:rPr>
          <w:rFonts w:ascii="Book Antiqua" w:eastAsia="Book Antiqua" w:hAnsi="Book Antiqua" w:cs="Book Antiqua"/>
          <w:sz w:val="22"/>
          <w:szCs w:val="22"/>
        </w:rPr>
        <w:tab/>
        <w:t>Foundation for Facial Plastic surgery; Aspen, Colorado</w:t>
      </w:r>
    </w:p>
    <w:p w14:paraId="575B59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Techniques for Collagen Tightening”</w:t>
      </w:r>
    </w:p>
    <w:p w14:paraId="667CA7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Techniques for Treating leg Veins”</w:t>
      </w:r>
    </w:p>
    <w:p w14:paraId="57348CE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60DB0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1999</w:t>
      </w:r>
      <w:r>
        <w:rPr>
          <w:rFonts w:ascii="Book Antiqua" w:eastAsia="Book Antiqua" w:hAnsi="Book Antiqua" w:cs="Book Antiqua"/>
          <w:sz w:val="22"/>
          <w:szCs w:val="22"/>
        </w:rPr>
        <w:tab/>
      </w:r>
      <w:r>
        <w:rPr>
          <w:rFonts w:ascii="Book Antiqua" w:eastAsia="Book Antiqua" w:hAnsi="Book Antiqua" w:cs="Book Antiqua"/>
          <w:sz w:val="22"/>
          <w:szCs w:val="22"/>
        </w:rPr>
        <w:tab/>
        <w:t>57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w:t>
      </w:r>
    </w:p>
    <w:p w14:paraId="2649C4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Orleans, Louisiana</w:t>
      </w:r>
    </w:p>
    <w:p w14:paraId="76F7B5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&amp; Light Treatment for Leg Veins”</w:t>
      </w:r>
    </w:p>
    <w:p w14:paraId="1805A5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&amp; Intense Pulsed Light Treatment for Vascular Lesions”</w:t>
      </w:r>
    </w:p>
    <w:p w14:paraId="2BB5A1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with the Derma-K Laser”</w:t>
      </w:r>
    </w:p>
    <w:p w14:paraId="71FAEB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423430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“Superficial Resurfacing with the Derma-K or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/Er:YAG Laser.  Which</w:t>
      </w:r>
    </w:p>
    <w:p w14:paraId="673368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Combination is Best”</w:t>
      </w:r>
    </w:p>
    <w:p w14:paraId="3A4441F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A472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1999</w:t>
      </w:r>
      <w:r>
        <w:rPr>
          <w:rFonts w:ascii="Book Antiqua" w:eastAsia="Book Antiqua" w:hAnsi="Book Antiqua" w:cs="Book Antiqua"/>
          <w:sz w:val="22"/>
          <w:szCs w:val="22"/>
        </w:rPr>
        <w:tab/>
      </w:r>
      <w:r>
        <w:rPr>
          <w:rFonts w:ascii="Book Antiqua" w:eastAsia="Book Antiqua" w:hAnsi="Book Antiqua" w:cs="Book Antiqua"/>
          <w:sz w:val="22"/>
          <w:szCs w:val="22"/>
        </w:rPr>
        <w:tab/>
        <w:t>19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Society for Laser Medicine &amp; Surgery</w:t>
      </w:r>
    </w:p>
    <w:p w14:paraId="2ABB59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Orlando, Florida</w:t>
      </w:r>
    </w:p>
    <w:p w14:paraId="70623A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with Simultaneous Er:YAG and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(Derma-K™)</w:t>
      </w:r>
    </w:p>
    <w:p w14:paraId="0361CE6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A37B9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1999</w:t>
      </w:r>
      <w:r>
        <w:rPr>
          <w:rFonts w:ascii="Book Antiqua" w:eastAsia="Book Antiqua" w:hAnsi="Book Antiqua" w:cs="Book Antiqua"/>
          <w:sz w:val="22"/>
          <w:szCs w:val="22"/>
        </w:rPr>
        <w:tab/>
      </w:r>
      <w:r>
        <w:rPr>
          <w:rFonts w:ascii="Book Antiqua" w:eastAsia="Book Antiqua" w:hAnsi="Book Antiqua" w:cs="Book Antiqua"/>
          <w:sz w:val="22"/>
          <w:szCs w:val="22"/>
        </w:rPr>
        <w:tab/>
        <w:t>St. Louis Dermatologic Society, St. Louis, Missouri</w:t>
      </w:r>
    </w:p>
    <w:p w14:paraId="26C329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“Avoiding Complications of Sclerotherapy”</w:t>
      </w:r>
    </w:p>
    <w:p w14:paraId="280A9ED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A7C13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1999</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Regional Symposium on Contemporary Evaluation &amp; Treatment of Lymphedema,</w:t>
      </w:r>
    </w:p>
    <w:p w14:paraId="44FDDE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Swollen Leg, Varicose &amp; Telangiectatic Leg Veins.  Kansas City, Kansas</w:t>
      </w:r>
    </w:p>
    <w:p w14:paraId="5A44E0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“Lasers/Intense Pulsed Light for Leg Veins”</w:t>
      </w:r>
    </w:p>
    <w:p w14:paraId="1F6DE3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55AAC0B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2AFB8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1999</w:t>
      </w:r>
      <w:r>
        <w:rPr>
          <w:rFonts w:ascii="Book Antiqua" w:eastAsia="Book Antiqua" w:hAnsi="Book Antiqua" w:cs="Book Antiqua"/>
          <w:sz w:val="22"/>
          <w:szCs w:val="22"/>
        </w:rPr>
        <w:tab/>
      </w:r>
      <w:r>
        <w:rPr>
          <w:rFonts w:ascii="Book Antiqua" w:eastAsia="Book Antiqua" w:hAnsi="Book Antiqua" w:cs="Book Antiqua"/>
          <w:sz w:val="22"/>
          <w:szCs w:val="22"/>
        </w:rPr>
        <w:tab/>
        <w:t>1999 Annual Clinical &amp; Scientific Meeting of the American Society for Dermatologic</w:t>
      </w:r>
    </w:p>
    <w:p w14:paraId="7A4D4F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Surgery; Miami Beach, Florida</w:t>
      </w:r>
    </w:p>
    <w:p w14:paraId="02ED86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“Phlebology Seminar”</w:t>
      </w:r>
    </w:p>
    <w:p w14:paraId="6D4ED9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with Simultaneous Er:YAG and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w:t>
      </w:r>
    </w:p>
    <w:p w14:paraId="04EFC3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&amp; Intense Pulsed Light Treatment of Leg Veins:</w:t>
      </w:r>
    </w:p>
    <w:p w14:paraId="7D21C4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“The Effect of a 1320nm Nd:YAG Laser with Dynamic Cooling on Human Skin”</w:t>
      </w:r>
    </w:p>
    <w:p w14:paraId="13884E9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F3C71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August 1999</w:t>
      </w:r>
      <w:r>
        <w:rPr>
          <w:rFonts w:ascii="Book Antiqua" w:eastAsia="Book Antiqua" w:hAnsi="Book Antiqua" w:cs="Book Antiqua"/>
          <w:sz w:val="22"/>
          <w:szCs w:val="22"/>
        </w:rPr>
        <w:tab/>
      </w:r>
      <w:r>
        <w:rPr>
          <w:rFonts w:ascii="Book Antiqua" w:eastAsia="Book Antiqua" w:hAnsi="Book Antiqua" w:cs="Book Antiqua"/>
          <w:sz w:val="22"/>
          <w:szCs w:val="22"/>
        </w:rPr>
        <w:tab/>
        <w:t>Controversies and Conversations in Cutaneous Laser Surgery; Napa, CA</w:t>
      </w:r>
    </w:p>
    <w:p w14:paraId="7CE078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“Wound Care After Laser Resurfacing”</w:t>
      </w:r>
    </w:p>
    <w:p w14:paraId="4A7D4F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47012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1999</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Dialogues in Cosmetic Dermatology; Carlsbad, CA</w:t>
      </w:r>
    </w:p>
    <w:p w14:paraId="1A8016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“Varicose Veins:  Sclerotherapy or Lasers”</w:t>
      </w:r>
    </w:p>
    <w:p w14:paraId="3EE34F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“Resurfacing the Face:  Combination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and Er:YAG and Cool Touch™”</w:t>
      </w:r>
    </w:p>
    <w:p w14:paraId="315F54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“Hands-On Demonstration of Cool Touch™”</w:t>
      </w:r>
    </w:p>
    <w:p w14:paraId="313386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“Demonstration of Sclerotherapy and Ambulatory Phlebectomy”</w:t>
      </w:r>
    </w:p>
    <w:p w14:paraId="20A91D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2D6B2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1999</w:t>
      </w:r>
      <w:r>
        <w:rPr>
          <w:rFonts w:ascii="Book Antiqua" w:eastAsia="Book Antiqua" w:hAnsi="Book Antiqua" w:cs="Book Antiqua"/>
          <w:sz w:val="22"/>
          <w:szCs w:val="22"/>
        </w:rPr>
        <w:tab/>
      </w:r>
      <w:r>
        <w:rPr>
          <w:rFonts w:ascii="Book Antiqua" w:eastAsia="Book Antiqua" w:hAnsi="Book Antiqua" w:cs="Book Antiqua"/>
          <w:sz w:val="22"/>
          <w:szCs w:val="22"/>
        </w:rPr>
        <w:tab/>
        <w:t>13</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Scottsdale, AZ</w:t>
      </w:r>
    </w:p>
    <w:p w14:paraId="519523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“Controlled Radio Frequency-Mediated Endovenous Occlusion of the Greater</w:t>
      </w:r>
    </w:p>
    <w:p w14:paraId="6181DF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Saphenous Vein – Preliminary Results”</w:t>
      </w:r>
    </w:p>
    <w:p w14:paraId="4E61135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D31016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1999</w:t>
      </w:r>
      <w:r>
        <w:rPr>
          <w:rFonts w:ascii="Book Antiqua" w:eastAsia="Book Antiqua" w:hAnsi="Book Antiqua" w:cs="Book Antiqua"/>
          <w:sz w:val="22"/>
          <w:szCs w:val="22"/>
        </w:rPr>
        <w:tab/>
      </w:r>
      <w:r>
        <w:rPr>
          <w:rFonts w:ascii="Book Antiqua" w:eastAsia="Book Antiqua" w:hAnsi="Book Antiqua" w:cs="Book Antiqua"/>
          <w:sz w:val="22"/>
          <w:szCs w:val="22"/>
        </w:rPr>
        <w:tab/>
        <w:t>International Symposium on Chronic Venous Insufficiency of the Lower Limbs</w:t>
      </w:r>
    </w:p>
    <w:p w14:paraId="5C0F70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Florence, Italy</w:t>
      </w:r>
    </w:p>
    <w:p w14:paraId="575740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“Elastic Compression Therapy:  Current Medications and Limits”</w:t>
      </w:r>
    </w:p>
    <w:p w14:paraId="495769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Light Therapy of Peripheral Vascular Lesions”</w:t>
      </w:r>
    </w:p>
    <w:p w14:paraId="396FC9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“Modern Sclerosants:  Comparison of Sodium Tetradecyl, Polidocanol, and </w:t>
      </w:r>
    </w:p>
    <w:p w14:paraId="1082B6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Glycerin”</w:t>
      </w:r>
    </w:p>
    <w:p w14:paraId="01976E6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97235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2000</w:t>
      </w:r>
      <w:r>
        <w:rPr>
          <w:rFonts w:ascii="Book Antiqua" w:eastAsia="Book Antiqua" w:hAnsi="Book Antiqua" w:cs="Book Antiqua"/>
          <w:sz w:val="22"/>
          <w:szCs w:val="22"/>
        </w:rPr>
        <w:tab/>
      </w:r>
      <w:r>
        <w:rPr>
          <w:rFonts w:ascii="Book Antiqua" w:eastAsia="Book Antiqua" w:hAnsi="Book Antiqua" w:cs="Book Antiqua"/>
          <w:sz w:val="22"/>
          <w:szCs w:val="22"/>
        </w:rPr>
        <w:tab/>
        <w:t>Annual Meeting of the American Academy of Cosmetic Surgery; Orlando, Florida</w:t>
      </w:r>
    </w:p>
    <w:p w14:paraId="1D8083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“Optimizing Wound Healing in the Post-Laser Abrasion Face”</w:t>
      </w:r>
    </w:p>
    <w:p w14:paraId="6632A6C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35A5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2000</w:t>
      </w:r>
      <w:r>
        <w:rPr>
          <w:rFonts w:ascii="Book Antiqua" w:eastAsia="Book Antiqua" w:hAnsi="Book Antiqua" w:cs="Book Antiqua"/>
          <w:sz w:val="22"/>
          <w:szCs w:val="22"/>
        </w:rPr>
        <w:tab/>
      </w:r>
      <w:r>
        <w:rPr>
          <w:rFonts w:ascii="Book Antiqua" w:eastAsia="Book Antiqua" w:hAnsi="Book Antiqua" w:cs="Book Antiqua"/>
          <w:sz w:val="22"/>
          <w:szCs w:val="22"/>
        </w:rPr>
        <w:tab/>
        <w:t>Hawaii Dermatology Seminar; The Big Island, Hawaii</w:t>
      </w:r>
    </w:p>
    <w:p w14:paraId="6510A4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Hair with the Cool Glide 1064nm Erbium:YAG Laser”</w:t>
      </w:r>
    </w:p>
    <w:p w14:paraId="4A8D04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Wrinkles with the Cool-Touch-V”</w:t>
      </w:r>
    </w:p>
    <w:p w14:paraId="1EFF4A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the Post-Laser Abrasion Face”</w:t>
      </w:r>
    </w:p>
    <w:p w14:paraId="42CF6DA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AAEB7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2000</w:t>
      </w:r>
      <w:r>
        <w:rPr>
          <w:rFonts w:ascii="Book Antiqua" w:eastAsia="Book Antiqua" w:hAnsi="Book Antiqua" w:cs="Book Antiqua"/>
          <w:sz w:val="22"/>
          <w:szCs w:val="22"/>
        </w:rPr>
        <w:tab/>
      </w:r>
      <w:r>
        <w:rPr>
          <w:rFonts w:ascii="Book Antiqua" w:eastAsia="Book Antiqua" w:hAnsi="Book Antiqua" w:cs="Book Antiqua"/>
          <w:sz w:val="22"/>
          <w:szCs w:val="22"/>
        </w:rPr>
        <w:tab/>
        <w:t>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Meeting of the Italian Society of Cosmetic Medicine &amp; Surgery;</w:t>
      </w:r>
    </w:p>
    <w:p w14:paraId="0BB037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Bologna, Italy</w:t>
      </w:r>
    </w:p>
    <w:p w14:paraId="025686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for Epilation”</w:t>
      </w:r>
    </w:p>
    <w:p w14:paraId="4C6661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Telangiectasia”</w:t>
      </w:r>
    </w:p>
    <w:p w14:paraId="0EBB81C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Treatment of Photoaging”</w:t>
      </w:r>
    </w:p>
    <w:p w14:paraId="4A6E93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“Roundtable Discussion on Sclerotherapy Treatment of Varicose and Telangiectatic</w:t>
      </w:r>
    </w:p>
    <w:p w14:paraId="0F1F3D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Veins”</w:t>
      </w:r>
    </w:p>
    <w:p w14:paraId="3C75D15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EEE05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2000</w:t>
      </w:r>
      <w:r>
        <w:rPr>
          <w:rFonts w:ascii="Book Antiqua" w:eastAsia="Book Antiqua" w:hAnsi="Book Antiqua" w:cs="Book Antiqua"/>
          <w:sz w:val="22"/>
          <w:szCs w:val="22"/>
        </w:rPr>
        <w:tab/>
      </w:r>
      <w:r>
        <w:rPr>
          <w:rFonts w:ascii="Book Antiqua" w:eastAsia="Book Antiqua" w:hAnsi="Book Antiqua" w:cs="Book Antiqua"/>
          <w:sz w:val="22"/>
          <w:szCs w:val="22"/>
        </w:rPr>
        <w:tab/>
        <w:t>58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Academy of Dermatology; San Francisco, </w:t>
      </w:r>
    </w:p>
    <w:p w14:paraId="5C53E1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California</w:t>
      </w:r>
    </w:p>
    <w:p w14:paraId="190835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Erbium Laser Systems in Face Resurfacing”</w:t>
      </w:r>
    </w:p>
    <w:p w14:paraId="6AF862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for Vascular Lesions”</w:t>
      </w:r>
    </w:p>
    <w:p w14:paraId="55D5CF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Leg Veins”</w:t>
      </w:r>
    </w:p>
    <w:p w14:paraId="068678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6FD4603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and Emerging Therapies:  Endoluminal Radio Frequency Closure of</w:t>
      </w:r>
    </w:p>
    <w:p w14:paraId="417C8D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Varicose Veins”</w:t>
      </w:r>
    </w:p>
    <w:p w14:paraId="624E42A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F5F7C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2000</w:t>
      </w:r>
      <w:r>
        <w:rPr>
          <w:rFonts w:ascii="Book Antiqua" w:eastAsia="Book Antiqua" w:hAnsi="Book Antiqua" w:cs="Book Antiqua"/>
          <w:sz w:val="22"/>
          <w:szCs w:val="22"/>
        </w:rPr>
        <w:tab/>
      </w:r>
      <w:r>
        <w:rPr>
          <w:rFonts w:ascii="Book Antiqua" w:eastAsia="Book Antiqua" w:hAnsi="Book Antiqua" w:cs="Book Antiqua"/>
          <w:sz w:val="22"/>
          <w:szCs w:val="22"/>
        </w:rPr>
        <w:tab/>
        <w:t>Foundation for Facial Plastic Surgery, Aspen, Colorado</w:t>
      </w:r>
    </w:p>
    <w:p w14:paraId="3D2B81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surgical treatment of varicose veins”</w:t>
      </w:r>
    </w:p>
    <w:p w14:paraId="491C52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laser treatment of vascular lesions”</w:t>
      </w:r>
    </w:p>
    <w:p w14:paraId="5E9C80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Erbium lasers with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for facial resurfacing”</w:t>
      </w:r>
    </w:p>
    <w:p w14:paraId="35033D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84DFC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2000</w:t>
      </w:r>
      <w:r>
        <w:rPr>
          <w:rFonts w:ascii="Book Antiqua" w:eastAsia="Book Antiqua" w:hAnsi="Book Antiqua" w:cs="Book Antiqua"/>
          <w:sz w:val="22"/>
          <w:szCs w:val="22"/>
        </w:rPr>
        <w:tab/>
      </w:r>
      <w:r>
        <w:rPr>
          <w:rFonts w:ascii="Book Antiqua" w:eastAsia="Book Antiqua" w:hAnsi="Book Antiqua" w:cs="Book Antiqua"/>
          <w:sz w:val="22"/>
          <w:szCs w:val="22"/>
        </w:rPr>
        <w:tab/>
        <w:t>20</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Society for Laser Medicine &amp; Surgery;</w:t>
      </w:r>
    </w:p>
    <w:p w14:paraId="42D6D3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Reno, Nevada</w:t>
      </w:r>
    </w:p>
    <w:p w14:paraId="468A0C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Followed by Simultaneous Er-YAG Laser Resurfacing with</w:t>
      </w:r>
    </w:p>
    <w:p w14:paraId="39197CDF"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fr-FR"/>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fr-FR"/>
        </w:rPr>
        <w:t>Sciton Contour Combination Er:YAG Laser Resurfacing”</w:t>
      </w:r>
    </w:p>
    <w:p w14:paraId="21D848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Pr>
          <w:rFonts w:ascii="Book Antiqua" w:eastAsia="Book Antiqua" w:hAnsi="Book Antiqua" w:cs="Book Antiqua"/>
          <w:sz w:val="22"/>
          <w:szCs w:val="22"/>
        </w:rPr>
        <w:t>“Optimizing wound healing in the post-laser abrasion face”</w:t>
      </w:r>
    </w:p>
    <w:p w14:paraId="01637B3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1064 nm laser systems for treatment of leg telangiectasia”</w:t>
      </w:r>
    </w:p>
    <w:p w14:paraId="607B102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C2859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 2000</w:t>
      </w:r>
      <w:r>
        <w:rPr>
          <w:rFonts w:ascii="Book Antiqua" w:eastAsia="Book Antiqua" w:hAnsi="Book Antiqua" w:cs="Book Antiqua"/>
          <w:sz w:val="22"/>
          <w:szCs w:val="22"/>
        </w:rPr>
        <w:tab/>
      </w:r>
      <w:r>
        <w:rPr>
          <w:rFonts w:ascii="Book Antiqua" w:eastAsia="Book Antiqua" w:hAnsi="Book Antiqua" w:cs="Book Antiqua"/>
          <w:sz w:val="22"/>
          <w:szCs w:val="22"/>
        </w:rPr>
        <w:tab/>
        <w:t>Cosmetic Physicians Society of Australia</w:t>
      </w:r>
    </w:p>
    <w:p w14:paraId="62F8B0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Hair”</w:t>
      </w:r>
    </w:p>
    <w:p w14:paraId="798BB0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of the Neck”</w:t>
      </w:r>
    </w:p>
    <w:p w14:paraId="7EFEE5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Hair – Demonstration”</w:t>
      </w:r>
    </w:p>
    <w:p w14:paraId="13B873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of the Face and Neck – Demonstration”</w:t>
      </w:r>
    </w:p>
    <w:p w14:paraId="263CF1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Benign Vascular and Pigmented Lesions – Demonstration”</w:t>
      </w:r>
    </w:p>
    <w:p w14:paraId="0B114A4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15B4F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2000</w:t>
      </w:r>
      <w:r>
        <w:rPr>
          <w:rFonts w:ascii="Book Antiqua" w:eastAsia="Book Antiqua" w:hAnsi="Book Antiqua" w:cs="Book Antiqua"/>
          <w:sz w:val="22"/>
          <w:szCs w:val="22"/>
        </w:rPr>
        <w:tab/>
      </w:r>
      <w:r>
        <w:rPr>
          <w:rFonts w:ascii="Book Antiqua" w:eastAsia="Book Antiqua" w:hAnsi="Book Antiqua" w:cs="Book Antiqua"/>
          <w:sz w:val="22"/>
          <w:szCs w:val="22"/>
        </w:rPr>
        <w:tab/>
        <w:t>World Congress on Skin Resurfacing and Soft Tissue Augmentation</w:t>
      </w:r>
    </w:p>
    <w:p w14:paraId="16F278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 Vancouver, B.C., Canada</w:t>
      </w:r>
    </w:p>
    <w:p w14:paraId="6EFB69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3E051C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Laser Resurfacing Systems”</w:t>
      </w:r>
    </w:p>
    <w:p w14:paraId="652CCC3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2A230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2000</w:t>
      </w:r>
      <w:r>
        <w:rPr>
          <w:rFonts w:ascii="Book Antiqua" w:eastAsia="Book Antiqua" w:hAnsi="Book Antiqua" w:cs="Book Antiqua"/>
          <w:sz w:val="22"/>
          <w:szCs w:val="22"/>
        </w:rPr>
        <w:tab/>
      </w:r>
      <w:r>
        <w:rPr>
          <w:rFonts w:ascii="Book Antiqua" w:eastAsia="Book Antiqua" w:hAnsi="Book Antiqua" w:cs="Book Antiqua"/>
          <w:sz w:val="22"/>
          <w:szCs w:val="22"/>
        </w:rPr>
        <w:tab/>
        <w:t>San Diego Society of Dermatologic Surgery</w:t>
      </w:r>
    </w:p>
    <w:p w14:paraId="232B30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“Endoluminal Radiofrequency Closure of the Greater Saphenous Vein”</w:t>
      </w:r>
    </w:p>
    <w:p w14:paraId="4AF2AF2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B3717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May 2000</w:t>
      </w:r>
      <w:r>
        <w:rPr>
          <w:rFonts w:ascii="Book Antiqua" w:eastAsia="Book Antiqua" w:hAnsi="Book Antiqua" w:cs="Book Antiqua"/>
          <w:sz w:val="22"/>
          <w:szCs w:val="22"/>
        </w:rPr>
        <w:tab/>
      </w:r>
      <w:r>
        <w:rPr>
          <w:rFonts w:ascii="Book Antiqua" w:eastAsia="Book Antiqua" w:hAnsi="Book Antiqua" w:cs="Book Antiqua"/>
          <w:sz w:val="22"/>
          <w:szCs w:val="22"/>
        </w:rPr>
        <w:tab/>
        <w:t>The Surgical Society Skin and Cancer Foundation of Victoria,</w:t>
      </w:r>
    </w:p>
    <w:p w14:paraId="6B9DE3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Melbourne, Australia</w:t>
      </w:r>
    </w:p>
    <w:p w14:paraId="232797A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F20F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2000</w:t>
      </w:r>
      <w:r>
        <w:rPr>
          <w:rFonts w:ascii="Book Antiqua" w:eastAsia="Book Antiqua" w:hAnsi="Book Antiqua" w:cs="Book Antiqua"/>
          <w:sz w:val="22"/>
          <w:szCs w:val="22"/>
        </w:rPr>
        <w:tab/>
      </w:r>
      <w:r>
        <w:rPr>
          <w:rFonts w:ascii="Book Antiqua" w:eastAsia="Book Antiqua" w:hAnsi="Book Antiqua" w:cs="Book Antiqua"/>
          <w:sz w:val="22"/>
          <w:szCs w:val="22"/>
        </w:rPr>
        <w:tab/>
        <w:t>North Sea Meeting on Venous Diseases, Amsterdam, The Netherlands</w:t>
      </w:r>
    </w:p>
    <w:p w14:paraId="2146AB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Use of 1064 nm Long-pulsed Laser in the Treatment of Leg Telangiectasias”</w:t>
      </w:r>
    </w:p>
    <w:p w14:paraId="2F1D05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“Preliminary Experience in 40 Patients with Endoluminal Radiofrequency Closure of </w:t>
      </w:r>
    </w:p>
    <w:p w14:paraId="0768583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Greater Saphenous Vein”</w:t>
      </w:r>
    </w:p>
    <w:p w14:paraId="490DEF1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9ABB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2000</w:t>
      </w:r>
      <w:r>
        <w:rPr>
          <w:rFonts w:ascii="Book Antiqua" w:eastAsia="Book Antiqua" w:hAnsi="Book Antiqua" w:cs="Book Antiqua"/>
          <w:sz w:val="22"/>
          <w:szCs w:val="22"/>
        </w:rPr>
        <w:tab/>
      </w:r>
      <w:r>
        <w:rPr>
          <w:rFonts w:ascii="Book Antiqua" w:eastAsia="Book Antiqua" w:hAnsi="Book Antiqua" w:cs="Book Antiqua"/>
          <w:sz w:val="22"/>
          <w:szCs w:val="22"/>
        </w:rPr>
        <w:tab/>
        <w:t>IX Congreso Panamericano de Flebologia</w:t>
      </w:r>
    </w:p>
    <w:p w14:paraId="691AA4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Linfologia, Cordoba, Argentia</w:t>
      </w:r>
    </w:p>
    <w:p w14:paraId="3E3636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Telangiectasia with Lasers and Intense Pulsed Light”</w:t>
      </w:r>
    </w:p>
    <w:p w14:paraId="40E6BE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Athoxysclerol and Sotradecol in the Treatment of Leg Veins”</w:t>
      </w:r>
    </w:p>
    <w:p w14:paraId="6F30A7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389B00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“Closure of the GSV with Endoluminal Radiofrequency: Preliminary Experience in</w:t>
      </w:r>
    </w:p>
    <w:p w14:paraId="2D5D36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First 40 Patients”</w:t>
      </w:r>
    </w:p>
    <w:p w14:paraId="6C02C4E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14860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2000</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 Windstar Cruise</w:t>
      </w:r>
    </w:p>
    <w:p w14:paraId="10B784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Italy – France</w:t>
      </w:r>
    </w:p>
    <w:p w14:paraId="6B64DF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“Management and Prevention of Complications of Cutaneous Laser Resurfacing”</w:t>
      </w:r>
    </w:p>
    <w:p w14:paraId="17DB45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Surgical Treatment of Varicose Veins”</w:t>
      </w:r>
    </w:p>
    <w:p w14:paraId="52069D5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2CFCC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2000</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University of California, San Diego</w:t>
      </w:r>
    </w:p>
    <w:p w14:paraId="58E180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and Adverse Sequelae of Sclerotherapy Treatment of Varicose and</w:t>
      </w:r>
    </w:p>
    <w:p w14:paraId="5E0CB7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Telangiectatic Leg Veins”</w:t>
      </w:r>
    </w:p>
    <w:p w14:paraId="28EB57E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97CF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 2000</w:t>
      </w:r>
      <w:r>
        <w:rPr>
          <w:rFonts w:ascii="Book Antiqua" w:eastAsia="Book Antiqua" w:hAnsi="Book Antiqua" w:cs="Book Antiqua"/>
          <w:sz w:val="22"/>
          <w:szCs w:val="22"/>
        </w:rPr>
        <w:tab/>
      </w:r>
      <w:r>
        <w:rPr>
          <w:rFonts w:ascii="Book Antiqua" w:eastAsia="Book Antiqua" w:hAnsi="Book Antiqua" w:cs="Book Antiqua"/>
          <w:sz w:val="22"/>
          <w:szCs w:val="22"/>
        </w:rPr>
        <w:tab/>
        <w:t>17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Ohio Dermatological Foundation – Columbus, Ohio</w:t>
      </w:r>
    </w:p>
    <w:p w14:paraId="4607C1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Surgical Treatment of Varicose Veins”</w:t>
      </w:r>
    </w:p>
    <w:p w14:paraId="32A64D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0E6C3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 2000</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Annual Fall Meeting of the American Academy of Facial Plastic and Reconstructive </w:t>
      </w:r>
    </w:p>
    <w:p w14:paraId="1FF6B9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Surgery  -  Washington DC</w:t>
      </w:r>
    </w:p>
    <w:p w14:paraId="5743E1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“Advanded Laser Skin Resurfacing: Comparison of Laser Resurfacing Systems; </w:t>
      </w:r>
    </w:p>
    <w:p w14:paraId="6228B2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Management of Common Adverse Sequelae”</w:t>
      </w:r>
      <w:r>
        <w:rPr>
          <w:rFonts w:ascii="Book Antiqua" w:eastAsia="Book Antiqua" w:hAnsi="Book Antiqua" w:cs="Book Antiqua"/>
          <w:sz w:val="22"/>
          <w:szCs w:val="22"/>
        </w:rPr>
        <w:br/>
      </w:r>
    </w:p>
    <w:p w14:paraId="4E6607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Oct. 2000</w:t>
      </w:r>
      <w:r>
        <w:rPr>
          <w:rFonts w:ascii="Book Antiqua" w:eastAsia="Book Antiqua" w:hAnsi="Book Antiqua" w:cs="Book Antiqua"/>
          <w:sz w:val="22"/>
          <w:szCs w:val="22"/>
        </w:rPr>
        <w:tab/>
      </w:r>
      <w:r>
        <w:rPr>
          <w:rFonts w:ascii="Book Antiqua" w:eastAsia="Book Antiqua" w:hAnsi="Book Antiqua" w:cs="Book Antiqua"/>
          <w:sz w:val="22"/>
          <w:szCs w:val="22"/>
        </w:rPr>
        <w:tab/>
        <w:t>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Congress of the European Academy of Dermatology and Venereology, Geneva, Switzerland.</w:t>
      </w:r>
    </w:p>
    <w:p w14:paraId="3B2CDB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“Evaluation of the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Combination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and Er:YAG, Coaxial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and Er:YAG, Long-</w:t>
      </w:r>
    </w:p>
    <w:p w14:paraId="42E8CF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pulse Er:YAG and CO</w:t>
      </w:r>
      <w:r>
        <w:rPr>
          <w:rFonts w:ascii="Book Antiqua" w:eastAsia="Book Antiqua" w:hAnsi="Book Antiqua" w:cs="Book Antiqua"/>
          <w:sz w:val="22"/>
          <w:szCs w:val="22"/>
          <w:vertAlign w:val="subscript"/>
        </w:rPr>
        <w:t>3</w:t>
      </w:r>
      <w:r>
        <w:rPr>
          <w:rFonts w:ascii="Book Antiqua" w:eastAsia="Book Antiqua" w:hAnsi="Book Antiqua" w:cs="Book Antiqua"/>
          <w:sz w:val="22"/>
          <w:szCs w:val="22"/>
        </w:rPr>
        <w:t xml:space="preserve"> Lasers in Facial Resurfacing Procedures”</w:t>
      </w:r>
    </w:p>
    <w:p w14:paraId="787CF5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“Treatment of Striae Distensae with a Dynamically Cooled 1320 nm Nd:YAG Laser”</w:t>
      </w:r>
    </w:p>
    <w:p w14:paraId="6CF2C46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866B9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2000</w:t>
      </w:r>
      <w:r>
        <w:rPr>
          <w:rFonts w:ascii="Book Antiqua" w:eastAsia="Book Antiqua" w:hAnsi="Book Antiqua" w:cs="Book Antiqua"/>
          <w:sz w:val="22"/>
          <w:szCs w:val="22"/>
        </w:rPr>
        <w:tab/>
      </w:r>
      <w:r>
        <w:rPr>
          <w:rFonts w:ascii="Book Antiqua" w:eastAsia="Book Antiqua" w:hAnsi="Book Antiqua" w:cs="Book Antiqua"/>
          <w:sz w:val="22"/>
          <w:szCs w:val="22"/>
        </w:rPr>
        <w:tab/>
        <w:t>Annual Meeting of the American Society for Dermatologic Surgery, Denver, CO.</w:t>
      </w:r>
    </w:p>
    <w:p w14:paraId="57EB3C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“Endoluminal Radiofrequency Closure of the Greater Saphenous Vein”</w:t>
      </w:r>
    </w:p>
    <w:p w14:paraId="7684DD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“Refinements in Vascular Lasers”</w:t>
      </w:r>
    </w:p>
    <w:p w14:paraId="62435F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Laser Resurfacing Systems”</w:t>
      </w:r>
    </w:p>
    <w:p w14:paraId="4DC157C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w:t>
      </w:r>
    </w:p>
    <w:p w14:paraId="0D50895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5B19C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2000</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Atlanta, GA</w:t>
      </w:r>
    </w:p>
    <w:p w14:paraId="69D1C3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“Endoluminal Radiofrequency Closure of the GSV (VNUS): Preliminary Report of My</w:t>
      </w:r>
    </w:p>
    <w:p w14:paraId="2F469D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First 40 Cases”</w:t>
      </w:r>
    </w:p>
    <w:p w14:paraId="431B15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Telangiectasias with a 1064 Long Pulsed Laser”</w:t>
      </w:r>
    </w:p>
    <w:p w14:paraId="011FC57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Light-Based Mechanisms of Action for Vein Ablation”</w:t>
      </w:r>
    </w:p>
    <w:p w14:paraId="3AE753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“Advanced Photothermal Treatment of Veins: Pearls &amp; Pitfalls”</w:t>
      </w:r>
    </w:p>
    <w:p w14:paraId="577482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“Minimally Invasive Image Guided Treatment Alternatives for Varicose Veins”</w:t>
      </w:r>
    </w:p>
    <w:p w14:paraId="2BD17E5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EE9DC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2001</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15th Annual American Academy of Cosmetic Surgery Scientific Meeting, San Diego, </w:t>
      </w:r>
      <w:r>
        <w:rPr>
          <w:rFonts w:ascii="Book Antiqua" w:eastAsia="Book Antiqua" w:hAnsi="Book Antiqua" w:cs="Book Antiqua"/>
          <w:sz w:val="20"/>
          <w:szCs w:val="20"/>
        </w:rPr>
        <w:t>CA</w:t>
      </w:r>
    </w:p>
    <w:p w14:paraId="0CB45A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Telangiectasias with a 1064 nm Long Pulsed Laser”</w:t>
      </w:r>
    </w:p>
    <w:p w14:paraId="7E0097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“Endoluminal Radiofrequency Closure of the Greater Saphenous Vein”</w:t>
      </w:r>
    </w:p>
    <w:p w14:paraId="77C689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1064nm Long-Pulse Lasers for the Treatment of Leg Telangiectasias”</w:t>
      </w:r>
    </w:p>
    <w:p w14:paraId="168892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“Endoluminal Radiofrequency Closure of the GSF (VNUS): Preliminary Report of My</w:t>
      </w:r>
    </w:p>
    <w:p w14:paraId="1077A9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First 40 Cases”</w:t>
      </w:r>
    </w:p>
    <w:p w14:paraId="59A936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“1064 nm Hair Removal”</w:t>
      </w:r>
    </w:p>
    <w:p w14:paraId="4BA213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Leg Veins”</w:t>
      </w:r>
      <w:r>
        <w:rPr>
          <w:rFonts w:ascii="Book Antiqua" w:eastAsia="Book Antiqua" w:hAnsi="Book Antiqua" w:cs="Book Antiqua"/>
          <w:sz w:val="22"/>
          <w:szCs w:val="22"/>
        </w:rPr>
        <w:br/>
      </w:r>
    </w:p>
    <w:p w14:paraId="23E48A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2001</w:t>
      </w:r>
      <w:r>
        <w:rPr>
          <w:rFonts w:ascii="Book Antiqua" w:eastAsia="Book Antiqua" w:hAnsi="Book Antiqua" w:cs="Book Antiqua"/>
          <w:sz w:val="22"/>
          <w:szCs w:val="22"/>
        </w:rPr>
        <w:tab/>
      </w:r>
      <w:r>
        <w:rPr>
          <w:rFonts w:ascii="Book Antiqua" w:eastAsia="Book Antiqua" w:hAnsi="Book Antiqua" w:cs="Book Antiqua"/>
          <w:sz w:val="22"/>
          <w:szCs w:val="22"/>
        </w:rPr>
        <w:tab/>
        <w:t>Hong Kong Society of Dermatology Cutaneous Laser Surgery Update, Hong Kong</w:t>
      </w:r>
    </w:p>
    <w:p w14:paraId="11ADAA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“Cutaneous Laser Surgery: An overview”</w:t>
      </w:r>
    </w:p>
    <w:p w14:paraId="4E6FC3C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0B796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April 2001</w:t>
      </w:r>
      <w:r>
        <w:rPr>
          <w:rFonts w:ascii="Book Antiqua" w:eastAsia="Book Antiqua" w:hAnsi="Book Antiqua" w:cs="Book Antiqua"/>
          <w:sz w:val="22"/>
          <w:szCs w:val="22"/>
        </w:rPr>
        <w:tab/>
      </w:r>
      <w:r>
        <w:rPr>
          <w:rFonts w:ascii="Book Antiqua" w:eastAsia="Book Antiqua" w:hAnsi="Book Antiqua" w:cs="Book Antiqua"/>
          <w:sz w:val="22"/>
          <w:szCs w:val="22"/>
        </w:rPr>
        <w:tab/>
        <w:t>Valley of the Sun Conference on Clinical Dermatology, Scottsdale, AZ</w:t>
      </w:r>
    </w:p>
    <w:p w14:paraId="0E06E6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Leg Veins”</w:t>
      </w:r>
    </w:p>
    <w:p w14:paraId="39C1A74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“Surgical Treatment of Leg Veins”</w:t>
      </w:r>
      <w:r>
        <w:rPr>
          <w:rFonts w:ascii="Book Antiqua" w:eastAsia="Book Antiqua" w:hAnsi="Book Antiqua" w:cs="Book Antiqua"/>
          <w:sz w:val="22"/>
          <w:szCs w:val="22"/>
        </w:rPr>
        <w:br/>
      </w:r>
    </w:p>
    <w:p w14:paraId="553C23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April 2001</w:t>
      </w:r>
      <w:r>
        <w:rPr>
          <w:rFonts w:ascii="Book Antiqua" w:eastAsia="Book Antiqua" w:hAnsi="Book Antiqua" w:cs="Book Antiqua"/>
          <w:sz w:val="22"/>
          <w:szCs w:val="22"/>
        </w:rPr>
        <w:tab/>
      </w:r>
      <w:r>
        <w:rPr>
          <w:rFonts w:ascii="Book Antiqua" w:eastAsia="Book Antiqua" w:hAnsi="Book Antiqua" w:cs="Book Antiqua"/>
          <w:sz w:val="22"/>
          <w:szCs w:val="22"/>
        </w:rPr>
        <w:tab/>
        <w:t>Mayo Clinic Dermatology Conference, Scottsdale, AZ</w:t>
      </w:r>
    </w:p>
    <w:p w14:paraId="7F278F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Leg Veins”</w:t>
      </w:r>
      <w:r>
        <w:rPr>
          <w:rFonts w:ascii="Book Antiqua" w:eastAsia="Book Antiqua" w:hAnsi="Book Antiqua" w:cs="Book Antiqua"/>
          <w:sz w:val="22"/>
          <w:szCs w:val="22"/>
        </w:rPr>
        <w:br/>
      </w:r>
    </w:p>
    <w:p w14:paraId="2BBF7E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2001</w:t>
      </w:r>
      <w:r>
        <w:rPr>
          <w:rFonts w:ascii="Book Antiqua" w:eastAsia="Book Antiqua" w:hAnsi="Book Antiqua" w:cs="Book Antiqua"/>
          <w:sz w:val="22"/>
          <w:szCs w:val="22"/>
        </w:rPr>
        <w:tab/>
      </w:r>
      <w:r>
        <w:rPr>
          <w:rFonts w:ascii="Book Antiqua" w:eastAsia="Book Antiqua" w:hAnsi="Book Antiqua" w:cs="Book Antiqua"/>
          <w:sz w:val="22"/>
          <w:szCs w:val="22"/>
        </w:rPr>
        <w:tab/>
        <w:t>Vein Treatment 2001, Canberra, Australia</w:t>
      </w:r>
    </w:p>
    <w:p w14:paraId="6C562D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“Out-patient Surgery for Varicose Veins Under Local Anesthesia”</w:t>
      </w:r>
    </w:p>
    <w:p w14:paraId="411970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“Hemosiderin Staining and Telangiectatic Matting: How to Minimize Them and How to </w:t>
      </w:r>
    </w:p>
    <w:p w14:paraId="08104A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 Them”</w:t>
      </w:r>
    </w:p>
    <w:p w14:paraId="7419A4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w:t>
      </w:r>
    </w:p>
    <w:p w14:paraId="16D32A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“Superficial and Deep Vein Thrombosis as a Complication of Compression</w:t>
      </w:r>
    </w:p>
    <w:p w14:paraId="3E0310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w:t>
      </w:r>
    </w:p>
    <w:p w14:paraId="168E459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B105A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2001</w:t>
      </w:r>
      <w:r>
        <w:rPr>
          <w:rFonts w:ascii="Book Antiqua" w:eastAsia="Book Antiqua" w:hAnsi="Book Antiqua" w:cs="Book Antiqua"/>
          <w:sz w:val="22"/>
          <w:szCs w:val="22"/>
        </w:rPr>
        <w:tab/>
      </w:r>
      <w:r>
        <w:rPr>
          <w:rFonts w:ascii="Book Antiqua" w:eastAsia="Book Antiqua" w:hAnsi="Book Antiqua" w:cs="Book Antiqua"/>
          <w:sz w:val="22"/>
          <w:szCs w:val="22"/>
        </w:rPr>
        <w:tab/>
        <w:t>Royal Australian College of Surgeons, Canberra, Australia</w:t>
      </w:r>
    </w:p>
    <w:p w14:paraId="6D6E52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 Treatment of Facial Solar Damage”</w:t>
      </w:r>
    </w:p>
    <w:p w14:paraId="3C534D8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2D140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2001`</w:t>
      </w:r>
      <w:r>
        <w:rPr>
          <w:rFonts w:ascii="Book Antiqua" w:eastAsia="Book Antiqua" w:hAnsi="Book Antiqua" w:cs="Book Antiqua"/>
          <w:sz w:val="22"/>
          <w:szCs w:val="22"/>
        </w:rPr>
        <w:tab/>
      </w:r>
      <w:r>
        <w:rPr>
          <w:rFonts w:ascii="Book Antiqua" w:eastAsia="Book Antiqua" w:hAnsi="Book Antiqua" w:cs="Book Antiqua"/>
          <w:sz w:val="22"/>
          <w:szCs w:val="22"/>
        </w:rPr>
        <w:tab/>
        <w:t>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International Symposium on Aging Skin, Coronado, CA</w:t>
      </w:r>
    </w:p>
    <w:p w14:paraId="10B2CA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“Combined Laser Techniques”</w:t>
      </w:r>
    </w:p>
    <w:p w14:paraId="361398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“Live-surgery Demonstration of Endovascular Laser Ablation of the Greater</w:t>
      </w:r>
    </w:p>
    <w:p w14:paraId="28CCE6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Saphenous Vein”</w:t>
      </w:r>
    </w:p>
    <w:p w14:paraId="57A9D0A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8B5B7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2001</w:t>
      </w:r>
      <w:r>
        <w:rPr>
          <w:rFonts w:ascii="Book Antiqua" w:eastAsia="Book Antiqua" w:hAnsi="Book Antiqua" w:cs="Book Antiqua"/>
          <w:sz w:val="22"/>
          <w:szCs w:val="22"/>
        </w:rPr>
        <w:tab/>
      </w:r>
      <w:r>
        <w:rPr>
          <w:rFonts w:ascii="Book Antiqua" w:eastAsia="Book Antiqua" w:hAnsi="Book Antiqua" w:cs="Book Antiqua"/>
          <w:sz w:val="22"/>
          <w:szCs w:val="22"/>
        </w:rPr>
        <w:tab/>
        <w:t>18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Regional Symposium on the Advanced Contemporary Evaluation and</w:t>
      </w:r>
    </w:p>
    <w:p w14:paraId="5E425C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and Telangiectatic Veins, Baltimore, MD</w:t>
      </w:r>
    </w:p>
    <w:p w14:paraId="32EBF1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“Light Sources and Lasers for Elimination of Leg and Facial Veins”</w:t>
      </w:r>
    </w:p>
    <w:p w14:paraId="209638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Laser Treatment of Leg Veins”</w:t>
      </w:r>
    </w:p>
    <w:p w14:paraId="3E09F74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Demonstration of Ambulatory Phlebectomy”</w:t>
      </w:r>
    </w:p>
    <w:p w14:paraId="1F6141B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2366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2001</w:t>
      </w:r>
      <w:r>
        <w:rPr>
          <w:rFonts w:ascii="Book Antiqua" w:eastAsia="Book Antiqua" w:hAnsi="Book Antiqua" w:cs="Book Antiqua"/>
          <w:sz w:val="22"/>
          <w:szCs w:val="22"/>
        </w:rPr>
        <w:tab/>
      </w:r>
      <w:r>
        <w:rPr>
          <w:rFonts w:ascii="Book Antiqua" w:eastAsia="Book Antiqua" w:hAnsi="Book Antiqua" w:cs="Book Antiqua"/>
          <w:sz w:val="22"/>
          <w:szCs w:val="22"/>
        </w:rPr>
        <w:tab/>
        <w:t>XIV International Symposium on Dermatologic Surgery, Santiago, Chile</w:t>
      </w:r>
    </w:p>
    <w:p w14:paraId="76320F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“Facial Rejuvenation with Non-ablative Techniques”</w:t>
      </w:r>
    </w:p>
    <w:p w14:paraId="797F54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Telangiectasias with a 1064 nm Long-pulsed Laser”</w:t>
      </w:r>
    </w:p>
    <w:p w14:paraId="24CF10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36B54F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2001</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Academy 2001, Anaheim, CA</w:t>
      </w:r>
    </w:p>
    <w:p w14:paraId="64C36C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Resurfacing”</w:t>
      </w:r>
    </w:p>
    <w:p w14:paraId="38263C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of Varicose Veins”</w:t>
      </w:r>
    </w:p>
    <w:p w14:paraId="2DDC5D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“My Clinical Approach to Non-ablative Resurfacing”</w:t>
      </w:r>
    </w:p>
    <w:p w14:paraId="79FBF0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Acne Scarring”</w:t>
      </w:r>
    </w:p>
    <w:p w14:paraId="513B12F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254904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2001</w:t>
      </w:r>
      <w:r>
        <w:rPr>
          <w:rFonts w:ascii="Book Antiqua" w:eastAsia="Book Antiqua" w:hAnsi="Book Antiqua" w:cs="Book Antiqua"/>
          <w:sz w:val="22"/>
          <w:szCs w:val="22"/>
        </w:rPr>
        <w:tab/>
      </w:r>
      <w:r>
        <w:rPr>
          <w:rFonts w:ascii="Book Antiqua" w:eastAsia="Book Antiqua" w:hAnsi="Book Antiqua" w:cs="Book Antiqua"/>
          <w:sz w:val="22"/>
          <w:szCs w:val="22"/>
        </w:rPr>
        <w:tab/>
        <w:t>Dermatology Grand Rounds, UCSD School of Medicine</w:t>
      </w:r>
    </w:p>
    <w:p w14:paraId="61301D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Hair Removal”</w:t>
      </w:r>
    </w:p>
    <w:p w14:paraId="0DEBA78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486F4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2001</w:t>
      </w:r>
      <w:r>
        <w:rPr>
          <w:rFonts w:ascii="Book Antiqua" w:eastAsia="Book Antiqua" w:hAnsi="Book Antiqua" w:cs="Book Antiqua"/>
          <w:sz w:val="22"/>
          <w:szCs w:val="22"/>
        </w:rPr>
        <w:tab/>
      </w:r>
      <w:r>
        <w:rPr>
          <w:rFonts w:ascii="Book Antiqua" w:eastAsia="Book Antiqua" w:hAnsi="Book Antiqua" w:cs="Book Antiqua"/>
          <w:sz w:val="22"/>
          <w:szCs w:val="22"/>
        </w:rPr>
        <w:tab/>
        <w:t>Controversies and Conversations in Cutaneous Laser Surgery, Beaver Creek, CO</w:t>
      </w:r>
    </w:p>
    <w:p w14:paraId="685B18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“Wound Healing After Laser Resurfacing”</w:t>
      </w:r>
    </w:p>
    <w:p w14:paraId="09B904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19F529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br/>
      </w:r>
      <w:r>
        <w:rPr>
          <w:rFonts w:ascii="Book Antiqua" w:eastAsia="Book Antiqua" w:hAnsi="Book Antiqua" w:cs="Book Antiqua"/>
          <w:sz w:val="22"/>
          <w:szCs w:val="22"/>
        </w:rPr>
        <w:lastRenderedPageBreak/>
        <w:t>Sept. 2001</w:t>
      </w:r>
      <w:r>
        <w:rPr>
          <w:rFonts w:ascii="Book Antiqua" w:eastAsia="Book Antiqua" w:hAnsi="Book Antiqua" w:cs="Book Antiqua"/>
          <w:sz w:val="22"/>
          <w:szCs w:val="22"/>
        </w:rPr>
        <w:tab/>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of the Union Internationale de Phlebologie, Rome, Italy</w:t>
      </w:r>
    </w:p>
    <w:p w14:paraId="6D38A1D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the Greater Saphenous Vein with Endoluminal Radio-Frequency</w:t>
      </w:r>
    </w:p>
    <w:p w14:paraId="30A6C6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Closure and Ambulatory Phlebectomy”</w:t>
      </w:r>
    </w:p>
    <w:p w14:paraId="091F91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“Safety and Efficacy of Sclerotherapy for Varicose, Reticular and Telangiectatic</w:t>
      </w:r>
    </w:p>
    <w:p w14:paraId="1B240B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Veins of the Face, Hands and Chest”</w:t>
      </w:r>
    </w:p>
    <w:p w14:paraId="50E9CBB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396F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2001</w:t>
      </w:r>
      <w:r>
        <w:rPr>
          <w:rFonts w:ascii="Book Antiqua" w:eastAsia="Book Antiqua" w:hAnsi="Book Antiqua" w:cs="Book Antiqua"/>
          <w:sz w:val="22"/>
          <w:szCs w:val="22"/>
        </w:rPr>
        <w:tab/>
      </w:r>
      <w:r>
        <w:rPr>
          <w:rFonts w:ascii="Book Antiqua" w:eastAsia="Book Antiqua" w:hAnsi="Book Antiqua" w:cs="Book Antiqua"/>
          <w:sz w:val="22"/>
          <w:szCs w:val="22"/>
        </w:rPr>
        <w:tab/>
        <w:t>Fall Clinical Dermatology Conference, Las Vegas, NV</w:t>
      </w:r>
    </w:p>
    <w:p w14:paraId="1A7715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Laser Applications”</w:t>
      </w:r>
    </w:p>
    <w:p w14:paraId="657563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Patient Workshop in Photoaging”</w:t>
      </w:r>
    </w:p>
    <w:p w14:paraId="6370558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78DBE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2001</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w:t>
      </w:r>
    </w:p>
    <w:p w14:paraId="43D270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Dallas, TX</w:t>
      </w:r>
    </w:p>
    <w:p w14:paraId="7B2CC8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“Safety and Efficacy of Sclerotherapy for Varicose, Reticular and</w:t>
      </w:r>
    </w:p>
    <w:p w14:paraId="000613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Telangiectatic Veins of the Face, Chest and Hands”</w:t>
      </w:r>
    </w:p>
    <w:p w14:paraId="041A44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w:t>
      </w:r>
    </w:p>
    <w:p w14:paraId="7EC64B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in Conjunction with Endovenous Techniques”</w:t>
      </w:r>
    </w:p>
    <w:p w14:paraId="184170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“Endovenous Techniques (RF and Laser) for Saphenous Disease”</w:t>
      </w:r>
    </w:p>
    <w:p w14:paraId="218E19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“Preliminary Data Comparing Effectiveness and Side Effects of the Altus CoolGlide</w:t>
      </w:r>
    </w:p>
    <w:p w14:paraId="63767C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and CoolTouch Varia (1064 nm) in Hair Removal in Type II-V Patients”</w:t>
      </w:r>
      <w:r>
        <w:rPr>
          <w:rFonts w:ascii="Book Antiqua" w:eastAsia="Book Antiqua" w:hAnsi="Book Antiqua" w:cs="Book Antiqua"/>
          <w:sz w:val="22"/>
          <w:szCs w:val="22"/>
        </w:rPr>
        <w:br/>
      </w:r>
      <w:r>
        <w:rPr>
          <w:rFonts w:ascii="Book Antiqua" w:eastAsia="Book Antiqua" w:hAnsi="Book Antiqua" w:cs="Book Antiqua"/>
          <w:sz w:val="22"/>
          <w:szCs w:val="22"/>
        </w:rPr>
        <w:br/>
        <w:t>Nov. 2001</w:t>
      </w:r>
      <w:r>
        <w:rPr>
          <w:rFonts w:ascii="Book Antiqua" w:eastAsia="Book Antiqua" w:hAnsi="Book Antiqua" w:cs="Book Antiqua"/>
          <w:sz w:val="22"/>
          <w:szCs w:val="22"/>
        </w:rPr>
        <w:tab/>
      </w:r>
      <w:r>
        <w:rPr>
          <w:rFonts w:ascii="Book Antiqua" w:eastAsia="Book Antiqua" w:hAnsi="Book Antiqua" w:cs="Book Antiqua"/>
          <w:sz w:val="22"/>
          <w:szCs w:val="22"/>
        </w:rPr>
        <w:tab/>
        <w:t>California Academy of Cosmetic Surgery Annual Meeting</w:t>
      </w:r>
    </w:p>
    <w:p w14:paraId="5399E5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Palm Springs, CA</w:t>
      </w:r>
    </w:p>
    <w:p w14:paraId="52145A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Facial Rejuvenation with Lasers and Intense Pulsed Light”</w:t>
      </w:r>
    </w:p>
    <w:p w14:paraId="71E0CD1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8280C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2001</w:t>
      </w:r>
      <w:r>
        <w:rPr>
          <w:rFonts w:ascii="Book Antiqua" w:eastAsia="Book Antiqua" w:hAnsi="Book Antiqua" w:cs="Book Antiqua"/>
          <w:sz w:val="22"/>
          <w:szCs w:val="22"/>
        </w:rPr>
        <w:tab/>
      </w:r>
      <w:r>
        <w:rPr>
          <w:rFonts w:ascii="Book Antiqua" w:eastAsia="Book Antiqua" w:hAnsi="Book Antiqua" w:cs="Book Antiqua"/>
          <w:sz w:val="22"/>
          <w:szCs w:val="22"/>
        </w:rPr>
        <w:tab/>
        <w:t>15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w:t>
      </w:r>
    </w:p>
    <w:p w14:paraId="13857E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Quinta, CA</w:t>
      </w:r>
    </w:p>
    <w:p w14:paraId="036029F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“Endoluminal Radio-Frequency vs. Laser Closure of the Greater Saphenous Vein”</w:t>
      </w:r>
    </w:p>
    <w:p w14:paraId="1B37C2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Techniques”</w:t>
      </w:r>
    </w:p>
    <w:p w14:paraId="453FB2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A291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2001</w:t>
      </w:r>
      <w:r>
        <w:rPr>
          <w:rFonts w:ascii="Book Antiqua" w:eastAsia="Book Antiqua" w:hAnsi="Book Antiqua" w:cs="Book Antiqua"/>
          <w:sz w:val="22"/>
          <w:szCs w:val="22"/>
        </w:rPr>
        <w:tab/>
      </w:r>
      <w:r>
        <w:rPr>
          <w:rFonts w:ascii="Book Antiqua" w:eastAsia="Book Antiqua" w:hAnsi="Book Antiqua" w:cs="Book Antiqua"/>
          <w:sz w:val="22"/>
          <w:szCs w:val="22"/>
        </w:rPr>
        <w:tab/>
        <w:t>International Society for Dermatologic Surgery</w:t>
      </w:r>
    </w:p>
    <w:p w14:paraId="72AF2E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Guadalajara, Mexico</w:t>
      </w:r>
    </w:p>
    <w:p w14:paraId="4590C6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Hair Removal with 694 nm, 755 nm and 810 nm Diode Lasers”</w:t>
      </w:r>
    </w:p>
    <w:p w14:paraId="5E1FA8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Pre- and Post-Operative Laser Resurfacing”</w:t>
      </w:r>
    </w:p>
    <w:p w14:paraId="7F8018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Workshop”</w:t>
      </w:r>
    </w:p>
    <w:p w14:paraId="70491A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IPL Treatment of Facial Veins Workshop”</w:t>
      </w:r>
    </w:p>
    <w:p w14:paraId="3F7C62B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1E300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2001</w:t>
      </w:r>
      <w:r>
        <w:rPr>
          <w:rFonts w:ascii="Book Antiqua" w:eastAsia="Book Antiqua" w:hAnsi="Book Antiqua" w:cs="Book Antiqua"/>
          <w:sz w:val="22"/>
          <w:szCs w:val="22"/>
        </w:rPr>
        <w:tab/>
      </w:r>
      <w:r>
        <w:rPr>
          <w:rFonts w:ascii="Book Antiqua" w:eastAsia="Book Antiqua" w:hAnsi="Book Antiqua" w:cs="Book Antiqua"/>
          <w:sz w:val="22"/>
          <w:szCs w:val="22"/>
        </w:rPr>
        <w:tab/>
        <w:t>Mt. Sinai School of Medicine 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Winter Symposium</w:t>
      </w:r>
    </w:p>
    <w:p w14:paraId="1C88FE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New York City, NY</w:t>
      </w:r>
    </w:p>
    <w:p w14:paraId="4E949E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Advances in the Treatment of Leg Veins”</w:t>
      </w:r>
    </w:p>
    <w:p w14:paraId="368D4E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and Leg Lasers Workshop”</w:t>
      </w:r>
    </w:p>
    <w:p w14:paraId="660A4F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“Minimally Invasive Resurfacing Workshop”</w:t>
      </w:r>
    </w:p>
    <w:p w14:paraId="349CE0D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16AC2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2002</w:t>
      </w:r>
      <w:r>
        <w:rPr>
          <w:rFonts w:ascii="Book Antiqua" w:eastAsia="Book Antiqua" w:hAnsi="Book Antiqua" w:cs="Book Antiqua"/>
          <w:sz w:val="22"/>
          <w:szCs w:val="22"/>
        </w:rPr>
        <w:tab/>
      </w:r>
      <w:r>
        <w:rPr>
          <w:rFonts w:ascii="Book Antiqua" w:eastAsia="Book Antiqua" w:hAnsi="Book Antiqua" w:cs="Book Antiqua"/>
          <w:sz w:val="22"/>
          <w:szCs w:val="22"/>
        </w:rPr>
        <w:tab/>
        <w:t>International Master Course on Aging Skin,</w:t>
      </w:r>
      <w:r>
        <w:rPr>
          <w:rFonts w:ascii="Book Antiqua" w:eastAsia="Book Antiqua" w:hAnsi="Book Antiqua" w:cs="Book Antiqua"/>
          <w:sz w:val="22"/>
          <w:szCs w:val="22"/>
        </w:rPr>
        <w:tab/>
        <w:t>Paris, France</w:t>
      </w:r>
    </w:p>
    <w:p w14:paraId="77A5D8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306444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“CoolTouch Varia Treatment of Vascular Lesions”</w:t>
      </w:r>
    </w:p>
    <w:p w14:paraId="11B3C9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Treatment of the Aging Face”</w:t>
      </w:r>
    </w:p>
    <w:p w14:paraId="39556C0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D1EEC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2002</w:t>
      </w:r>
      <w:r>
        <w:rPr>
          <w:rFonts w:ascii="Book Antiqua" w:eastAsia="Book Antiqua" w:hAnsi="Book Antiqua" w:cs="Book Antiqua"/>
          <w:sz w:val="22"/>
          <w:szCs w:val="22"/>
        </w:rPr>
        <w:tab/>
      </w:r>
      <w:r>
        <w:rPr>
          <w:rFonts w:ascii="Book Antiqua" w:eastAsia="Book Antiqua" w:hAnsi="Book Antiqua" w:cs="Book Antiqua"/>
          <w:sz w:val="22"/>
          <w:szCs w:val="22"/>
        </w:rPr>
        <w:tab/>
        <w:t>26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Hawaii Dermatology Seminar</w:t>
      </w:r>
    </w:p>
    <w:p w14:paraId="46767D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Kaanapali/Maui, Hawaii</w:t>
      </w:r>
    </w:p>
    <w:p w14:paraId="4ABC5E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Telangiectatic Leg Veins”</w:t>
      </w:r>
    </w:p>
    <w:p w14:paraId="37759BC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“IPL Laser Treatment of Vascular Lesions and Hair”</w:t>
      </w:r>
    </w:p>
    <w:p w14:paraId="35E6A47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Recipe for Success in Improving Facial Appearance”</w:t>
      </w:r>
    </w:p>
    <w:p w14:paraId="6C4074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7FCBA5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2002</w:t>
      </w:r>
      <w:r>
        <w:rPr>
          <w:rFonts w:ascii="Book Antiqua" w:eastAsia="Book Antiqua" w:hAnsi="Book Antiqua" w:cs="Book Antiqua"/>
          <w:sz w:val="22"/>
          <w:szCs w:val="22"/>
        </w:rPr>
        <w:tab/>
      </w:r>
      <w:r>
        <w:rPr>
          <w:rFonts w:ascii="Book Antiqua" w:eastAsia="Book Antiqua" w:hAnsi="Book Antiqua" w:cs="Book Antiqua"/>
          <w:sz w:val="22"/>
          <w:szCs w:val="22"/>
        </w:rPr>
        <w:tab/>
        <w:t>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Winter Meeting of International Society of Aesthetic Surgery</w:t>
      </w:r>
    </w:p>
    <w:p w14:paraId="4297BD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Arlberg, Lech, Austria</w:t>
      </w:r>
    </w:p>
    <w:p w14:paraId="525131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and Er:YAG Laser Resurfacing”</w:t>
      </w:r>
    </w:p>
    <w:p w14:paraId="0FDE5DC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Moderator: Adjuvant Therapies: Laser, Coblation, Botox, Hormonal Anti-aging</w:t>
      </w:r>
    </w:p>
    <w:p w14:paraId="60C145B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9D02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2002</w:t>
      </w:r>
      <w:r>
        <w:rPr>
          <w:rFonts w:ascii="Book Antiqua" w:eastAsia="Book Antiqua" w:hAnsi="Book Antiqua" w:cs="Book Antiqua"/>
          <w:sz w:val="22"/>
          <w:szCs w:val="22"/>
        </w:rPr>
        <w:tab/>
      </w:r>
      <w:r>
        <w:rPr>
          <w:rFonts w:ascii="Book Antiqua" w:eastAsia="Book Antiqua" w:hAnsi="Book Antiqua" w:cs="Book Antiqua"/>
          <w:sz w:val="22"/>
          <w:szCs w:val="22"/>
        </w:rPr>
        <w:tab/>
        <w:t>59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American Academy of Dermatology</w:t>
      </w:r>
    </w:p>
    <w:p w14:paraId="2F882E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Orleans, LA</w:t>
      </w:r>
    </w:p>
    <w:p w14:paraId="166049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“Peripheral Vein Removal”</w:t>
      </w:r>
    </w:p>
    <w:p w14:paraId="06FDA0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Sclerosing Solutions”</w:t>
      </w:r>
    </w:p>
    <w:p w14:paraId="4B0762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Leg Veins</w:t>
      </w:r>
    </w:p>
    <w:p w14:paraId="756A16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&amp; Telangiectatic Leg Veins”</w:t>
      </w:r>
    </w:p>
    <w:p w14:paraId="01F8A8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Hand Veins”</w:t>
      </w:r>
    </w:p>
    <w:p w14:paraId="3B646E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 of Varicose Veins”</w:t>
      </w:r>
    </w:p>
    <w:p w14:paraId="170101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“Anatomy &amp; Pathophysiology of Leg Veins”</w:t>
      </w:r>
    </w:p>
    <w:p w14:paraId="1CB0BA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“Endoluminal Laser Treatment of Varicose Veins”</w:t>
      </w:r>
    </w:p>
    <w:p w14:paraId="42F728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“Botox Treatment of the Neck”</w:t>
      </w:r>
    </w:p>
    <w:p w14:paraId="1EE6825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C2333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2002</w:t>
      </w:r>
      <w:r>
        <w:rPr>
          <w:rFonts w:ascii="Book Antiqua" w:eastAsia="Book Antiqua" w:hAnsi="Book Antiqua" w:cs="Book Antiqua"/>
          <w:sz w:val="22"/>
          <w:szCs w:val="22"/>
        </w:rPr>
        <w:tab/>
      </w:r>
      <w:r>
        <w:rPr>
          <w:rFonts w:ascii="Book Antiqua" w:eastAsia="Book Antiqua" w:hAnsi="Book Antiqua" w:cs="Book Antiqua"/>
          <w:sz w:val="22"/>
          <w:szCs w:val="22"/>
        </w:rPr>
        <w:tab/>
        <w:t>Society for Dermatologic Physician Assistants, New Orleans, LA</w:t>
      </w:r>
    </w:p>
    <w:p w14:paraId="3D74CA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Leg Veins”</w:t>
      </w:r>
    </w:p>
    <w:p w14:paraId="44829D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“Facial Rejuvenation”</w:t>
      </w:r>
    </w:p>
    <w:p w14:paraId="61DF5A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vs. Laser Treatment of Leg Veins”</w:t>
      </w:r>
    </w:p>
    <w:p w14:paraId="508DDE8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9E40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2002</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Cosmetic Medicine Conference </w:t>
      </w:r>
    </w:p>
    <w:p w14:paraId="6B12B5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Perth, Western Australia</w:t>
      </w:r>
    </w:p>
    <w:p w14:paraId="47C903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w:t>
      </w:r>
    </w:p>
    <w:p w14:paraId="059376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“Treatment of Poikiloderma of Civatte on the Neck with an Intense Pulsed Light </w:t>
      </w:r>
    </w:p>
    <w:p w14:paraId="0523E9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Source”</w:t>
      </w:r>
      <w:r>
        <w:rPr>
          <w:rFonts w:ascii="Book Antiqua" w:eastAsia="Book Antiqua" w:hAnsi="Book Antiqua" w:cs="Book Antiqua"/>
          <w:sz w:val="22"/>
          <w:szCs w:val="22"/>
        </w:rPr>
        <w:br/>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“Vascular &amp; Pigmented Lesions”</w:t>
      </w:r>
    </w:p>
    <w:p w14:paraId="4DD1D4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for Facial Resurfacing”</w:t>
      </w:r>
    </w:p>
    <w:p w14:paraId="05D153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w:t>
      </w:r>
    </w:p>
    <w:p w14:paraId="4A6B97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Role of Lasers and Intense Pulsed Light in Photorejuvenation”</w:t>
      </w:r>
    </w:p>
    <w:p w14:paraId="1C908C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Facial and Leg Veins”</w:t>
      </w:r>
    </w:p>
    <w:p w14:paraId="706DAB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Intense Pulsed Light for Hair Removal”</w:t>
      </w:r>
    </w:p>
    <w:p w14:paraId="3A66E33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26F2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2002</w:t>
      </w:r>
      <w:r>
        <w:rPr>
          <w:rFonts w:ascii="Book Antiqua" w:eastAsia="Book Antiqua" w:hAnsi="Book Antiqua" w:cs="Book Antiqua"/>
          <w:sz w:val="22"/>
          <w:szCs w:val="22"/>
        </w:rPr>
        <w:tab/>
      </w:r>
      <w:r>
        <w:rPr>
          <w:rFonts w:ascii="Book Antiqua" w:eastAsia="Book Antiqua" w:hAnsi="Book Antiqua" w:cs="Book Antiqua"/>
          <w:sz w:val="22"/>
          <w:szCs w:val="22"/>
        </w:rPr>
        <w:tab/>
        <w:t>Korean Society of Dermatology Annual Meeting</w:t>
      </w:r>
    </w:p>
    <w:p w14:paraId="29216E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Seoul, South Korea</w:t>
      </w:r>
    </w:p>
    <w:p w14:paraId="029966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Trends in Non-Ablative Rejuvenation”</w:t>
      </w:r>
    </w:p>
    <w:p w14:paraId="51FDAD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Workshop on Non-Ablative Facial Rejuvenation Using CoolTouch II Laser</w:t>
      </w:r>
    </w:p>
    <w:p w14:paraId="0BF66E3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7EEBC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2002</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Plastic Surgical Conference at the First Military Medical University </w:t>
      </w:r>
    </w:p>
    <w:p w14:paraId="6CB4CF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Guangzhou, China</w:t>
      </w:r>
    </w:p>
    <w:p w14:paraId="6F9993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of the Aging Face”</w:t>
      </w:r>
    </w:p>
    <w:p w14:paraId="71CD13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37BF4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2002</w:t>
      </w:r>
      <w:r>
        <w:rPr>
          <w:rFonts w:ascii="Book Antiqua" w:eastAsia="Book Antiqua" w:hAnsi="Book Antiqua" w:cs="Book Antiqua"/>
          <w:sz w:val="22"/>
          <w:szCs w:val="22"/>
        </w:rPr>
        <w:tab/>
      </w:r>
      <w:r>
        <w:rPr>
          <w:rFonts w:ascii="Book Antiqua" w:eastAsia="Book Antiqua" w:hAnsi="Book Antiqua" w:cs="Book Antiqua"/>
          <w:sz w:val="22"/>
          <w:szCs w:val="22"/>
        </w:rPr>
        <w:tab/>
        <w:t>Dermatology Conference at the Second Military Medical University</w:t>
      </w:r>
    </w:p>
    <w:p w14:paraId="256E62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Shanghai Hospital, Shanghai, China</w:t>
      </w:r>
    </w:p>
    <w:p w14:paraId="16BB735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of the Aging Face”</w:t>
      </w:r>
    </w:p>
    <w:p w14:paraId="304568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D6A0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April 2002</w:t>
      </w:r>
      <w:r>
        <w:rPr>
          <w:rFonts w:ascii="Book Antiqua" w:eastAsia="Book Antiqua" w:hAnsi="Book Antiqua" w:cs="Book Antiqua"/>
          <w:sz w:val="22"/>
          <w:szCs w:val="22"/>
        </w:rPr>
        <w:tab/>
      </w:r>
      <w:r>
        <w:rPr>
          <w:rFonts w:ascii="Book Antiqua" w:eastAsia="Book Antiqua" w:hAnsi="Book Antiqua" w:cs="Book Antiqua"/>
          <w:sz w:val="22"/>
          <w:szCs w:val="22"/>
        </w:rPr>
        <w:tab/>
        <w:t>Colorado Dermatology Society Meeting, Denver, CO</w:t>
      </w:r>
    </w:p>
    <w:p w14:paraId="51D200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Veins”</w:t>
      </w:r>
    </w:p>
    <w:p w14:paraId="0068035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154BF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April 2002</w:t>
      </w:r>
      <w:r>
        <w:rPr>
          <w:rFonts w:ascii="Book Antiqua" w:eastAsia="Book Antiqua" w:hAnsi="Book Antiqua" w:cs="Book Antiqua"/>
          <w:sz w:val="22"/>
          <w:szCs w:val="22"/>
        </w:rPr>
        <w:tab/>
      </w:r>
      <w:r>
        <w:rPr>
          <w:rFonts w:ascii="Book Antiqua" w:eastAsia="Book Antiqua" w:hAnsi="Book Antiqua" w:cs="Book Antiqua"/>
          <w:sz w:val="22"/>
          <w:szCs w:val="22"/>
        </w:rPr>
        <w:tab/>
        <w:t>Aspen Winter Surgery Conference, Aspen, CO</w:t>
      </w:r>
    </w:p>
    <w:p w14:paraId="1B483E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“Intravascular Laser vs.VNUS Closure of the Greater Saphenous Vein”</w:t>
      </w:r>
    </w:p>
    <w:p w14:paraId="3D96B4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“Facial Rejuvenation”</w:t>
      </w:r>
    </w:p>
    <w:p w14:paraId="599B27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vs. External Laser Therapy for Leg Veins”</w:t>
      </w:r>
    </w:p>
    <w:p w14:paraId="3053A61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41885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April 2002</w:t>
      </w:r>
      <w:r>
        <w:rPr>
          <w:rFonts w:ascii="Book Antiqua" w:eastAsia="Book Antiqua" w:hAnsi="Book Antiqua" w:cs="Book Antiqua"/>
          <w:sz w:val="22"/>
          <w:szCs w:val="22"/>
        </w:rPr>
        <w:tab/>
      </w:r>
      <w:r>
        <w:rPr>
          <w:rFonts w:ascii="Book Antiqua" w:eastAsia="Book Antiqua" w:hAnsi="Book Antiqua" w:cs="Book Antiqua"/>
          <w:sz w:val="22"/>
          <w:szCs w:val="22"/>
        </w:rPr>
        <w:tab/>
        <w:t>Dermatologic Surgery Care Curriculum Live Session Internet</w:t>
      </w:r>
    </w:p>
    <w:p w14:paraId="0BD66A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“Introduction to Sclerotherapy”</w:t>
      </w:r>
    </w:p>
    <w:p w14:paraId="3BD2D42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221EC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April 2002</w:t>
      </w:r>
      <w:r>
        <w:rPr>
          <w:rFonts w:ascii="Book Antiqua" w:eastAsia="Book Antiqua" w:hAnsi="Book Antiqua" w:cs="Book Antiqua"/>
          <w:sz w:val="22"/>
          <w:szCs w:val="22"/>
        </w:rPr>
        <w:tab/>
      </w:r>
      <w:r>
        <w:rPr>
          <w:rFonts w:ascii="Book Antiqua" w:eastAsia="Book Antiqua" w:hAnsi="Book Antiqua" w:cs="Book Antiqua"/>
          <w:sz w:val="22"/>
          <w:szCs w:val="22"/>
        </w:rPr>
        <w:tab/>
        <w:t>Valley of the Sun Conference, Scottsdale, AZ</w:t>
      </w:r>
    </w:p>
    <w:p w14:paraId="0A79FE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Vein Treatments”</w:t>
      </w:r>
    </w:p>
    <w:p w14:paraId="0520A4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w:t>
      </w:r>
    </w:p>
    <w:p w14:paraId="50651D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21851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May 2002</w:t>
      </w:r>
      <w:r>
        <w:rPr>
          <w:rFonts w:ascii="Book Antiqua" w:eastAsia="Book Antiqua" w:hAnsi="Book Antiqua" w:cs="Book Antiqua"/>
          <w:sz w:val="22"/>
          <w:szCs w:val="22"/>
        </w:rPr>
        <w:tab/>
      </w:r>
      <w:r>
        <w:rPr>
          <w:rFonts w:ascii="Book Antiqua" w:eastAsia="Book Antiqua" w:hAnsi="Book Antiqua" w:cs="Book Antiqua"/>
          <w:sz w:val="22"/>
          <w:szCs w:val="22"/>
        </w:rPr>
        <w:tab/>
        <w:t>Cosmetic Dermatology Seminar, Coronado, CA</w:t>
      </w:r>
    </w:p>
    <w:p w14:paraId="09FEED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the Aging Face”</w:t>
      </w:r>
    </w:p>
    <w:p w14:paraId="13F71EB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“CoolTouch Facial Rejuvenation”</w:t>
      </w:r>
    </w:p>
    <w:p w14:paraId="0A62CC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and Facial Rejuvenation”</w:t>
      </w:r>
    </w:p>
    <w:p w14:paraId="0B5282B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76D11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May 2002</w:t>
      </w:r>
      <w:r>
        <w:rPr>
          <w:rFonts w:ascii="Book Antiqua" w:eastAsia="Book Antiqua" w:hAnsi="Book Antiqua" w:cs="Book Antiqua"/>
          <w:sz w:val="22"/>
          <w:szCs w:val="22"/>
        </w:rPr>
        <w:tab/>
      </w:r>
      <w:r>
        <w:rPr>
          <w:rFonts w:ascii="Book Antiqua" w:eastAsia="Book Antiqua" w:hAnsi="Book Antiqua" w:cs="Book Antiqua"/>
          <w:sz w:val="22"/>
          <w:szCs w:val="22"/>
        </w:rPr>
        <w:tab/>
        <w:t>35th Annual Scientific Meeting of the Australasian College of Dermatologists, Melbourne, Australia</w:t>
      </w:r>
    </w:p>
    <w:p w14:paraId="2E3C9B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w:t>
      </w:r>
    </w:p>
    <w:p w14:paraId="6617D54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3B5E80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July 2002</w:t>
      </w:r>
      <w:r>
        <w:rPr>
          <w:rFonts w:ascii="Book Antiqua" w:eastAsia="Book Antiqua" w:hAnsi="Book Antiqua" w:cs="Book Antiqua"/>
          <w:sz w:val="22"/>
          <w:szCs w:val="22"/>
        </w:rPr>
        <w:tab/>
      </w:r>
      <w:r>
        <w:rPr>
          <w:rFonts w:ascii="Book Antiqua" w:eastAsia="Book Antiqua" w:hAnsi="Book Antiqua" w:cs="Book Antiqua"/>
          <w:sz w:val="22"/>
          <w:szCs w:val="22"/>
        </w:rPr>
        <w:tab/>
        <w:t>World Congress of Dermatology, Paris France</w:t>
      </w:r>
    </w:p>
    <w:p w14:paraId="337C46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Intense Pulsed Light Treatment of Leg Veins”</w:t>
      </w:r>
    </w:p>
    <w:p w14:paraId="41B4A59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A40CB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July 2002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 Cosmetic Surgery Issues, Spain</w:t>
      </w:r>
    </w:p>
    <w:p w14:paraId="32C5F2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6EE557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 Minimizing Complications”</w:t>
      </w:r>
    </w:p>
    <w:p w14:paraId="6F5EF42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8C97F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July 2002</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Academy 2002, New York, New York</w:t>
      </w:r>
    </w:p>
    <w:p w14:paraId="552815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Role of Lasers in the Treatment of Photodamage”</w:t>
      </w:r>
    </w:p>
    <w:p w14:paraId="7DBDC1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w:t>
      </w:r>
    </w:p>
    <w:p w14:paraId="73C6D3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Acne Scaring”</w:t>
      </w:r>
    </w:p>
    <w:p w14:paraId="2DAB08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Resurfacing”</w:t>
      </w:r>
      <w:r>
        <w:rPr>
          <w:rFonts w:ascii="Book Antiqua" w:eastAsia="Book Antiqua" w:hAnsi="Book Antiqua" w:cs="Book Antiqua"/>
          <w:sz w:val="22"/>
          <w:szCs w:val="22"/>
        </w:rPr>
        <w:tab/>
      </w:r>
    </w:p>
    <w:p w14:paraId="156A088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FD5F05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2002</w:t>
      </w:r>
      <w:r>
        <w:rPr>
          <w:rFonts w:ascii="Book Antiqua" w:eastAsia="Book Antiqua" w:hAnsi="Book Antiqua" w:cs="Book Antiqua"/>
          <w:sz w:val="22"/>
          <w:szCs w:val="22"/>
        </w:rPr>
        <w:tab/>
      </w:r>
      <w:r>
        <w:rPr>
          <w:rFonts w:ascii="Book Antiqua" w:eastAsia="Book Antiqua" w:hAnsi="Book Antiqua" w:cs="Book Antiqua"/>
          <w:sz w:val="22"/>
          <w:szCs w:val="22"/>
        </w:rPr>
        <w:tab/>
        <w:t>Controversies in Cutaneous Laser Surgery, Ojai, CA</w:t>
      </w:r>
    </w:p>
    <w:p w14:paraId="6D7331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Role of Laser Resurfacing in Rejuvenation”</w:t>
      </w:r>
    </w:p>
    <w:p w14:paraId="7739E09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2696A4E"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lang w:val="fr-FR"/>
        </w:rPr>
      </w:pPr>
      <w:r w:rsidRPr="0067268B">
        <w:rPr>
          <w:rFonts w:ascii="Book Antiqua" w:eastAsia="Book Antiqua" w:hAnsi="Book Antiqua" w:cs="Book Antiqua"/>
          <w:sz w:val="22"/>
          <w:szCs w:val="22"/>
          <w:lang w:val="fr-FR"/>
        </w:rPr>
        <w:t xml:space="preserve">Aug 2002 </w:t>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Pacific Dermatology Association, La Jolla, CA</w:t>
      </w:r>
    </w:p>
    <w:p w14:paraId="211FF2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Pr>
          <w:rFonts w:ascii="Book Antiqua" w:eastAsia="Book Antiqua" w:hAnsi="Book Antiqua" w:cs="Book Antiqua"/>
          <w:sz w:val="22"/>
          <w:szCs w:val="22"/>
        </w:rPr>
        <w:t>«  Non-invasive laser Rejuvenation »</w:t>
      </w:r>
    </w:p>
    <w:p w14:paraId="61A318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p>
    <w:p w14:paraId="48F021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 2002</w:t>
      </w:r>
      <w:r>
        <w:rPr>
          <w:rFonts w:ascii="Book Antiqua" w:eastAsia="Book Antiqua" w:hAnsi="Book Antiqua" w:cs="Book Antiqua"/>
          <w:sz w:val="22"/>
          <w:szCs w:val="22"/>
        </w:rPr>
        <w:tab/>
      </w:r>
      <w:r>
        <w:rPr>
          <w:rFonts w:ascii="Book Antiqua" w:eastAsia="Book Antiqua" w:hAnsi="Book Antiqua" w:cs="Book Antiqua"/>
          <w:sz w:val="22"/>
          <w:szCs w:val="22"/>
        </w:rPr>
        <w:tab/>
        <w:t>H&amp;H Dermatology Seminar, Santa Fe, NM</w:t>
      </w:r>
    </w:p>
    <w:p w14:paraId="3F4E53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PDT Therapy in Ak’s and Photo-Rejuvenation”</w:t>
      </w:r>
    </w:p>
    <w:p w14:paraId="3AD3EFF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Cosmetic Dermatology”</w:t>
      </w:r>
    </w:p>
    <w:p w14:paraId="6FA88D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w:t>
      </w:r>
    </w:p>
    <w:p w14:paraId="3039D9C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64EE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Sept 2002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Facial Plastic Reconstructive Surgery Fall Meeting</w:t>
      </w:r>
    </w:p>
    <w:p w14:paraId="592B09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r>
        <w:rPr>
          <w:rFonts w:ascii="Book Antiqua" w:eastAsia="Book Antiqua" w:hAnsi="Book Antiqua" w:cs="Book Antiqua"/>
          <w:sz w:val="22"/>
          <w:szCs w:val="22"/>
        </w:rPr>
        <w:tab/>
        <w:t xml:space="preserve"> </w:t>
      </w:r>
    </w:p>
    <w:p w14:paraId="631F9A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“Clinical Applications and Techniques using Botulinum Toxin Type A for Crows Feet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and the Lower Face”</w:t>
      </w:r>
    </w:p>
    <w:p w14:paraId="4E76FA1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5660D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 2002</w:t>
      </w:r>
      <w:r>
        <w:rPr>
          <w:rFonts w:ascii="Book Antiqua" w:eastAsia="Book Antiqua" w:hAnsi="Book Antiqua" w:cs="Book Antiqua"/>
          <w:sz w:val="22"/>
          <w:szCs w:val="22"/>
        </w:rPr>
        <w:tab/>
      </w:r>
      <w:r>
        <w:rPr>
          <w:rFonts w:ascii="Book Antiqua" w:eastAsia="Book Antiqua" w:hAnsi="Book Antiqua" w:cs="Book Antiqua"/>
          <w:sz w:val="22"/>
          <w:szCs w:val="22"/>
        </w:rPr>
        <w:tab/>
        <w:t>Rejuvenation of the Aging Face, San Diego, CA</w:t>
      </w:r>
    </w:p>
    <w:p w14:paraId="772718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“Optimizing your Skin Care Program”</w:t>
      </w:r>
    </w:p>
    <w:p w14:paraId="31E426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How Effective can it Really Be?”</w:t>
      </w:r>
    </w:p>
    <w:p w14:paraId="18AD2AB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64BB2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2002</w:t>
      </w:r>
      <w:r>
        <w:rPr>
          <w:rFonts w:ascii="Book Antiqua" w:eastAsia="Book Antiqua" w:hAnsi="Book Antiqua" w:cs="Book Antiqua"/>
          <w:sz w:val="22"/>
          <w:szCs w:val="22"/>
        </w:rPr>
        <w:tab/>
      </w:r>
      <w:r>
        <w:rPr>
          <w:rFonts w:ascii="Book Antiqua" w:eastAsia="Book Antiqua" w:hAnsi="Book Antiqua" w:cs="Book Antiqua"/>
          <w:sz w:val="22"/>
          <w:szCs w:val="22"/>
        </w:rPr>
        <w:tab/>
        <w:t>University of California, San Francisco, Non-Invasive Rejuvenation, San Francisco, CA</w:t>
      </w:r>
    </w:p>
    <w:p w14:paraId="611354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“Overview of Ablative Resurfacing”</w:t>
      </w:r>
    </w:p>
    <w:p w14:paraId="3D90D8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“Management of Leg Veins with Lasers, Surgery and Sclerotherapy”</w:t>
      </w:r>
    </w:p>
    <w:p w14:paraId="78E0C31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1AA16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 2002</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Second Annual Meeting of Laser Medicine and Surgery , Xijing Hospital, Fourth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Military Medical University, Xi’an, China</w:t>
      </w:r>
    </w:p>
    <w:p w14:paraId="553342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Laser Workshop: Photorejuvenation and Laser Hair Removal”</w:t>
      </w:r>
    </w:p>
    <w:p w14:paraId="2A90FF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Lasers: Today and Tomorrow”</w:t>
      </w:r>
    </w:p>
    <w:p w14:paraId="17B5DE5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7207E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Oct. 2002 </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 Chicago, IL</w:t>
      </w:r>
    </w:p>
    <w:p w14:paraId="749D65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Veins”</w:t>
      </w:r>
    </w:p>
    <w:p w14:paraId="5544CD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“Endovenous Treatment of Varicose Veins with 810nm Diode Laser: Continuous vs. Pulsed Therapy”</w:t>
      </w:r>
    </w:p>
    <w:p w14:paraId="4B9E21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Use of Foam and Glycerin in the Treatment of Veins”</w:t>
      </w:r>
    </w:p>
    <w:p w14:paraId="0C844BC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p>
    <w:p w14:paraId="4A5B1C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Nov. 2002 </w:t>
      </w:r>
      <w:r>
        <w:rPr>
          <w:rFonts w:ascii="Book Antiqua" w:eastAsia="Book Antiqua" w:hAnsi="Book Antiqua" w:cs="Book Antiqua"/>
          <w:sz w:val="22"/>
          <w:szCs w:val="22"/>
        </w:rPr>
        <w:tab/>
      </w:r>
      <w:r>
        <w:rPr>
          <w:rFonts w:ascii="Book Antiqua" w:eastAsia="Book Antiqua" w:hAnsi="Book Antiqua" w:cs="Book Antiqua"/>
          <w:sz w:val="22"/>
          <w:szCs w:val="22"/>
        </w:rPr>
        <w:tab/>
        <w:t>16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the American College of Phlebology, Ft. Lauderdale, Florida</w:t>
      </w:r>
    </w:p>
    <w:p w14:paraId="24606D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“Keynote Address: Advances in the Treatment of Varicose and Telangiectatic Leg Veins”</w:t>
      </w:r>
    </w:p>
    <w:p w14:paraId="225D76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“Endolumenal Closure of the Greater Saphenous Vein with the 810nm Diode Laser:    Intermittent Pulse vs. Continuous Treatment”</w:t>
      </w:r>
      <w:r>
        <w:rPr>
          <w:rFonts w:ascii="Book Antiqua" w:eastAsia="Book Antiqua" w:hAnsi="Book Antiqua" w:cs="Book Antiqua"/>
          <w:sz w:val="22"/>
          <w:szCs w:val="22"/>
        </w:rPr>
        <w:tab/>
      </w:r>
    </w:p>
    <w:p w14:paraId="7689540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p>
    <w:p w14:paraId="0D69AF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Nov. 2002</w:t>
      </w:r>
      <w:r>
        <w:rPr>
          <w:rFonts w:ascii="Book Antiqua" w:eastAsia="Book Antiqua" w:hAnsi="Book Antiqua" w:cs="Book Antiqua"/>
          <w:sz w:val="22"/>
          <w:szCs w:val="22"/>
        </w:rPr>
        <w:tab/>
      </w:r>
      <w:r>
        <w:rPr>
          <w:rFonts w:ascii="Book Antiqua" w:eastAsia="Book Antiqua" w:hAnsi="Book Antiqua" w:cs="Book Antiqua"/>
          <w:sz w:val="22"/>
          <w:szCs w:val="22"/>
        </w:rPr>
        <w:tab/>
        <w:t>The 15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Regional Conference of Dermatology (Asian-Australasian)</w:t>
      </w:r>
    </w:p>
    <w:p w14:paraId="2A88CB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Manila, Philippines</w:t>
      </w:r>
    </w:p>
    <w:p w14:paraId="5CF754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“Facial Rejuvenation – Laser or Light”</w:t>
      </w:r>
    </w:p>
    <w:p w14:paraId="176F65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“Hair Removal Systems”</w:t>
      </w:r>
    </w:p>
    <w:p w14:paraId="2788EE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and Light: What’s New”</w:t>
      </w:r>
    </w:p>
    <w:p w14:paraId="4B3644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Vein Treatment – The Needle, The Light, The Knife”</w:t>
      </w:r>
    </w:p>
    <w:p w14:paraId="7BED5D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for Vascular Lesions”</w:t>
      </w:r>
    </w:p>
    <w:p w14:paraId="5C32646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44241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4CE4DC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Dec. 2002 </w:t>
      </w:r>
      <w:r>
        <w:rPr>
          <w:rFonts w:ascii="Book Antiqua" w:eastAsia="Book Antiqua" w:hAnsi="Book Antiqua" w:cs="Book Antiqua"/>
          <w:sz w:val="22"/>
          <w:szCs w:val="22"/>
        </w:rPr>
        <w:tab/>
      </w:r>
      <w:r>
        <w:rPr>
          <w:rFonts w:ascii="Book Antiqua" w:eastAsia="Book Antiqua" w:hAnsi="Book Antiqua" w:cs="Book Antiqua"/>
          <w:sz w:val="22"/>
          <w:szCs w:val="22"/>
        </w:rPr>
        <w:tab/>
        <w:t>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Mount Sinai Winter Symposium “Advances in Medical &amp; Surgical Dermatology” New York City, New York</w:t>
      </w:r>
    </w:p>
    <w:p w14:paraId="02E91D1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r>
        <w:rPr>
          <w:rFonts w:ascii="Book Antiqua" w:eastAsia="Book Antiqua" w:hAnsi="Book Antiqua" w:cs="Book Antiqua"/>
          <w:sz w:val="22"/>
          <w:szCs w:val="22"/>
        </w:rPr>
        <w:tab/>
      </w:r>
    </w:p>
    <w:p w14:paraId="440DA68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AB9E1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Feb. 2003 </w:t>
      </w:r>
      <w:r>
        <w:rPr>
          <w:rFonts w:ascii="Book Antiqua" w:eastAsia="Book Antiqua" w:hAnsi="Book Antiqua" w:cs="Book Antiqua"/>
          <w:sz w:val="22"/>
          <w:szCs w:val="22"/>
        </w:rPr>
        <w:tab/>
      </w:r>
      <w:r>
        <w:rPr>
          <w:rFonts w:ascii="Book Antiqua" w:eastAsia="Book Antiqua" w:hAnsi="Book Antiqua" w:cs="Book Antiqua"/>
          <w:sz w:val="22"/>
          <w:szCs w:val="22"/>
        </w:rPr>
        <w:tab/>
        <w:t>27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Hawaii Dermatology Seminar, Maui Hawaii</w:t>
      </w:r>
    </w:p>
    <w:p w14:paraId="280940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Treatment of Acne”</w:t>
      </w:r>
    </w:p>
    <w:p w14:paraId="05F2BF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4CAB581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45E67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Feb. 2003 </w:t>
      </w:r>
      <w:r>
        <w:rPr>
          <w:rFonts w:ascii="Book Antiqua" w:eastAsia="Book Antiqua" w:hAnsi="Book Antiqua" w:cs="Book Antiqua"/>
          <w:sz w:val="22"/>
          <w:szCs w:val="22"/>
        </w:rPr>
        <w:tab/>
      </w:r>
      <w:r>
        <w:rPr>
          <w:rFonts w:ascii="Book Antiqua" w:eastAsia="Book Antiqua" w:hAnsi="Book Antiqua" w:cs="Book Antiqua"/>
          <w:sz w:val="22"/>
          <w:szCs w:val="22"/>
        </w:rPr>
        <w:tab/>
        <w:t>Appearance Medicine Society of Australasia Annual Meeting, Auckland, New Zealand</w:t>
      </w:r>
    </w:p>
    <w:p w14:paraId="14C220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Skin Rejuvenation”</w:t>
      </w:r>
    </w:p>
    <w:p w14:paraId="765981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“Intense Pulse Light Workshop”</w:t>
      </w:r>
    </w:p>
    <w:p w14:paraId="62D13C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Latest in Hair Removal”</w:t>
      </w:r>
    </w:p>
    <w:p w14:paraId="1000E1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“IPL Photorejuvenation”</w:t>
      </w:r>
    </w:p>
    <w:p w14:paraId="0CD30B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for Acne and Photodamage”</w:t>
      </w:r>
    </w:p>
    <w:p w14:paraId="176634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r>
        <w:rPr>
          <w:rFonts w:ascii="Book Antiqua" w:eastAsia="Book Antiqua" w:hAnsi="Book Antiqua" w:cs="Book Antiqua"/>
          <w:sz w:val="22"/>
          <w:szCs w:val="22"/>
        </w:rPr>
        <w:tab/>
      </w:r>
    </w:p>
    <w:p w14:paraId="4702ECD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645B3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Mar. 2003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61st Annual Meeting, San Francisco</w:t>
      </w:r>
    </w:p>
    <w:p w14:paraId="4B1081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Leg Veins”</w:t>
      </w:r>
    </w:p>
    <w:p w14:paraId="5350F26F"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lang w:val="fr-FR"/>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fr-FR"/>
        </w:rPr>
        <w:t>“Autologous Fillers for Soft Tissue Augmentation”</w:t>
      </w:r>
    </w:p>
    <w:p w14:paraId="63717F6A"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lang w:val="fr-FR"/>
        </w:rPr>
      </w:pP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t>“Autologous Vein Collagen Transfer”</w:t>
      </w:r>
    </w:p>
    <w:p w14:paraId="1431DF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Pr>
          <w:rFonts w:ascii="Book Antiqua" w:eastAsia="Book Antiqua" w:hAnsi="Book Antiqua" w:cs="Book Antiqua"/>
          <w:sz w:val="22"/>
          <w:szCs w:val="22"/>
        </w:rPr>
        <w:t>“Endermologie Treatment of Cellulite”</w:t>
      </w:r>
    </w:p>
    <w:p w14:paraId="58522B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“Mechanical Stimulation of Facial Collagen”</w:t>
      </w:r>
    </w:p>
    <w:p w14:paraId="63489E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w:t>
      </w:r>
    </w:p>
    <w:p w14:paraId="73FF20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Axillary Hyperhidrosis with Botox and Myobloc”</w:t>
      </w:r>
    </w:p>
    <w:p w14:paraId="1D8875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“Non-Ablative Rejuvenation Strategies”</w:t>
      </w:r>
    </w:p>
    <w:p w14:paraId="170B16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“Radiofrequency vs. Endoluminal Laser Treatment of the Greater Saphenous Vein”</w:t>
      </w:r>
    </w:p>
    <w:p w14:paraId="1F6A07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“Non-Ablative Rejuvenation: So Much Bull?”</w:t>
      </w:r>
    </w:p>
    <w:p w14:paraId="41BA609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Use of Foam and Glycerin in the Treatment of Veins”</w:t>
      </w:r>
    </w:p>
    <w:p w14:paraId="2618A3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Endolumenal Laser Treatment”</w:t>
      </w:r>
    </w:p>
    <w:p w14:paraId="1A49128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057A4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 Apr. 2003 </w:t>
      </w:r>
      <w:r>
        <w:rPr>
          <w:rFonts w:ascii="Book Antiqua" w:eastAsia="Book Antiqua" w:hAnsi="Book Antiqua" w:cs="Book Antiqua"/>
          <w:sz w:val="22"/>
          <w:szCs w:val="22"/>
        </w:rPr>
        <w:tab/>
      </w:r>
      <w:r>
        <w:rPr>
          <w:rFonts w:ascii="Book Antiqua" w:eastAsia="Book Antiqua" w:hAnsi="Book Antiqua" w:cs="Book Antiqua"/>
          <w:sz w:val="22"/>
          <w:szCs w:val="22"/>
        </w:rPr>
        <w:tab/>
        <w:t>15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Aspen Winter Surgery Seminar, Aspen, Colorado</w:t>
      </w:r>
    </w:p>
    <w:p w14:paraId="3D44E6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Therapies for the Treatment of Leg Veins”</w:t>
      </w:r>
    </w:p>
    <w:p w14:paraId="17468A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“Topical Rejuvenation Agents for the Skin: What’s New?”</w:t>
      </w:r>
    </w:p>
    <w:p w14:paraId="082AFE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“Non-Ablative Laser Therapy: State of the Art”</w:t>
      </w:r>
    </w:p>
    <w:p w14:paraId="7464C11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85035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Apr. 2003</w:t>
      </w:r>
      <w:r>
        <w:rPr>
          <w:rFonts w:ascii="Book Antiqua" w:eastAsia="Book Antiqua" w:hAnsi="Book Antiqua" w:cs="Book Antiqua"/>
          <w:sz w:val="22"/>
          <w:szCs w:val="22"/>
        </w:rPr>
        <w:tab/>
      </w:r>
      <w:r>
        <w:rPr>
          <w:rFonts w:ascii="Book Antiqua" w:eastAsia="Book Antiqua" w:hAnsi="Book Antiqua" w:cs="Book Antiqua"/>
          <w:sz w:val="22"/>
          <w:szCs w:val="22"/>
        </w:rPr>
        <w:tab/>
        <w:t>Japanese Society of Phlebology Annual Meeting, Tokyo, Japan</w:t>
      </w:r>
    </w:p>
    <w:p w14:paraId="18158E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and Telangiectatic Leg Veins”</w:t>
      </w:r>
    </w:p>
    <w:p w14:paraId="0E0EDEE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B8956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Apr. 2003 </w:t>
      </w:r>
      <w:r>
        <w:rPr>
          <w:rFonts w:ascii="Book Antiqua" w:eastAsia="Book Antiqua" w:hAnsi="Book Antiqua" w:cs="Book Antiqua"/>
          <w:sz w:val="22"/>
          <w:szCs w:val="22"/>
        </w:rPr>
        <w:tab/>
      </w:r>
      <w:r>
        <w:rPr>
          <w:rFonts w:ascii="Book Antiqua" w:eastAsia="Book Antiqua" w:hAnsi="Book Antiqua" w:cs="Book Antiqua"/>
          <w:sz w:val="22"/>
          <w:szCs w:val="22"/>
        </w:rPr>
        <w:tab/>
        <w:t>Cosmetic Dermatology Seminar 2003, Scottsdale, AZ</w:t>
      </w:r>
    </w:p>
    <w:p w14:paraId="0ED1C4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“CoolTouch 1320nm Nd:YAG Laser”</w:t>
      </w:r>
    </w:p>
    <w:p w14:paraId="207186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“PDT Therapy in Actinic Keratosis and Photorejuvenation”</w:t>
      </w:r>
      <w:r>
        <w:rPr>
          <w:rFonts w:ascii="Book Antiqua" w:eastAsia="Book Antiqua" w:hAnsi="Book Antiqua" w:cs="Book Antiqua"/>
          <w:sz w:val="22"/>
          <w:szCs w:val="22"/>
        </w:rPr>
        <w:tab/>
      </w:r>
    </w:p>
    <w:p w14:paraId="3E4B059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Varicose Vein Therapy”</w:t>
      </w:r>
    </w:p>
    <w:p w14:paraId="5F2207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“Varicose Vein Surgery”</w:t>
      </w:r>
    </w:p>
    <w:p w14:paraId="379272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“Venous Surgery and Endovenous Closure Video Session”</w:t>
      </w:r>
    </w:p>
    <w:p w14:paraId="083FA4B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C9DEE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May 2003 </w:t>
      </w:r>
      <w:r>
        <w:rPr>
          <w:rFonts w:ascii="Book Antiqua" w:eastAsia="Book Antiqua" w:hAnsi="Book Antiqua" w:cs="Book Antiqua"/>
          <w:sz w:val="22"/>
          <w:szCs w:val="22"/>
        </w:rPr>
        <w:tab/>
      </w:r>
      <w:r>
        <w:rPr>
          <w:rFonts w:ascii="Book Antiqua" w:eastAsia="Book Antiqua" w:hAnsi="Book Antiqua" w:cs="Book Antiqua"/>
          <w:sz w:val="22"/>
          <w:szCs w:val="22"/>
        </w:rPr>
        <w:tab/>
        <w:t>University of Alberta School of Medicine, Edmonton, Canada</w:t>
      </w:r>
    </w:p>
    <w:p w14:paraId="21CE84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Grand Rounds Lecture – “Advances in the Treatment of Varicose and Telangiectatic Leg Veins”</w:t>
      </w:r>
    </w:p>
    <w:p w14:paraId="0AC5F79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Sclerotherapy Workshop”</w:t>
      </w:r>
    </w:p>
    <w:p w14:paraId="67B700B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72A254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May 2003</w:t>
      </w:r>
      <w:r>
        <w:rPr>
          <w:rFonts w:ascii="Book Antiqua" w:eastAsia="Book Antiqua" w:hAnsi="Book Antiqua" w:cs="Book Antiqua"/>
          <w:sz w:val="22"/>
          <w:szCs w:val="22"/>
        </w:rPr>
        <w:tab/>
      </w:r>
      <w:r>
        <w:rPr>
          <w:rFonts w:ascii="Book Antiqua" w:eastAsia="Book Antiqua" w:hAnsi="Book Antiqua" w:cs="Book Antiqua"/>
          <w:sz w:val="22"/>
          <w:szCs w:val="22"/>
        </w:rPr>
        <w:tab/>
        <w:t>Valley of the Sun Conference on Clinical Dermatology, Scottsdale, AZ</w:t>
      </w:r>
    </w:p>
    <w:p w14:paraId="58974A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Future of Pulse Light Lasers”</w:t>
      </w:r>
    </w:p>
    <w:p w14:paraId="3F1353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“Cellulite Treatment”</w:t>
      </w:r>
    </w:p>
    <w:p w14:paraId="63882D2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7A38FA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June 2003 </w:t>
      </w:r>
      <w:r>
        <w:rPr>
          <w:rFonts w:ascii="Book Antiqua" w:eastAsia="Book Antiqua" w:hAnsi="Book Antiqua" w:cs="Book Antiqua"/>
          <w:sz w:val="22"/>
          <w:szCs w:val="22"/>
        </w:rPr>
        <w:tab/>
      </w:r>
      <w:r>
        <w:rPr>
          <w:rFonts w:ascii="Book Antiqua" w:eastAsia="Book Antiqua" w:hAnsi="Book Antiqua" w:cs="Book Antiqua"/>
          <w:sz w:val="22"/>
          <w:szCs w:val="22"/>
        </w:rPr>
        <w:tab/>
        <w:t>Stanford University School of Medicine, Dermatology Grand Rounds</w:t>
      </w:r>
    </w:p>
    <w:p w14:paraId="76EFB9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65B9ABA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1EFAD5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June 2003</w:t>
      </w:r>
      <w:r>
        <w:rPr>
          <w:rFonts w:ascii="Book Antiqua" w:eastAsia="Book Antiqua" w:hAnsi="Book Antiqua" w:cs="Book Antiqua"/>
          <w:sz w:val="22"/>
          <w:szCs w:val="22"/>
        </w:rPr>
        <w:tab/>
      </w:r>
      <w:r>
        <w:rPr>
          <w:rFonts w:ascii="Book Antiqua" w:eastAsia="Book Antiqua" w:hAnsi="Book Antiqua" w:cs="Book Antiqua"/>
          <w:sz w:val="22"/>
          <w:szCs w:val="22"/>
        </w:rPr>
        <w:tab/>
        <w:t>San Francisco Dermatology Society</w:t>
      </w:r>
    </w:p>
    <w:p w14:paraId="17EAB7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“Endolumenal Treatment of Varicose Veins: Radiofrequency vs. Lasers”</w:t>
      </w:r>
    </w:p>
    <w:p w14:paraId="229A28B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F1998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July 2003</w:t>
      </w:r>
      <w:r>
        <w:rPr>
          <w:rFonts w:ascii="Book Antiqua" w:eastAsia="Book Antiqua" w:hAnsi="Book Antiqua" w:cs="Book Antiqua"/>
          <w:sz w:val="22"/>
          <w:szCs w:val="22"/>
        </w:rPr>
        <w:tab/>
      </w:r>
      <w:r>
        <w:rPr>
          <w:rFonts w:ascii="Book Antiqua" w:eastAsia="Book Antiqua" w:hAnsi="Book Antiqua" w:cs="Book Antiqua"/>
          <w:sz w:val="22"/>
          <w:szCs w:val="22"/>
        </w:rPr>
        <w:tab/>
        <w:t>Academy ’03, Chicago, IL</w:t>
      </w:r>
    </w:p>
    <w:p w14:paraId="63F874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“Minimally Invasive Surgery”</w:t>
      </w:r>
    </w:p>
    <w:p w14:paraId="4DA0A86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768461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Aug 2003 </w:t>
      </w:r>
      <w:r>
        <w:rPr>
          <w:rFonts w:ascii="Book Antiqua" w:eastAsia="Book Antiqua" w:hAnsi="Book Antiqua" w:cs="Book Antiqua"/>
          <w:sz w:val="22"/>
          <w:szCs w:val="22"/>
        </w:rPr>
        <w:tab/>
      </w:r>
      <w:r>
        <w:rPr>
          <w:rFonts w:ascii="Book Antiqua" w:eastAsia="Book Antiqua" w:hAnsi="Book Antiqua" w:cs="Book Antiqua"/>
          <w:sz w:val="22"/>
          <w:szCs w:val="22"/>
        </w:rPr>
        <w:tab/>
        <w:t>Controversies and Conversations in Laser Therapy,  Salishan, Oregon</w:t>
      </w:r>
    </w:p>
    <w:p w14:paraId="6654AF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“Has Photodynamic Therapy Finally Hit Its Stride”</w:t>
      </w:r>
    </w:p>
    <w:p w14:paraId="59EA0D9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3182E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Aug 2003</w:t>
      </w:r>
      <w:r>
        <w:rPr>
          <w:rFonts w:ascii="Book Antiqua" w:eastAsia="Book Antiqua" w:hAnsi="Book Antiqua" w:cs="Book Antiqua"/>
          <w:sz w:val="22"/>
          <w:szCs w:val="22"/>
        </w:rPr>
        <w:tab/>
      </w:r>
      <w:r>
        <w:rPr>
          <w:rFonts w:ascii="Book Antiqua" w:eastAsia="Book Antiqua" w:hAnsi="Book Antiqua" w:cs="Book Antiqua"/>
          <w:sz w:val="22"/>
          <w:szCs w:val="22"/>
        </w:rPr>
        <w:tab/>
        <w:t>UIP Interim World Congress Chapter Meeting, San Diego, CA</w:t>
      </w:r>
    </w:p>
    <w:p w14:paraId="51C92D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“1320nm Endovenous Laser Treatment of the Greater Saphenous Vein”</w:t>
      </w:r>
    </w:p>
    <w:p w14:paraId="2DECAAB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B5F07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Sept 2003</w:t>
      </w:r>
      <w:r>
        <w:rPr>
          <w:rFonts w:ascii="Book Antiqua" w:eastAsia="Book Antiqua" w:hAnsi="Book Antiqua" w:cs="Book Antiqua"/>
          <w:sz w:val="22"/>
          <w:szCs w:val="22"/>
        </w:rPr>
        <w:tab/>
      </w:r>
      <w:r>
        <w:rPr>
          <w:rFonts w:ascii="Book Antiqua" w:eastAsia="Book Antiqua" w:hAnsi="Book Antiqua" w:cs="Book Antiqua"/>
          <w:sz w:val="22"/>
          <w:szCs w:val="22"/>
        </w:rPr>
        <w:tab/>
        <w:t>California Dermatology Society Annual Meeting, Santa Barbara, CA</w:t>
      </w:r>
    </w:p>
    <w:p w14:paraId="37BEEA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New in Laser Treatments”</w:t>
      </w:r>
    </w:p>
    <w:p w14:paraId="3230886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AECF8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Sept 2003 </w:t>
      </w:r>
      <w:r>
        <w:rPr>
          <w:rFonts w:ascii="Book Antiqua" w:eastAsia="Book Antiqua" w:hAnsi="Book Antiqua" w:cs="Book Antiqua"/>
          <w:sz w:val="22"/>
          <w:szCs w:val="22"/>
        </w:rPr>
        <w:tab/>
      </w:r>
      <w:r>
        <w:rPr>
          <w:rFonts w:ascii="Book Antiqua" w:eastAsia="Book Antiqua" w:hAnsi="Book Antiqua" w:cs="Book Antiqua"/>
          <w:sz w:val="22"/>
          <w:szCs w:val="22"/>
        </w:rPr>
        <w:tab/>
        <w:t>International Society of Dermatologic Surgery Annual Meeting, Berlin, Germany</w:t>
      </w:r>
    </w:p>
    <w:p w14:paraId="400E21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“Laser and IPL Treatment of Vascular Lesions”</w:t>
      </w:r>
    </w:p>
    <w:p w14:paraId="791BAA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New in Laser Therapy”</w:t>
      </w:r>
    </w:p>
    <w:p w14:paraId="357B9E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Vascular Problems: Sclerotherapy vs Phlebectomy”</w:t>
      </w:r>
    </w:p>
    <w:p w14:paraId="627B7D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Therapy”</w:t>
      </w:r>
    </w:p>
    <w:p w14:paraId="3696B0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4DFAA52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39EB06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Oct 2003 </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 New Orleans, LA</w:t>
      </w:r>
      <w:r>
        <w:rPr>
          <w:rFonts w:ascii="Book Antiqua" w:eastAsia="Book Antiqua" w:hAnsi="Book Antiqua" w:cs="Book Antiqua"/>
          <w:sz w:val="22"/>
          <w:szCs w:val="22"/>
        </w:rPr>
        <w:tab/>
      </w:r>
    </w:p>
    <w:p w14:paraId="19E2DE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“Non-Ablative Therapy of Photoaging”</w:t>
      </w:r>
    </w:p>
    <w:p w14:paraId="2F750D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Venous Disease”</w:t>
      </w:r>
    </w:p>
    <w:p w14:paraId="38A20E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New in Sclerotherapy”</w:t>
      </w:r>
    </w:p>
    <w:p w14:paraId="3C23C8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“1320-nm Endolumenal Laser Treatment of the Greater Saphenous Vein”</w:t>
      </w:r>
    </w:p>
    <w:p w14:paraId="43CB1E1C"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lang w:val="es-ES"/>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es-ES"/>
        </w:rPr>
        <w:t>“Polidocanol vs. Sotradecol vs. Glycerin”</w:t>
      </w:r>
    </w:p>
    <w:p w14:paraId="624EEF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“Effectiveness of ALA-IPL in Treating Actinic Keratoses and Photodamage”</w:t>
      </w:r>
    </w:p>
    <w:p w14:paraId="093713C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0FFA6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Nov 2003</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International Phlebological Symposium, Bologna, Italy</w:t>
      </w:r>
    </w:p>
    <w:p w14:paraId="0AA315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Vein”</w:t>
      </w:r>
    </w:p>
    <w:p w14:paraId="2D8648C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13A2046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990D48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Nov 2003 </w:t>
      </w:r>
      <w:r>
        <w:rPr>
          <w:rFonts w:ascii="Book Antiqua" w:eastAsia="Book Antiqua" w:hAnsi="Book Antiqua" w:cs="Book Antiqua"/>
          <w:sz w:val="22"/>
          <w:szCs w:val="22"/>
        </w:rPr>
        <w:tab/>
      </w:r>
      <w:r>
        <w:rPr>
          <w:rFonts w:ascii="Book Antiqua" w:eastAsia="Book Antiqua" w:hAnsi="Book Antiqua" w:cs="Book Antiqua"/>
          <w:sz w:val="22"/>
          <w:szCs w:val="22"/>
        </w:rPr>
        <w:tab/>
        <w:t>Innovations in Technological Applications for Dermatology and Plastic Surgery, Bologna, Italy</w:t>
      </w:r>
    </w:p>
    <w:p w14:paraId="54359C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w:t>
      </w:r>
    </w:p>
    <w:p w14:paraId="27C77E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2B41219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7CB2D7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Nov 2003 </w:t>
      </w:r>
      <w:r>
        <w:rPr>
          <w:rFonts w:ascii="Book Antiqua" w:eastAsia="Book Antiqua" w:hAnsi="Book Antiqua" w:cs="Book Antiqua"/>
          <w:sz w:val="22"/>
          <w:szCs w:val="22"/>
        </w:rPr>
        <w:tab/>
      </w:r>
      <w:r>
        <w:rPr>
          <w:rFonts w:ascii="Book Antiqua" w:eastAsia="Book Antiqua" w:hAnsi="Book Antiqua" w:cs="Book Antiqua"/>
          <w:sz w:val="22"/>
          <w:szCs w:val="22"/>
        </w:rPr>
        <w:tab/>
        <w:t>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California Academy of Cosmetic Surgery, Palm Desert, CA</w:t>
      </w:r>
    </w:p>
    <w:p w14:paraId="740EB3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“Non-Invasive Rejuvenation: State of the Art” </w:t>
      </w:r>
    </w:p>
    <w:p w14:paraId="7305A3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3A5B76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Dec 2003 </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Mount Sinai Winter Symposium “Advances in Medical &amp; Surgical Dermatology” New York City, New York</w:t>
      </w:r>
    </w:p>
    <w:p w14:paraId="61D14D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for Rejuvenation”</w:t>
      </w:r>
    </w:p>
    <w:p w14:paraId="358E67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w:t>
      </w:r>
    </w:p>
    <w:p w14:paraId="332DF04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466FB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Jan 2004</w:t>
      </w:r>
      <w:r>
        <w:rPr>
          <w:rFonts w:ascii="Book Antiqua" w:eastAsia="Book Antiqua" w:hAnsi="Book Antiqua" w:cs="Book Antiqua"/>
          <w:sz w:val="22"/>
          <w:szCs w:val="22"/>
        </w:rPr>
        <w:tab/>
      </w:r>
      <w:r>
        <w:rPr>
          <w:rFonts w:ascii="Book Antiqua" w:eastAsia="Book Antiqua" w:hAnsi="Book Antiqua" w:cs="Book Antiqua"/>
          <w:sz w:val="22"/>
          <w:szCs w:val="22"/>
        </w:rPr>
        <w:tab/>
        <w:t>28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Hawaii Dermatology Seminar, The Big Island, Hawaii</w:t>
      </w:r>
    </w:p>
    <w:p w14:paraId="7DD7C4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Photorejuvenation”</w:t>
      </w:r>
    </w:p>
    <w:p w14:paraId="5996EC8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DFCBE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Jan 2004 </w:t>
      </w:r>
      <w:r>
        <w:rPr>
          <w:rFonts w:ascii="Book Antiqua" w:eastAsia="Book Antiqua" w:hAnsi="Book Antiqua" w:cs="Book Antiqua"/>
          <w:sz w:val="22"/>
          <w:szCs w:val="22"/>
        </w:rPr>
        <w:tab/>
      </w:r>
      <w:r>
        <w:rPr>
          <w:rFonts w:ascii="Book Antiqua" w:eastAsia="Book Antiqua" w:hAnsi="Book Antiqua" w:cs="Book Antiqua"/>
          <w:sz w:val="22"/>
          <w:szCs w:val="22"/>
        </w:rPr>
        <w:tab/>
        <w:t>Noah Worcester Dermatology Society, Maui Hawaii</w:t>
      </w:r>
    </w:p>
    <w:p w14:paraId="3428DF5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Photorejuvenation”</w:t>
      </w:r>
    </w:p>
    <w:p w14:paraId="1F0C7B0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3CD76E8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Jan 2004 </w:t>
      </w:r>
      <w:r>
        <w:rPr>
          <w:rFonts w:ascii="Book Antiqua" w:eastAsia="Book Antiqua" w:hAnsi="Book Antiqua" w:cs="Book Antiqua"/>
          <w:sz w:val="22"/>
          <w:szCs w:val="22"/>
        </w:rPr>
        <w:tab/>
      </w:r>
      <w:r>
        <w:rPr>
          <w:rFonts w:ascii="Book Antiqua" w:eastAsia="Book Antiqua" w:hAnsi="Book Antiqua" w:cs="Book Antiqua"/>
          <w:sz w:val="22"/>
          <w:szCs w:val="22"/>
        </w:rPr>
        <w:tab/>
        <w:t>Philadelphia Society of Dermatology</w:t>
      </w:r>
    </w:p>
    <w:p w14:paraId="2FB87F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Photorejuvenation”</w:t>
      </w:r>
    </w:p>
    <w:p w14:paraId="53F3890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0DDE8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Feb 2004 </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of Dermatology Managers</w:t>
      </w:r>
    </w:p>
    <w:p w14:paraId="1C323CB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“Medi Spas in Dermatology”</w:t>
      </w:r>
    </w:p>
    <w:p w14:paraId="4E4FCBE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64D9F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Feb 2004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62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Annual Meeting, Washington, D.C.</w:t>
      </w:r>
    </w:p>
    <w:p w14:paraId="4ADAA8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“Foam Sclerotherapy and Other Advanced Sclerotherapy Techniques”</w:t>
      </w:r>
    </w:p>
    <w:p w14:paraId="416D28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Photorejuvenation”</w:t>
      </w:r>
    </w:p>
    <w:p w14:paraId="13BB72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Photorejuvenation”</w:t>
      </w:r>
    </w:p>
    <w:p w14:paraId="192F76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w:t>
      </w:r>
    </w:p>
    <w:p w14:paraId="4CEFE11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99A08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Mar 2004 </w:t>
      </w:r>
      <w:r>
        <w:rPr>
          <w:rFonts w:ascii="Book Antiqua" w:eastAsia="Book Antiqua" w:hAnsi="Book Antiqua" w:cs="Book Antiqua"/>
          <w:sz w:val="22"/>
          <w:szCs w:val="22"/>
        </w:rPr>
        <w:tab/>
      </w:r>
      <w:r>
        <w:rPr>
          <w:rFonts w:ascii="Book Antiqua" w:eastAsia="Book Antiqua" w:hAnsi="Book Antiqua" w:cs="Book Antiqua"/>
          <w:sz w:val="22"/>
          <w:szCs w:val="22"/>
        </w:rPr>
        <w:tab/>
        <w:t>Winter Skin Seminar, Whistler, British Columbia</w:t>
      </w:r>
    </w:p>
    <w:p w14:paraId="1541B0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and Telangiectatic Leg Veins”</w:t>
      </w:r>
    </w:p>
    <w:p w14:paraId="140B27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Minimally Invasive Photorejuvenation”</w:t>
      </w:r>
    </w:p>
    <w:p w14:paraId="0B03D2B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CB6D8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Mar 2004 </w:t>
      </w:r>
      <w:r>
        <w:rPr>
          <w:rFonts w:ascii="Book Antiqua" w:eastAsia="Book Antiqua" w:hAnsi="Book Antiqua" w:cs="Book Antiqua"/>
          <w:sz w:val="22"/>
          <w:szCs w:val="22"/>
        </w:rPr>
        <w:tab/>
      </w:r>
      <w:r>
        <w:rPr>
          <w:rFonts w:ascii="Book Antiqua" w:eastAsia="Book Antiqua" w:hAnsi="Book Antiqua" w:cs="Book Antiqua"/>
          <w:sz w:val="22"/>
          <w:szCs w:val="22"/>
        </w:rPr>
        <w:tab/>
        <w:t>24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American Society for Laser Medicine and Surgery</w:t>
      </w:r>
    </w:p>
    <w:p w14:paraId="7DAE87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Dallas, Texas</w:t>
      </w:r>
    </w:p>
    <w:p w14:paraId="2BA13C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Vein Expert Panel”</w:t>
      </w:r>
    </w:p>
    <w:p w14:paraId="63A67D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“Emerging Technologies in Lasers in Plastic Surgery – Photodynamic Photorejuvenation”</w:t>
      </w:r>
    </w:p>
    <w:p w14:paraId="051D3F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“Intrvascular 1320nm Laser Treatment of the Incompetent Great Saphenous Vein”</w:t>
      </w:r>
    </w:p>
    <w:p w14:paraId="4E1814A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Photorejuvenation”</w:t>
      </w:r>
    </w:p>
    <w:p w14:paraId="0CDCA6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“Leg Vein Bridging the Gap Session”</w:t>
      </w:r>
    </w:p>
    <w:p w14:paraId="07F41A0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3A97B2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Apr 2004 </w:t>
      </w:r>
      <w:r>
        <w:rPr>
          <w:rFonts w:ascii="Book Antiqua" w:eastAsia="Book Antiqua" w:hAnsi="Book Antiqua" w:cs="Book Antiqua"/>
          <w:sz w:val="22"/>
          <w:szCs w:val="22"/>
        </w:rPr>
        <w:tab/>
      </w:r>
      <w:r>
        <w:rPr>
          <w:rFonts w:ascii="Book Antiqua" w:eastAsia="Book Antiqua" w:hAnsi="Book Antiqua" w:cs="Book Antiqua"/>
          <w:sz w:val="22"/>
          <w:szCs w:val="22"/>
        </w:rPr>
        <w:tab/>
        <w:t>47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Japanese Society of Plastic and Reconstructive Surgery, Tokyo, Japan</w:t>
      </w:r>
    </w:p>
    <w:p w14:paraId="68A87D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and Introduction of the Lumenis One Intense Pulsed Light”</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w:t>
      </w:r>
    </w:p>
    <w:p w14:paraId="22EAE6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Apr 2004 </w:t>
      </w:r>
      <w:r>
        <w:rPr>
          <w:rFonts w:ascii="Book Antiqua" w:eastAsia="Book Antiqua" w:hAnsi="Book Antiqua" w:cs="Book Antiqua"/>
          <w:sz w:val="22"/>
          <w:szCs w:val="22"/>
        </w:rPr>
        <w:tab/>
      </w:r>
      <w:r>
        <w:rPr>
          <w:rFonts w:ascii="Book Antiqua" w:eastAsia="Book Antiqua" w:hAnsi="Book Antiqua" w:cs="Book Antiqua"/>
          <w:sz w:val="22"/>
          <w:szCs w:val="22"/>
        </w:rPr>
        <w:tab/>
        <w:t>Valley of the Sun Conference on Clinical Dermatology, Phoenix, Arizona</w:t>
      </w:r>
    </w:p>
    <w:p w14:paraId="289169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6D86F5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“Intense Pulsed Light Photorejuvenation”</w:t>
      </w:r>
    </w:p>
    <w:p w14:paraId="6D89282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1D743B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May 2004 </w:t>
      </w:r>
      <w:r>
        <w:rPr>
          <w:rFonts w:ascii="Book Antiqua" w:eastAsia="Book Antiqua" w:hAnsi="Book Antiqua" w:cs="Book Antiqua"/>
          <w:sz w:val="22"/>
          <w:szCs w:val="22"/>
        </w:rPr>
        <w:tab/>
      </w:r>
      <w:r>
        <w:rPr>
          <w:rFonts w:ascii="Book Antiqua" w:eastAsia="Book Antiqua" w:hAnsi="Book Antiqua" w:cs="Book Antiqua"/>
          <w:sz w:val="22"/>
          <w:szCs w:val="22"/>
        </w:rPr>
        <w:tab/>
        <w:t>UC Davis Seminar in Cosmetic Dermatology</w:t>
      </w:r>
    </w:p>
    <w:p w14:paraId="7A4D25E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Leg Veins”</w:t>
      </w:r>
    </w:p>
    <w:p w14:paraId="7CB332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“1320nm Intravascular Treatment of the Great Saphenous Vein”</w:t>
      </w:r>
    </w:p>
    <w:p w14:paraId="01A9468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603FB1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Jun 2004 </w:t>
      </w:r>
      <w:r>
        <w:rPr>
          <w:rFonts w:ascii="Book Antiqua" w:eastAsia="Book Antiqua" w:hAnsi="Book Antiqua" w:cs="Book Antiqua"/>
          <w:sz w:val="22"/>
          <w:szCs w:val="22"/>
        </w:rPr>
        <w:tab/>
      </w:r>
      <w:r>
        <w:rPr>
          <w:rFonts w:ascii="Book Antiqua" w:eastAsia="Book Antiqua" w:hAnsi="Book Antiqua" w:cs="Book Antiqua"/>
          <w:sz w:val="22"/>
          <w:szCs w:val="22"/>
        </w:rPr>
        <w:tab/>
        <w:t>21</w:t>
      </w:r>
      <w:r>
        <w:rPr>
          <w:rFonts w:ascii="Book Antiqua" w:eastAsia="Book Antiqua" w:hAnsi="Book Antiqua" w:cs="Book Antiqua"/>
          <w:sz w:val="22"/>
          <w:szCs w:val="22"/>
          <w:vertAlign w:val="superscript"/>
        </w:rPr>
        <w:t>st</w:t>
      </w:r>
      <w:r>
        <w:rPr>
          <w:rFonts w:ascii="Book Antiqua" w:eastAsia="Book Antiqua" w:hAnsi="Book Antiqua" w:cs="Book Antiqua"/>
          <w:sz w:val="22"/>
          <w:szCs w:val="22"/>
        </w:rPr>
        <w:t xml:space="preserve"> Annual Superficial Anatomy and Cutaneous Surgery, La Jolla, CA</w:t>
      </w:r>
    </w:p>
    <w:p w14:paraId="71C39A5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“Sclerotherapy”</w:t>
      </w:r>
    </w:p>
    <w:p w14:paraId="7804AE6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6A3AB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Jul 2004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 Baltic Conference</w:t>
      </w:r>
    </w:p>
    <w:p w14:paraId="2FFB8C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“Complications of Dermal Filling Substances”</w:t>
      </w:r>
    </w:p>
    <w:p w14:paraId="603CF0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1CF029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Jul 2004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 Conference in Tallinn, Estonia</w:t>
      </w:r>
    </w:p>
    <w:p w14:paraId="44811C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“Er:YAG Laser Resurfacing”</w:t>
      </w:r>
    </w:p>
    <w:p w14:paraId="2824CD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6DCB4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Aug 2004 </w:t>
      </w:r>
      <w:r>
        <w:rPr>
          <w:rFonts w:ascii="Book Antiqua" w:eastAsia="Book Antiqua" w:hAnsi="Book Antiqua" w:cs="Book Antiqua"/>
          <w:sz w:val="22"/>
          <w:szCs w:val="22"/>
        </w:rPr>
        <w:tab/>
      </w:r>
      <w:r>
        <w:rPr>
          <w:rFonts w:ascii="Book Antiqua" w:eastAsia="Book Antiqua" w:hAnsi="Book Antiqua" w:cs="Book Antiqua"/>
          <w:sz w:val="22"/>
          <w:szCs w:val="22"/>
        </w:rPr>
        <w:tab/>
        <w:t>Academy’ 04  New York, NY</w:t>
      </w:r>
    </w:p>
    <w:p w14:paraId="7BF39E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“Minimally Invasive Facial Surgery”</w:t>
      </w:r>
    </w:p>
    <w:p w14:paraId="4C1292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“Cellulite: Is There a Real Solution?”</w:t>
      </w:r>
    </w:p>
    <w:p w14:paraId="7F7E67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“Ablative Laser Resurfacing”</w:t>
      </w:r>
    </w:p>
    <w:p w14:paraId="2F47C30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“Hyaluronic Acid: My Technique”</w:t>
      </w:r>
    </w:p>
    <w:p w14:paraId="6F1162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Leg Vein Therapy”</w:t>
      </w:r>
    </w:p>
    <w:p w14:paraId="090AC68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7D6DED0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Aug 2004 </w:t>
      </w:r>
      <w:r>
        <w:rPr>
          <w:rFonts w:ascii="Book Antiqua" w:eastAsia="Book Antiqua" w:hAnsi="Book Antiqua" w:cs="Book Antiqua"/>
          <w:sz w:val="22"/>
          <w:szCs w:val="22"/>
        </w:rPr>
        <w:tab/>
      </w:r>
      <w:r>
        <w:rPr>
          <w:rFonts w:ascii="Book Antiqua" w:eastAsia="Book Antiqua" w:hAnsi="Book Antiqua" w:cs="Book Antiqua"/>
          <w:sz w:val="22"/>
          <w:szCs w:val="22"/>
        </w:rPr>
        <w:tab/>
        <w:t>The 18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Symposium on the Latest Advances in Facial Plastic Surgery, Newport Beach, CA</w:t>
      </w:r>
    </w:p>
    <w:p w14:paraId="7D2BC9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Care Products in Photo-Aging”</w:t>
      </w:r>
    </w:p>
    <w:p w14:paraId="13D6E7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Laser Rejuvenation”</w:t>
      </w:r>
    </w:p>
    <w:p w14:paraId="368AE9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“Ablative Laser Resurfacing”</w:t>
      </w:r>
    </w:p>
    <w:p w14:paraId="0A3ECE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“Creating a Medical Spa”</w:t>
      </w:r>
    </w:p>
    <w:p w14:paraId="268989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56AB2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Aug 2004 </w:t>
      </w:r>
      <w:r>
        <w:rPr>
          <w:rFonts w:ascii="Book Antiqua" w:eastAsia="Book Antiqua" w:hAnsi="Book Antiqua" w:cs="Book Antiqua"/>
          <w:sz w:val="22"/>
          <w:szCs w:val="22"/>
        </w:rPr>
        <w:tab/>
      </w:r>
      <w:r>
        <w:rPr>
          <w:rFonts w:ascii="Book Antiqua" w:eastAsia="Book Antiqua" w:hAnsi="Book Antiqua" w:cs="Book Antiqua"/>
          <w:sz w:val="22"/>
          <w:szCs w:val="22"/>
        </w:rPr>
        <w:tab/>
        <w:t>56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Pacific dermatology Association, Newport Beach, CA</w:t>
      </w:r>
    </w:p>
    <w:p w14:paraId="694FD64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Leg Veins”</w:t>
      </w:r>
    </w:p>
    <w:p w14:paraId="36DB8D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1FCD54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Aug 2004 </w:t>
      </w:r>
      <w:r>
        <w:rPr>
          <w:rFonts w:ascii="Book Antiqua" w:eastAsia="Book Antiqua" w:hAnsi="Book Antiqua" w:cs="Book Antiqua"/>
          <w:sz w:val="22"/>
          <w:szCs w:val="22"/>
        </w:rPr>
        <w:tab/>
      </w:r>
      <w:r>
        <w:rPr>
          <w:rFonts w:ascii="Book Antiqua" w:eastAsia="Book Antiqua" w:hAnsi="Book Antiqua" w:cs="Book Antiqua"/>
          <w:sz w:val="22"/>
          <w:szCs w:val="22"/>
        </w:rPr>
        <w:tab/>
        <w:t>Visiting Professor Lecture – Balboa Naval Hospital and UCSD Dermatology Training Program</w:t>
      </w:r>
    </w:p>
    <w:p w14:paraId="232445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“Advancement in the Treatment of Leg Veins”</w:t>
      </w:r>
    </w:p>
    <w:p w14:paraId="41828E5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89B2F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Sept 2004 </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 San Diego, CA</w:t>
      </w:r>
    </w:p>
    <w:p w14:paraId="04687C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377D53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 Double-Blind, Comparative Study of Restylene vs. Collagen Cosmoplast for Tissue Augmentation of the Dorsal Hand”</w:t>
      </w:r>
    </w:p>
    <w:p w14:paraId="5E0A91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“Intravascular 1320nm Laser Closure of the Great Saphenous Vein”</w:t>
      </w:r>
    </w:p>
    <w:p w14:paraId="567BED5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“Intense Pulse Light Photodynamic Therapy”</w:t>
      </w:r>
    </w:p>
    <w:p w14:paraId="6B4D95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“Surgical Pearls: Photodynamic Photorejuvenation”</w:t>
      </w:r>
    </w:p>
    <w:p w14:paraId="1A6B2B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1C5D91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p>
    <w:p w14:paraId="4C94F7E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Oct 2004 </w:t>
      </w:r>
      <w:r>
        <w:rPr>
          <w:rFonts w:ascii="Book Antiqua" w:eastAsia="Book Antiqua" w:hAnsi="Book Antiqua" w:cs="Book Antiqua"/>
          <w:sz w:val="22"/>
          <w:szCs w:val="22"/>
        </w:rPr>
        <w:tab/>
      </w:r>
      <w:r>
        <w:rPr>
          <w:rFonts w:ascii="Book Antiqua" w:eastAsia="Book Antiqua" w:hAnsi="Book Antiqua" w:cs="Book Antiqua"/>
          <w:sz w:val="22"/>
          <w:szCs w:val="22"/>
        </w:rPr>
        <w:tab/>
        <w:t>25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International Society for Dermatologic Surgery, Barcelona, Spain</w:t>
      </w:r>
    </w:p>
    <w:p w14:paraId="09F62D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“Non-Ablative Resurfacing”</w:t>
      </w:r>
    </w:p>
    <w:p w14:paraId="443311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Therapy of Scars”</w:t>
      </w:r>
    </w:p>
    <w:p w14:paraId="76330AC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“1320nm Endovenous Closure of the Great Saphenous Vein”</w:t>
      </w:r>
    </w:p>
    <w:p w14:paraId="1F3165B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518B7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Oct 2004 </w:t>
      </w:r>
      <w:r>
        <w:rPr>
          <w:rFonts w:ascii="Book Antiqua" w:eastAsia="Book Antiqua" w:hAnsi="Book Antiqua" w:cs="Book Antiqua"/>
          <w:sz w:val="22"/>
          <w:szCs w:val="22"/>
        </w:rPr>
        <w:tab/>
      </w:r>
      <w:r>
        <w:rPr>
          <w:rFonts w:ascii="Book Antiqua" w:eastAsia="Book Antiqua" w:hAnsi="Book Antiqua" w:cs="Book Antiqua"/>
          <w:sz w:val="22"/>
          <w:szCs w:val="22"/>
        </w:rPr>
        <w:tab/>
        <w:t>2004 Annual Meeting, Missouri Dermatological Society, St Louis, MO</w:t>
      </w:r>
    </w:p>
    <w:p w14:paraId="60420AD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Fillers in Facial Rejuvenation”</w:t>
      </w:r>
    </w:p>
    <w:p w14:paraId="60A7D5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Photodynamic Therapy”</w:t>
      </w:r>
    </w:p>
    <w:p w14:paraId="21C6681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39444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Nov 2004 </w:t>
      </w:r>
      <w:r>
        <w:rPr>
          <w:rFonts w:ascii="Book Antiqua" w:eastAsia="Book Antiqua" w:hAnsi="Book Antiqua" w:cs="Book Antiqua"/>
          <w:sz w:val="22"/>
          <w:szCs w:val="22"/>
        </w:rPr>
        <w:tab/>
      </w:r>
      <w:r>
        <w:rPr>
          <w:rFonts w:ascii="Book Antiqua" w:eastAsia="Book Antiqua" w:hAnsi="Book Antiqua" w:cs="Book Antiqua"/>
          <w:sz w:val="22"/>
          <w:szCs w:val="22"/>
        </w:rPr>
        <w:tab/>
        <w:t>Annual Meeting of the American Osteopathic College of Dermatology, San Francisco, CA</w:t>
      </w:r>
    </w:p>
    <w:p w14:paraId="7A1E40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“Facial Rejuvenation: Focus on Fillers”</w:t>
      </w:r>
    </w:p>
    <w:p w14:paraId="758B5B4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7E39B4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Nov 2004 </w:t>
      </w:r>
      <w:r>
        <w:rPr>
          <w:rFonts w:ascii="Book Antiqua" w:eastAsia="Book Antiqua" w:hAnsi="Book Antiqua" w:cs="Book Antiqua"/>
          <w:sz w:val="22"/>
          <w:szCs w:val="22"/>
        </w:rPr>
        <w:tab/>
      </w:r>
      <w:r>
        <w:rPr>
          <w:rFonts w:ascii="Book Antiqua" w:eastAsia="Book Antiqua" w:hAnsi="Book Antiqua" w:cs="Book Antiqua"/>
          <w:sz w:val="22"/>
          <w:szCs w:val="22"/>
        </w:rPr>
        <w:tab/>
        <w:t>Visiting Professor Lecture – Stanford University Department of Dermatology</w:t>
      </w:r>
    </w:p>
    <w:p w14:paraId="06BCF0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Veins”</w:t>
      </w:r>
    </w:p>
    <w:p w14:paraId="1966048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79C79F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Nov 2004 </w:t>
      </w:r>
      <w:r>
        <w:rPr>
          <w:rFonts w:ascii="Book Antiqua" w:eastAsia="Book Antiqua" w:hAnsi="Book Antiqua" w:cs="Book Antiqua"/>
          <w:sz w:val="22"/>
          <w:szCs w:val="22"/>
        </w:rPr>
        <w:tab/>
      </w:r>
      <w:r>
        <w:rPr>
          <w:rFonts w:ascii="Book Antiqua" w:eastAsia="Book Antiqua" w:hAnsi="Book Antiqua" w:cs="Book Antiqua"/>
          <w:sz w:val="22"/>
          <w:szCs w:val="22"/>
        </w:rPr>
        <w:tab/>
        <w:t>13</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Congress of the European Academy of Dermatology &amp; Venereology, Florence, Italy</w:t>
      </w:r>
    </w:p>
    <w:p w14:paraId="7A328B2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Intense pulsed Light Treatment of Vascular Malformations”</w:t>
      </w:r>
    </w:p>
    <w:p w14:paraId="0010BF6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1D8C2F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Jan 2005 </w:t>
      </w:r>
      <w:r>
        <w:rPr>
          <w:rFonts w:ascii="Book Antiqua" w:eastAsia="Book Antiqua" w:hAnsi="Book Antiqua" w:cs="Book Antiqua"/>
          <w:sz w:val="22"/>
          <w:szCs w:val="22"/>
        </w:rPr>
        <w:tab/>
      </w:r>
      <w:r>
        <w:rPr>
          <w:rFonts w:ascii="Book Antiqua" w:eastAsia="Book Antiqua" w:hAnsi="Book Antiqua" w:cs="Book Antiqua"/>
          <w:sz w:val="22"/>
          <w:szCs w:val="22"/>
        </w:rPr>
        <w:tab/>
        <w:t>Orlando Dermatology and Cosmetic Conference, Orlando, Florida</w:t>
      </w:r>
    </w:p>
    <w:p w14:paraId="26084F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Photorejuvenation”</w:t>
      </w:r>
    </w:p>
    <w:p w14:paraId="27CE44C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F3134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Jan 2005 </w:t>
      </w:r>
      <w:r>
        <w:rPr>
          <w:rFonts w:ascii="Book Antiqua" w:eastAsia="Book Antiqua" w:hAnsi="Book Antiqua" w:cs="Book Antiqua"/>
          <w:sz w:val="22"/>
          <w:szCs w:val="22"/>
        </w:rPr>
        <w:tab/>
      </w:r>
      <w:r>
        <w:rPr>
          <w:rFonts w:ascii="Book Antiqua" w:eastAsia="Book Antiqua" w:hAnsi="Book Antiqua" w:cs="Book Antiqua"/>
          <w:sz w:val="22"/>
          <w:szCs w:val="22"/>
        </w:rPr>
        <w:tab/>
        <w:t>47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Noah Worcester Dermatological Society, Key Biscayne, Florida</w:t>
      </w:r>
    </w:p>
    <w:p w14:paraId="0DBBB5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Laser and Intense Pulsed Light Therapy”</w:t>
      </w:r>
    </w:p>
    <w:p w14:paraId="7521CF1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D12A67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Jan 2005 </w:t>
      </w:r>
      <w:r>
        <w:rPr>
          <w:rFonts w:ascii="Book Antiqua" w:eastAsia="Book Antiqua" w:hAnsi="Book Antiqua" w:cs="Book Antiqua"/>
          <w:sz w:val="22"/>
          <w:szCs w:val="22"/>
        </w:rPr>
        <w:tab/>
      </w:r>
      <w:r>
        <w:rPr>
          <w:rFonts w:ascii="Book Antiqua" w:eastAsia="Book Antiqua" w:hAnsi="Book Antiqua" w:cs="Book Antiqua"/>
          <w:sz w:val="22"/>
          <w:szCs w:val="22"/>
        </w:rPr>
        <w:tab/>
        <w:t>International Symposium in Endovascular Therapy, ISET 2005, Miami Beach, Florida</w:t>
      </w:r>
    </w:p>
    <w:p w14:paraId="3F88AF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Laser Wavelength for Endovenous Ablation”</w:t>
      </w:r>
    </w:p>
    <w:p w14:paraId="79B3F3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Endolumenal Closure of the Great Saphenous Vein”</w:t>
      </w:r>
    </w:p>
    <w:p w14:paraId="07995B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1606A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Jan 2005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Cosmetic Surgery 21st Annual Scientific Meeting, San Diego, CA</w:t>
      </w:r>
    </w:p>
    <w:p w14:paraId="0AD518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Lasers – Update in Laser Resurfacing”</w:t>
      </w:r>
    </w:p>
    <w:p w14:paraId="2C1A11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Veins”</w:t>
      </w:r>
    </w:p>
    <w:p w14:paraId="7F2C0E9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837D5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Feb 2005 </w:t>
      </w:r>
      <w:r>
        <w:rPr>
          <w:rFonts w:ascii="Book Antiqua" w:eastAsia="Book Antiqua" w:hAnsi="Book Antiqua" w:cs="Book Antiqua"/>
          <w:sz w:val="22"/>
          <w:szCs w:val="22"/>
        </w:rPr>
        <w:tab/>
      </w:r>
      <w:r>
        <w:rPr>
          <w:rFonts w:ascii="Book Antiqua" w:eastAsia="Book Antiqua" w:hAnsi="Book Antiqua" w:cs="Book Antiqua"/>
          <w:sz w:val="22"/>
          <w:szCs w:val="22"/>
        </w:rPr>
        <w:tab/>
        <w:t>Annual Winter Symposium on the Latest Advances in Plastic Surgery, Snowmass, CO</w:t>
      </w:r>
    </w:p>
    <w:p w14:paraId="70FBD1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in Photodynamic Therapy”</w:t>
      </w:r>
    </w:p>
    <w:p w14:paraId="07B3881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“Periorbital Rejuvenation”</w:t>
      </w:r>
    </w:p>
    <w:p w14:paraId="0D77AD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“How to Market a Successful Cosmetic Practice”</w:t>
      </w:r>
    </w:p>
    <w:p w14:paraId="434D78F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E2791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Feb 2005 </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63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Meeting, New Orleans, LA</w:t>
      </w:r>
    </w:p>
    <w:p w14:paraId="1EFC0A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Facial Fillers”</w:t>
      </w:r>
    </w:p>
    <w:p w14:paraId="461BAC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“ALA-PDT Treatment of Acne”</w:t>
      </w:r>
    </w:p>
    <w:p w14:paraId="2EB7B7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“Endolumenal 1320nm Laser Treatment of the Great Saphenous Vein” </w:t>
      </w:r>
    </w:p>
    <w:p w14:paraId="58F923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“Foam Sclerotherapy Treatment of Varicose and Telangiectatic Leg Veins”</w:t>
      </w:r>
    </w:p>
    <w:p w14:paraId="68E380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of Sclerotherapy”</w:t>
      </w:r>
    </w:p>
    <w:p w14:paraId="7AD6EC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 Novel Radiofrequency Devise for Treating Facial Wrinkles”</w:t>
      </w:r>
    </w:p>
    <w:p w14:paraId="22333F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for Leg Vein Treatment”</w:t>
      </w:r>
    </w:p>
    <w:p w14:paraId="230E63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for Photorejuvenation”</w:t>
      </w:r>
    </w:p>
    <w:p w14:paraId="7A1E2C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“Who Will Respond to Radiofrequency”</w:t>
      </w:r>
    </w:p>
    <w:p w14:paraId="72A23E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“Triactive Treatment for Cellulite”</w:t>
      </w:r>
    </w:p>
    <w:p w14:paraId="554E431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67170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2005</w:t>
      </w:r>
      <w:r>
        <w:rPr>
          <w:rFonts w:ascii="Book Antiqua" w:eastAsia="Book Antiqua" w:hAnsi="Book Antiqua" w:cs="Book Antiqua"/>
          <w:sz w:val="22"/>
          <w:szCs w:val="22"/>
        </w:rPr>
        <w:tab/>
      </w:r>
      <w:r>
        <w:rPr>
          <w:rFonts w:ascii="Book Antiqua" w:eastAsia="Book Antiqua" w:hAnsi="Book Antiqua" w:cs="Book Antiqua"/>
          <w:sz w:val="22"/>
          <w:szCs w:val="22"/>
        </w:rPr>
        <w:tab/>
        <w:t>Medical Spa Conference 2005, Los Angeles CA</w:t>
      </w:r>
    </w:p>
    <w:p w14:paraId="38FB643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Selecting a Laser for the Medical Spa</w:t>
      </w:r>
    </w:p>
    <w:p w14:paraId="1F40C95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1378879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Apr 2005 </w:t>
      </w:r>
      <w:r>
        <w:rPr>
          <w:rFonts w:ascii="Book Antiqua" w:eastAsia="Book Antiqua" w:hAnsi="Book Antiqua" w:cs="Book Antiqua"/>
          <w:sz w:val="22"/>
          <w:szCs w:val="22"/>
        </w:rPr>
        <w:tab/>
      </w:r>
      <w:r>
        <w:rPr>
          <w:rFonts w:ascii="Book Antiqua" w:eastAsia="Book Antiqua" w:hAnsi="Book Antiqua" w:cs="Book Antiqua"/>
          <w:sz w:val="22"/>
          <w:szCs w:val="22"/>
        </w:rPr>
        <w:tab/>
        <w:t>Valley of the Sun Conference on Clinical Dermatology, Phoenix, Arizona</w:t>
      </w:r>
    </w:p>
    <w:p w14:paraId="11F576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10C863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2A7BF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Apr 2005 </w:t>
      </w:r>
      <w:r>
        <w:rPr>
          <w:rFonts w:ascii="Book Antiqua" w:eastAsia="Book Antiqua" w:hAnsi="Book Antiqua" w:cs="Book Antiqua"/>
          <w:sz w:val="22"/>
          <w:szCs w:val="22"/>
        </w:rPr>
        <w:tab/>
      </w:r>
      <w:r>
        <w:rPr>
          <w:rFonts w:ascii="Book Antiqua" w:eastAsia="Book Antiqua" w:hAnsi="Book Antiqua" w:cs="Book Antiqua"/>
          <w:sz w:val="22"/>
          <w:szCs w:val="22"/>
        </w:rPr>
        <w:tab/>
        <w:t>Chicago Dermatology Society Meeting, Chicago, IL</w:t>
      </w:r>
    </w:p>
    <w:p w14:paraId="287029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71FAF0A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EF936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Apr 2005 </w:t>
      </w:r>
      <w:r>
        <w:rPr>
          <w:rFonts w:ascii="Book Antiqua" w:eastAsia="Book Antiqua" w:hAnsi="Book Antiqua" w:cs="Book Antiqua"/>
          <w:sz w:val="22"/>
          <w:szCs w:val="22"/>
        </w:rPr>
        <w:tab/>
      </w:r>
      <w:r>
        <w:rPr>
          <w:rFonts w:ascii="Book Antiqua" w:eastAsia="Book Antiqua" w:hAnsi="Book Antiqua" w:cs="Book Antiqua"/>
          <w:sz w:val="22"/>
          <w:szCs w:val="22"/>
        </w:rPr>
        <w:tab/>
        <w:t>International Spa Conference, Las Vegas, NV</w:t>
      </w:r>
    </w:p>
    <w:p w14:paraId="7BF6DB1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“Esthetic, Cosmetic Medical Spas and Choosing the Right Laser”</w:t>
      </w:r>
    </w:p>
    <w:p w14:paraId="4840DBA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B38444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May 2005 </w:t>
      </w:r>
      <w:r>
        <w:rPr>
          <w:rFonts w:ascii="Book Antiqua" w:eastAsia="Book Antiqua" w:hAnsi="Book Antiqua" w:cs="Book Antiqua"/>
          <w:sz w:val="22"/>
          <w:szCs w:val="22"/>
        </w:rPr>
        <w:tab/>
      </w:r>
      <w:r>
        <w:rPr>
          <w:rFonts w:ascii="Book Antiqua" w:eastAsia="Book Antiqua" w:hAnsi="Book Antiqua" w:cs="Book Antiqua"/>
          <w:sz w:val="22"/>
          <w:szCs w:val="22"/>
        </w:rPr>
        <w:tab/>
        <w:t>Visiting Professor Lecture – Balboa Naval Hospital and UCSD Dermatology Training Program</w:t>
      </w:r>
    </w:p>
    <w:p w14:paraId="38A130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Restylene and Fillers for Facial Soft Tissue Defects”</w:t>
      </w:r>
    </w:p>
    <w:p w14:paraId="1AD2CD9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42578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May 2005 </w:t>
      </w:r>
      <w:r>
        <w:rPr>
          <w:rFonts w:ascii="Book Antiqua" w:eastAsia="Book Antiqua" w:hAnsi="Book Antiqua" w:cs="Book Antiqua"/>
          <w:sz w:val="22"/>
          <w:szCs w:val="22"/>
        </w:rPr>
        <w:tab/>
      </w:r>
      <w:r>
        <w:rPr>
          <w:rFonts w:ascii="Book Antiqua" w:eastAsia="Book Antiqua" w:hAnsi="Book Antiqua" w:cs="Book Antiqua"/>
          <w:sz w:val="22"/>
          <w:szCs w:val="22"/>
        </w:rPr>
        <w:tab/>
        <w:t>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Meeting of the European American Symposium on Venous Disease, Prague , Czech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Republic</w:t>
      </w:r>
    </w:p>
    <w:p w14:paraId="4C95B9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“1320 nm Endovenous Ablation of the Great Saphenous Vein”</w:t>
      </w:r>
    </w:p>
    <w:p w14:paraId="26FC870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0D5F15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2005</w:t>
      </w:r>
      <w:r>
        <w:rPr>
          <w:rFonts w:ascii="Book Antiqua" w:eastAsia="Book Antiqua" w:hAnsi="Book Antiqua" w:cs="Book Antiqua"/>
          <w:sz w:val="22"/>
          <w:szCs w:val="22"/>
        </w:rPr>
        <w:tab/>
      </w:r>
      <w:r>
        <w:rPr>
          <w:rFonts w:ascii="Book Antiqua" w:eastAsia="Book Antiqua" w:hAnsi="Book Antiqua" w:cs="Book Antiqua"/>
          <w:sz w:val="22"/>
          <w:szCs w:val="22"/>
        </w:rPr>
        <w:tab/>
        <w:t>Superficial Anatomy and Cutaneous Surgery, La Jolla, CA</w:t>
      </w:r>
    </w:p>
    <w:p w14:paraId="6A9854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Leg Veins”</w:t>
      </w:r>
    </w:p>
    <w:p w14:paraId="70EE675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4FEB7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June 2005</w:t>
      </w:r>
      <w:r>
        <w:rPr>
          <w:rFonts w:ascii="Book Antiqua" w:eastAsia="Book Antiqua" w:hAnsi="Book Antiqua" w:cs="Book Antiqua"/>
          <w:sz w:val="22"/>
          <w:szCs w:val="22"/>
        </w:rPr>
        <w:tab/>
      </w:r>
      <w:r>
        <w:rPr>
          <w:rFonts w:ascii="Book Antiqua" w:eastAsia="Book Antiqua" w:hAnsi="Book Antiqua" w:cs="Book Antiqua"/>
          <w:sz w:val="22"/>
          <w:szCs w:val="22"/>
        </w:rPr>
        <w:tab/>
        <w:t>Cosmetic Enhancement Expo, Los Angeles CA</w:t>
      </w:r>
    </w:p>
    <w:p w14:paraId="3AC5A2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“Overview of Facial Aging &amp; Skin Care Products for Facial Rejuvenation”</w:t>
      </w:r>
    </w:p>
    <w:p w14:paraId="4AEC2D2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18C4A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July 2005 </w:t>
      </w:r>
      <w:r>
        <w:rPr>
          <w:rFonts w:ascii="Book Antiqua" w:eastAsia="Book Antiqua" w:hAnsi="Book Antiqua" w:cs="Book Antiqua"/>
          <w:sz w:val="22"/>
          <w:szCs w:val="22"/>
        </w:rPr>
        <w:tab/>
      </w:r>
      <w:r>
        <w:rPr>
          <w:rFonts w:ascii="Book Antiqua" w:eastAsia="Book Antiqua" w:hAnsi="Book Antiqua" w:cs="Book Antiqua"/>
          <w:sz w:val="22"/>
          <w:szCs w:val="22"/>
        </w:rPr>
        <w:tab/>
        <w:t>IVth International Academy Cosmetic Dermatology World Congress, Paris France</w:t>
      </w:r>
    </w:p>
    <w:p w14:paraId="5E10A9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for Acne”</w:t>
      </w:r>
    </w:p>
    <w:p w14:paraId="404DA0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with Intense Pulsed Light”</w:t>
      </w:r>
    </w:p>
    <w:p w14:paraId="7D10D9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“Comparison of Different Lasers for Hair Removal”</w:t>
      </w:r>
    </w:p>
    <w:p w14:paraId="0A75FF0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BC4F0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July 2005 </w:t>
      </w:r>
      <w:r>
        <w:rPr>
          <w:rFonts w:ascii="Book Antiqua" w:eastAsia="Book Antiqua" w:hAnsi="Book Antiqua" w:cs="Book Antiqua"/>
          <w:sz w:val="22"/>
          <w:szCs w:val="22"/>
        </w:rPr>
        <w:tab/>
      </w:r>
      <w:r>
        <w:rPr>
          <w:rFonts w:ascii="Book Antiqua" w:eastAsia="Book Antiqua" w:hAnsi="Book Antiqua" w:cs="Book Antiqua"/>
          <w:sz w:val="22"/>
          <w:szCs w:val="22"/>
        </w:rPr>
        <w:tab/>
        <w:t>Academy ’05, Chicago, IL</w:t>
      </w:r>
    </w:p>
    <w:p w14:paraId="7D468E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Medical and Cosmetic Applications”</w:t>
      </w:r>
    </w:p>
    <w:p w14:paraId="16D020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New in Lasers”</w:t>
      </w:r>
    </w:p>
    <w:p w14:paraId="496BBC8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52CDE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 2005</w:t>
      </w:r>
      <w:r>
        <w:rPr>
          <w:rFonts w:ascii="Book Antiqua" w:eastAsia="Book Antiqua" w:hAnsi="Book Antiqua" w:cs="Book Antiqua"/>
          <w:sz w:val="22"/>
          <w:szCs w:val="22"/>
        </w:rPr>
        <w:tab/>
      </w:r>
      <w:r>
        <w:rPr>
          <w:rFonts w:ascii="Book Antiqua" w:eastAsia="Book Antiqua" w:hAnsi="Book Antiqua" w:cs="Book Antiqua"/>
          <w:sz w:val="22"/>
          <w:szCs w:val="22"/>
        </w:rPr>
        <w:tab/>
        <w:t>The 19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Symposium on the Latest Advances in Facial Plastic Surgery, Newport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Beach, CA</w:t>
      </w:r>
    </w:p>
    <w:p w14:paraId="6550D7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on Photorejuvenation”</w:t>
      </w:r>
    </w:p>
    <w:p w14:paraId="696EA79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“Fillers in Facial Rejuvenation”</w:t>
      </w:r>
    </w:p>
    <w:p w14:paraId="552132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5A81EC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Aug 2005 </w:t>
      </w:r>
      <w:r>
        <w:rPr>
          <w:rFonts w:ascii="Book Antiqua" w:eastAsia="Book Antiqua" w:hAnsi="Book Antiqua" w:cs="Book Antiqua"/>
          <w:sz w:val="22"/>
          <w:szCs w:val="22"/>
        </w:rPr>
        <w:tab/>
      </w:r>
      <w:r>
        <w:rPr>
          <w:rFonts w:ascii="Book Antiqua" w:eastAsia="Book Antiqua" w:hAnsi="Book Antiqua" w:cs="Book Antiqua"/>
          <w:sz w:val="22"/>
          <w:szCs w:val="22"/>
        </w:rPr>
        <w:tab/>
        <w:t>University of California, San Diego Dermatology Grand Rounds</w:t>
      </w:r>
    </w:p>
    <w:p w14:paraId="4DB256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Photodynamic Therapy”</w:t>
      </w:r>
    </w:p>
    <w:p w14:paraId="4DBC607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ECE785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Aug 2005 </w:t>
      </w:r>
      <w:r>
        <w:rPr>
          <w:rFonts w:ascii="Book Antiqua" w:eastAsia="Book Antiqua" w:hAnsi="Book Antiqua" w:cs="Book Antiqua"/>
          <w:sz w:val="22"/>
          <w:szCs w:val="22"/>
        </w:rPr>
        <w:tab/>
      </w:r>
      <w:r>
        <w:rPr>
          <w:rFonts w:ascii="Book Antiqua" w:eastAsia="Book Antiqua" w:hAnsi="Book Antiqua" w:cs="Book Antiqua"/>
          <w:sz w:val="22"/>
          <w:szCs w:val="22"/>
        </w:rPr>
        <w:tab/>
        <w:t>Controversies in Cutaneous Laser Surgery, Colorado Springs, CO</w:t>
      </w:r>
    </w:p>
    <w:p w14:paraId="61EAC49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Can we ensure reproducible results?”</w:t>
      </w:r>
    </w:p>
    <w:p w14:paraId="0685D1A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6C85E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Sept 2005 </w:t>
      </w:r>
      <w:r>
        <w:rPr>
          <w:rFonts w:ascii="Book Antiqua" w:eastAsia="Book Antiqua" w:hAnsi="Book Antiqua" w:cs="Book Antiqua"/>
          <w:sz w:val="22"/>
          <w:szCs w:val="22"/>
        </w:rPr>
        <w:tab/>
      </w:r>
      <w:r>
        <w:rPr>
          <w:rFonts w:ascii="Book Antiqua" w:eastAsia="Book Antiqua" w:hAnsi="Book Antiqua" w:cs="Book Antiqua"/>
          <w:sz w:val="22"/>
          <w:szCs w:val="22"/>
        </w:rPr>
        <w:tab/>
        <w:t>26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International Society for Dermatologic Surgery, </w:t>
      </w:r>
    </w:p>
    <w:p w14:paraId="5FD146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Dublin, Ireland</w:t>
      </w:r>
    </w:p>
    <w:p w14:paraId="7A7A386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Treatment of Acne”</w:t>
      </w:r>
    </w:p>
    <w:p w14:paraId="3DD341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Reticular and Telangiectatic Leg Veins”</w:t>
      </w:r>
    </w:p>
    <w:p w14:paraId="6C913DA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AF70F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Sept 2005 </w:t>
      </w:r>
      <w:r>
        <w:rPr>
          <w:rFonts w:ascii="Book Antiqua" w:eastAsia="Book Antiqua" w:hAnsi="Book Antiqua" w:cs="Book Antiqua"/>
          <w:sz w:val="22"/>
          <w:szCs w:val="22"/>
        </w:rPr>
        <w:tab/>
      </w:r>
      <w:r>
        <w:rPr>
          <w:rFonts w:ascii="Book Antiqua" w:eastAsia="Book Antiqua" w:hAnsi="Book Antiqua" w:cs="Book Antiqua"/>
          <w:sz w:val="22"/>
          <w:szCs w:val="22"/>
        </w:rPr>
        <w:tab/>
        <w:t>Fall Meeting of the American Academy of Facial Plastic Surgery, Los Angeles, CA</w:t>
      </w:r>
    </w:p>
    <w:p w14:paraId="130C28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w:t>
      </w:r>
    </w:p>
    <w:p w14:paraId="5474C3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“Medical Laser Overview”</w:t>
      </w:r>
    </w:p>
    <w:p w14:paraId="1E7C4E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“Establishing a Medical Spa”</w:t>
      </w:r>
    </w:p>
    <w:p w14:paraId="21CE18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“Economics of a Medical Spa”</w:t>
      </w:r>
    </w:p>
    <w:p w14:paraId="7A9E831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E1767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Oct 2005 </w:t>
      </w:r>
      <w:r>
        <w:rPr>
          <w:rFonts w:ascii="Book Antiqua" w:eastAsia="Book Antiqua" w:hAnsi="Book Antiqua" w:cs="Book Antiqua"/>
          <w:sz w:val="22"/>
          <w:szCs w:val="22"/>
        </w:rPr>
        <w:tab/>
      </w:r>
      <w:r>
        <w:rPr>
          <w:rFonts w:ascii="Book Antiqua" w:eastAsia="Book Antiqua" w:hAnsi="Book Antiqua" w:cs="Book Antiqua"/>
          <w:sz w:val="22"/>
          <w:szCs w:val="22"/>
        </w:rPr>
        <w:tab/>
        <w:t>15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Union Internationale de Phlebologie, Rio de Janeiro, Brazil</w:t>
      </w:r>
    </w:p>
    <w:p w14:paraId="52E43C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“Dermatologic Manifestations of the Swollen Leg”</w:t>
      </w:r>
    </w:p>
    <w:p w14:paraId="18FBDB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“1320 nm Endoluminal Laser Treatment of the Great Saphenous Vein: 2 year Follow-</w:t>
      </w:r>
      <w:r>
        <w:rPr>
          <w:rFonts w:ascii="Book Antiqua" w:eastAsia="Book Antiqua" w:hAnsi="Book Antiqua" w:cs="Book Antiqua"/>
          <w:sz w:val="22"/>
          <w:szCs w:val="22"/>
        </w:rPr>
        <w:tab/>
      </w: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up”</w:t>
      </w:r>
    </w:p>
    <w:p w14:paraId="1124B0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“Sclerotherapy Treatment of Varicose and Telangiectatic Leg Veins: My Way and My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Practice”</w:t>
      </w:r>
    </w:p>
    <w:p w14:paraId="4787E3F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341ACA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Oct 2005 </w:t>
      </w:r>
      <w:r>
        <w:rPr>
          <w:rFonts w:ascii="Book Antiqua" w:eastAsia="Book Antiqua" w:hAnsi="Book Antiqua" w:cs="Book Antiqua"/>
          <w:sz w:val="22"/>
          <w:szCs w:val="22"/>
        </w:rPr>
        <w:tab/>
      </w:r>
      <w:r>
        <w:rPr>
          <w:rFonts w:ascii="Book Antiqua" w:eastAsia="Book Antiqua" w:hAnsi="Book Antiqua" w:cs="Book Antiqua"/>
          <w:sz w:val="22"/>
          <w:szCs w:val="22"/>
        </w:rPr>
        <w:tab/>
        <w:t>24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Anniversary Fall Clinical Dermatology Conference, Las Vegas, NV</w:t>
      </w:r>
    </w:p>
    <w:p w14:paraId="498A9E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“Nonablative Laser Therapies”</w:t>
      </w:r>
    </w:p>
    <w:p w14:paraId="65F42CED" w14:textId="5B647646"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t>
      </w:r>
      <w:r w:rsidR="00355508">
        <w:rPr>
          <w:rFonts w:ascii="Book Antiqua" w:eastAsia="Book Antiqua" w:hAnsi="Book Antiqua" w:cs="Book Antiqua"/>
          <w:sz w:val="22"/>
          <w:szCs w:val="22"/>
        </w:rPr>
        <w:t>Restylane</w:t>
      </w:r>
      <w:r>
        <w:rPr>
          <w:rFonts w:ascii="Book Antiqua" w:eastAsia="Book Antiqua" w:hAnsi="Book Antiqua" w:cs="Book Antiqua"/>
          <w:sz w:val="22"/>
          <w:szCs w:val="22"/>
        </w:rPr>
        <w:t xml:space="preserve"> Filler Live-Patient Workshop”</w:t>
      </w:r>
    </w:p>
    <w:p w14:paraId="636C60E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FCE71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Oct 2005 </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 San Diego, CA</w:t>
      </w:r>
    </w:p>
    <w:p w14:paraId="3DF1D2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0117A02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26788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Jan 2006</w:t>
      </w:r>
      <w:r>
        <w:rPr>
          <w:rFonts w:ascii="Book Antiqua" w:eastAsia="Book Antiqua" w:hAnsi="Book Antiqua" w:cs="Book Antiqua"/>
          <w:sz w:val="22"/>
          <w:szCs w:val="22"/>
        </w:rPr>
        <w:tab/>
      </w:r>
      <w:r>
        <w:rPr>
          <w:rFonts w:ascii="Book Antiqua" w:eastAsia="Book Antiqua" w:hAnsi="Book Antiqua" w:cs="Book Antiqua"/>
          <w:sz w:val="22"/>
          <w:szCs w:val="22"/>
        </w:rPr>
        <w:tab/>
        <w:t>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Regional Conference in Dermatological Laser and Facial Cosmetic Surgery, </w:t>
      </w:r>
    </w:p>
    <w:p w14:paraId="58FDC6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Hong Kong</w:t>
      </w:r>
    </w:p>
    <w:p w14:paraId="1AB4AA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“Cellulite Treatment”</w:t>
      </w:r>
    </w:p>
    <w:p w14:paraId="1FFF95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“Rejuvenation and Tissue Tightening”</w:t>
      </w:r>
    </w:p>
    <w:p w14:paraId="2B08C5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“IPL for Photorejuvenation and Photodynamic Therapy”</w:t>
      </w:r>
    </w:p>
    <w:p w14:paraId="0A8A56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a Novel Vacuum-assisted Bipolar Radiofrequency Device for Wrinkle Reduction”</w:t>
      </w:r>
    </w:p>
    <w:p w14:paraId="782D70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24EB11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Jan 2006</w:t>
      </w:r>
      <w:r>
        <w:rPr>
          <w:rFonts w:ascii="Book Antiqua" w:eastAsia="Book Antiqua" w:hAnsi="Book Antiqua" w:cs="Book Antiqua"/>
          <w:sz w:val="22"/>
          <w:szCs w:val="22"/>
        </w:rPr>
        <w:tab/>
      </w:r>
      <w:r>
        <w:rPr>
          <w:rFonts w:ascii="Book Antiqua" w:eastAsia="Book Antiqua" w:hAnsi="Book Antiqua" w:cs="Book Antiqua"/>
          <w:sz w:val="22"/>
          <w:szCs w:val="22"/>
        </w:rPr>
        <w:tab/>
        <w:t>22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Annual Scientific Meeting of the American Academy of Cosmetic Surgery,</w:t>
      </w:r>
    </w:p>
    <w:p w14:paraId="1FEC6F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Orlando, Florida</w:t>
      </w:r>
    </w:p>
    <w:p w14:paraId="4C8B2C3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“Modern Cosmetic Approaches to Unwanted Veins”</w:t>
      </w:r>
    </w:p>
    <w:p w14:paraId="122C82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Latest Advances in Medical Spas”</w:t>
      </w:r>
    </w:p>
    <w:p w14:paraId="5096D1F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50117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Feb 2006</w:t>
      </w:r>
      <w:r>
        <w:rPr>
          <w:rFonts w:ascii="Book Antiqua" w:eastAsia="Book Antiqua" w:hAnsi="Book Antiqua" w:cs="Book Antiqua"/>
          <w:sz w:val="22"/>
          <w:szCs w:val="22"/>
        </w:rPr>
        <w:tab/>
      </w:r>
      <w:r>
        <w:rPr>
          <w:rFonts w:ascii="Book Antiqua" w:eastAsia="Book Antiqua" w:hAnsi="Book Antiqua" w:cs="Book Antiqua"/>
          <w:sz w:val="22"/>
          <w:szCs w:val="22"/>
        </w:rPr>
        <w:tab/>
        <w:t>Advances in Cosmetic &amp; Medical Dermatology</w:t>
      </w:r>
    </w:p>
    <w:p w14:paraId="55E66A3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Maui, Hawaii</w:t>
      </w:r>
    </w:p>
    <w:p w14:paraId="03848F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Leg Veins”</w:t>
      </w:r>
    </w:p>
    <w:p w14:paraId="0F748B3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“Creating a Medical Spa”</w:t>
      </w:r>
    </w:p>
    <w:p w14:paraId="050E3B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w:t>
      </w:r>
    </w:p>
    <w:p w14:paraId="0E1C4B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Workshop”</w:t>
      </w:r>
    </w:p>
    <w:p w14:paraId="6E783EE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16116C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Mar 2006</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64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San Francisco</w:t>
      </w:r>
    </w:p>
    <w:p w14:paraId="357848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“Combining Botulinum Toxin with Adjunctive Aesthetic Facial Procedures”</w:t>
      </w:r>
    </w:p>
    <w:p w14:paraId="627370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“ALA-PDT for Photorejuvenation: Blue Light &amp; Intense Pulsed Lights”</w:t>
      </w:r>
    </w:p>
    <w:p w14:paraId="01A360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Avoiding and Treating Complications”</w:t>
      </w:r>
    </w:p>
    <w:p w14:paraId="73C9C0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Level IV Cosmetic Practice: Why, How &amp; What?”</w:t>
      </w:r>
    </w:p>
    <w:p w14:paraId="1DE82A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w:t>
      </w:r>
      <w:r>
        <w:rPr>
          <w:rFonts w:ascii="Book Antiqua" w:eastAsia="Book Antiqua" w:hAnsi="Book Antiqua" w:cs="Book Antiqua"/>
          <w:sz w:val="22"/>
          <w:szCs w:val="22"/>
        </w:rPr>
        <w:tab/>
      </w:r>
    </w:p>
    <w:p w14:paraId="6EB2931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3C0B9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Mar 2006</w:t>
      </w:r>
      <w:r>
        <w:rPr>
          <w:rFonts w:ascii="Book Antiqua" w:eastAsia="Book Antiqua" w:hAnsi="Book Antiqua" w:cs="Book Antiqua"/>
          <w:sz w:val="22"/>
          <w:szCs w:val="22"/>
        </w:rPr>
        <w:tab/>
      </w:r>
      <w:r>
        <w:rPr>
          <w:rFonts w:ascii="Book Antiqua" w:eastAsia="Book Antiqua" w:hAnsi="Book Antiqua" w:cs="Book Antiqua"/>
          <w:sz w:val="22"/>
          <w:szCs w:val="22"/>
        </w:rPr>
        <w:tab/>
        <w:t>Chang Gung University, Taipei, Taiwan Plastic Surgery Grand Rounds</w:t>
      </w:r>
    </w:p>
    <w:p w14:paraId="239D659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“Periorbital Rejuvenation”</w:t>
      </w:r>
    </w:p>
    <w:p w14:paraId="6850575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D33382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Mar 2006</w:t>
      </w:r>
      <w:r>
        <w:rPr>
          <w:rFonts w:ascii="Book Antiqua" w:eastAsia="Book Antiqua" w:hAnsi="Book Antiqua" w:cs="Book Antiqua"/>
          <w:sz w:val="22"/>
          <w:szCs w:val="22"/>
        </w:rPr>
        <w:tab/>
      </w:r>
      <w:r>
        <w:rPr>
          <w:rFonts w:ascii="Book Antiqua" w:eastAsia="Book Antiqua" w:hAnsi="Book Antiqua" w:cs="Book Antiqua"/>
          <w:sz w:val="22"/>
          <w:szCs w:val="22"/>
        </w:rPr>
        <w:tab/>
        <w:t>Taipei Medical University, Taipei, Taiwan Dermatology Conference</w:t>
      </w:r>
    </w:p>
    <w:p w14:paraId="60FE66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Trends in Cosmetic Dermatology”</w:t>
      </w:r>
    </w:p>
    <w:p w14:paraId="1AAB00F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D4FE5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July 2006</w:t>
      </w:r>
      <w:r>
        <w:rPr>
          <w:rFonts w:ascii="Book Antiqua" w:eastAsia="Book Antiqua" w:hAnsi="Book Antiqua" w:cs="Book Antiqua"/>
          <w:sz w:val="22"/>
          <w:szCs w:val="22"/>
        </w:rPr>
        <w:tab/>
      </w:r>
      <w:r>
        <w:rPr>
          <w:rFonts w:ascii="Book Antiqua" w:eastAsia="Book Antiqua" w:hAnsi="Book Antiqua" w:cs="Book Antiqua"/>
          <w:sz w:val="22"/>
          <w:szCs w:val="22"/>
        </w:rPr>
        <w:tab/>
        <w:t>22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Annual Superficial Anatomy and Cutaneous Surgery, La Jolla, CA</w:t>
      </w:r>
    </w:p>
    <w:p w14:paraId="6D2947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63AE964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3BC8F0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July 2006 </w:t>
      </w:r>
      <w:r>
        <w:rPr>
          <w:rFonts w:ascii="Book Antiqua" w:eastAsia="Book Antiqua" w:hAnsi="Book Antiqua" w:cs="Book Antiqua"/>
          <w:sz w:val="22"/>
          <w:szCs w:val="22"/>
        </w:rPr>
        <w:tab/>
      </w:r>
      <w:r>
        <w:rPr>
          <w:rFonts w:ascii="Book Antiqua" w:eastAsia="Book Antiqua" w:hAnsi="Book Antiqua" w:cs="Book Antiqua"/>
          <w:sz w:val="22"/>
          <w:szCs w:val="22"/>
        </w:rPr>
        <w:tab/>
        <w:t>126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American Dermatological Association, Half Moon Bay, CA</w:t>
      </w:r>
    </w:p>
    <w:p w14:paraId="26BF20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“Advances in Sclerotherapy Treatment” </w:t>
      </w:r>
    </w:p>
    <w:p w14:paraId="0D5D7BC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6618C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July 2006</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Academy ’06, </w:t>
      </w:r>
      <w:r>
        <w:rPr>
          <w:rFonts w:ascii="Book Antiqua" w:eastAsia="Book Antiqua" w:hAnsi="Book Antiqua" w:cs="Book Antiqua"/>
          <w:sz w:val="22"/>
          <w:szCs w:val="22"/>
        </w:rPr>
        <w:tab/>
        <w:t>San Diego, CA</w:t>
      </w:r>
    </w:p>
    <w:p w14:paraId="77543D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Photoaging with a Variety of Fillers – Live Patient Demonstration”</w:t>
      </w:r>
    </w:p>
    <w:p w14:paraId="75D4FC3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Lipoatrophy with Poly – L – Lactic Injection</w:t>
      </w:r>
      <w:r>
        <w:rPr>
          <w:rFonts w:ascii="Book Antiqua" w:eastAsia="Book Antiqua" w:hAnsi="Book Antiqua" w:cs="Book Antiqua"/>
          <w:sz w:val="22"/>
          <w:szCs w:val="22"/>
        </w:rPr>
        <w:tab/>
        <w:t xml:space="preserve"> - Lecture and Live Patient Demonstration”</w:t>
      </w:r>
    </w:p>
    <w:p w14:paraId="06DD33F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Treatment of Acne”</w:t>
      </w:r>
    </w:p>
    <w:p w14:paraId="6F2008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“Er:YAG &amp; Q-Switched Ruby Laser for Rejuvenation – Live Patient Demonstration”</w:t>
      </w:r>
    </w:p>
    <w:p w14:paraId="3AE7EC4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E5FAED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Aug 2006</w:t>
      </w:r>
      <w:r>
        <w:rPr>
          <w:rFonts w:ascii="Book Antiqua" w:eastAsia="Book Antiqua" w:hAnsi="Book Antiqua" w:cs="Book Antiqua"/>
          <w:sz w:val="22"/>
          <w:szCs w:val="22"/>
        </w:rPr>
        <w:tab/>
      </w:r>
      <w:r>
        <w:rPr>
          <w:rFonts w:ascii="Book Antiqua" w:eastAsia="Book Antiqua" w:hAnsi="Book Antiqua" w:cs="Book Antiqua"/>
          <w:sz w:val="22"/>
          <w:szCs w:val="22"/>
        </w:rPr>
        <w:tab/>
        <w:t>Australasian Society of Phlebology Annual Meeting, Queenstown, New Zealand</w:t>
      </w:r>
    </w:p>
    <w:p w14:paraId="67C43D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“CTEV and How I run my Practice”</w:t>
      </w:r>
    </w:p>
    <w:p w14:paraId="6E6659B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“Foam Sclerotherapy – What’s News”</w:t>
      </w:r>
    </w:p>
    <w:p w14:paraId="678C73F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124A4E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Aug 2006</w:t>
      </w:r>
      <w:r>
        <w:rPr>
          <w:rFonts w:ascii="Book Antiqua" w:eastAsia="Book Antiqua" w:hAnsi="Book Antiqua" w:cs="Book Antiqua"/>
          <w:sz w:val="22"/>
          <w:szCs w:val="22"/>
        </w:rPr>
        <w:tab/>
      </w:r>
      <w:r>
        <w:rPr>
          <w:rFonts w:ascii="Book Antiqua" w:eastAsia="Book Antiqua" w:hAnsi="Book Antiqua" w:cs="Book Antiqua"/>
          <w:sz w:val="22"/>
          <w:szCs w:val="22"/>
        </w:rPr>
        <w:tab/>
        <w:t>Appearance Medicine Society of Australasia Annual Meeting, Queenstown, New Zealand</w:t>
      </w:r>
    </w:p>
    <w:p w14:paraId="47B2A1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Photorejuvenation”</w:t>
      </w:r>
    </w:p>
    <w:p w14:paraId="2AE6AD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w:t>
      </w:r>
    </w:p>
    <w:p w14:paraId="6E9C0E5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Tattoos”</w:t>
      </w:r>
    </w:p>
    <w:p w14:paraId="73DE70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“Tissue Tightening Workshop”</w:t>
      </w:r>
    </w:p>
    <w:p w14:paraId="379948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Hair”</w:t>
      </w:r>
    </w:p>
    <w:p w14:paraId="0E6DF8C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w:t>
      </w:r>
    </w:p>
    <w:p w14:paraId="2BED02B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3E8F0B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Sep 2006</w:t>
      </w:r>
      <w:r>
        <w:rPr>
          <w:rFonts w:ascii="Book Antiqua" w:eastAsia="Book Antiqua" w:hAnsi="Book Antiqua" w:cs="Book Antiqua"/>
          <w:sz w:val="22"/>
          <w:szCs w:val="22"/>
        </w:rPr>
        <w:tab/>
      </w:r>
      <w:r>
        <w:rPr>
          <w:rFonts w:ascii="Book Antiqua" w:eastAsia="Book Antiqua" w:hAnsi="Book Antiqua" w:cs="Book Antiqua"/>
          <w:sz w:val="22"/>
          <w:szCs w:val="22"/>
        </w:rPr>
        <w:tab/>
        <w:t>California Academy of Dermatologic Surgery, Coronado, CA</w:t>
      </w:r>
    </w:p>
    <w:p w14:paraId="10C50D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72AE04E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FFC1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2006</w:t>
      </w:r>
      <w:r>
        <w:rPr>
          <w:rFonts w:ascii="Book Antiqua" w:eastAsia="Book Antiqua" w:hAnsi="Book Antiqua" w:cs="Book Antiqua"/>
          <w:sz w:val="22"/>
          <w:szCs w:val="22"/>
        </w:rPr>
        <w:tab/>
      </w:r>
      <w:r>
        <w:rPr>
          <w:rFonts w:ascii="Book Antiqua" w:eastAsia="Book Antiqua" w:hAnsi="Book Antiqua" w:cs="Book Antiqua"/>
          <w:sz w:val="22"/>
          <w:szCs w:val="22"/>
        </w:rPr>
        <w:tab/>
        <w:t>International Congress of Esthetics, Long Beach, CA</w:t>
      </w:r>
    </w:p>
    <w:p w14:paraId="269EF3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Latest In Medical Facial Rejuvenation”</w:t>
      </w:r>
    </w:p>
    <w:p w14:paraId="3AE140A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E7A2B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Oct 2006</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 Palm Desert, CA</w:t>
      </w:r>
    </w:p>
    <w:p w14:paraId="5FE19A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“ALA-PDT for Acne and Related Disorders”</w:t>
      </w:r>
    </w:p>
    <w:p w14:paraId="6CDE70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Cellulite Treatment”</w:t>
      </w:r>
    </w:p>
    <w:p w14:paraId="2CA12B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Perfect Leg: Sclerotherapy Treatment”</w:t>
      </w:r>
    </w:p>
    <w:p w14:paraId="3E17FAD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8FF6D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2006</w:t>
      </w:r>
      <w:r>
        <w:rPr>
          <w:rFonts w:ascii="Book Antiqua" w:eastAsia="Book Antiqua" w:hAnsi="Book Antiqua" w:cs="Book Antiqua"/>
          <w:sz w:val="22"/>
          <w:szCs w:val="22"/>
        </w:rPr>
        <w:tab/>
      </w:r>
      <w:r>
        <w:rPr>
          <w:rFonts w:ascii="Book Antiqua" w:eastAsia="Book Antiqua" w:hAnsi="Book Antiqua" w:cs="Book Antiqua"/>
          <w:sz w:val="22"/>
          <w:szCs w:val="22"/>
        </w:rPr>
        <w:tab/>
        <w:t>International Academy of Dermatology, Melbourne, Australia</w:t>
      </w:r>
    </w:p>
    <w:p w14:paraId="3A163F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“Ablative versus non-ablative resurfacing: are people getting value for money?”</w:t>
      </w:r>
    </w:p>
    <w:p w14:paraId="028635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“A study of the efficacy of the Tri-Active v Velasmooth devices in cellulite therapy”</w:t>
      </w:r>
    </w:p>
    <w:p w14:paraId="71B5A3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Photorejuventation”</w:t>
      </w:r>
    </w:p>
    <w:p w14:paraId="604A87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“Fillers and autologous fat in the treatment of photoaged face”</w:t>
      </w:r>
    </w:p>
    <w:p w14:paraId="263860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rise of cosmetic PDT”</w:t>
      </w:r>
    </w:p>
    <w:p w14:paraId="5BD89E7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“Surgery for varicose veins is obsolete. Why?”</w:t>
      </w:r>
    </w:p>
    <w:p w14:paraId="204476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“Is any laser better than another. Why?”</w:t>
      </w:r>
    </w:p>
    <w:p w14:paraId="7D81FD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“PDT: US experience – AKs and photorejuventation”</w:t>
      </w:r>
    </w:p>
    <w:p w14:paraId="7ED71BD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D54FC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2007</w:t>
      </w:r>
      <w:r>
        <w:rPr>
          <w:rFonts w:ascii="Book Antiqua" w:eastAsia="Book Antiqua" w:hAnsi="Book Antiqua" w:cs="Book Antiqua"/>
          <w:sz w:val="22"/>
          <w:szCs w:val="22"/>
        </w:rPr>
        <w:tab/>
      </w:r>
      <w:r>
        <w:rPr>
          <w:rFonts w:ascii="Book Antiqua" w:eastAsia="Book Antiqua" w:hAnsi="Book Antiqua" w:cs="Book Antiqua"/>
          <w:sz w:val="22"/>
          <w:szCs w:val="22"/>
        </w:rPr>
        <w:tab/>
        <w:t>International Master Course on Aging Skin, Paris France</w:t>
      </w:r>
    </w:p>
    <w:p w14:paraId="606C4C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Veins”</w:t>
      </w:r>
    </w:p>
    <w:p w14:paraId="35ADBAC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4E439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2007</w:t>
      </w:r>
      <w:r>
        <w:rPr>
          <w:rFonts w:ascii="Book Antiqua" w:eastAsia="Book Antiqua" w:hAnsi="Book Antiqua" w:cs="Book Antiqua"/>
          <w:sz w:val="22"/>
          <w:szCs w:val="22"/>
        </w:rPr>
        <w:tab/>
      </w:r>
      <w:r>
        <w:rPr>
          <w:rFonts w:ascii="Book Antiqua" w:eastAsia="Book Antiqua" w:hAnsi="Book Antiqua" w:cs="Book Antiqua"/>
          <w:sz w:val="22"/>
          <w:szCs w:val="22"/>
        </w:rPr>
        <w:tab/>
        <w:t>Advances in Cosmetic &amp; Medical Dermatology, Wailea, Maui</w:t>
      </w:r>
    </w:p>
    <w:p w14:paraId="228DBD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“Sclerotherapy Treatment of Varicose and Telangiectatic Leg Veins with Live Patient Demonstrations”</w:t>
      </w:r>
    </w:p>
    <w:p w14:paraId="32AB40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“Laser Treatment of Facial Telangiectasia”</w:t>
      </w:r>
    </w:p>
    <w:p w14:paraId="6ECAAB8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p>
    <w:p w14:paraId="70246E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 2007</w:t>
      </w:r>
      <w:r>
        <w:rPr>
          <w:rFonts w:ascii="Book Antiqua" w:eastAsia="Book Antiqua" w:hAnsi="Book Antiqua" w:cs="Book Antiqua"/>
          <w:sz w:val="22"/>
          <w:szCs w:val="22"/>
        </w:rPr>
        <w:tab/>
      </w:r>
      <w:r>
        <w:rPr>
          <w:rFonts w:ascii="Book Antiqua" w:eastAsia="Book Antiqua" w:hAnsi="Book Antiqua" w:cs="Book Antiqua"/>
          <w:sz w:val="22"/>
          <w:szCs w:val="22"/>
        </w:rPr>
        <w:tab/>
        <w:t>23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Scientific Meeting, American Academy of Cosmetic Surgery, Phoenix, AZ</w:t>
      </w:r>
    </w:p>
    <w:p w14:paraId="40A798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“Modern Approaches to Unwanted Veins”</w:t>
      </w:r>
    </w:p>
    <w:p w14:paraId="7886A0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Next Phase for ALA-PDT – 2007”</w:t>
      </w:r>
    </w:p>
    <w:p w14:paraId="5FC7AB9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A0E5AC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2007</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64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Washington, D.C.</w:t>
      </w:r>
    </w:p>
    <w:p w14:paraId="63BC7F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Photodynamic Therapy-USA Experience”</w:t>
      </w:r>
    </w:p>
    <w:p w14:paraId="51862F7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 of Sclerotherapy”</w:t>
      </w:r>
    </w:p>
    <w:p w14:paraId="23D821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“Avoiding and Treating Complications of Sclerotherapy”</w:t>
      </w:r>
    </w:p>
    <w:p w14:paraId="3593B9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“Foam Sclerotherapy: Present and Future”</w:t>
      </w:r>
    </w:p>
    <w:p w14:paraId="7F2F6D6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 with Intense Pulsed Light”</w:t>
      </w:r>
    </w:p>
    <w:p w14:paraId="598428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“Combining and Timing Botulinium Toxin with Adjunctive Aesthetic Facial Procedures”</w:t>
      </w:r>
    </w:p>
    <w:p w14:paraId="3E214FA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“Sequential 595 and 1064nm Laser Treatment of Vascular Lesions”</w:t>
      </w:r>
    </w:p>
    <w:p w14:paraId="1EFA771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9B68B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Feb 2007</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Adjunctive Nonsurgical Techniques for Rejuvenating the Face &amp; Neck, </w:t>
      </w:r>
    </w:p>
    <w:p w14:paraId="3B048D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t>St. Louis University</w:t>
      </w:r>
    </w:p>
    <w:p w14:paraId="38C424F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“Autologous Fat Transfer”</w:t>
      </w:r>
    </w:p>
    <w:p w14:paraId="57CA057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7C40B7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Treatment of Facial Telangiectasia”</w:t>
      </w:r>
    </w:p>
    <w:p w14:paraId="59C1A50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74E4D4A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Apr 2007</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American Society of Laser Medicine and Surgery, Annual Meeting, </w:t>
      </w:r>
    </w:p>
    <w:p w14:paraId="09C020E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Grapevine, Tx</w:t>
      </w:r>
    </w:p>
    <w:p w14:paraId="2ABC1E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for Actinic Keratosis”</w:t>
      </w:r>
    </w:p>
    <w:p w14:paraId="0DFA78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“Endovenous Laser Treatment: How I do it”</w:t>
      </w:r>
    </w:p>
    <w:p w14:paraId="5CFF1E3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2368A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Apr 2007 </w:t>
      </w:r>
      <w:r>
        <w:rPr>
          <w:rFonts w:ascii="Book Antiqua" w:eastAsia="Book Antiqua" w:hAnsi="Book Antiqua" w:cs="Book Antiqua"/>
          <w:sz w:val="22"/>
          <w:szCs w:val="22"/>
        </w:rPr>
        <w:tab/>
      </w:r>
      <w:r>
        <w:rPr>
          <w:rFonts w:ascii="Book Antiqua" w:eastAsia="Book Antiqua" w:hAnsi="Book Antiqua" w:cs="Book Antiqua"/>
          <w:sz w:val="22"/>
          <w:szCs w:val="22"/>
        </w:rPr>
        <w:tab/>
        <w:t>The Art and Science of Fillers and Injectables, La Jolla, CA</w:t>
      </w:r>
    </w:p>
    <w:p w14:paraId="416C59F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Hyaluronic Family”</w:t>
      </w:r>
    </w:p>
    <w:p w14:paraId="74C54B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“What’s coming down the road with Botulinium Toxins”</w:t>
      </w:r>
    </w:p>
    <w:p w14:paraId="4FDC18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“Acne Scar Treatment”</w:t>
      </w:r>
    </w:p>
    <w:p w14:paraId="49AA485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4A5CF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May 2007 </w:t>
      </w:r>
      <w:r>
        <w:rPr>
          <w:rFonts w:ascii="Book Antiqua" w:eastAsia="Book Antiqua" w:hAnsi="Book Antiqua" w:cs="Book Antiqua"/>
          <w:sz w:val="22"/>
          <w:szCs w:val="22"/>
        </w:rPr>
        <w:tab/>
      </w:r>
      <w:r>
        <w:rPr>
          <w:rFonts w:ascii="Book Antiqua" w:eastAsia="Book Antiqua" w:hAnsi="Book Antiqua" w:cs="Book Antiqua"/>
          <w:sz w:val="22"/>
          <w:szCs w:val="22"/>
        </w:rPr>
        <w:tab/>
        <w:t>49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Noah Worcester Dermatological Society, London, England</w:t>
      </w:r>
    </w:p>
    <w:p w14:paraId="080DADF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and Telangiectatic Leg Veins”</w:t>
      </w:r>
    </w:p>
    <w:p w14:paraId="0FD68D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4F2F20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2007</w:t>
      </w:r>
      <w:r>
        <w:rPr>
          <w:rFonts w:ascii="Book Antiqua" w:eastAsia="Book Antiqua" w:hAnsi="Book Antiqua" w:cs="Book Antiqua"/>
          <w:sz w:val="22"/>
          <w:szCs w:val="22"/>
        </w:rPr>
        <w:tab/>
      </w:r>
      <w:r>
        <w:rPr>
          <w:rFonts w:ascii="Book Antiqua" w:eastAsia="Book Antiqua" w:hAnsi="Book Antiqua" w:cs="Book Antiqua"/>
          <w:sz w:val="22"/>
          <w:szCs w:val="22"/>
        </w:rPr>
        <w:tab/>
        <w:t>13</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National Congress of Dermatology and Venerology, Chongquing, China</w:t>
      </w:r>
    </w:p>
    <w:p w14:paraId="673AF77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with Lasers and Light Sources”</w:t>
      </w:r>
    </w:p>
    <w:p w14:paraId="5C3467A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17A0A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June 2007</w:t>
      </w:r>
      <w:r>
        <w:rPr>
          <w:rFonts w:ascii="Book Antiqua" w:eastAsia="Book Antiqua" w:hAnsi="Book Antiqua" w:cs="Book Antiqua"/>
          <w:sz w:val="22"/>
          <w:szCs w:val="22"/>
        </w:rPr>
        <w:tab/>
      </w:r>
      <w:r>
        <w:rPr>
          <w:rFonts w:ascii="Book Antiqua" w:eastAsia="Book Antiqua" w:hAnsi="Book Antiqua" w:cs="Book Antiqua"/>
          <w:sz w:val="22"/>
          <w:szCs w:val="22"/>
        </w:rPr>
        <w:tab/>
        <w:t>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Annual Facial Cosmetic Surgery 2007, Las Vegas, NV</w:t>
      </w:r>
    </w:p>
    <w:p w14:paraId="21EBE28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“Reloxin Vs Botox: A Review of Clinical Trials”</w:t>
      </w:r>
    </w:p>
    <w:p w14:paraId="715D577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“Choosing Lasers for Your Practice – Getting the Best Bang for your Buck”</w:t>
      </w:r>
    </w:p>
    <w:p w14:paraId="24F139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“Invasive vs Non-Invasive – When I do I Recommend Which in My Practice”</w:t>
      </w:r>
    </w:p>
    <w:p w14:paraId="553B02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“Truth in Skin Tightening”</w:t>
      </w:r>
    </w:p>
    <w:p w14:paraId="53E4DE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E493B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July 2007</w:t>
      </w:r>
      <w:r>
        <w:rPr>
          <w:rFonts w:ascii="Book Antiqua" w:eastAsia="Book Antiqua" w:hAnsi="Book Antiqua" w:cs="Book Antiqua"/>
          <w:sz w:val="22"/>
          <w:szCs w:val="22"/>
        </w:rPr>
        <w:tab/>
      </w:r>
      <w:r>
        <w:rPr>
          <w:rFonts w:ascii="Book Antiqua" w:eastAsia="Book Antiqua" w:hAnsi="Book Antiqua" w:cs="Book Antiqua"/>
          <w:sz w:val="22"/>
          <w:szCs w:val="22"/>
        </w:rPr>
        <w:tab/>
        <w:t>23rd Annual Superficial Anatomy and Cutaneous Surgery, La Jolla, CA</w:t>
      </w:r>
    </w:p>
    <w:p w14:paraId="2A72406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7C1E179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97D04E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Aug. 2007</w:t>
      </w:r>
      <w:r>
        <w:rPr>
          <w:rFonts w:ascii="Book Antiqua" w:eastAsia="Book Antiqua" w:hAnsi="Book Antiqua" w:cs="Book Antiqua"/>
          <w:sz w:val="22"/>
          <w:szCs w:val="22"/>
        </w:rPr>
        <w:tab/>
      </w:r>
      <w:r>
        <w:rPr>
          <w:rFonts w:ascii="Book Antiqua" w:eastAsia="Book Antiqua" w:hAnsi="Book Antiqua" w:cs="Book Antiqua"/>
          <w:sz w:val="22"/>
          <w:szCs w:val="22"/>
        </w:rPr>
        <w:tab/>
        <w:t>Pacific Dermatology Association, Coronado, CA</w:t>
      </w:r>
    </w:p>
    <w:p w14:paraId="3C32F41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for Dermatologic Disorders”</w:t>
      </w:r>
    </w:p>
    <w:p w14:paraId="09CB7AE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E3630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Oct. 2007 </w:t>
      </w:r>
      <w:r>
        <w:rPr>
          <w:rFonts w:ascii="Book Antiqua" w:eastAsia="Book Antiqua" w:hAnsi="Book Antiqua" w:cs="Book Antiqua"/>
          <w:sz w:val="22"/>
          <w:szCs w:val="22"/>
        </w:rPr>
        <w:tab/>
      </w:r>
      <w:r>
        <w:rPr>
          <w:rFonts w:ascii="Book Antiqua" w:eastAsia="Book Antiqua" w:hAnsi="Book Antiqua" w:cs="Book Antiqua"/>
          <w:sz w:val="22"/>
          <w:szCs w:val="22"/>
        </w:rPr>
        <w:tab/>
        <w:t>American Society for Dermatologic Surgery Annual Meeting, Chicago, IL</w:t>
      </w:r>
    </w:p>
    <w:p w14:paraId="5FEDB1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“Lasers and Surgical Treatment for Varicose and Telangiectatic Leg Veins”</w:t>
      </w:r>
    </w:p>
    <w:p w14:paraId="3CC8E3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“Botox Combination with Fillers, IPL, Topicals and Surgical Procedures”</w:t>
      </w:r>
    </w:p>
    <w:p w14:paraId="01DBBD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“Sclerotherapy of Hand Veins”</w:t>
      </w:r>
    </w:p>
    <w:p w14:paraId="6602CF1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4D07B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 2008</w:t>
      </w:r>
      <w:r>
        <w:rPr>
          <w:rFonts w:ascii="Book Antiqua" w:eastAsia="Book Antiqua" w:hAnsi="Book Antiqua" w:cs="Book Antiqua"/>
          <w:sz w:val="22"/>
          <w:szCs w:val="22"/>
        </w:rPr>
        <w:tab/>
      </w:r>
      <w:r>
        <w:rPr>
          <w:rFonts w:ascii="Book Antiqua" w:eastAsia="Book Antiqua" w:hAnsi="Book Antiqua" w:cs="Book Antiqua"/>
          <w:sz w:val="22"/>
          <w:szCs w:val="22"/>
        </w:rPr>
        <w:tab/>
        <w:t>American Academy of Dermatology, 65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San Antonio, TX</w:t>
      </w:r>
    </w:p>
    <w:p w14:paraId="1D0CB7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Photodynamic Therapy-USA Experience”</w:t>
      </w:r>
    </w:p>
    <w:p w14:paraId="0BDC07F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“Complication of Sclerotherapy”</w:t>
      </w:r>
    </w:p>
    <w:p w14:paraId="1329BD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“Avoiding and Treating Complications of Sclerotherapy”</w:t>
      </w:r>
    </w:p>
    <w:p w14:paraId="435801F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 with Intense Pulsed Light”</w:t>
      </w:r>
    </w:p>
    <w:p w14:paraId="22501D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Book Antiqua" w:eastAsia="Book Antiqua" w:hAnsi="Book Antiqua" w:cs="Book Antiqua"/>
          <w:sz w:val="22"/>
          <w:szCs w:val="22"/>
        </w:rPr>
      </w:pPr>
      <w:r>
        <w:rPr>
          <w:rFonts w:ascii="Book Antiqua" w:eastAsia="Book Antiqua" w:hAnsi="Book Antiqua" w:cs="Book Antiqua"/>
          <w:sz w:val="22"/>
          <w:szCs w:val="22"/>
        </w:rPr>
        <w:t>“Combining Botulinium Toxin with Adjunctive Aesthetic Facial Procedures”</w:t>
      </w:r>
    </w:p>
    <w:p w14:paraId="767A17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“Botox and Reloxin: Comparisons and Advantages of Each”</w:t>
      </w:r>
    </w:p>
    <w:p w14:paraId="44E5C47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Light Treatment of Fat and Cellulite”</w:t>
      </w:r>
    </w:p>
    <w:p w14:paraId="3DAF50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“Minimally Invasive Laser Resurfacing”</w:t>
      </w:r>
    </w:p>
    <w:p w14:paraId="09BA3D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“Sequential 1320 – 1440nm Laser for Facial Rejuvenation. Laser Treatment of Cellulite”</w:t>
      </w:r>
    </w:p>
    <w:p w14:paraId="48E4AFF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83E63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Feb 2008</w:t>
      </w:r>
      <w:r>
        <w:rPr>
          <w:rFonts w:ascii="Book Antiqua" w:eastAsia="Book Antiqua" w:hAnsi="Book Antiqua" w:cs="Book Antiqua"/>
          <w:sz w:val="22"/>
          <w:szCs w:val="22"/>
        </w:rPr>
        <w:tab/>
      </w:r>
      <w:r>
        <w:rPr>
          <w:rFonts w:ascii="Book Antiqua" w:eastAsia="Book Antiqua" w:hAnsi="Book Antiqua" w:cs="Book Antiqua"/>
          <w:sz w:val="22"/>
          <w:szCs w:val="22"/>
        </w:rPr>
        <w:tab/>
        <w:t>Advances in Cosmetic &amp; Medical Dermatology</w:t>
      </w:r>
    </w:p>
    <w:p w14:paraId="5C87929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Maui, Hawaii</w:t>
      </w:r>
    </w:p>
    <w:p w14:paraId="581003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“Minimally Invasive Laser Resurfacing”</w:t>
      </w:r>
    </w:p>
    <w:p w14:paraId="796AB7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“Restylane Injection Workshop”</w:t>
      </w:r>
    </w:p>
    <w:p w14:paraId="0E0043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Active/Deep FX Workshop”</w:t>
      </w:r>
    </w:p>
    <w:p w14:paraId="3B22EA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5953C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Apr 2008</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Dermatology Grand Rounds, University of California, San Diego </w:t>
      </w:r>
    </w:p>
    <w:p w14:paraId="093D84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“Complications of Laser Surgery” </w:t>
      </w:r>
    </w:p>
    <w:p w14:paraId="1805E37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 2008</w:t>
      </w:r>
      <w:r>
        <w:rPr>
          <w:rFonts w:ascii="Book Antiqua" w:eastAsia="Book Antiqua" w:hAnsi="Book Antiqua" w:cs="Book Antiqua"/>
          <w:sz w:val="22"/>
          <w:szCs w:val="22"/>
        </w:rPr>
        <w:tab/>
        <w:t>Cosmetic Dermatology Seminar 2008, Santa Monica, CA</w:t>
      </w:r>
    </w:p>
    <w:p w14:paraId="34F2EE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Rejuvenation, Tightening and Maintenance”</w:t>
      </w:r>
    </w:p>
    <w:p w14:paraId="66BAEB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“Starting a Medical Spa”</w:t>
      </w:r>
    </w:p>
    <w:p w14:paraId="2BF0A96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A9FFF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 2008</w:t>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Congress of Chinese Society of Dermatology, Nanjing, China</w:t>
      </w:r>
    </w:p>
    <w:p w14:paraId="77103F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Cosmetic and Cutaneous Laser Therapy”</w:t>
      </w:r>
    </w:p>
    <w:p w14:paraId="456E3C8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113DE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 2008</w:t>
      </w:r>
      <w:r>
        <w:rPr>
          <w:rFonts w:ascii="Book Antiqua" w:eastAsia="Book Antiqua" w:hAnsi="Book Antiqua" w:cs="Book Antiqua"/>
          <w:sz w:val="22"/>
          <w:szCs w:val="22"/>
        </w:rPr>
        <w:tab/>
        <w:t>Chinese Academy of Medical Sciences, Peking Union Medical College</w:t>
      </w:r>
    </w:p>
    <w:p w14:paraId="62414E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Intense Pulsed Light Treatment”</w:t>
      </w:r>
    </w:p>
    <w:p w14:paraId="7E6219B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482B411" w14:textId="0C31DB82"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 2008</w:t>
      </w:r>
      <w:r>
        <w:rPr>
          <w:rFonts w:ascii="Book Antiqua" w:eastAsia="Book Antiqua" w:hAnsi="Book Antiqua" w:cs="Book Antiqua"/>
          <w:sz w:val="22"/>
          <w:szCs w:val="22"/>
        </w:rPr>
        <w:tab/>
        <w:t>24th Annual Superficial Anatomy and Cutaneous Surgery, La Jolla, CA</w:t>
      </w:r>
    </w:p>
    <w:p w14:paraId="7542B7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1B83ED3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F2F89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Aug 2008</w:t>
      </w:r>
      <w:r w:rsidRPr="0067268B">
        <w:rPr>
          <w:rFonts w:ascii="Book Antiqua" w:eastAsia="Book Antiqua" w:hAnsi="Book Antiqua" w:cs="Book Antiqua"/>
          <w:sz w:val="22"/>
          <w:szCs w:val="22"/>
          <w:lang w:val="es-ES"/>
        </w:rPr>
        <w:tab/>
        <w:t>17</w:t>
      </w:r>
      <w:r w:rsidRPr="0067268B">
        <w:rPr>
          <w:rFonts w:ascii="Book Antiqua" w:eastAsia="Book Antiqua" w:hAnsi="Book Antiqua" w:cs="Book Antiqua"/>
          <w:sz w:val="22"/>
          <w:szCs w:val="22"/>
          <w:vertAlign w:val="superscript"/>
          <w:lang w:val="es-ES"/>
        </w:rPr>
        <w:t>th</w:t>
      </w:r>
      <w:r w:rsidRPr="0067268B">
        <w:rPr>
          <w:rFonts w:ascii="Book Antiqua" w:eastAsia="Book Antiqua" w:hAnsi="Book Antiqua" w:cs="Book Antiqua"/>
          <w:sz w:val="22"/>
          <w:szCs w:val="22"/>
          <w:lang w:val="es-ES"/>
        </w:rPr>
        <w:t xml:space="preserve"> Curso Internacional Rejuvenecimento Facial, Asociacion de Cirugia Plastica, Estetica y Reconstructiva de Baja California. </w:t>
      </w:r>
      <w:r>
        <w:rPr>
          <w:rFonts w:ascii="Book Antiqua" w:eastAsia="Book Antiqua" w:hAnsi="Book Antiqua" w:cs="Book Antiqua"/>
          <w:sz w:val="22"/>
          <w:szCs w:val="22"/>
        </w:rPr>
        <w:t>A.C.</w:t>
      </w:r>
    </w:p>
    <w:p w14:paraId="4DB25B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“Facial Rejuvenation with Lasers”</w:t>
      </w:r>
    </w:p>
    <w:p w14:paraId="4E5F083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p>
    <w:p w14:paraId="2ECBBA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Oct 2008</w:t>
      </w:r>
      <w:r>
        <w:rPr>
          <w:rFonts w:ascii="Book Antiqua" w:eastAsia="Book Antiqua" w:hAnsi="Book Antiqua" w:cs="Book Antiqua"/>
          <w:sz w:val="22"/>
          <w:szCs w:val="22"/>
        </w:rPr>
        <w:tab/>
        <w:t>International Society for Dermatologic Surgery Annual Meeting, La Vegas, NV</w:t>
      </w:r>
    </w:p>
    <w:p w14:paraId="58B78B1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“Radiofrequency Closure and Diode Laser Ablation of Saphenpous Veins”</w:t>
      </w:r>
    </w:p>
    <w:p w14:paraId="145EFC9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p>
    <w:p w14:paraId="1B0E13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Nov 2008</w:t>
      </w:r>
      <w:r>
        <w:rPr>
          <w:rFonts w:ascii="Book Antiqua" w:eastAsia="Book Antiqua" w:hAnsi="Book Antiqua" w:cs="Book Antiqua"/>
          <w:sz w:val="22"/>
          <w:szCs w:val="22"/>
        </w:rPr>
        <w:tab/>
        <w:t>California Academy of Cosmetic Surgery, Palm Springs, CA</w:t>
      </w:r>
    </w:p>
    <w:p w14:paraId="060A9C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Lipolysis: Is it necessary”</w:t>
      </w:r>
    </w:p>
    <w:p w14:paraId="6025848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p>
    <w:p w14:paraId="1A5AE4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Nov 2008</w:t>
      </w:r>
      <w:r>
        <w:rPr>
          <w:rFonts w:ascii="Book Antiqua" w:eastAsia="Book Antiqua" w:hAnsi="Book Antiqua" w:cs="Book Antiqua"/>
          <w:sz w:val="22"/>
          <w:szCs w:val="22"/>
        </w:rPr>
        <w:tab/>
        <w:t>American Society for Dermatologic Surgery Annual Meeting, Orlando, FL</w:t>
      </w:r>
    </w:p>
    <w:p w14:paraId="2BF13D3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“PureTox Neuromodulation of Facial Muscles”</w:t>
      </w:r>
    </w:p>
    <w:p w14:paraId="60C716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“Dermatologic Surgery Publications in Phlebology 2007-2008”</w:t>
      </w:r>
    </w:p>
    <w:p w14:paraId="50AEF9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“Is Laser Liposuction Beneficial”</w:t>
      </w:r>
    </w:p>
    <w:p w14:paraId="63A6EE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“Vein Therapy for Periorbital, Chest and Hand Veins”</w:t>
      </w:r>
    </w:p>
    <w:p w14:paraId="160F216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“Foam vs. Liquid Sclerosing Agents”</w:t>
      </w:r>
    </w:p>
    <w:p w14:paraId="5D808A6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p>
    <w:p w14:paraId="274AC7D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Feb 2009</w:t>
      </w:r>
      <w:r>
        <w:rPr>
          <w:rFonts w:ascii="Book Antiqua" w:eastAsia="Book Antiqua" w:hAnsi="Book Antiqua" w:cs="Book Antiqua"/>
          <w:sz w:val="22"/>
          <w:szCs w:val="22"/>
        </w:rPr>
        <w:tab/>
        <w:t>Advances in Cosmetic &amp; Medical Dermatology Maui, Hawaii</w:t>
      </w:r>
    </w:p>
    <w:p w14:paraId="7AE274C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“Photorejuvrenation with Photodynamic Therapy and Intense Pulsed Light”</w:t>
      </w:r>
    </w:p>
    <w:p w14:paraId="5CA7BE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Reticular and Telangiectatic Leg Veins Workshop”</w:t>
      </w:r>
    </w:p>
    <w:p w14:paraId="2A461E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“Filler Injection Workshop”</w:t>
      </w:r>
    </w:p>
    <w:p w14:paraId="5F10218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Active/Deep FX Workshop”</w:t>
      </w:r>
    </w:p>
    <w:p w14:paraId="08E32B5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rFonts w:ascii="Book Antiqua" w:eastAsia="Book Antiqua" w:hAnsi="Book Antiqua" w:cs="Book Antiqua"/>
          <w:sz w:val="22"/>
          <w:szCs w:val="22"/>
        </w:rPr>
      </w:pPr>
    </w:p>
    <w:p w14:paraId="0E0330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2009</w:t>
      </w:r>
      <w:r>
        <w:rPr>
          <w:rFonts w:ascii="Book Antiqua" w:eastAsia="Book Antiqua" w:hAnsi="Book Antiqua" w:cs="Book Antiqua"/>
          <w:sz w:val="22"/>
          <w:szCs w:val="22"/>
        </w:rPr>
        <w:tab/>
        <w:t>American Academy of Dermatology, 66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San Antonio, TX</w:t>
      </w:r>
    </w:p>
    <w:p w14:paraId="2B7414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“Complication of Sclerotherapy”</w:t>
      </w:r>
    </w:p>
    <w:p w14:paraId="1F35A9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“Avoiding and Treating Complications of Sclerotherapy”</w:t>
      </w:r>
    </w:p>
    <w:p w14:paraId="68C5DF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“Photorejuvenation with Intense Pulsed Light”</w:t>
      </w:r>
    </w:p>
    <w:p w14:paraId="0A2257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“Botox and Reloxin: Comparisons and Advantages of Each”</w:t>
      </w:r>
    </w:p>
    <w:p w14:paraId="62809BD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and Light Treatment of Fat and Cellulite”</w:t>
      </w:r>
    </w:p>
    <w:p w14:paraId="7AE70CCC" w14:textId="6140C0D0"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t>
      </w:r>
      <w:r w:rsidR="00355508">
        <w:rPr>
          <w:rFonts w:ascii="Book Antiqua" w:eastAsia="Book Antiqua" w:hAnsi="Book Antiqua" w:cs="Book Antiqua"/>
          <w:sz w:val="22"/>
          <w:szCs w:val="22"/>
        </w:rPr>
        <w:t>Fractionated</w:t>
      </w:r>
      <w:r>
        <w:rPr>
          <w:rFonts w:ascii="Book Antiqua" w:eastAsia="Book Antiqua" w:hAnsi="Book Antiqua" w:cs="Book Antiqua"/>
          <w:sz w:val="22"/>
          <w:szCs w:val="22"/>
        </w:rPr>
        <w:t xml:space="preserv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w:t>
      </w:r>
    </w:p>
    <w:p w14:paraId="0CE2E6D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7BDD1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May 2009</w:t>
      </w:r>
      <w:r>
        <w:rPr>
          <w:rFonts w:ascii="Book Antiqua" w:eastAsia="Book Antiqua" w:hAnsi="Book Antiqua" w:cs="Book Antiqua"/>
          <w:sz w:val="22"/>
          <w:szCs w:val="22"/>
        </w:rPr>
        <w:tab/>
        <w:t>International Congress of Dermatology, Prague, Czech Republic</w:t>
      </w:r>
    </w:p>
    <w:p w14:paraId="48243C7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“Intravascular Lasers”</w:t>
      </w:r>
    </w:p>
    <w:p w14:paraId="313178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1F8FD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May 2009</w:t>
      </w:r>
      <w:r>
        <w:rPr>
          <w:rFonts w:ascii="Book Antiqua" w:eastAsia="Book Antiqua" w:hAnsi="Book Antiqua" w:cs="Book Antiqua"/>
          <w:sz w:val="22"/>
          <w:szCs w:val="22"/>
        </w:rPr>
        <w:tab/>
        <w:t xml:space="preserve">Dermatology Grand Rounds, University of California, San Diego </w:t>
      </w:r>
    </w:p>
    <w:p w14:paraId="5810DD9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“Use of Fillers and Fat for Facial Volume Replacement ” </w:t>
      </w:r>
    </w:p>
    <w:p w14:paraId="1A1121E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rFonts w:ascii="Book Antiqua" w:eastAsia="Book Antiqua" w:hAnsi="Book Antiqua" w:cs="Book Antiqua"/>
          <w:sz w:val="22"/>
          <w:szCs w:val="22"/>
        </w:rPr>
      </w:pPr>
    </w:p>
    <w:p w14:paraId="1E4F4C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July 2009</w:t>
      </w:r>
      <w:r>
        <w:rPr>
          <w:rFonts w:ascii="Book Antiqua" w:eastAsia="Book Antiqua" w:hAnsi="Book Antiqua" w:cs="Book Antiqua"/>
          <w:sz w:val="22"/>
          <w:szCs w:val="22"/>
        </w:rPr>
        <w:tab/>
        <w:t>25th Annual Superficial Anatomy and Cutaneous Surgery, La Jolla, CA</w:t>
      </w:r>
    </w:p>
    <w:p w14:paraId="633893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0C86B84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7595B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Sept. 2009</w:t>
      </w:r>
      <w:r>
        <w:rPr>
          <w:rFonts w:ascii="Book Antiqua" w:eastAsia="Book Antiqua" w:hAnsi="Book Antiqua" w:cs="Book Antiqua"/>
          <w:sz w:val="22"/>
          <w:szCs w:val="22"/>
        </w:rPr>
        <w:tab/>
        <w:t>16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Meeting of the International Union of Phlebology, Monaco</w:t>
      </w:r>
    </w:p>
    <w:p w14:paraId="2A1295C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t>“Esthetics and the Phlebology Practice”</w:t>
      </w:r>
    </w:p>
    <w:p w14:paraId="260937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“Complications of Foam Sclerotherapy for Reticular Veins”</w:t>
      </w:r>
    </w:p>
    <w:p w14:paraId="4A95CC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“Long Term follow-up Study of Intravascular 1320-nm Laser Closure of the Great Saphenous Vein”</w:t>
      </w:r>
    </w:p>
    <w:p w14:paraId="6FC101D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“Efficacy of Additional Graduated Compression after Sclerotherapy Treatment of Reticular and Telangiectatic Leg Veins”</w:t>
      </w:r>
    </w:p>
    <w:p w14:paraId="5A711C2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052E0A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2009</w:t>
      </w:r>
      <w:r>
        <w:rPr>
          <w:rFonts w:ascii="Book Antiqua" w:eastAsia="Book Antiqua" w:hAnsi="Book Antiqua" w:cs="Book Antiqua"/>
          <w:sz w:val="22"/>
          <w:szCs w:val="22"/>
        </w:rPr>
        <w:tab/>
        <w:t>National Seminar on Laser Education, Gaungzhou, China</w:t>
      </w:r>
    </w:p>
    <w:p w14:paraId="468185F7" w14:textId="77777777" w:rsidR="000908E5" w:rsidRDefault="0067268B">
      <w:pPr>
        <w:ind w:left="720" w:firstLine="720"/>
        <w:rPr>
          <w:rFonts w:ascii="Book Antiqua" w:eastAsia="Book Antiqua" w:hAnsi="Book Antiqua" w:cs="Book Antiqua"/>
          <w:sz w:val="22"/>
          <w:szCs w:val="22"/>
        </w:rPr>
      </w:pPr>
      <w:r>
        <w:rPr>
          <w:rFonts w:ascii="Book Antiqua" w:eastAsia="Book Antiqua" w:hAnsi="Book Antiqua" w:cs="Book Antiqua"/>
          <w:sz w:val="22"/>
          <w:szCs w:val="22"/>
        </w:rPr>
        <w:t>“Latest Advances in Ultrapulse Fractionated Laser Treatments”</w:t>
      </w:r>
    </w:p>
    <w:p w14:paraId="71FD350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“Combination Therapies with Lasers and the Obagi Skincare System”</w:t>
      </w:r>
    </w:p>
    <w:p w14:paraId="19E79D97" w14:textId="77777777" w:rsidR="000908E5" w:rsidRDefault="000908E5">
      <w:pPr>
        <w:rPr>
          <w:rFonts w:ascii="Book Antiqua" w:eastAsia="Book Antiqua" w:hAnsi="Book Antiqua" w:cs="Book Antiqua"/>
          <w:sz w:val="22"/>
          <w:szCs w:val="22"/>
        </w:rPr>
      </w:pPr>
    </w:p>
    <w:p w14:paraId="65957A1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2009</w:t>
      </w:r>
      <w:r>
        <w:rPr>
          <w:rFonts w:ascii="Book Antiqua" w:eastAsia="Book Antiqua" w:hAnsi="Book Antiqua" w:cs="Book Antiqua"/>
          <w:sz w:val="22"/>
          <w:szCs w:val="22"/>
        </w:rPr>
        <w:tab/>
        <w:t>Plastic Surgery Grand Rounds, Foshan Hospital, Foshan, China</w:t>
      </w:r>
    </w:p>
    <w:p w14:paraId="327A25E4" w14:textId="77777777" w:rsidR="000908E5" w:rsidRDefault="0067268B">
      <w:pPr>
        <w:ind w:left="720" w:firstLine="720"/>
        <w:rPr>
          <w:rFonts w:ascii="Book Antiqua" w:eastAsia="Book Antiqua" w:hAnsi="Book Antiqua" w:cs="Book Antiqua"/>
          <w:sz w:val="22"/>
          <w:szCs w:val="22"/>
        </w:rPr>
      </w:pPr>
      <w:r>
        <w:rPr>
          <w:rFonts w:ascii="Book Antiqua" w:eastAsia="Book Antiqua" w:hAnsi="Book Antiqua" w:cs="Book Antiqua"/>
          <w:sz w:val="22"/>
          <w:szCs w:val="22"/>
        </w:rPr>
        <w:t>“Latest Advances in Ultrapulse Fractionated Laser Treatments”</w:t>
      </w:r>
    </w:p>
    <w:p w14:paraId="130C6BA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“Combination Therapies with Lasers and the Obagi Skincare System”</w:t>
      </w:r>
    </w:p>
    <w:p w14:paraId="5E89C41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6635C1C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2009</w:t>
      </w:r>
      <w:r>
        <w:rPr>
          <w:rFonts w:ascii="Book Antiqua" w:eastAsia="Book Antiqua" w:hAnsi="Book Antiqua" w:cs="Book Antiqua"/>
          <w:sz w:val="22"/>
          <w:szCs w:val="22"/>
        </w:rPr>
        <w:tab/>
        <w:t>Australia Cosmetic Surgery Society Annual Meeting, Sydney</w:t>
      </w:r>
    </w:p>
    <w:p w14:paraId="375824C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“Combination Skin Care and Cosmetic Procedures”</w:t>
      </w:r>
    </w:p>
    <w:p w14:paraId="4B8770D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“Use of Filler for Volume Expansion”</w:t>
      </w:r>
    </w:p>
    <w:p w14:paraId="260172DA" w14:textId="77777777" w:rsidR="000908E5" w:rsidRPr="0067268B" w:rsidRDefault="0067268B">
      <w:pPr>
        <w:rPr>
          <w:rFonts w:ascii="Book Antiqua" w:eastAsia="Book Antiqua" w:hAnsi="Book Antiqua" w:cs="Book Antiqua"/>
          <w:sz w:val="22"/>
          <w:szCs w:val="22"/>
          <w:lang w:val="fr-FR"/>
        </w:rPr>
      </w:pPr>
      <w:r>
        <w:rPr>
          <w:rFonts w:ascii="Book Antiqua" w:eastAsia="Book Antiqua" w:hAnsi="Book Antiqua" w:cs="Book Antiqua"/>
          <w:sz w:val="22"/>
          <w:szCs w:val="22"/>
        </w:rPr>
        <w:tab/>
      </w:r>
      <w:r>
        <w:rPr>
          <w:rFonts w:ascii="Book Antiqua" w:eastAsia="Book Antiqua" w:hAnsi="Book Antiqua" w:cs="Book Antiqua"/>
          <w:sz w:val="22"/>
          <w:szCs w:val="22"/>
        </w:rPr>
        <w:tab/>
      </w:r>
      <w:r w:rsidRPr="0067268B">
        <w:rPr>
          <w:rFonts w:ascii="Book Antiqua" w:eastAsia="Book Antiqua" w:hAnsi="Book Antiqua" w:cs="Book Antiqua"/>
          <w:sz w:val="22"/>
          <w:szCs w:val="22"/>
          <w:lang w:val="fr-FR"/>
        </w:rPr>
        <w:t>“Laser Lipolysis vs. Tumescent Liposuction”</w:t>
      </w:r>
    </w:p>
    <w:p w14:paraId="209FE140" w14:textId="77777777" w:rsidR="000908E5" w:rsidRDefault="0067268B">
      <w:pPr>
        <w:rPr>
          <w:rFonts w:ascii="Book Antiqua" w:eastAsia="Book Antiqua" w:hAnsi="Book Antiqua" w:cs="Book Antiqua"/>
          <w:sz w:val="22"/>
          <w:szCs w:val="22"/>
        </w:rPr>
      </w:pPr>
      <w:r w:rsidRPr="0067268B">
        <w:rPr>
          <w:rFonts w:ascii="Book Antiqua" w:eastAsia="Book Antiqua" w:hAnsi="Book Antiqua" w:cs="Book Antiqua"/>
          <w:sz w:val="22"/>
          <w:szCs w:val="22"/>
          <w:lang w:val="fr-FR"/>
        </w:rPr>
        <w:tab/>
      </w:r>
      <w:r w:rsidRPr="0067268B">
        <w:rPr>
          <w:rFonts w:ascii="Book Antiqua" w:eastAsia="Book Antiqua" w:hAnsi="Book Antiqua" w:cs="Book Antiqua"/>
          <w:sz w:val="22"/>
          <w:szCs w:val="22"/>
          <w:lang w:val="fr-FR"/>
        </w:rPr>
        <w:tab/>
      </w:r>
      <w:r>
        <w:rPr>
          <w:rFonts w:ascii="Book Antiqua" w:eastAsia="Book Antiqua" w:hAnsi="Book Antiqua" w:cs="Book Antiqua"/>
          <w:sz w:val="22"/>
          <w:szCs w:val="22"/>
        </w:rPr>
        <w:t>“Innovative High Speed Laser Hair Removal”</w:t>
      </w:r>
    </w:p>
    <w:p w14:paraId="309115B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p>
    <w:p w14:paraId="48FBC4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Sept. 2009</w:t>
      </w:r>
      <w:r>
        <w:rPr>
          <w:rFonts w:ascii="Book Antiqua" w:eastAsia="Book Antiqua" w:hAnsi="Book Antiqua" w:cs="Book Antiqua"/>
          <w:sz w:val="22"/>
          <w:szCs w:val="22"/>
        </w:rPr>
        <w:tab/>
        <w:t>Dermatology Resident Symposium, University of California, San Diego</w:t>
      </w:r>
    </w:p>
    <w:p w14:paraId="7D9D49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“Photodynamic Therapy”</w:t>
      </w:r>
    </w:p>
    <w:p w14:paraId="1618482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3C94C5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Oct. 2009</w:t>
      </w:r>
      <w:r>
        <w:rPr>
          <w:rFonts w:ascii="Book Antiqua" w:eastAsia="Book Antiqua" w:hAnsi="Book Antiqua" w:cs="Book Antiqua"/>
          <w:sz w:val="22"/>
          <w:szCs w:val="22"/>
        </w:rPr>
        <w:tab/>
        <w:t>American Society for Dermatologic Surgery Annual Meeting, Phoenix, AZ</w:t>
      </w:r>
    </w:p>
    <w:p w14:paraId="326E73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“Intravascular Laser Treatment of the Great Saphenous Vein”</w:t>
      </w:r>
    </w:p>
    <w:p w14:paraId="5254B0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“Complications of Foam Sclerotherapy”</w:t>
      </w:r>
    </w:p>
    <w:p w14:paraId="15F7D6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“Approach to Lower Limb Telangiectasia”</w:t>
      </w:r>
    </w:p>
    <w:p w14:paraId="5FEC43F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5F82A4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Oct. 2009</w:t>
      </w:r>
      <w:r>
        <w:rPr>
          <w:rFonts w:ascii="Book Antiqua" w:eastAsia="Book Antiqua" w:hAnsi="Book Antiqua" w:cs="Book Antiqua"/>
          <w:sz w:val="22"/>
          <w:szCs w:val="22"/>
        </w:rPr>
        <w:tab/>
        <w:t>California Academy of Cosmetic Surgery 11</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Conference, San Diego, CA</w:t>
      </w:r>
    </w:p>
    <w:p w14:paraId="1C7BC86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Lipolysis for Improving Liposuction”</w:t>
      </w:r>
    </w:p>
    <w:p w14:paraId="53C4F2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“Minimizing the Appearance of Cellulite”</w:t>
      </w:r>
    </w:p>
    <w:p w14:paraId="459766A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5C4AB6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Jan. 2010</w:t>
      </w:r>
      <w:r>
        <w:rPr>
          <w:rFonts w:ascii="Book Antiqua" w:eastAsia="Book Antiqua" w:hAnsi="Book Antiqua" w:cs="Book Antiqua"/>
          <w:sz w:val="22"/>
          <w:szCs w:val="22"/>
        </w:rPr>
        <w:tab/>
        <w:t>38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National Conference of Indian Association of Dermatologists, Venerologists and Leprologists, Lucknow, India</w:t>
      </w:r>
    </w:p>
    <w:p w14:paraId="394209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“Recent Advances in Fractional CO2 Laser”</w:t>
      </w:r>
    </w:p>
    <w:p w14:paraId="3585F55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“Rethink the Business of Laser Treatment of Hair”</w:t>
      </w:r>
    </w:p>
    <w:p w14:paraId="6F2200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68A09F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 xml:space="preserve">Jan. 2010 </w:t>
      </w:r>
      <w:r>
        <w:rPr>
          <w:rFonts w:ascii="Book Antiqua" w:eastAsia="Book Antiqua" w:hAnsi="Book Antiqua" w:cs="Book Antiqua"/>
          <w:sz w:val="22"/>
          <w:szCs w:val="22"/>
        </w:rPr>
        <w:tab/>
        <w:t>Advances in Cosmetic &amp; Medical Dermatology Maui, Hawaii</w:t>
      </w:r>
    </w:p>
    <w:p w14:paraId="78AC42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Video Demonstrations”</w:t>
      </w:r>
    </w:p>
    <w:p w14:paraId="03928EA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“Complications of Laser Treatment”</w:t>
      </w:r>
    </w:p>
    <w:p w14:paraId="287631E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“Filler Injection Workshop”</w:t>
      </w:r>
    </w:p>
    <w:p w14:paraId="5965DB2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394B4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 2010</w:t>
      </w:r>
      <w:r>
        <w:rPr>
          <w:rFonts w:ascii="Book Antiqua" w:eastAsia="Book Antiqua" w:hAnsi="Book Antiqua" w:cs="Book Antiqua"/>
          <w:sz w:val="22"/>
          <w:szCs w:val="22"/>
        </w:rPr>
        <w:tab/>
        <w:t>American Academy of Dermatology, 67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Miami Beach, FL</w:t>
      </w:r>
    </w:p>
    <w:p w14:paraId="6AE0EDC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“Complication of Artifill”</w:t>
      </w:r>
    </w:p>
    <w:p w14:paraId="520DEA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p>
    <w:p w14:paraId="7AE3F4B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2010</w:t>
      </w:r>
      <w:r>
        <w:rPr>
          <w:rFonts w:ascii="Book Antiqua" w:eastAsia="Book Antiqua" w:hAnsi="Book Antiqua" w:cs="Book Antiqua"/>
          <w:sz w:val="22"/>
          <w:szCs w:val="22"/>
        </w:rPr>
        <w:tab/>
        <w:t>Asian Dermatologic Laser &amp; Surgery Annual Meeting, Singapore</w:t>
      </w:r>
    </w:p>
    <w:p w14:paraId="16307DB5" w14:textId="77777777" w:rsidR="000908E5" w:rsidRDefault="0067268B">
      <w:pPr>
        <w:ind w:left="720" w:firstLine="720"/>
        <w:rPr>
          <w:rFonts w:ascii="Book Antiqua" w:eastAsia="Book Antiqua" w:hAnsi="Book Antiqua" w:cs="Book Antiqua"/>
          <w:sz w:val="22"/>
          <w:szCs w:val="22"/>
        </w:rPr>
      </w:pPr>
      <w:r>
        <w:rPr>
          <w:rFonts w:ascii="Book Antiqua" w:eastAsia="Book Antiqua" w:hAnsi="Book Antiqua" w:cs="Book Antiqua"/>
          <w:sz w:val="22"/>
          <w:szCs w:val="22"/>
        </w:rPr>
        <w:t>“Tissue Tightening/Body Contouring: Does it Work?”</w:t>
      </w:r>
    </w:p>
    <w:p w14:paraId="5D533F3A" w14:textId="77777777" w:rsidR="000908E5" w:rsidRDefault="0067268B">
      <w:pPr>
        <w:ind w:left="720" w:firstLine="720"/>
        <w:rPr>
          <w:rFonts w:ascii="Book Antiqua" w:eastAsia="Book Antiqua" w:hAnsi="Book Antiqua" w:cs="Book Antiqua"/>
          <w:sz w:val="22"/>
          <w:szCs w:val="22"/>
        </w:rPr>
      </w:pPr>
      <w:r>
        <w:rPr>
          <w:rFonts w:ascii="Book Antiqua" w:eastAsia="Book Antiqua" w:hAnsi="Book Antiqua" w:cs="Book Antiqua"/>
          <w:sz w:val="22"/>
          <w:szCs w:val="22"/>
        </w:rPr>
        <w:t>“Management of Leg Veins”</w:t>
      </w:r>
    </w:p>
    <w:p w14:paraId="5DAD6FEE" w14:textId="77777777" w:rsidR="000908E5" w:rsidRDefault="0067268B">
      <w:pPr>
        <w:ind w:left="720" w:firstLine="720"/>
        <w:rPr>
          <w:rFonts w:ascii="Book Antiqua" w:eastAsia="Book Antiqua" w:hAnsi="Book Antiqua" w:cs="Book Antiqua"/>
          <w:sz w:val="22"/>
          <w:szCs w:val="22"/>
        </w:rPr>
      </w:pPr>
      <w:r>
        <w:rPr>
          <w:rFonts w:ascii="Book Antiqua" w:eastAsia="Book Antiqua" w:hAnsi="Book Antiqua" w:cs="Book Antiqua"/>
          <w:sz w:val="22"/>
          <w:szCs w:val="22"/>
        </w:rPr>
        <w:t>“New Technologies: What’s on the Horizon?”</w:t>
      </w:r>
    </w:p>
    <w:p w14:paraId="61ABF1D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“Combination Therapies with Lasers and the Obagi Skincare System”</w:t>
      </w:r>
    </w:p>
    <w:p w14:paraId="1C6908DE" w14:textId="77777777" w:rsidR="000908E5" w:rsidRDefault="000908E5">
      <w:pPr>
        <w:rPr>
          <w:rFonts w:ascii="Book Antiqua" w:eastAsia="Book Antiqua" w:hAnsi="Book Antiqua" w:cs="Book Antiqua"/>
          <w:sz w:val="22"/>
          <w:szCs w:val="22"/>
        </w:rPr>
      </w:pPr>
    </w:p>
    <w:p w14:paraId="0485DEA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 2011</w:t>
      </w:r>
      <w:r>
        <w:rPr>
          <w:rFonts w:ascii="Book Antiqua" w:eastAsia="Book Antiqua" w:hAnsi="Book Antiqua" w:cs="Book Antiqua"/>
          <w:sz w:val="22"/>
          <w:szCs w:val="22"/>
        </w:rPr>
        <w:tab/>
        <w:t>Superficial Anatomy &amp; Cutaneous Surgery, La Jolla, CA</w:t>
      </w:r>
    </w:p>
    <w:p w14:paraId="1EBA7FE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73C8E02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rFonts w:ascii="Arial" w:eastAsia="Arial" w:hAnsi="Arial" w:cs="Arial"/>
          <w:b/>
          <w:sz w:val="32"/>
          <w:szCs w:val="32"/>
        </w:rPr>
      </w:pPr>
    </w:p>
    <w:p w14:paraId="7C4D58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Oct. 2010</w:t>
      </w:r>
      <w:r>
        <w:rPr>
          <w:rFonts w:ascii="Book Antiqua" w:eastAsia="Book Antiqua" w:hAnsi="Book Antiqua" w:cs="Book Antiqua"/>
          <w:sz w:val="22"/>
          <w:szCs w:val="22"/>
        </w:rPr>
        <w:tab/>
        <w:t>American Society for Dermatologic Surgery Annual Meeting, Chicago, IL</w:t>
      </w:r>
    </w:p>
    <w:p w14:paraId="3E3C55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“Clinical use of Polylactic acid as a facial and body filler”</w:t>
      </w:r>
    </w:p>
    <w:p w14:paraId="2BA6B89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“Treatment of Cellulite”</w:t>
      </w:r>
    </w:p>
    <w:p w14:paraId="3603C82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“Optimizing the Waiting and Exam Room Experience” </w:t>
      </w:r>
    </w:p>
    <w:p w14:paraId="4A22577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228214CC" w14:textId="77777777" w:rsidR="000908E5" w:rsidRPr="0067268B"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lang w:val="es-ES"/>
        </w:rPr>
      </w:pPr>
      <w:r w:rsidRPr="0067268B">
        <w:rPr>
          <w:rFonts w:ascii="Book Antiqua" w:eastAsia="Book Antiqua" w:hAnsi="Book Antiqua" w:cs="Book Antiqua"/>
          <w:sz w:val="22"/>
          <w:szCs w:val="22"/>
          <w:lang w:val="es-ES"/>
        </w:rPr>
        <w:t>Jan. 2011</w:t>
      </w:r>
      <w:r w:rsidRPr="0067268B">
        <w:rPr>
          <w:rFonts w:ascii="Book Antiqua" w:eastAsia="Book Antiqua" w:hAnsi="Book Antiqua" w:cs="Book Antiqua"/>
          <w:sz w:val="22"/>
          <w:szCs w:val="22"/>
          <w:lang w:val="es-ES"/>
        </w:rPr>
        <w:tab/>
        <w:t>Israeli Vein Conference, Herzlia, Israel</w:t>
      </w:r>
    </w:p>
    <w:p w14:paraId="7364A22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sidRPr="0067268B">
        <w:rPr>
          <w:rFonts w:ascii="Book Antiqua" w:eastAsia="Book Antiqua" w:hAnsi="Book Antiqua" w:cs="Book Antiqua"/>
          <w:sz w:val="22"/>
          <w:szCs w:val="22"/>
          <w:lang w:val="es-ES"/>
        </w:rPr>
        <w:tab/>
      </w:r>
      <w:r w:rsidRPr="0067268B">
        <w:rPr>
          <w:rFonts w:ascii="Book Antiqua" w:eastAsia="Book Antiqua" w:hAnsi="Book Antiqua" w:cs="Book Antiqua"/>
          <w:sz w:val="22"/>
          <w:szCs w:val="22"/>
          <w:lang w:val="es-ES"/>
        </w:rPr>
        <w:tab/>
      </w:r>
      <w:r>
        <w:rPr>
          <w:rFonts w:ascii="Book Antiqua" w:eastAsia="Book Antiqua" w:hAnsi="Book Antiqua" w:cs="Book Antiqua"/>
          <w:sz w:val="22"/>
          <w:szCs w:val="22"/>
        </w:rPr>
        <w:t>“Update on Liquid and Foam Sclerotherapy: Techniques, Outcomes, Complications”</w:t>
      </w:r>
    </w:p>
    <w:p w14:paraId="76ADE6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“Tumescent Anesthesia: Technique and Complications”</w:t>
      </w:r>
    </w:p>
    <w:p w14:paraId="0879FDF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4B0F9D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Feb. 2011</w:t>
      </w:r>
      <w:r>
        <w:rPr>
          <w:rFonts w:ascii="Book Antiqua" w:eastAsia="Book Antiqua" w:hAnsi="Book Antiqua" w:cs="Book Antiqua"/>
          <w:sz w:val="22"/>
          <w:szCs w:val="22"/>
        </w:rPr>
        <w:tab/>
        <w:t>American Academy of Dermatology, 68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New Orleans, LA</w:t>
      </w:r>
    </w:p>
    <w:p w14:paraId="3127A0D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“Lipo-102  For Abdominal Fat Reduction”</w:t>
      </w:r>
    </w:p>
    <w:p w14:paraId="5852407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waiting room and exam room experience BEFORE seeing the physician”</w:t>
      </w:r>
    </w:p>
    <w:p w14:paraId="6680897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 “Sclerotherapy: Complications of foam and no foam“</w:t>
      </w:r>
    </w:p>
    <w:p w14:paraId="6C27AC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“Latest Treatments for Cellulite”</w:t>
      </w:r>
    </w:p>
    <w:p w14:paraId="49180CA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“Non-Ablative Light Based Skin Rejuvenation”</w:t>
      </w:r>
    </w:p>
    <w:p w14:paraId="3AAAA90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“An Ounce of Prevention: Advances in Sunscreens &amp; Photoprotection to Prevent Photoaging”</w:t>
      </w:r>
    </w:p>
    <w:p w14:paraId="40225DA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p>
    <w:p w14:paraId="016EFA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Feb. 2011</w:t>
      </w:r>
      <w:r>
        <w:rPr>
          <w:rFonts w:ascii="Book Antiqua" w:eastAsia="Book Antiqua" w:hAnsi="Book Antiqua" w:cs="Book Antiqua"/>
          <w:sz w:val="22"/>
          <w:szCs w:val="22"/>
        </w:rPr>
        <w:tab/>
        <w:t>Advances in Cosmetic &amp; Medical Dermatology Maui, Hawaii</w:t>
      </w:r>
    </w:p>
    <w:p w14:paraId="19919FB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02AA31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t>“Case studies in Laser Treatment of Vascular Lesions”</w:t>
      </w:r>
    </w:p>
    <w:p w14:paraId="562BED6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“Workshop on Injecting Juvederm, Restylane, Perlane and Sculptra”</w:t>
      </w:r>
    </w:p>
    <w:p w14:paraId="6E3EAC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p>
    <w:p w14:paraId="7575EF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Mar. 2011</w:t>
      </w:r>
      <w:r>
        <w:rPr>
          <w:rFonts w:ascii="Arial" w:eastAsia="Arial" w:hAnsi="Arial" w:cs="Arial"/>
          <w:b/>
          <w:sz w:val="22"/>
          <w:szCs w:val="22"/>
        </w:rPr>
        <w:tab/>
      </w:r>
      <w:r>
        <w:rPr>
          <w:rFonts w:ascii="Book Antiqua" w:eastAsia="Book Antiqua" w:hAnsi="Book Antiqua" w:cs="Book Antiqua"/>
          <w:sz w:val="22"/>
          <w:szCs w:val="22"/>
        </w:rPr>
        <w:t>American Society of Cosmetic Dermatology &amp; Aesthetic Surgery 2011 Cosmetic Workshop, Santa Monica, CA</w:t>
      </w:r>
    </w:p>
    <w:p w14:paraId="48816C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Update: Latest Technologies and Updates”</w:t>
      </w:r>
    </w:p>
    <w:p w14:paraId="283C8B4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Update and Live Patient Demonstrations”</w:t>
      </w:r>
    </w:p>
    <w:p w14:paraId="35B6F73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73687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May 2011</w:t>
      </w:r>
      <w:r>
        <w:rPr>
          <w:rFonts w:ascii="Book Antiqua" w:eastAsia="Book Antiqua" w:hAnsi="Book Antiqua" w:cs="Book Antiqua"/>
          <w:sz w:val="22"/>
          <w:szCs w:val="22"/>
        </w:rPr>
        <w:tab/>
        <w:t>18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of Aesthetic Medicine, Beijing, China</w:t>
      </w:r>
    </w:p>
    <w:p w14:paraId="120255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Laser Dermatology: What’s Next?”</w:t>
      </w:r>
    </w:p>
    <w:p w14:paraId="7E98A74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1577E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May 2011</w:t>
      </w:r>
      <w:r>
        <w:rPr>
          <w:rFonts w:ascii="Book Antiqua" w:eastAsia="Book Antiqua" w:hAnsi="Book Antiqua" w:cs="Book Antiqua"/>
          <w:sz w:val="22"/>
          <w:szCs w:val="22"/>
        </w:rPr>
        <w:tab/>
        <w:t>World Congress of Dermatology, Seoul, Korea</w:t>
      </w:r>
    </w:p>
    <w:p w14:paraId="549DF2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for Beginners”</w:t>
      </w:r>
    </w:p>
    <w:p w14:paraId="4A6F38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“Site Specific Filler Usage: An American Perspective”</w:t>
      </w:r>
    </w:p>
    <w:p w14:paraId="27E6F7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Resurfacing for Photorejuvenation and Acne Scars”</w:t>
      </w:r>
    </w:p>
    <w:p w14:paraId="62BC121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40EC7C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Jul. 2011</w:t>
      </w:r>
      <w:r>
        <w:rPr>
          <w:rFonts w:ascii="Book Antiqua" w:eastAsia="Book Antiqua" w:hAnsi="Book Antiqua" w:cs="Book Antiqua"/>
          <w:sz w:val="22"/>
          <w:szCs w:val="22"/>
        </w:rPr>
        <w:tab/>
        <w:t>Superficial Anatomy &amp; Cutaneous Surgery, La Jolla, CA</w:t>
      </w:r>
    </w:p>
    <w:p w14:paraId="261426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6E1C391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BC853A5" w14:textId="44C2A090"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2011</w:t>
      </w:r>
      <w:r>
        <w:rPr>
          <w:rFonts w:ascii="Book Antiqua" w:eastAsia="Book Antiqua" w:hAnsi="Book Antiqua" w:cs="Book Antiqua"/>
          <w:sz w:val="22"/>
          <w:szCs w:val="22"/>
        </w:rPr>
        <w:tab/>
        <w:t>13</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w:t>
      </w:r>
      <w:r w:rsidR="00355508">
        <w:rPr>
          <w:rFonts w:ascii="Book Antiqua" w:eastAsia="Book Antiqua" w:hAnsi="Book Antiqua" w:cs="Book Antiqua"/>
          <w:sz w:val="22"/>
          <w:szCs w:val="22"/>
        </w:rPr>
        <w:t>Educational</w:t>
      </w:r>
      <w:r>
        <w:rPr>
          <w:rFonts w:ascii="Book Antiqua" w:eastAsia="Book Antiqua" w:hAnsi="Book Antiqua" w:cs="Book Antiqua"/>
          <w:sz w:val="22"/>
          <w:szCs w:val="22"/>
        </w:rPr>
        <w:t xml:space="preserve"> Symposium, California Academy of Cosmetic Surgery, San Diego</w:t>
      </w:r>
    </w:p>
    <w:p w14:paraId="5F3DC4AB" w14:textId="26F392E8"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“Update on Fat </w:t>
      </w:r>
      <w:r w:rsidR="00355508">
        <w:rPr>
          <w:rFonts w:ascii="Book Antiqua" w:eastAsia="Book Antiqua" w:hAnsi="Book Antiqua" w:cs="Book Antiqua"/>
          <w:sz w:val="22"/>
          <w:szCs w:val="22"/>
        </w:rPr>
        <w:t>Dissolving</w:t>
      </w:r>
      <w:r>
        <w:rPr>
          <w:rFonts w:ascii="Book Antiqua" w:eastAsia="Book Antiqua" w:hAnsi="Book Antiqua" w:cs="Book Antiqua"/>
          <w:sz w:val="22"/>
          <w:szCs w:val="22"/>
        </w:rPr>
        <w:t xml:space="preserve"> </w:t>
      </w:r>
      <w:r w:rsidR="00355508">
        <w:rPr>
          <w:rFonts w:ascii="Book Antiqua" w:eastAsia="Book Antiqua" w:hAnsi="Book Antiqua" w:cs="Book Antiqua"/>
          <w:sz w:val="22"/>
          <w:szCs w:val="22"/>
        </w:rPr>
        <w:t>Techniques</w:t>
      </w:r>
      <w:r>
        <w:rPr>
          <w:rFonts w:ascii="Book Antiqua" w:eastAsia="Book Antiqua" w:hAnsi="Book Antiqua" w:cs="Book Antiqua"/>
          <w:sz w:val="22"/>
          <w:szCs w:val="22"/>
        </w:rPr>
        <w:t xml:space="preserve"> and Treatment of Cellulite”</w:t>
      </w:r>
    </w:p>
    <w:p w14:paraId="5FAECB4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FB87579" w14:textId="05A29B7F"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Nov. 2011</w:t>
      </w:r>
      <w:r>
        <w:rPr>
          <w:rFonts w:ascii="Book Antiqua" w:eastAsia="Book Antiqua" w:hAnsi="Book Antiqua" w:cs="Book Antiqua"/>
          <w:sz w:val="22"/>
          <w:szCs w:val="22"/>
        </w:rPr>
        <w:tab/>
        <w:t xml:space="preserve">American </w:t>
      </w:r>
      <w:r w:rsidR="00355508">
        <w:rPr>
          <w:rFonts w:ascii="Book Antiqua" w:eastAsia="Book Antiqua" w:hAnsi="Book Antiqua" w:cs="Book Antiqua"/>
          <w:sz w:val="22"/>
          <w:szCs w:val="22"/>
        </w:rPr>
        <w:t>Society</w:t>
      </w:r>
      <w:r>
        <w:rPr>
          <w:rFonts w:ascii="Book Antiqua" w:eastAsia="Book Antiqua" w:hAnsi="Book Antiqua" w:cs="Book Antiqua"/>
          <w:sz w:val="22"/>
          <w:szCs w:val="22"/>
        </w:rPr>
        <w:t xml:space="preserve"> for Dermatologic Surgery Annual Meeting, Washington, D.C.</w:t>
      </w:r>
    </w:p>
    <w:p w14:paraId="727F7C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“Photodynamic Therapy: Use of Multiple Light Sources and Optimizing Technique”</w:t>
      </w:r>
    </w:p>
    <w:p w14:paraId="1FCF50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“A Two-Center, Open-Label, Randomized, Split Face Study to Assess the Efficacy of One Versus Three Intradermal Injection Sites of Abobotulinum toxin A in the Treatment of Lateral Periocular Rhytides”</w:t>
      </w:r>
    </w:p>
    <w:p w14:paraId="6F573FE2" w14:textId="77777777" w:rsidR="000908E5" w:rsidRDefault="000908E5">
      <w:pPr>
        <w:widowControl/>
        <w:spacing w:line="240" w:lineRule="auto"/>
        <w:jc w:val="left"/>
        <w:rPr>
          <w:rFonts w:ascii="Book Antiqua" w:eastAsia="Book Antiqua" w:hAnsi="Book Antiqua" w:cs="Book Antiqua"/>
          <w:sz w:val="22"/>
          <w:szCs w:val="22"/>
        </w:rPr>
      </w:pPr>
    </w:p>
    <w:p w14:paraId="013ABA0A" w14:textId="754072C2"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Jan. 2012</w:t>
      </w:r>
      <w:r>
        <w:rPr>
          <w:rFonts w:ascii="Book Antiqua" w:eastAsia="Book Antiqua" w:hAnsi="Book Antiqua" w:cs="Book Antiqua"/>
          <w:sz w:val="22"/>
          <w:szCs w:val="22"/>
        </w:rPr>
        <w:tab/>
      </w:r>
      <w:r w:rsidR="00355508">
        <w:rPr>
          <w:rFonts w:ascii="Book Antiqua" w:eastAsia="Book Antiqua" w:hAnsi="Book Antiqua" w:cs="Book Antiqua"/>
          <w:sz w:val="22"/>
          <w:szCs w:val="22"/>
        </w:rPr>
        <w:t>American</w:t>
      </w:r>
      <w:r>
        <w:rPr>
          <w:rFonts w:ascii="Book Antiqua" w:eastAsia="Book Antiqua" w:hAnsi="Book Antiqua" w:cs="Book Antiqua"/>
          <w:sz w:val="22"/>
          <w:szCs w:val="22"/>
        </w:rPr>
        <w:t xml:space="preserve"> Academy of Cosmetic Surgery,28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Scientific Meeting, Las Vegas, NV</w:t>
      </w:r>
    </w:p>
    <w:p w14:paraId="44FFCBB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Tightening using Ultrasound Technologies”</w:t>
      </w:r>
    </w:p>
    <w:p w14:paraId="24368977"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“Fillers – Live Patient Demonstration”</w:t>
      </w:r>
    </w:p>
    <w:p w14:paraId="5B446DB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“Vendor Relations: How to Acquire Research Studies”</w:t>
      </w:r>
    </w:p>
    <w:p w14:paraId="6B31533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“Photorejuvenatuion with Intense Pulsed Light – Live Patient Demonstration”</w:t>
      </w:r>
    </w:p>
    <w:p w14:paraId="5E51D04C"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“Fractional Resurfacing – Live Patient Demonstration”</w:t>
      </w:r>
    </w:p>
    <w:p w14:paraId="03B0EEB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and Laser Treatment og Leg Veins- Live Patient Demonstration”</w:t>
      </w:r>
    </w:p>
    <w:p w14:paraId="35C2CD08"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Minimally Invasive Techniques for Facial Rejuvenation”</w:t>
      </w:r>
    </w:p>
    <w:p w14:paraId="0D406AA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“Treatment of Facial and Periocular Veins”</w:t>
      </w:r>
    </w:p>
    <w:p w14:paraId="7B4730DF"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“Comprehensive Cosmetic Sclerotherapy”</w:t>
      </w:r>
    </w:p>
    <w:p w14:paraId="752AD66A" w14:textId="77777777" w:rsidR="000908E5" w:rsidRDefault="000908E5">
      <w:pPr>
        <w:widowControl/>
        <w:spacing w:line="240" w:lineRule="auto"/>
        <w:jc w:val="left"/>
        <w:rPr>
          <w:rFonts w:ascii="Book Antiqua" w:eastAsia="Book Antiqua" w:hAnsi="Book Antiqua" w:cs="Book Antiqua"/>
          <w:sz w:val="22"/>
          <w:szCs w:val="22"/>
        </w:rPr>
      </w:pPr>
    </w:p>
    <w:p w14:paraId="0770A702"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Feb. 2012</w:t>
      </w:r>
      <w:r>
        <w:rPr>
          <w:rFonts w:ascii="Book Antiqua" w:eastAsia="Book Antiqua" w:hAnsi="Book Antiqua" w:cs="Book Antiqua"/>
          <w:sz w:val="22"/>
          <w:szCs w:val="22"/>
        </w:rPr>
        <w:tab/>
        <w:t>Advances in Cosmetic &amp; Medical Dermatology Maui, Hawaii</w:t>
      </w:r>
    </w:p>
    <w:p w14:paraId="07C3AD01"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t>“Sclerotherapy Workshop”</w:t>
      </w:r>
    </w:p>
    <w:p w14:paraId="78D0B87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“Endovenous Laser Treatment of Varicose Veins”</w:t>
      </w:r>
    </w:p>
    <w:p w14:paraId="7A414A13"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“Workshop on Injecting Juvederm, Restylane, Perlane and Sculptra”</w:t>
      </w:r>
    </w:p>
    <w:p w14:paraId="35C3B88F" w14:textId="77777777" w:rsidR="000908E5" w:rsidRDefault="000908E5">
      <w:pPr>
        <w:widowControl/>
        <w:spacing w:line="240" w:lineRule="auto"/>
        <w:jc w:val="left"/>
        <w:rPr>
          <w:rFonts w:ascii="Book Antiqua" w:eastAsia="Book Antiqua" w:hAnsi="Book Antiqua" w:cs="Book Antiqua"/>
          <w:sz w:val="22"/>
          <w:szCs w:val="22"/>
        </w:rPr>
      </w:pPr>
    </w:p>
    <w:p w14:paraId="308C10F4"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Mar 2012</w:t>
      </w:r>
      <w:r>
        <w:rPr>
          <w:rFonts w:ascii="Book Antiqua" w:eastAsia="Book Antiqua" w:hAnsi="Book Antiqua" w:cs="Book Antiqua"/>
          <w:sz w:val="22"/>
          <w:szCs w:val="22"/>
        </w:rPr>
        <w:tab/>
        <w:t>American Academy of Dermatology 69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San Diego, CA</w:t>
      </w:r>
    </w:p>
    <w:p w14:paraId="087333A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 Live Patient Demo”</w:t>
      </w:r>
    </w:p>
    <w:p w14:paraId="4691BE20"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“Injection Treatment of Forehead Wrinkles with Dysport: Live Patient Demo”</w:t>
      </w:r>
    </w:p>
    <w:p w14:paraId="6037A265"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515DF58D"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“Chest Rejuvenation with Fractionated Focused Ultrasound”</w:t>
      </w:r>
    </w:p>
    <w:p w14:paraId="1CA1FB8A" w14:textId="77777777" w:rsidR="000908E5" w:rsidRDefault="0067268B">
      <w:pPr>
        <w:widowControl/>
        <w:spacing w:line="240" w:lineRule="auto"/>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“Non-invasive Body Sculpting”</w:t>
      </w:r>
    </w:p>
    <w:p w14:paraId="0D3BA465" w14:textId="77777777" w:rsidR="000908E5" w:rsidRDefault="000908E5">
      <w:pPr>
        <w:widowControl/>
        <w:spacing w:line="240" w:lineRule="auto"/>
        <w:jc w:val="left"/>
        <w:rPr>
          <w:rFonts w:ascii="Book Antiqua" w:eastAsia="Book Antiqua" w:hAnsi="Book Antiqua" w:cs="Book Antiqua"/>
          <w:sz w:val="22"/>
          <w:szCs w:val="22"/>
        </w:rPr>
      </w:pPr>
    </w:p>
    <w:p w14:paraId="441E60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2012</w:t>
      </w:r>
      <w:r>
        <w:rPr>
          <w:rFonts w:ascii="Book Antiqua" w:eastAsia="Book Antiqua" w:hAnsi="Book Antiqua" w:cs="Book Antiqua"/>
          <w:sz w:val="22"/>
          <w:szCs w:val="22"/>
        </w:rPr>
        <w:tab/>
        <w:t>Dermatology Grand Rounds: University of California, San Diego</w:t>
      </w:r>
    </w:p>
    <w:p w14:paraId="5C5D767E" w14:textId="6038DD32"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“Laser Treatment of Vascular and </w:t>
      </w:r>
      <w:r w:rsidR="00355508">
        <w:rPr>
          <w:rFonts w:ascii="Book Antiqua" w:eastAsia="Book Antiqua" w:hAnsi="Book Antiqua" w:cs="Book Antiqua"/>
          <w:sz w:val="22"/>
          <w:szCs w:val="22"/>
        </w:rPr>
        <w:t>Pigmented</w:t>
      </w:r>
      <w:r>
        <w:rPr>
          <w:rFonts w:ascii="Book Antiqua" w:eastAsia="Book Antiqua" w:hAnsi="Book Antiqua" w:cs="Book Antiqua"/>
          <w:sz w:val="22"/>
          <w:szCs w:val="22"/>
        </w:rPr>
        <w:t xml:space="preserve"> Lesions”</w:t>
      </w:r>
    </w:p>
    <w:p w14:paraId="0897A42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C823B7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2012</w:t>
      </w:r>
      <w:r>
        <w:rPr>
          <w:rFonts w:ascii="Book Antiqua" w:eastAsia="Book Antiqua" w:hAnsi="Book Antiqua" w:cs="Book Antiqua"/>
          <w:sz w:val="22"/>
          <w:szCs w:val="22"/>
        </w:rPr>
        <w:tab/>
        <w:t>Hong Kong Society for Dermatology &amp; Venereology</w:t>
      </w:r>
    </w:p>
    <w:p w14:paraId="6B3064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“New Approaches for the Treatment of Melasma and Pigmentation”</w:t>
      </w:r>
    </w:p>
    <w:p w14:paraId="3A95104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39D81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May 2012</w:t>
      </w:r>
      <w:r>
        <w:rPr>
          <w:rFonts w:ascii="Book Antiqua" w:eastAsia="Book Antiqua" w:hAnsi="Book Antiqua" w:cs="Book Antiqua"/>
          <w:sz w:val="22"/>
          <w:szCs w:val="22"/>
        </w:rPr>
        <w:tab/>
        <w:t>Cosmetex 2012 =- Cairnes, Australia</w:t>
      </w:r>
    </w:p>
    <w:p w14:paraId="4C9031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“Cosmetic Use of Poly-L-Lactic Acid: My Techniques for Success and Minimizing Complications”</w:t>
      </w:r>
    </w:p>
    <w:p w14:paraId="52B5D83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535C8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Jul. 2012</w:t>
      </w:r>
      <w:r>
        <w:rPr>
          <w:rFonts w:ascii="Book Antiqua" w:eastAsia="Book Antiqua" w:hAnsi="Book Antiqua" w:cs="Book Antiqua"/>
          <w:sz w:val="22"/>
          <w:szCs w:val="22"/>
        </w:rPr>
        <w:tab/>
        <w:t>Superficial Anatomy &amp; Cutaneous Surgery, La Jolla, CA</w:t>
      </w:r>
    </w:p>
    <w:p w14:paraId="1B5F41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304E704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C361940" w14:textId="62076CC2"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Sept. 2012</w:t>
      </w:r>
      <w:r>
        <w:rPr>
          <w:rFonts w:ascii="Book Antiqua" w:eastAsia="Book Antiqua" w:hAnsi="Book Antiqua" w:cs="Book Antiqua"/>
          <w:sz w:val="22"/>
          <w:szCs w:val="22"/>
        </w:rPr>
        <w:tab/>
        <w:t xml:space="preserve">California </w:t>
      </w:r>
      <w:r w:rsidR="00355508">
        <w:rPr>
          <w:rFonts w:ascii="Book Antiqua" w:eastAsia="Book Antiqua" w:hAnsi="Book Antiqua" w:cs="Book Antiqua"/>
          <w:sz w:val="22"/>
          <w:szCs w:val="22"/>
        </w:rPr>
        <w:t>Society</w:t>
      </w:r>
      <w:r>
        <w:rPr>
          <w:rFonts w:ascii="Book Antiqua" w:eastAsia="Book Antiqua" w:hAnsi="Book Antiqua" w:cs="Book Antiqua"/>
          <w:sz w:val="22"/>
          <w:szCs w:val="22"/>
        </w:rPr>
        <w:t xml:space="preserve"> for Dermatology Annual Meeting, Monterey, CA</w:t>
      </w:r>
    </w:p>
    <w:p w14:paraId="527394B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Tips for Success”</w:t>
      </w:r>
    </w:p>
    <w:p w14:paraId="371C78C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A5378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2012</w:t>
      </w:r>
      <w:r>
        <w:rPr>
          <w:rFonts w:ascii="Book Antiqua" w:eastAsia="Book Antiqua" w:hAnsi="Book Antiqua" w:cs="Book Antiqua"/>
          <w:sz w:val="22"/>
          <w:szCs w:val="22"/>
        </w:rPr>
        <w:tab/>
        <w:t>American Society for Dermatologic Surgery Annual Meeting, Atlanta, GA</w:t>
      </w:r>
    </w:p>
    <w:p w14:paraId="4F46E9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Hand, Facial and Chest Veins”</w:t>
      </w:r>
    </w:p>
    <w:p w14:paraId="6E7C15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“Workshop on Fillers and Toxins”</w:t>
      </w:r>
    </w:p>
    <w:p w14:paraId="294EF30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4CF2EA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B3EDE2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Nov. 2012</w:t>
      </w:r>
      <w:r>
        <w:rPr>
          <w:rFonts w:ascii="Book Antiqua" w:eastAsia="Book Antiqua" w:hAnsi="Book Antiqua" w:cs="Book Antiqua"/>
          <w:sz w:val="22"/>
          <w:szCs w:val="22"/>
        </w:rPr>
        <w:tab/>
        <w:t>American Society of Ophthalmic, Plastic &amp; Reconstructive Surgery, Chicago, IL</w:t>
      </w:r>
    </w:p>
    <w:p w14:paraId="25DDF55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“Rejuvenating the Aging Face with Volume and Resurfacing”</w:t>
      </w:r>
    </w:p>
    <w:p w14:paraId="4F1A86D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“Treatment of Periorbital Veins and Vascular Lesions”</w:t>
      </w:r>
    </w:p>
    <w:p w14:paraId="47B2C2D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FE96D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Dec. 2012</w:t>
      </w:r>
      <w:r>
        <w:rPr>
          <w:rFonts w:ascii="Book Antiqua" w:eastAsia="Book Antiqua" w:hAnsi="Book Antiqua" w:cs="Book Antiqua"/>
          <w:sz w:val="22"/>
          <w:szCs w:val="22"/>
        </w:rPr>
        <w:tab/>
        <w:t>University of Texas, Houston Dermatology Grand Rounds</w:t>
      </w:r>
    </w:p>
    <w:p w14:paraId="2918A9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3220BE6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D3484CD" w14:textId="5D1A0E44"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Jan. 2013</w:t>
      </w:r>
      <w:r>
        <w:rPr>
          <w:rFonts w:ascii="Book Antiqua" w:eastAsia="Book Antiqua" w:hAnsi="Book Antiqua" w:cs="Book Antiqua"/>
          <w:sz w:val="22"/>
          <w:szCs w:val="22"/>
        </w:rPr>
        <w:tab/>
      </w:r>
      <w:r w:rsidR="00355508">
        <w:rPr>
          <w:rFonts w:ascii="Book Antiqua" w:eastAsia="Book Antiqua" w:hAnsi="Book Antiqua" w:cs="Book Antiqua"/>
          <w:sz w:val="22"/>
          <w:szCs w:val="22"/>
        </w:rPr>
        <w:t>American</w:t>
      </w:r>
      <w:r>
        <w:rPr>
          <w:rFonts w:ascii="Book Antiqua" w:eastAsia="Book Antiqua" w:hAnsi="Book Antiqua" w:cs="Book Antiqua"/>
          <w:sz w:val="22"/>
          <w:szCs w:val="22"/>
        </w:rPr>
        <w:t xml:space="preserve"> Academy of Cosmetic Surgery, 29th Annual Scientific Meeting, Las Vegas, NV</w:t>
      </w:r>
    </w:p>
    <w:p w14:paraId="52D7861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“Fillers and Neuromodulators – Live Patient Demonstration”</w:t>
      </w:r>
    </w:p>
    <w:p w14:paraId="313FDD20" w14:textId="2995BA54"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t>
      </w:r>
      <w:r w:rsidR="00355508">
        <w:rPr>
          <w:rFonts w:ascii="Book Antiqua" w:eastAsia="Book Antiqua" w:hAnsi="Book Antiqua" w:cs="Book Antiqua"/>
          <w:sz w:val="22"/>
          <w:szCs w:val="22"/>
        </w:rPr>
        <w:t>Injection</w:t>
      </w:r>
      <w:r>
        <w:rPr>
          <w:rFonts w:ascii="Book Antiqua" w:eastAsia="Book Antiqua" w:hAnsi="Book Antiqua" w:cs="Book Antiqua"/>
          <w:sz w:val="22"/>
          <w:szCs w:val="22"/>
        </w:rPr>
        <w:t xml:space="preserve"> Treatment of the Dorsal Hand- Live Patient Demonstration”</w:t>
      </w:r>
    </w:p>
    <w:p w14:paraId="7A12D40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p>
    <w:p w14:paraId="3F5C6A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Feb. 2013</w:t>
      </w:r>
      <w:r>
        <w:rPr>
          <w:rFonts w:ascii="Book Antiqua" w:eastAsia="Book Antiqua" w:hAnsi="Book Antiqua" w:cs="Book Antiqua"/>
          <w:sz w:val="22"/>
          <w:szCs w:val="22"/>
        </w:rPr>
        <w:tab/>
        <w:t>Advances in Cosmetic &amp; Medical Dermatology,  Maui, Hawaii</w:t>
      </w:r>
    </w:p>
    <w:p w14:paraId="57709F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16B6243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Vascular and Pigmented Lesions and Skin Tightening and Resurfacing”</w:t>
      </w:r>
    </w:p>
    <w:p w14:paraId="64984F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“Workshop on Injecting Botox and Juvederm”</w:t>
      </w:r>
    </w:p>
    <w:p w14:paraId="422E2B6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043E2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2013</w:t>
      </w:r>
      <w:r>
        <w:rPr>
          <w:rFonts w:ascii="Book Antiqua" w:eastAsia="Book Antiqua" w:hAnsi="Book Antiqua" w:cs="Book Antiqua"/>
          <w:sz w:val="22"/>
          <w:szCs w:val="22"/>
        </w:rPr>
        <w:tab/>
        <w:t>American Academy of Dermatology 70th Annual Meeting, Miami Beach, FL</w:t>
      </w:r>
    </w:p>
    <w:p w14:paraId="475D473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“Complications of Sclerotherapy”</w:t>
      </w:r>
    </w:p>
    <w:p w14:paraId="608206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“Chest Rejuvenation Comparison Between Intense Pulsed Light and Fractionated Laser”</w:t>
      </w:r>
    </w:p>
    <w:p w14:paraId="774B34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“Non-invasive Body Sculpting”</w:t>
      </w:r>
    </w:p>
    <w:p w14:paraId="1B2120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eastAsia="Arial" w:hAnsi="Arial" w:cs="Arial"/>
          <w:b/>
          <w:sz w:val="22"/>
          <w:szCs w:val="22"/>
        </w:rPr>
      </w:pPr>
    </w:p>
    <w:p w14:paraId="60E686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2013</w:t>
      </w:r>
      <w:r>
        <w:rPr>
          <w:rFonts w:ascii="Book Antiqua" w:eastAsia="Book Antiqua" w:hAnsi="Book Antiqua" w:cs="Book Antiqua"/>
          <w:sz w:val="22"/>
          <w:szCs w:val="22"/>
        </w:rPr>
        <w:tab/>
        <w:t>Art and Science of Soft-Tissue Fillers and Neuromodulators, San Francisco, CA</w:t>
      </w:r>
    </w:p>
    <w:p w14:paraId="06B3D21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“How would you Treat this Patient”</w:t>
      </w:r>
    </w:p>
    <w:p w14:paraId="3B8E8D4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6CD97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2013</w:t>
      </w:r>
      <w:r>
        <w:rPr>
          <w:rFonts w:ascii="Book Antiqua" w:eastAsia="Book Antiqua" w:hAnsi="Book Antiqua" w:cs="Book Antiqua"/>
          <w:sz w:val="22"/>
          <w:szCs w:val="22"/>
        </w:rPr>
        <w:tab/>
        <w:t>33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ASLMS Annual Conference, Boston , MA</w:t>
      </w:r>
    </w:p>
    <w:p w14:paraId="782BC6B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“Tech Connect: Devices for Body Contouring and Cellulite”</w:t>
      </w:r>
    </w:p>
    <w:p w14:paraId="42746D9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“The Effect of Multiple Sequential Light Sources to Activate Aminolevulinic Acid in the Treatment of Actinic Keratoses”</w:t>
      </w:r>
    </w:p>
    <w:p w14:paraId="079D42C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p>
    <w:p w14:paraId="3716941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2013</w:t>
      </w:r>
      <w:r>
        <w:rPr>
          <w:rFonts w:ascii="Book Antiqua" w:eastAsia="Book Antiqua" w:hAnsi="Book Antiqua" w:cs="Book Antiqua"/>
          <w:sz w:val="22"/>
          <w:szCs w:val="22"/>
        </w:rPr>
        <w:tab/>
        <w:t>Cosmatex, Melbourne, Australia</w:t>
      </w:r>
    </w:p>
    <w:p w14:paraId="783D30F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“Aesthetic MBA = Mastering the Business of Aesthetics”</w:t>
      </w:r>
    </w:p>
    <w:p w14:paraId="5E8C6D6A" w14:textId="31C34DCD"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t>
      </w:r>
      <w:r w:rsidR="00355508">
        <w:rPr>
          <w:rFonts w:ascii="Book Antiqua" w:eastAsia="Book Antiqua" w:hAnsi="Book Antiqua" w:cs="Book Antiqua"/>
          <w:sz w:val="22"/>
          <w:szCs w:val="22"/>
        </w:rPr>
        <w:t>Wavelengths</w:t>
      </w:r>
      <w:r>
        <w:rPr>
          <w:rFonts w:ascii="Book Antiqua" w:eastAsia="Book Antiqua" w:hAnsi="Book Antiqua" w:cs="Book Antiqua"/>
          <w:sz w:val="22"/>
          <w:szCs w:val="22"/>
        </w:rPr>
        <w:t xml:space="preserve"> and </w:t>
      </w:r>
      <w:r w:rsidR="00355508">
        <w:rPr>
          <w:rFonts w:ascii="Book Antiqua" w:eastAsia="Book Antiqua" w:hAnsi="Book Antiqua" w:cs="Book Antiqua"/>
          <w:sz w:val="22"/>
          <w:szCs w:val="22"/>
        </w:rPr>
        <w:t>Physics</w:t>
      </w:r>
      <w:r>
        <w:rPr>
          <w:rFonts w:ascii="Book Antiqua" w:eastAsia="Book Antiqua" w:hAnsi="Book Antiqua" w:cs="Book Antiqua"/>
          <w:sz w:val="22"/>
          <w:szCs w:val="22"/>
        </w:rPr>
        <w:t xml:space="preserve"> of Hair Removal on All Skin Types”</w:t>
      </w:r>
    </w:p>
    <w:p w14:paraId="4C4E54BF" w14:textId="5D43C236"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sidR="00355508">
        <w:rPr>
          <w:rFonts w:ascii="Book Antiqua" w:eastAsia="Book Antiqua" w:hAnsi="Book Antiqua" w:cs="Book Antiqua"/>
          <w:sz w:val="22"/>
          <w:szCs w:val="22"/>
        </w:rPr>
        <w:t>Panel</w:t>
      </w:r>
      <w:r>
        <w:rPr>
          <w:rFonts w:ascii="Book Antiqua" w:eastAsia="Book Antiqua" w:hAnsi="Book Antiqua" w:cs="Book Antiqua"/>
          <w:sz w:val="22"/>
          <w:szCs w:val="22"/>
        </w:rPr>
        <w:t xml:space="preserve"> Discussion on Treatment Recommendations for Aesthetic Patients”</w:t>
      </w:r>
    </w:p>
    <w:p w14:paraId="74160A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14:paraId="0C8BF5A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2013</w:t>
      </w:r>
      <w:r>
        <w:rPr>
          <w:rFonts w:ascii="Book Antiqua" w:eastAsia="Book Antiqua" w:hAnsi="Book Antiqua" w:cs="Book Antiqua"/>
          <w:sz w:val="22"/>
          <w:szCs w:val="22"/>
        </w:rPr>
        <w:tab/>
        <w:t>Colorado Dermatology Society</w:t>
      </w:r>
    </w:p>
    <w:p w14:paraId="705AECC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and Telangiectatic Leg Veins”</w:t>
      </w:r>
    </w:p>
    <w:p w14:paraId="6B3AF046" w14:textId="77777777" w:rsidR="000908E5" w:rsidRDefault="000908E5">
      <w:pPr>
        <w:rPr>
          <w:rFonts w:ascii="Book Antiqua" w:eastAsia="Book Antiqua" w:hAnsi="Book Antiqua" w:cs="Book Antiqua"/>
          <w:sz w:val="22"/>
          <w:szCs w:val="22"/>
        </w:rPr>
      </w:pPr>
    </w:p>
    <w:p w14:paraId="4F20A70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2013</w:t>
      </w:r>
      <w:r>
        <w:rPr>
          <w:rFonts w:ascii="Book Antiqua" w:eastAsia="Book Antiqua" w:hAnsi="Book Antiqua" w:cs="Book Antiqua"/>
          <w:sz w:val="22"/>
          <w:szCs w:val="22"/>
        </w:rPr>
        <w:tab/>
        <w:t>University of Colorado, Denver Dermatology Grand Rounds</w:t>
      </w:r>
    </w:p>
    <w:p w14:paraId="32B4FCF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Vascular and Pigmented Lesions”</w:t>
      </w:r>
    </w:p>
    <w:p w14:paraId="6459F48F" w14:textId="77777777" w:rsidR="000908E5" w:rsidRDefault="000908E5">
      <w:pPr>
        <w:rPr>
          <w:rFonts w:ascii="Book Antiqua" w:eastAsia="Book Antiqua" w:hAnsi="Book Antiqua" w:cs="Book Antiqua"/>
          <w:sz w:val="22"/>
          <w:szCs w:val="22"/>
        </w:rPr>
      </w:pPr>
    </w:p>
    <w:p w14:paraId="6A0807C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 2013</w:t>
      </w:r>
      <w:r>
        <w:rPr>
          <w:rFonts w:ascii="Book Antiqua" w:eastAsia="Book Antiqua" w:hAnsi="Book Antiqua" w:cs="Book Antiqua"/>
          <w:sz w:val="22"/>
          <w:szCs w:val="22"/>
        </w:rPr>
        <w:tab/>
        <w:t>Superficial Anatomy &amp; Cutaneous Surgery, La Jolla, CA</w:t>
      </w:r>
    </w:p>
    <w:p w14:paraId="512085B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the Treatment of Varicose and Telangiectatic Leg Veins”</w:t>
      </w:r>
    </w:p>
    <w:p w14:paraId="67B58395" w14:textId="77777777" w:rsidR="000908E5" w:rsidRDefault="000908E5">
      <w:pPr>
        <w:rPr>
          <w:rFonts w:ascii="Book Antiqua" w:eastAsia="Book Antiqua" w:hAnsi="Book Antiqua" w:cs="Book Antiqua"/>
          <w:sz w:val="22"/>
          <w:szCs w:val="22"/>
        </w:rPr>
      </w:pPr>
    </w:p>
    <w:p w14:paraId="3985D26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 2013</w:t>
      </w:r>
      <w:r>
        <w:rPr>
          <w:rFonts w:ascii="Book Antiqua" w:eastAsia="Book Antiqua" w:hAnsi="Book Antiqua" w:cs="Book Antiqua"/>
          <w:sz w:val="22"/>
          <w:szCs w:val="22"/>
        </w:rPr>
        <w:tab/>
        <w:t>9</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Asian Dermatological Congress 2013, Hong Kong</w:t>
      </w:r>
    </w:p>
    <w:p w14:paraId="5DE4B89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t>“Laser Assisted Lipolysis for Body Contouring”</w:t>
      </w:r>
    </w:p>
    <w:p w14:paraId="2A8B5606" w14:textId="7365526C" w:rsidR="000908E5" w:rsidRDefault="0067268B">
      <w:pPr>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“ResurFX: The Next </w:t>
      </w:r>
      <w:r w:rsidR="00355508">
        <w:rPr>
          <w:rFonts w:ascii="Book Antiqua" w:eastAsia="Book Antiqua" w:hAnsi="Book Antiqua" w:cs="Book Antiqua"/>
          <w:sz w:val="22"/>
          <w:szCs w:val="22"/>
        </w:rPr>
        <w:t>Generation</w:t>
      </w:r>
      <w:r>
        <w:rPr>
          <w:rFonts w:ascii="Book Antiqua" w:eastAsia="Book Antiqua" w:hAnsi="Book Antiqua" w:cs="Book Antiqua"/>
          <w:sz w:val="22"/>
          <w:szCs w:val="22"/>
        </w:rPr>
        <w:t xml:space="preserve"> in Non-Ablative Fractional Resurfacing Bringing to a Multi-application Platform”</w:t>
      </w:r>
    </w:p>
    <w:p w14:paraId="3E6FE8BD" w14:textId="77777777" w:rsidR="000908E5" w:rsidRDefault="000908E5">
      <w:pPr>
        <w:ind w:left="1440"/>
        <w:jc w:val="left"/>
        <w:rPr>
          <w:rFonts w:ascii="Book Antiqua" w:eastAsia="Book Antiqua" w:hAnsi="Book Antiqua" w:cs="Book Antiqua"/>
          <w:sz w:val="22"/>
          <w:szCs w:val="22"/>
        </w:rPr>
      </w:pPr>
    </w:p>
    <w:p w14:paraId="66407C37"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Sep 2013</w:t>
      </w:r>
      <w:r>
        <w:rPr>
          <w:rFonts w:ascii="Book Antiqua" w:eastAsia="Book Antiqua" w:hAnsi="Book Antiqua" w:cs="Book Antiqua"/>
          <w:sz w:val="22"/>
          <w:szCs w:val="22"/>
        </w:rPr>
        <w:tab/>
        <w:t>Northwestern University Department of Dermatology Resident Lecture, Chicago</w:t>
      </w:r>
    </w:p>
    <w:p w14:paraId="52EA36DA"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and Telangiectatic Leg Veins”</w:t>
      </w:r>
    </w:p>
    <w:p w14:paraId="7E47201C" w14:textId="77777777" w:rsidR="000908E5" w:rsidRDefault="000908E5">
      <w:pPr>
        <w:jc w:val="left"/>
        <w:rPr>
          <w:rFonts w:ascii="Book Antiqua" w:eastAsia="Book Antiqua" w:hAnsi="Book Antiqua" w:cs="Book Antiqua"/>
          <w:sz w:val="22"/>
          <w:szCs w:val="22"/>
        </w:rPr>
      </w:pPr>
    </w:p>
    <w:p w14:paraId="09A7C6F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Sep 2013</w:t>
      </w:r>
      <w:r>
        <w:rPr>
          <w:rFonts w:ascii="Book Antiqua" w:eastAsia="Book Antiqua" w:hAnsi="Book Antiqua" w:cs="Book Antiqua"/>
          <w:sz w:val="22"/>
          <w:szCs w:val="22"/>
        </w:rPr>
        <w:tab/>
        <w:t>17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Meeting of the International Union of Phlebology, Boston, MA</w:t>
      </w:r>
    </w:p>
    <w:p w14:paraId="04899249"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“Selecting the Proper Sclerosant, Sclerosant Concentration and Volume”</w:t>
      </w:r>
    </w:p>
    <w:p w14:paraId="2CBD9ABD" w14:textId="77777777" w:rsidR="000908E5" w:rsidRDefault="000908E5">
      <w:pPr>
        <w:jc w:val="left"/>
        <w:rPr>
          <w:rFonts w:ascii="Book Antiqua" w:eastAsia="Book Antiqua" w:hAnsi="Book Antiqua" w:cs="Book Antiqua"/>
          <w:sz w:val="22"/>
          <w:szCs w:val="22"/>
        </w:rPr>
      </w:pPr>
    </w:p>
    <w:p w14:paraId="00E6228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Oct. 2013</w:t>
      </w:r>
      <w:r>
        <w:rPr>
          <w:rFonts w:ascii="Book Antiqua" w:eastAsia="Book Antiqua" w:hAnsi="Book Antiqua" w:cs="Book Antiqua"/>
          <w:sz w:val="22"/>
          <w:szCs w:val="22"/>
        </w:rPr>
        <w:tab/>
        <w:t>American Society for Dermatologic Surgery Annual Meeting, Chicago, IL</w:t>
      </w:r>
    </w:p>
    <w:p w14:paraId="17C81F3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“Minimizing Sclerotherapy Complications”</w:t>
      </w:r>
    </w:p>
    <w:p w14:paraId="73615578"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7818CA8C" w14:textId="77777777" w:rsidR="000908E5" w:rsidRDefault="000908E5">
      <w:pPr>
        <w:jc w:val="left"/>
        <w:rPr>
          <w:rFonts w:ascii="Book Antiqua" w:eastAsia="Book Antiqua" w:hAnsi="Book Antiqua" w:cs="Book Antiqua"/>
          <w:sz w:val="22"/>
          <w:szCs w:val="22"/>
        </w:rPr>
      </w:pPr>
    </w:p>
    <w:p w14:paraId="6A1F5F4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Nov. 2013</w:t>
      </w:r>
      <w:r>
        <w:rPr>
          <w:rFonts w:ascii="Book Antiqua" w:eastAsia="Book Antiqua" w:hAnsi="Book Antiqua" w:cs="Book Antiqua"/>
          <w:sz w:val="22"/>
          <w:szCs w:val="22"/>
        </w:rPr>
        <w:tab/>
        <w:t>American Academy of Facial Plastic Surgery Annual Meeting, New Orleans, LA</w:t>
      </w:r>
    </w:p>
    <w:p w14:paraId="50983CAE"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Vascular and Pigmented Lesions”</w:t>
      </w:r>
    </w:p>
    <w:p w14:paraId="7B5CB706"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Fractionated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w:t>
      </w:r>
    </w:p>
    <w:p w14:paraId="2EE65CE3" w14:textId="77777777" w:rsidR="000908E5" w:rsidRDefault="000908E5">
      <w:pPr>
        <w:jc w:val="left"/>
        <w:rPr>
          <w:rFonts w:ascii="Book Antiqua" w:eastAsia="Book Antiqua" w:hAnsi="Book Antiqua" w:cs="Book Antiqua"/>
          <w:sz w:val="22"/>
          <w:szCs w:val="22"/>
        </w:rPr>
      </w:pPr>
    </w:p>
    <w:p w14:paraId="5686461B"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Nov 2013</w:t>
      </w:r>
      <w:r>
        <w:rPr>
          <w:rFonts w:ascii="Book Antiqua" w:eastAsia="Book Antiqua" w:hAnsi="Book Antiqua" w:cs="Book Antiqua"/>
          <w:sz w:val="22"/>
          <w:szCs w:val="22"/>
        </w:rPr>
        <w:tab/>
        <w:t>Canadian Association of Aesthetic Medicine, Toronto, Canada</w:t>
      </w:r>
    </w:p>
    <w:p w14:paraId="783C6B3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40EB503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“Clinical Scenerio Session Panel”</w:t>
      </w:r>
      <w:r>
        <w:rPr>
          <w:rFonts w:ascii="Book Antiqua" w:eastAsia="Book Antiqua" w:hAnsi="Book Antiqua" w:cs="Book Antiqua"/>
          <w:sz w:val="22"/>
          <w:szCs w:val="22"/>
        </w:rPr>
        <w:br/>
      </w:r>
    </w:p>
    <w:p w14:paraId="1E7213D9" w14:textId="2C941628"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Dec 2013</w:t>
      </w:r>
      <w:r>
        <w:rPr>
          <w:rFonts w:ascii="Book Antiqua" w:eastAsia="Book Antiqua" w:hAnsi="Book Antiqua" w:cs="Book Antiqua"/>
          <w:sz w:val="22"/>
          <w:szCs w:val="22"/>
        </w:rPr>
        <w:tab/>
        <w:t>17</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Conference of the Israeli </w:t>
      </w:r>
      <w:r w:rsidR="00355508">
        <w:rPr>
          <w:rFonts w:ascii="Book Antiqua" w:eastAsia="Book Antiqua" w:hAnsi="Book Antiqua" w:cs="Book Antiqua"/>
          <w:sz w:val="22"/>
          <w:szCs w:val="22"/>
        </w:rPr>
        <w:t>Society</w:t>
      </w:r>
      <w:r>
        <w:rPr>
          <w:rFonts w:ascii="Book Antiqua" w:eastAsia="Book Antiqua" w:hAnsi="Book Antiqua" w:cs="Book Antiqua"/>
          <w:sz w:val="22"/>
          <w:szCs w:val="22"/>
        </w:rPr>
        <w:t xml:space="preserve"> of Dermatologic Surgery, Tel-Aviv</w:t>
      </w:r>
    </w:p>
    <w:p w14:paraId="19701D96"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“Non-Ablative Fractionated Rejuvenation”</w:t>
      </w:r>
    </w:p>
    <w:p w14:paraId="7D2BCE58"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for Melasma”</w:t>
      </w:r>
    </w:p>
    <w:p w14:paraId="1497F16B"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24155BA2" w14:textId="77777777" w:rsidR="000908E5" w:rsidRDefault="000908E5">
      <w:pPr>
        <w:jc w:val="left"/>
        <w:rPr>
          <w:rFonts w:ascii="Book Antiqua" w:eastAsia="Book Antiqua" w:hAnsi="Book Antiqua" w:cs="Book Antiqua"/>
          <w:sz w:val="22"/>
          <w:szCs w:val="22"/>
        </w:rPr>
      </w:pPr>
    </w:p>
    <w:p w14:paraId="62690D72"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Jan 2014</w:t>
      </w:r>
      <w:r>
        <w:rPr>
          <w:rFonts w:ascii="Book Antiqua" w:eastAsia="Book Antiqua" w:hAnsi="Book Antiqua" w:cs="Book Antiqua"/>
          <w:sz w:val="22"/>
          <w:szCs w:val="22"/>
        </w:rPr>
        <w:tab/>
        <w:t>American Academy of Facial Plastic Surgery Annual Meeting, San Diego, CA</w:t>
      </w:r>
    </w:p>
    <w:p w14:paraId="7335C612" w14:textId="251FE0E0"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“Non-Ablative </w:t>
      </w:r>
      <w:r w:rsidR="00355508">
        <w:rPr>
          <w:rFonts w:ascii="Book Antiqua" w:eastAsia="Book Antiqua" w:hAnsi="Book Antiqua" w:cs="Book Antiqua"/>
          <w:sz w:val="22"/>
          <w:szCs w:val="22"/>
        </w:rPr>
        <w:t>Fractionated</w:t>
      </w:r>
      <w:r>
        <w:rPr>
          <w:rFonts w:ascii="Book Antiqua" w:eastAsia="Book Antiqua" w:hAnsi="Book Antiqua" w:cs="Book Antiqua"/>
          <w:sz w:val="22"/>
          <w:szCs w:val="22"/>
        </w:rPr>
        <w:t xml:space="preserve"> Laser Rejuvenation”</w:t>
      </w:r>
    </w:p>
    <w:p w14:paraId="70FCA3D0" w14:textId="77777777" w:rsidR="000908E5" w:rsidRDefault="000908E5">
      <w:pPr>
        <w:jc w:val="left"/>
        <w:rPr>
          <w:rFonts w:ascii="Book Antiqua" w:eastAsia="Book Antiqua" w:hAnsi="Book Antiqua" w:cs="Book Antiqua"/>
          <w:sz w:val="22"/>
          <w:szCs w:val="22"/>
        </w:rPr>
      </w:pPr>
    </w:p>
    <w:p w14:paraId="27254565"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Feb 2014</w:t>
      </w:r>
      <w:r>
        <w:t xml:space="preserve"> </w:t>
      </w:r>
      <w:r>
        <w:tab/>
      </w:r>
      <w:r>
        <w:rPr>
          <w:rFonts w:ascii="Book Antiqua" w:eastAsia="Book Antiqua" w:hAnsi="Book Antiqua" w:cs="Book Antiqua"/>
          <w:sz w:val="22"/>
          <w:szCs w:val="22"/>
        </w:rPr>
        <w:t>Advances in Cosmetic &amp; Medical Dermatology, Maui, Hawaii</w:t>
      </w:r>
    </w:p>
    <w:p w14:paraId="5BE3FDA5"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5486877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Pigmented Lesions”</w:t>
      </w:r>
    </w:p>
    <w:p w14:paraId="4808E3D6" w14:textId="77777777" w:rsidR="000908E5" w:rsidRDefault="000908E5">
      <w:pPr>
        <w:jc w:val="left"/>
        <w:rPr>
          <w:rFonts w:ascii="Book Antiqua" w:eastAsia="Book Antiqua" w:hAnsi="Book Antiqua" w:cs="Book Antiqua"/>
          <w:sz w:val="22"/>
          <w:szCs w:val="22"/>
        </w:rPr>
      </w:pPr>
    </w:p>
    <w:p w14:paraId="18195446"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Mar 2014</w:t>
      </w:r>
      <w:r>
        <w:rPr>
          <w:rFonts w:ascii="Book Antiqua" w:eastAsia="Book Antiqua" w:hAnsi="Book Antiqua" w:cs="Book Antiqua"/>
          <w:sz w:val="22"/>
          <w:szCs w:val="22"/>
        </w:rPr>
        <w:tab/>
        <w:t>14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of the California Society of Facial Plastic Surgery, Truckee, CA</w:t>
      </w:r>
    </w:p>
    <w:p w14:paraId="1EC2B88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“Treatment of Periorbital Blood Vessels”</w:t>
      </w:r>
    </w:p>
    <w:p w14:paraId="2F2CF3BF" w14:textId="7708FFE9"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“Non-Ablative </w:t>
      </w:r>
      <w:r w:rsidR="00355508">
        <w:rPr>
          <w:rFonts w:ascii="Book Antiqua" w:eastAsia="Book Antiqua" w:hAnsi="Book Antiqua" w:cs="Book Antiqua"/>
          <w:sz w:val="22"/>
          <w:szCs w:val="22"/>
        </w:rPr>
        <w:t>Fractionated</w:t>
      </w:r>
      <w:r>
        <w:rPr>
          <w:rFonts w:ascii="Book Antiqua" w:eastAsia="Book Antiqua" w:hAnsi="Book Antiqua" w:cs="Book Antiqua"/>
          <w:sz w:val="22"/>
          <w:szCs w:val="22"/>
        </w:rPr>
        <w:t xml:space="preserve"> Laser Rejuvenation”</w:t>
      </w:r>
    </w:p>
    <w:p w14:paraId="6A8FB9C8" w14:textId="77777777" w:rsidR="000908E5" w:rsidRDefault="000908E5">
      <w:pPr>
        <w:jc w:val="left"/>
        <w:rPr>
          <w:rFonts w:ascii="Book Antiqua" w:eastAsia="Book Antiqua" w:hAnsi="Book Antiqua" w:cs="Book Antiqua"/>
          <w:sz w:val="22"/>
          <w:szCs w:val="22"/>
        </w:rPr>
      </w:pPr>
    </w:p>
    <w:p w14:paraId="26D70DDE"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Mar 2014</w:t>
      </w:r>
      <w:r>
        <w:rPr>
          <w:rFonts w:ascii="Book Antiqua" w:eastAsia="Book Antiqua" w:hAnsi="Book Antiqua" w:cs="Book Antiqua"/>
          <w:sz w:val="22"/>
          <w:szCs w:val="22"/>
        </w:rPr>
        <w:tab/>
        <w:t>American Academy of Dermatology 71th Annual Meeting, Denver, CO</w:t>
      </w:r>
    </w:p>
    <w:p w14:paraId="233BB9D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“Lupus Miliaris Disseminatus Faciei: A Novel Treatment Approach”</w:t>
      </w:r>
    </w:p>
    <w:p w14:paraId="45545B4C" w14:textId="77777777" w:rsidR="000908E5" w:rsidRDefault="000908E5">
      <w:pPr>
        <w:jc w:val="left"/>
        <w:rPr>
          <w:rFonts w:ascii="Book Antiqua" w:eastAsia="Book Antiqua" w:hAnsi="Book Antiqua" w:cs="Book Antiqua"/>
          <w:sz w:val="22"/>
          <w:szCs w:val="22"/>
        </w:rPr>
      </w:pPr>
    </w:p>
    <w:p w14:paraId="503F3A5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 xml:space="preserve"> Apr 2014</w:t>
      </w:r>
      <w:r>
        <w:rPr>
          <w:rFonts w:ascii="Book Antiqua" w:eastAsia="Book Antiqua" w:hAnsi="Book Antiqua" w:cs="Book Antiqua"/>
          <w:sz w:val="22"/>
          <w:szCs w:val="22"/>
        </w:rPr>
        <w:tab/>
        <w:t>34rd ASLMS Annual Conference, Phoenix, AR</w:t>
      </w:r>
    </w:p>
    <w:p w14:paraId="24AD08B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Leg Veins”</w:t>
      </w:r>
    </w:p>
    <w:p w14:paraId="1D3560A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“Endoluminal Treatment of Varicose Veins”</w:t>
      </w:r>
    </w:p>
    <w:p w14:paraId="23C8C0C7" w14:textId="77777777" w:rsidR="000908E5" w:rsidRDefault="000908E5">
      <w:pPr>
        <w:jc w:val="left"/>
        <w:rPr>
          <w:rFonts w:ascii="Book Antiqua" w:eastAsia="Book Antiqua" w:hAnsi="Book Antiqua" w:cs="Book Antiqua"/>
          <w:sz w:val="22"/>
          <w:szCs w:val="22"/>
        </w:rPr>
      </w:pPr>
    </w:p>
    <w:p w14:paraId="67986649"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Apr 2014</w:t>
      </w:r>
      <w:r>
        <w:rPr>
          <w:rFonts w:ascii="Book Antiqua" w:eastAsia="Book Antiqua" w:hAnsi="Book Antiqua" w:cs="Book Antiqua"/>
          <w:sz w:val="22"/>
          <w:szCs w:val="22"/>
        </w:rPr>
        <w:tab/>
        <w:t>University of California, San Diego Dermatology Grand Rounds</w:t>
      </w:r>
    </w:p>
    <w:p w14:paraId="5C98F01C"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72404A18" w14:textId="77777777" w:rsidR="000908E5" w:rsidRDefault="000908E5">
      <w:pPr>
        <w:jc w:val="left"/>
        <w:rPr>
          <w:rFonts w:ascii="Book Antiqua" w:eastAsia="Book Antiqua" w:hAnsi="Book Antiqua" w:cs="Book Antiqua"/>
          <w:sz w:val="22"/>
          <w:szCs w:val="22"/>
        </w:rPr>
      </w:pPr>
    </w:p>
    <w:p w14:paraId="276778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left"/>
        <w:rPr>
          <w:rFonts w:ascii="Book Antiqua" w:eastAsia="Book Antiqua" w:hAnsi="Book Antiqua" w:cs="Book Antiqua"/>
          <w:sz w:val="22"/>
          <w:szCs w:val="22"/>
        </w:rPr>
      </w:pPr>
      <w:r>
        <w:rPr>
          <w:rFonts w:ascii="Book Antiqua" w:eastAsia="Book Antiqua" w:hAnsi="Book Antiqua" w:cs="Book Antiqua"/>
          <w:sz w:val="22"/>
          <w:szCs w:val="22"/>
        </w:rPr>
        <w:t>Apr 2014</w:t>
      </w:r>
      <w:r>
        <w:rPr>
          <w:rFonts w:ascii="Book Antiqua" w:eastAsia="Book Antiqua" w:hAnsi="Book Antiqua" w:cs="Book Antiqua"/>
          <w:sz w:val="22"/>
          <w:szCs w:val="22"/>
        </w:rPr>
        <w:tab/>
        <w:t>American Society of Aesthetic Plastic Surgery Annual Meeting, San Francisco, CA</w:t>
      </w:r>
      <w:r>
        <w:rPr>
          <w:rFonts w:ascii="Book Antiqua" w:eastAsia="Book Antiqua" w:hAnsi="Book Antiqua" w:cs="Book Antiqua"/>
          <w:sz w:val="22"/>
          <w:szCs w:val="22"/>
        </w:rPr>
        <w:tab/>
      </w:r>
    </w:p>
    <w:p w14:paraId="4784A5D3"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“Challenges in Treating Acne”</w:t>
      </w:r>
    </w:p>
    <w:p w14:paraId="46DA6585" w14:textId="77777777" w:rsidR="000908E5" w:rsidRDefault="000908E5">
      <w:pPr>
        <w:jc w:val="left"/>
        <w:rPr>
          <w:rFonts w:ascii="Book Antiqua" w:eastAsia="Book Antiqua" w:hAnsi="Book Antiqua" w:cs="Book Antiqua"/>
          <w:sz w:val="22"/>
          <w:szCs w:val="22"/>
        </w:rPr>
      </w:pPr>
    </w:p>
    <w:p w14:paraId="43757F4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May 2014</w:t>
      </w:r>
      <w:r>
        <w:rPr>
          <w:rFonts w:ascii="Book Antiqua" w:eastAsia="Book Antiqua" w:hAnsi="Book Antiqua" w:cs="Book Antiqua"/>
          <w:sz w:val="22"/>
          <w:szCs w:val="22"/>
        </w:rPr>
        <w:tab/>
        <w:t>XXXII Reunion Annual de Dermatologos Latinamericanos, Santiago, Chile</w:t>
      </w:r>
    </w:p>
    <w:p w14:paraId="0DA17A9A"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Photodynamic Therapy”</w:t>
      </w:r>
    </w:p>
    <w:p w14:paraId="06E92051"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“Rejuvenation of the Neck and Chest”</w:t>
      </w:r>
    </w:p>
    <w:p w14:paraId="38898A02" w14:textId="2E63AB0E"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t>
      </w:r>
      <w:r w:rsidR="00355508">
        <w:rPr>
          <w:rFonts w:ascii="Book Antiqua" w:eastAsia="Book Antiqua" w:hAnsi="Book Antiqua" w:cs="Book Antiqua"/>
          <w:sz w:val="22"/>
          <w:szCs w:val="22"/>
        </w:rPr>
        <w:t>Rejuvenation</w:t>
      </w:r>
      <w:r>
        <w:rPr>
          <w:rFonts w:ascii="Book Antiqua" w:eastAsia="Book Antiqua" w:hAnsi="Book Antiqua" w:cs="Book Antiqua"/>
          <w:sz w:val="22"/>
          <w:szCs w:val="22"/>
        </w:rPr>
        <w:t xml:space="preserve"> of the Hands”</w:t>
      </w:r>
    </w:p>
    <w:p w14:paraId="0F804C9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Pigmentation”</w:t>
      </w:r>
    </w:p>
    <w:p w14:paraId="4807ED5D"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7329E9D1" w14:textId="77777777" w:rsidR="000908E5" w:rsidRDefault="000908E5">
      <w:pPr>
        <w:jc w:val="left"/>
        <w:rPr>
          <w:rFonts w:ascii="Book Antiqua" w:eastAsia="Book Antiqua" w:hAnsi="Book Antiqua" w:cs="Book Antiqua"/>
          <w:sz w:val="22"/>
          <w:szCs w:val="22"/>
        </w:rPr>
      </w:pPr>
    </w:p>
    <w:p w14:paraId="29FBD962"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May 2014</w:t>
      </w:r>
      <w:r>
        <w:rPr>
          <w:rFonts w:ascii="Book Antiqua" w:eastAsia="Book Antiqua" w:hAnsi="Book Antiqua" w:cs="Book Antiqua"/>
          <w:sz w:val="22"/>
          <w:szCs w:val="22"/>
        </w:rPr>
        <w:tab/>
        <w:t>Sydney, Australia</w:t>
      </w:r>
    </w:p>
    <w:p w14:paraId="3DCF5227"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“High Frequency Ultrasound vs. Cryolipolysis for Body Contouring” </w:t>
      </w:r>
    </w:p>
    <w:p w14:paraId="558F7BEE"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Intense Pulsed Light Treatment”</w:t>
      </w:r>
    </w:p>
    <w:p w14:paraId="7C924A86"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“An Update on Brown Lesions and Their Management”</w:t>
      </w:r>
    </w:p>
    <w:p w14:paraId="1341FA8E"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“Topical Treatment of Facial Epidermal Damage”</w:t>
      </w:r>
    </w:p>
    <w:p w14:paraId="6535E76F"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“Update on Physical Treatment of Acne”</w:t>
      </w:r>
    </w:p>
    <w:p w14:paraId="5FFC82F6" w14:textId="77777777" w:rsidR="000908E5" w:rsidRDefault="0067268B">
      <w:pPr>
        <w:pStyle w:val="Subtitle"/>
        <w:jc w:val="both"/>
        <w:rPr>
          <w:rFonts w:ascii="Book Antiqua" w:eastAsia="Book Antiqua" w:hAnsi="Book Antiqua" w:cs="Book Antiqua"/>
          <w:b w:val="0"/>
          <w:sz w:val="22"/>
          <w:szCs w:val="22"/>
        </w:rPr>
      </w:pPr>
      <w:r>
        <w:tab/>
      </w:r>
      <w:r>
        <w:tab/>
      </w:r>
      <w:r>
        <w:rPr>
          <w:rFonts w:ascii="Book Antiqua" w:eastAsia="Book Antiqua" w:hAnsi="Book Antiqua" w:cs="Book Antiqua"/>
          <w:b w:val="0"/>
          <w:sz w:val="22"/>
          <w:szCs w:val="22"/>
        </w:rPr>
        <w:t>“Advances In Photodynamic Therapy”</w:t>
      </w:r>
    </w:p>
    <w:p w14:paraId="7538F7F2" w14:textId="60110412" w:rsidR="000908E5" w:rsidRDefault="0067268B">
      <w:pPr>
        <w:pStyle w:val="Subtitle"/>
        <w:jc w:val="both"/>
        <w:rPr>
          <w:rFonts w:ascii="Book Antiqua" w:eastAsia="Book Antiqua" w:hAnsi="Book Antiqua" w:cs="Book Antiqua"/>
          <w:b w:val="0"/>
          <w:sz w:val="22"/>
          <w:szCs w:val="22"/>
        </w:rPr>
      </w:pPr>
      <w:r>
        <w:rPr>
          <w:rFonts w:ascii="Book Antiqua" w:eastAsia="Book Antiqua" w:hAnsi="Book Antiqua" w:cs="Book Antiqua"/>
          <w:b w:val="0"/>
          <w:sz w:val="22"/>
          <w:szCs w:val="22"/>
        </w:rPr>
        <w:t>July 2014</w:t>
      </w:r>
      <w:r>
        <w:rPr>
          <w:rFonts w:ascii="Book Antiqua" w:eastAsia="Book Antiqua" w:hAnsi="Book Antiqua" w:cs="Book Antiqua"/>
          <w:b w:val="0"/>
          <w:sz w:val="22"/>
          <w:szCs w:val="22"/>
        </w:rPr>
        <w:tab/>
        <w:t>31</w:t>
      </w:r>
      <w:r>
        <w:rPr>
          <w:rFonts w:ascii="Book Antiqua" w:eastAsia="Book Antiqua" w:hAnsi="Book Antiqua" w:cs="Book Antiqua"/>
          <w:b w:val="0"/>
          <w:sz w:val="22"/>
          <w:szCs w:val="22"/>
          <w:vertAlign w:val="superscript"/>
        </w:rPr>
        <w:t>st</w:t>
      </w:r>
      <w:r>
        <w:rPr>
          <w:rFonts w:ascii="Book Antiqua" w:eastAsia="Book Antiqua" w:hAnsi="Book Antiqua" w:cs="Book Antiqua"/>
          <w:b w:val="0"/>
          <w:sz w:val="22"/>
          <w:szCs w:val="22"/>
        </w:rPr>
        <w:t xml:space="preserve"> Annual </w:t>
      </w:r>
      <w:r w:rsidR="00355508">
        <w:rPr>
          <w:rFonts w:ascii="Book Antiqua" w:eastAsia="Book Antiqua" w:hAnsi="Book Antiqua" w:cs="Book Antiqua"/>
          <w:b w:val="0"/>
          <w:sz w:val="22"/>
          <w:szCs w:val="22"/>
        </w:rPr>
        <w:t>Superficial</w:t>
      </w:r>
      <w:r>
        <w:rPr>
          <w:rFonts w:ascii="Book Antiqua" w:eastAsia="Book Antiqua" w:hAnsi="Book Antiqua" w:cs="Book Antiqua"/>
          <w:b w:val="0"/>
          <w:sz w:val="22"/>
          <w:szCs w:val="22"/>
        </w:rPr>
        <w:t xml:space="preserve"> Anatomy &amp; Cutaneous Surgery, San Diego, CA</w:t>
      </w:r>
    </w:p>
    <w:p w14:paraId="258D044A" w14:textId="77777777" w:rsidR="000908E5" w:rsidRDefault="0067268B">
      <w:pPr>
        <w:pStyle w:val="Subtitle"/>
        <w:jc w:val="both"/>
        <w:rPr>
          <w:rFonts w:ascii="Book Antiqua" w:eastAsia="Book Antiqua" w:hAnsi="Book Antiqua" w:cs="Book Antiqua"/>
          <w:b w:val="0"/>
          <w:sz w:val="22"/>
          <w:szCs w:val="22"/>
        </w:rPr>
      </w:pPr>
      <w:r>
        <w:rPr>
          <w:rFonts w:ascii="Book Antiqua" w:eastAsia="Book Antiqua" w:hAnsi="Book Antiqua" w:cs="Book Antiqua"/>
          <w:b w:val="0"/>
          <w:sz w:val="22"/>
          <w:szCs w:val="22"/>
        </w:rPr>
        <w:tab/>
      </w:r>
      <w:r>
        <w:rPr>
          <w:rFonts w:ascii="Book Antiqua" w:eastAsia="Book Antiqua" w:hAnsi="Book Antiqua" w:cs="Book Antiqua"/>
          <w:b w:val="0"/>
          <w:sz w:val="22"/>
          <w:szCs w:val="22"/>
        </w:rPr>
        <w:tab/>
        <w:t>Advances in the Treatment of Varicose and Telangiectatic Leg Veins”</w:t>
      </w:r>
    </w:p>
    <w:p w14:paraId="2DEA4AA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Aug 2014</w:t>
      </w:r>
      <w:r>
        <w:rPr>
          <w:rFonts w:ascii="Book Antiqua" w:eastAsia="Book Antiqua" w:hAnsi="Book Antiqua" w:cs="Book Antiqua"/>
          <w:sz w:val="22"/>
          <w:szCs w:val="22"/>
        </w:rPr>
        <w:tab/>
        <w:t>University of Alabama, Birmingham Dermatology ASDS Visiting Professorship Lecture</w:t>
      </w:r>
    </w:p>
    <w:p w14:paraId="103E8BE3" w14:textId="07D60AF2"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w:t>
      </w:r>
      <w:r w:rsidR="00355508">
        <w:rPr>
          <w:rFonts w:ascii="Book Antiqua" w:eastAsia="Book Antiqua" w:hAnsi="Book Antiqua" w:cs="Book Antiqua"/>
          <w:sz w:val="22"/>
          <w:szCs w:val="22"/>
        </w:rPr>
        <w:t xml:space="preserve"> </w:t>
      </w:r>
      <w:r>
        <w:rPr>
          <w:rFonts w:ascii="Book Antiqua" w:eastAsia="Book Antiqua" w:hAnsi="Book Antiqua" w:cs="Book Antiqua"/>
          <w:sz w:val="22"/>
          <w:szCs w:val="22"/>
        </w:rPr>
        <w:t>Treatment of Varicose and Telangiectatic Leg Veins”</w:t>
      </w:r>
    </w:p>
    <w:p w14:paraId="4A8945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Intense Pulsed Light Treatment”</w:t>
      </w:r>
    </w:p>
    <w:p w14:paraId="0F2FB4A7" w14:textId="6549C89E"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“Mastering the </w:t>
      </w:r>
      <w:r w:rsidR="00355508">
        <w:rPr>
          <w:rFonts w:ascii="Book Antiqua" w:eastAsia="Book Antiqua" w:hAnsi="Book Antiqua" w:cs="Book Antiqua"/>
          <w:sz w:val="22"/>
          <w:szCs w:val="22"/>
        </w:rPr>
        <w:t>Business</w:t>
      </w:r>
      <w:r>
        <w:rPr>
          <w:rFonts w:ascii="Book Antiqua" w:eastAsia="Book Antiqua" w:hAnsi="Book Antiqua" w:cs="Book Antiqua"/>
          <w:sz w:val="22"/>
          <w:szCs w:val="22"/>
        </w:rPr>
        <w:t xml:space="preserve"> of Aesthetics”</w:t>
      </w:r>
    </w:p>
    <w:p w14:paraId="343234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50E1C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Nov. 2014</w:t>
      </w:r>
      <w:r>
        <w:rPr>
          <w:rFonts w:ascii="Book Antiqua" w:eastAsia="Book Antiqua" w:hAnsi="Book Antiqua" w:cs="Book Antiqua"/>
          <w:sz w:val="22"/>
          <w:szCs w:val="22"/>
        </w:rPr>
        <w:tab/>
        <w:t>American Society for Dermatologic Surgery Annual Meeting, San Diego, CA</w:t>
      </w:r>
    </w:p>
    <w:p w14:paraId="0974F89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“Presidential Address”</w:t>
      </w:r>
    </w:p>
    <w:p w14:paraId="6770765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Leg Veins Live Patient Demonstration”</w:t>
      </w:r>
    </w:p>
    <w:p w14:paraId="6078D3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1648659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26D37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Dec. 2014</w:t>
      </w:r>
      <w:r>
        <w:rPr>
          <w:rFonts w:ascii="Book Antiqua" w:eastAsia="Book Antiqua" w:hAnsi="Book Antiqua" w:cs="Book Antiqua"/>
          <w:sz w:val="22"/>
          <w:szCs w:val="22"/>
        </w:rPr>
        <w:tab/>
        <w:t>5</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5-Continent-Congress, Hong Kong</w:t>
      </w:r>
    </w:p>
    <w:p w14:paraId="62FA02A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“Review of Acne Scar Treatment”</w:t>
      </w:r>
    </w:p>
    <w:p w14:paraId="2C45A5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“IPL and Non-ablative Fractionated Resurfacing”</w:t>
      </w:r>
    </w:p>
    <w:p w14:paraId="06F8717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425B0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Dec. 2014</w:t>
      </w:r>
      <w:r>
        <w:rPr>
          <w:rFonts w:ascii="Book Antiqua" w:eastAsia="Book Antiqua" w:hAnsi="Book Antiqua" w:cs="Book Antiqua"/>
          <w:sz w:val="22"/>
          <w:szCs w:val="22"/>
        </w:rPr>
        <w:tab/>
        <w:t>18</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Conference of the Israel Society for Dermatologic Surgery, Tel-Aviv</w:t>
      </w:r>
    </w:p>
    <w:p w14:paraId="34FDA3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“Non-Ablative Rejuvenation of the Face”</w:t>
      </w:r>
    </w:p>
    <w:p w14:paraId="017A756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1F6F9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Jan. 2015</w:t>
      </w:r>
      <w:r>
        <w:rPr>
          <w:rFonts w:ascii="Book Antiqua" w:eastAsia="Book Antiqua" w:hAnsi="Book Antiqua" w:cs="Book Antiqua"/>
          <w:sz w:val="22"/>
          <w:szCs w:val="22"/>
        </w:rPr>
        <w:tab/>
        <w:t>11</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Advances in Medical and Cosmetic Dermatology, Maui, Hawaii</w:t>
      </w:r>
    </w:p>
    <w:p w14:paraId="0ACFE60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Workshop”</w:t>
      </w:r>
    </w:p>
    <w:p w14:paraId="64B9212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“Live Patient Demonstration of Fillers and Neuromodulators”</w:t>
      </w:r>
    </w:p>
    <w:p w14:paraId="2D3A3B0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DF81F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2015</w:t>
      </w:r>
      <w:r>
        <w:rPr>
          <w:rFonts w:ascii="Book Antiqua" w:eastAsia="Book Antiqua" w:hAnsi="Book Antiqua" w:cs="Book Antiqua"/>
          <w:sz w:val="22"/>
          <w:szCs w:val="22"/>
        </w:rPr>
        <w:tab/>
        <w:t>American Academy of Dermatology 72nd Annual Meeting, San Francisco, CA</w:t>
      </w:r>
    </w:p>
    <w:p w14:paraId="22E485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“Retrospective Evaluation of Intradermal Radiofrequency Rejuvenation of the Neck”</w:t>
      </w:r>
    </w:p>
    <w:p w14:paraId="33D2C19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“Treating Medical Conditions with Cosmetic Treatments”</w:t>
      </w:r>
    </w:p>
    <w:p w14:paraId="375A59F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eastAsia="Arial" w:hAnsi="Arial" w:cs="Arial"/>
          <w:sz w:val="22"/>
          <w:szCs w:val="22"/>
        </w:rPr>
      </w:pPr>
    </w:p>
    <w:p w14:paraId="203AE9F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2015</w:t>
      </w:r>
      <w:r>
        <w:rPr>
          <w:rFonts w:ascii="Book Antiqua" w:eastAsia="Book Antiqua" w:hAnsi="Book Antiqua" w:cs="Book Antiqua"/>
          <w:sz w:val="22"/>
          <w:szCs w:val="22"/>
        </w:rPr>
        <w:tab/>
        <w:t>American Society for Laser Medicine and Surgery Annual Meeting, Orlando, FL</w:t>
      </w:r>
    </w:p>
    <w:p w14:paraId="0F2FA0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 Invasive Fat Reduction and Body Contouring”</w:t>
      </w:r>
    </w:p>
    <w:p w14:paraId="311E9F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Laser and Light Treatment of Melasma”</w:t>
      </w:r>
    </w:p>
    <w:p w14:paraId="7EE738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Assisted Lipolysis for Body Contouring and Cellulite”</w:t>
      </w:r>
    </w:p>
    <w:p w14:paraId="077BCD3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eastAsia="Arial" w:hAnsi="Arial" w:cs="Arial"/>
          <w:sz w:val="22"/>
          <w:szCs w:val="22"/>
        </w:rPr>
      </w:pPr>
    </w:p>
    <w:p w14:paraId="337BC9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June 2015</w:t>
      </w:r>
      <w:r>
        <w:rPr>
          <w:rFonts w:ascii="Book Antiqua" w:eastAsia="Book Antiqua" w:hAnsi="Book Antiqua" w:cs="Book Antiqua"/>
          <w:sz w:val="22"/>
          <w:szCs w:val="22"/>
        </w:rPr>
        <w:tab/>
        <w:t>23</w:t>
      </w:r>
      <w:r>
        <w:rPr>
          <w:rFonts w:ascii="Book Antiqua" w:eastAsia="Book Antiqua" w:hAnsi="Book Antiqua" w:cs="Book Antiqua"/>
          <w:sz w:val="22"/>
          <w:szCs w:val="22"/>
          <w:vertAlign w:val="superscript"/>
        </w:rPr>
        <w:t>rd</w:t>
      </w:r>
      <w:r>
        <w:rPr>
          <w:rFonts w:ascii="Book Antiqua" w:eastAsia="Book Antiqua" w:hAnsi="Book Antiqua" w:cs="Book Antiqua"/>
          <w:sz w:val="22"/>
          <w:szCs w:val="22"/>
        </w:rPr>
        <w:t xml:space="preserve"> World Congress of Dermatology, Vancouver, Canada</w:t>
      </w:r>
    </w:p>
    <w:p w14:paraId="2EE2F27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Resurfacing: CO2 vs Fractional”</w:t>
      </w:r>
    </w:p>
    <w:p w14:paraId="537D5F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“Hand Rejuvenation”</w:t>
      </w:r>
    </w:p>
    <w:p w14:paraId="0BB3838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“How I Minimize Complication of Sclerotherapy”</w:t>
      </w:r>
    </w:p>
    <w:p w14:paraId="00C9D92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Arial" w:eastAsia="Arial" w:hAnsi="Arial" w:cs="Arial"/>
          <w:sz w:val="22"/>
          <w:szCs w:val="22"/>
        </w:rPr>
      </w:pPr>
      <w:r>
        <w:rPr>
          <w:rFonts w:ascii="Arial" w:eastAsia="Arial" w:hAnsi="Arial" w:cs="Arial"/>
          <w:sz w:val="22"/>
          <w:szCs w:val="22"/>
        </w:rPr>
        <w:t xml:space="preserve"> </w:t>
      </w:r>
    </w:p>
    <w:p w14:paraId="5A9C00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June 2015</w:t>
      </w:r>
      <w:r>
        <w:rPr>
          <w:rFonts w:ascii="Book Antiqua" w:eastAsia="Book Antiqua" w:hAnsi="Book Antiqua" w:cs="Book Antiqua"/>
          <w:sz w:val="22"/>
          <w:szCs w:val="22"/>
        </w:rPr>
        <w:tab/>
        <w:t>32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Superficial Anatomy &amp; Cutaneous Surgery, San Diego, CA</w:t>
      </w:r>
    </w:p>
    <w:p w14:paraId="2DD231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73B96CF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B957F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2015</w:t>
      </w:r>
      <w:r>
        <w:rPr>
          <w:rFonts w:ascii="Book Antiqua" w:eastAsia="Book Antiqua" w:hAnsi="Book Antiqua" w:cs="Book Antiqua"/>
          <w:sz w:val="22"/>
          <w:szCs w:val="22"/>
        </w:rPr>
        <w:tab/>
        <w:t>Grand Rounds, Department of Dermatology, University of California, San Diego</w:t>
      </w:r>
    </w:p>
    <w:p w14:paraId="214131F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Varicose and Telangiectatic Leg Veins”</w:t>
      </w:r>
    </w:p>
    <w:p w14:paraId="5D27BDA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8A2B9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2015</w:t>
      </w:r>
      <w:r>
        <w:rPr>
          <w:rFonts w:ascii="Book Antiqua" w:eastAsia="Book Antiqua" w:hAnsi="Book Antiqua" w:cs="Book Antiqua"/>
          <w:sz w:val="22"/>
          <w:szCs w:val="22"/>
        </w:rPr>
        <w:tab/>
        <w:t>34</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Florida Society of Dermatologic Surgeons, Boca Raton, FL</w:t>
      </w:r>
    </w:p>
    <w:p w14:paraId="75C4B8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t xml:space="preserve"> “Advances in Sclerotherapy Treatment of Varicose and Telangiectatic Leg Veins”</w:t>
      </w:r>
    </w:p>
    <w:p w14:paraId="16D8B8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“Lasers Live Patient Expert Panel”</w:t>
      </w:r>
    </w:p>
    <w:p w14:paraId="1336A98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“Non-ablative Rejuvenation of the Aging Face”</w:t>
      </w:r>
    </w:p>
    <w:p w14:paraId="3313639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9E0316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2015</w:t>
      </w:r>
      <w:r>
        <w:rPr>
          <w:rFonts w:ascii="Book Antiqua" w:eastAsia="Book Antiqua" w:hAnsi="Book Antiqua" w:cs="Book Antiqua"/>
          <w:sz w:val="22"/>
          <w:szCs w:val="22"/>
        </w:rPr>
        <w:tab/>
        <w:t>American Society for Dermatologic Surgery Annual Meeting, Chicago, IL</w:t>
      </w:r>
    </w:p>
    <w:p w14:paraId="78D43A4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“Microfocused Ultrasound for Neck Lifting”</w:t>
      </w:r>
    </w:p>
    <w:p w14:paraId="00CD557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053B6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Nov. 2015</w:t>
      </w:r>
      <w:r>
        <w:rPr>
          <w:rFonts w:ascii="Book Antiqua" w:eastAsia="Book Antiqua" w:hAnsi="Book Antiqua" w:cs="Book Antiqua"/>
          <w:sz w:val="22"/>
          <w:szCs w:val="22"/>
        </w:rPr>
        <w:tab/>
        <w:t>41th Annual Meeting of the Taiwanese Dermatological Association, Taipei, Taiwan</w:t>
      </w:r>
    </w:p>
    <w:p w14:paraId="0680CC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“Photofractional: Why it is my choice of skin treatment”</w:t>
      </w:r>
    </w:p>
    <w:p w14:paraId="162A26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A10DA8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Dec. 2015</w:t>
      </w:r>
      <w:r>
        <w:rPr>
          <w:rFonts w:ascii="Book Antiqua" w:eastAsia="Book Antiqua" w:hAnsi="Book Antiqua" w:cs="Book Antiqua"/>
          <w:sz w:val="22"/>
          <w:szCs w:val="22"/>
        </w:rPr>
        <w:tab/>
        <w:t>19th Annual Meeting of the Israeli Society of Dermatologic Surgery, Tel Aviv, Israel</w:t>
      </w:r>
    </w:p>
    <w:p w14:paraId="239BFFA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Resurfacing for Every Patients Age and Need”</w:t>
      </w:r>
    </w:p>
    <w:p w14:paraId="32AA78C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50E7B0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Jan. 2015</w:t>
      </w:r>
      <w:r>
        <w:rPr>
          <w:rFonts w:ascii="Book Antiqua" w:eastAsia="Book Antiqua" w:hAnsi="Book Antiqua" w:cs="Book Antiqua"/>
          <w:sz w:val="22"/>
          <w:szCs w:val="22"/>
        </w:rPr>
        <w:tab/>
        <w:t>Virgin Derm 16, St. Thomas, VI</w:t>
      </w:r>
    </w:p>
    <w:p w14:paraId="63633D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“More than Just a Pretty Face: Advances in Hand and Chest Rejuvenation”</w:t>
      </w:r>
    </w:p>
    <w:p w14:paraId="712F0B4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“New Era in Contouring the Neck and Submentum”</w:t>
      </w:r>
    </w:p>
    <w:p w14:paraId="34D100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“Non-Invasive Fat Reduction for Natural Looking Body Contouring”</w:t>
      </w:r>
    </w:p>
    <w:p w14:paraId="5101C18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4B6939F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EE0C8B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Feb. 2016</w:t>
      </w:r>
      <w:r>
        <w:rPr>
          <w:rFonts w:ascii="Book Antiqua" w:eastAsia="Book Antiqua" w:hAnsi="Book Antiqua" w:cs="Book Antiqua"/>
          <w:sz w:val="22"/>
          <w:szCs w:val="22"/>
        </w:rPr>
        <w:tab/>
        <w:t>12</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Advances in Medical and Cosmetic Dermatology, Maui, Hawaii</w:t>
      </w:r>
    </w:p>
    <w:p w14:paraId="3080D9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Tightening of the Neck and Submentum”</w:t>
      </w:r>
    </w:p>
    <w:p w14:paraId="5A1616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1C5926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231B49D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8EBC83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2016</w:t>
      </w:r>
      <w:r>
        <w:rPr>
          <w:rFonts w:ascii="Book Antiqua" w:eastAsia="Book Antiqua" w:hAnsi="Book Antiqua" w:cs="Book Antiqua"/>
          <w:sz w:val="22"/>
          <w:szCs w:val="22"/>
        </w:rPr>
        <w:tab/>
        <w:t>American Academy of Dermatology 73nd Annual Meeting, Washington, DC</w:t>
      </w:r>
    </w:p>
    <w:p w14:paraId="386CD8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“Live Patient Demonstration of Hand Injection Rejuvenation”</w:t>
      </w:r>
    </w:p>
    <w:p w14:paraId="42B6828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“Photorejuvenation with Fractionated Picosecond Laser”</w:t>
      </w:r>
    </w:p>
    <w:p w14:paraId="6EBADEE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205CD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2016</w:t>
      </w:r>
      <w:r>
        <w:rPr>
          <w:rFonts w:ascii="Book Antiqua" w:eastAsia="Book Antiqua" w:hAnsi="Book Antiqua" w:cs="Book Antiqua"/>
          <w:sz w:val="22"/>
          <w:szCs w:val="22"/>
        </w:rPr>
        <w:tab/>
        <w:t>American Society for Laser Medicine and Surgery, 36</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Conference, Boston, MA</w:t>
      </w:r>
    </w:p>
    <w:p w14:paraId="039E582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“Cellulite Devices:</w:t>
      </w:r>
    </w:p>
    <w:p w14:paraId="6CA97BB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“Body Contouring and Tightening: My Approach”</w:t>
      </w:r>
    </w:p>
    <w:p w14:paraId="3CFC966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123467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June 2016</w:t>
      </w:r>
      <w:r>
        <w:rPr>
          <w:rFonts w:ascii="Book Antiqua" w:eastAsia="Book Antiqua" w:hAnsi="Book Antiqua" w:cs="Book Antiqua"/>
          <w:sz w:val="22"/>
          <w:szCs w:val="22"/>
        </w:rPr>
        <w:tab/>
        <w:t>33nd Superficial Anatomy &amp; Cutaneous Surgery, San Diego, CA</w:t>
      </w:r>
    </w:p>
    <w:p w14:paraId="0153E50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0A87140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B18A82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Sept. 2016</w:t>
      </w:r>
      <w:r>
        <w:rPr>
          <w:rFonts w:ascii="Book Antiqua" w:eastAsia="Book Antiqua" w:hAnsi="Book Antiqua" w:cs="Book Antiqua"/>
          <w:sz w:val="22"/>
          <w:szCs w:val="22"/>
        </w:rPr>
        <w:tab/>
        <w:t>2016 CalDerm Symposium, Carlsbad, CA</w:t>
      </w:r>
    </w:p>
    <w:p w14:paraId="7BF915A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“Injection Treatment for Neck Fullness and Masseter Hypertrophy”</w:t>
      </w:r>
    </w:p>
    <w:p w14:paraId="1DBFE88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647720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Nov 2016</w:t>
      </w:r>
      <w:r>
        <w:rPr>
          <w:rFonts w:ascii="Book Antiqua" w:eastAsia="Book Antiqua" w:hAnsi="Book Antiqua" w:cs="Book Antiqua"/>
          <w:sz w:val="22"/>
          <w:szCs w:val="22"/>
        </w:rPr>
        <w:tab/>
        <w:t>American Society for Dermatologic Surgery Annual Meeting, New Orleans, LA</w:t>
      </w:r>
    </w:p>
    <w:p w14:paraId="5DEF71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“Creating a Large Cosmetic Group Practice”</w:t>
      </w:r>
    </w:p>
    <w:p w14:paraId="45D1FE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“Cosmetic Challenges”</w:t>
      </w:r>
    </w:p>
    <w:p w14:paraId="242FC0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“Iron Surgeon: Treating a 70 YO Women’s Face”</w:t>
      </w:r>
    </w:p>
    <w:p w14:paraId="56FA7AC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244D57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Jan. 2017</w:t>
      </w:r>
      <w:r>
        <w:rPr>
          <w:rFonts w:ascii="Book Antiqua" w:eastAsia="Book Antiqua" w:hAnsi="Book Antiqua" w:cs="Book Antiqua"/>
          <w:sz w:val="22"/>
          <w:szCs w:val="22"/>
        </w:rPr>
        <w:tab/>
        <w:t>Virgin Derm 2017, St. Thomas, Virgin Islands</w:t>
      </w:r>
    </w:p>
    <w:p w14:paraId="05BD564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Neck: Heat it, Cool it, Inject it – What works?”</w:t>
      </w:r>
    </w:p>
    <w:p w14:paraId="4BA294F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“Retrospective Safety Study of Combining Micro-Focused Ultrasound with Visualization (MFU-V) with Neurotoxins and Fillers (HA and CaHA)”</w:t>
      </w:r>
    </w:p>
    <w:p w14:paraId="3738A42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p>
    <w:p w14:paraId="12FEA5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2017</w:t>
      </w:r>
      <w:r>
        <w:rPr>
          <w:rFonts w:ascii="Book Antiqua" w:eastAsia="Book Antiqua" w:hAnsi="Book Antiqua" w:cs="Book Antiqua"/>
          <w:sz w:val="22"/>
          <w:szCs w:val="22"/>
        </w:rPr>
        <w:tab/>
        <w:t>American Academy of Dermatology 74th Annual Meeting, Orlando, Florida</w:t>
      </w:r>
    </w:p>
    <w:p w14:paraId="4E104849" w14:textId="0A02649E"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“Live Demonstration: The State of the Art Demonstration, </w:t>
      </w:r>
      <w:r w:rsidR="00355508">
        <w:rPr>
          <w:rFonts w:ascii="Book Antiqua" w:eastAsia="Book Antiqua" w:hAnsi="Book Antiqua" w:cs="Book Antiqua"/>
          <w:sz w:val="22"/>
          <w:szCs w:val="22"/>
        </w:rPr>
        <w:t>Submental</w:t>
      </w:r>
      <w:r>
        <w:rPr>
          <w:rFonts w:ascii="Book Antiqua" w:eastAsia="Book Antiqua" w:hAnsi="Book Antiqua" w:cs="Book Antiqua"/>
          <w:sz w:val="22"/>
          <w:szCs w:val="22"/>
        </w:rPr>
        <w:t xml:space="preserve"> Fat Reduction without Surgery”</w:t>
      </w:r>
    </w:p>
    <w:p w14:paraId="61B1E5B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Acne Scars”</w:t>
      </w:r>
    </w:p>
    <w:p w14:paraId="00C5BAF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“Minimizing Complications with Sclerotherapy Treatment of Leg Veins”</w:t>
      </w:r>
    </w:p>
    <w:p w14:paraId="3CA1DB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“Minimizing Adverse Effects of Deoxycholate Injection for Submental Fat Reduction” </w:t>
      </w:r>
    </w:p>
    <w:p w14:paraId="2871E52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4700DE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2017</w:t>
      </w:r>
      <w:r>
        <w:rPr>
          <w:rFonts w:ascii="Book Antiqua" w:eastAsia="Book Antiqua" w:hAnsi="Book Antiqua" w:cs="Book Antiqua"/>
          <w:sz w:val="22"/>
          <w:szCs w:val="22"/>
        </w:rPr>
        <w:tab/>
        <w:t>12th Annual Advances in Medical and Cosmetic Dermatology, Maui, Hawaii</w:t>
      </w:r>
    </w:p>
    <w:p w14:paraId="49D2853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2C4CE2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1C9639F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Tightening of the Neck: What Works?”</w:t>
      </w:r>
    </w:p>
    <w:p w14:paraId="4A3AD3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Cosmetic Patient: What’s My Treatment”</w:t>
      </w:r>
    </w:p>
    <w:p w14:paraId="4DE04BF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0CE1C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2017</w:t>
      </w:r>
      <w:r>
        <w:rPr>
          <w:rFonts w:ascii="Book Antiqua" w:eastAsia="Book Antiqua" w:hAnsi="Book Antiqua" w:cs="Book Antiqua"/>
          <w:sz w:val="22"/>
          <w:szCs w:val="22"/>
        </w:rPr>
        <w:tab/>
        <w:t>American Society for Laser Medicine and Surgery, 37th Annual Conference, San Diego, CA</w:t>
      </w:r>
    </w:p>
    <w:p w14:paraId="6E1B594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Telangiectatic Leg Veins”</w:t>
      </w:r>
    </w:p>
    <w:p w14:paraId="2A3C4F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“Body Contouring and Tightening: My Approach”</w:t>
      </w:r>
    </w:p>
    <w:p w14:paraId="66C8C4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“Radiofrequency Vaginal Rejuvenation”</w:t>
      </w:r>
    </w:p>
    <w:p w14:paraId="3F2D5F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“SNA-001-Mediated Selective Photothermolysis for Permanent Reduction of Light Pigmented Hair: A Randomized Evaluator-Blinded Feasibility Study”</w:t>
      </w:r>
    </w:p>
    <w:p w14:paraId="4AA4B03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p>
    <w:p w14:paraId="2B09322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Book Antiqua" w:eastAsia="Book Antiqua" w:hAnsi="Book Antiqua" w:cs="Book Antiqua"/>
          <w:sz w:val="22"/>
          <w:szCs w:val="22"/>
        </w:rPr>
      </w:pPr>
    </w:p>
    <w:p w14:paraId="1AD5EB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Aug 2017</w:t>
      </w:r>
      <w:r>
        <w:rPr>
          <w:rFonts w:ascii="Book Antiqua" w:eastAsia="Book Antiqua" w:hAnsi="Book Antiqua" w:cs="Book Antiqua"/>
          <w:sz w:val="22"/>
          <w:szCs w:val="22"/>
        </w:rPr>
        <w:tab/>
        <w:t>Balboa Naval Hospital Dermatology Department ASDS Visiting Professorship Lecture</w:t>
      </w:r>
    </w:p>
    <w:p w14:paraId="1BC76EFC" w14:textId="37D66AEC"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t>
      </w:r>
      <w:r w:rsidR="00355508">
        <w:rPr>
          <w:rFonts w:ascii="Book Antiqua" w:eastAsia="Book Antiqua" w:hAnsi="Book Antiqua" w:cs="Book Antiqua"/>
          <w:sz w:val="22"/>
          <w:szCs w:val="22"/>
        </w:rPr>
        <w:t>Sclerotherapy Treatment</w:t>
      </w:r>
      <w:r>
        <w:rPr>
          <w:rFonts w:ascii="Book Antiqua" w:eastAsia="Book Antiqua" w:hAnsi="Book Antiqua" w:cs="Book Antiqua"/>
          <w:sz w:val="22"/>
          <w:szCs w:val="22"/>
        </w:rPr>
        <w:t xml:space="preserve"> of Varicose and Telangiectatic Leg Veins”</w:t>
      </w:r>
    </w:p>
    <w:p w14:paraId="4CF975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“Live Patient Demonstration”</w:t>
      </w:r>
    </w:p>
    <w:p w14:paraId="191482A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2E414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Sept 2017</w:t>
      </w:r>
      <w:r>
        <w:rPr>
          <w:rFonts w:ascii="Book Antiqua" w:eastAsia="Book Antiqua" w:hAnsi="Book Antiqua" w:cs="Book Antiqua"/>
          <w:sz w:val="22"/>
          <w:szCs w:val="22"/>
        </w:rPr>
        <w:tab/>
        <w:t>Australian Society of Cosmetic Dermatology Annual Meeting, Melbourne, Australia</w:t>
      </w:r>
    </w:p>
    <w:p w14:paraId="42F583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t>“Skin Tightening &amp; Lifting: Myth, Fiction, Fact?”</w:t>
      </w:r>
    </w:p>
    <w:p w14:paraId="5FB0452F" w14:textId="463EE431"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“Photodynamic </w:t>
      </w:r>
      <w:r w:rsidR="00355508">
        <w:rPr>
          <w:rFonts w:ascii="Book Antiqua" w:eastAsia="Book Antiqua" w:hAnsi="Book Antiqua" w:cs="Book Antiqua"/>
          <w:sz w:val="22"/>
          <w:szCs w:val="22"/>
        </w:rPr>
        <w:t>Therapy</w:t>
      </w:r>
      <w:r>
        <w:rPr>
          <w:rFonts w:ascii="Book Antiqua" w:eastAsia="Book Antiqua" w:hAnsi="Book Antiqua" w:cs="Book Antiqua"/>
          <w:sz w:val="22"/>
          <w:szCs w:val="22"/>
        </w:rPr>
        <w:t xml:space="preserve"> Treatment of Acne”</w:t>
      </w:r>
    </w:p>
    <w:p w14:paraId="085B0B4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and Light Treatment of Rosacea”</w:t>
      </w:r>
    </w:p>
    <w:p w14:paraId="27CC1ED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Rise and Rise of Intense Pulsed Light Treatments”</w:t>
      </w:r>
    </w:p>
    <w:p w14:paraId="5CC7467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3E622F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2017</w:t>
      </w:r>
      <w:r>
        <w:rPr>
          <w:rFonts w:ascii="Book Antiqua" w:eastAsia="Book Antiqua" w:hAnsi="Book Antiqua" w:cs="Book Antiqua"/>
          <w:sz w:val="22"/>
          <w:szCs w:val="22"/>
        </w:rPr>
        <w:tab/>
        <w:t>American Society for Dermatologic Surgery Annual Meeting, Chicago, Il</w:t>
      </w:r>
    </w:p>
    <w:p w14:paraId="0ED7FCE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“30 Years of Employee Issues:</w:t>
      </w:r>
      <w:r>
        <w:t xml:space="preserve"> </w:t>
      </w:r>
      <w:r>
        <w:rPr>
          <w:rFonts w:ascii="Book Antiqua" w:eastAsia="Book Antiqua" w:hAnsi="Book Antiqua" w:cs="Book Antiqua"/>
          <w:sz w:val="22"/>
          <w:szCs w:val="22"/>
        </w:rPr>
        <w:t>A Successful Partnership, Sexual Harassment, The Why, Me ”</w:t>
      </w:r>
    </w:p>
    <w:p w14:paraId="0F0DF2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“Establishing a Research Practice”</w:t>
      </w:r>
    </w:p>
    <w:p w14:paraId="252F181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ABD12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Nov 2017</w:t>
      </w:r>
      <w:r>
        <w:rPr>
          <w:rFonts w:ascii="Book Antiqua" w:eastAsia="Book Antiqua" w:hAnsi="Book Antiqua" w:cs="Book Antiqua"/>
          <w:sz w:val="22"/>
          <w:szCs w:val="22"/>
        </w:rPr>
        <w:tab/>
        <w:t>2</w:t>
      </w:r>
      <w:r>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Annual Global Aesthetics Conference, Miami Beach, FL</w:t>
      </w:r>
    </w:p>
    <w:p w14:paraId="6282B0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“Rejuvenation of the Face: IPL and Non-Ablative Fractionated Resurfacing”</w:t>
      </w:r>
    </w:p>
    <w:p w14:paraId="4ACBFB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“Review of Acne Scar Treatment”</w:t>
      </w:r>
    </w:p>
    <w:p w14:paraId="0E795C9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“Marketing and Managing a Cosmetic Practice”</w:t>
      </w:r>
    </w:p>
    <w:p w14:paraId="60E0E3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“What I am Doing in My Practice that I Did Not Do 5 Years Ago”</w:t>
      </w:r>
    </w:p>
    <w:p w14:paraId="2E880B8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42FBE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Nov 2017</w:t>
      </w:r>
      <w:r>
        <w:rPr>
          <w:rFonts w:ascii="Book Antiqua" w:eastAsia="Book Antiqua" w:hAnsi="Book Antiqua" w:cs="Book Antiqua"/>
          <w:sz w:val="22"/>
          <w:szCs w:val="22"/>
        </w:rPr>
        <w:tab/>
        <w:t xml:space="preserve">Dermatological Society of Hong Kong </w:t>
      </w:r>
    </w:p>
    <w:p w14:paraId="26B46F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“The Latest Advances in Aesthetics and Cosmeceuticals: Lasers, Growth Factors and Post-Procedure Care”</w:t>
      </w:r>
    </w:p>
    <w:p w14:paraId="73361A0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“Latest advances on cosmetic ingredients (Umbilical Cord Lining Growth Factors)”</w:t>
      </w:r>
    </w:p>
    <w:p w14:paraId="7D917D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“The Latest Advances in Aesthetics, Cosmeceuticals, and Practice Marketing” </w:t>
      </w:r>
    </w:p>
    <w:p w14:paraId="5181998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3EB37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 xml:space="preserve">Nov 2017 </w:t>
      </w:r>
      <w:r>
        <w:rPr>
          <w:rFonts w:ascii="Book Antiqua" w:eastAsia="Book Antiqua" w:hAnsi="Book Antiqua" w:cs="Book Antiqua"/>
          <w:sz w:val="22"/>
          <w:szCs w:val="22"/>
        </w:rPr>
        <w:tab/>
        <w:t>Dermatological Society of Singapore</w:t>
      </w:r>
    </w:p>
    <w:p w14:paraId="21CFD95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“The Latest Advances in Aesthetics and Cosmeceuticals (Latest Advances in Cosmetics and Growth Factors)”</w:t>
      </w:r>
    </w:p>
    <w:p w14:paraId="3DD20FA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EAFA8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bookmarkStart w:id="22" w:name="_heading=h.2xcytpi" w:colFirst="0" w:colLast="0"/>
      <w:bookmarkEnd w:id="22"/>
      <w:r>
        <w:rPr>
          <w:rFonts w:ascii="Book Antiqua" w:eastAsia="Book Antiqua" w:hAnsi="Book Antiqua" w:cs="Book Antiqua"/>
          <w:sz w:val="22"/>
          <w:szCs w:val="22"/>
        </w:rPr>
        <w:t>Feb. 2018</w:t>
      </w:r>
      <w:r>
        <w:rPr>
          <w:rFonts w:ascii="Book Antiqua" w:eastAsia="Book Antiqua" w:hAnsi="Book Antiqua" w:cs="Book Antiqua"/>
          <w:sz w:val="22"/>
          <w:szCs w:val="22"/>
        </w:rPr>
        <w:tab/>
        <w:t>13th Annual Advances in Medical and Cosmetic Dermatology, Maui, Hawaii</w:t>
      </w:r>
    </w:p>
    <w:p w14:paraId="73E201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“Sclerotherapy Treatment of Varicose and Telangiectatic Leg Veins”</w:t>
      </w:r>
    </w:p>
    <w:p w14:paraId="405191D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1455034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Tightening of the Neck: What Works?”</w:t>
      </w:r>
    </w:p>
    <w:p w14:paraId="1C6BA5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Cosmetic Patient: What’s My Treatment?”</w:t>
      </w:r>
    </w:p>
    <w:p w14:paraId="68BE5F2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A55BF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Feb. 2018</w:t>
      </w:r>
      <w:r>
        <w:rPr>
          <w:rFonts w:ascii="Book Antiqua" w:eastAsia="Book Antiqua" w:hAnsi="Book Antiqua" w:cs="Book Antiqua"/>
          <w:sz w:val="22"/>
          <w:szCs w:val="22"/>
        </w:rPr>
        <w:tab/>
        <w:t>American Academy of Dermatology 74th Annual Meeting, Orlando, Florida</w:t>
      </w:r>
    </w:p>
    <w:p w14:paraId="7696D0CA" w14:textId="6EC6F039"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“Live Demonstration: State of the Art Demonstration, </w:t>
      </w:r>
      <w:r w:rsidR="00355508">
        <w:rPr>
          <w:rFonts w:ascii="Book Antiqua" w:eastAsia="Book Antiqua" w:hAnsi="Book Antiqua" w:cs="Book Antiqua"/>
          <w:sz w:val="22"/>
          <w:szCs w:val="22"/>
        </w:rPr>
        <w:t>Submental</w:t>
      </w:r>
      <w:r>
        <w:rPr>
          <w:rFonts w:ascii="Book Antiqua" w:eastAsia="Book Antiqua" w:hAnsi="Book Antiqua" w:cs="Book Antiqua"/>
          <w:sz w:val="22"/>
          <w:szCs w:val="22"/>
        </w:rPr>
        <w:t xml:space="preserve"> Fat Reduction without Surgery”</w:t>
      </w:r>
    </w:p>
    <w:p w14:paraId="12D4CD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Acne Scars”</w:t>
      </w:r>
    </w:p>
    <w:p w14:paraId="08E4DAE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t>.             “Complications of Sclerotherapy”</w:t>
      </w:r>
    </w:p>
    <w:p w14:paraId="4EAE4EDE" w14:textId="32E50E1B"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“Live Demonstration: </w:t>
      </w:r>
      <w:r w:rsidR="00355508">
        <w:rPr>
          <w:rFonts w:ascii="Book Antiqua" w:eastAsia="Book Antiqua" w:hAnsi="Book Antiqua" w:cs="Book Antiqua"/>
          <w:sz w:val="22"/>
          <w:szCs w:val="22"/>
        </w:rPr>
        <w:t>Sclerotherapy</w:t>
      </w:r>
      <w:r>
        <w:rPr>
          <w:rFonts w:ascii="Book Antiqua" w:eastAsia="Book Antiqua" w:hAnsi="Book Antiqua" w:cs="Book Antiqua"/>
          <w:sz w:val="22"/>
          <w:szCs w:val="22"/>
        </w:rPr>
        <w:t xml:space="preserve"> Treatment of Reticular and Telangiectatic Leg Veins”</w:t>
      </w:r>
    </w:p>
    <w:p w14:paraId="101486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E6652D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bookmarkStart w:id="23" w:name="_heading=h.1ci93xb" w:colFirst="0" w:colLast="0"/>
      <w:bookmarkEnd w:id="23"/>
      <w:r>
        <w:rPr>
          <w:rFonts w:ascii="Book Antiqua" w:eastAsia="Book Antiqua" w:hAnsi="Book Antiqua" w:cs="Book Antiqua"/>
          <w:sz w:val="22"/>
          <w:szCs w:val="22"/>
        </w:rPr>
        <w:t>Feb 2018</w:t>
      </w:r>
      <w:r>
        <w:rPr>
          <w:rFonts w:ascii="Book Antiqua" w:eastAsia="Book Antiqua" w:hAnsi="Book Antiqua" w:cs="Book Antiqua"/>
          <w:sz w:val="22"/>
          <w:szCs w:val="22"/>
        </w:rPr>
        <w:tab/>
        <w:t>Royal Society of Medicine Aesthetics 10, London, England</w:t>
      </w:r>
    </w:p>
    <w:p w14:paraId="368416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“Cord Lining Cell Technology: A Breakthrough in Aesthetics – The Next Generation Cosmeceutical”</w:t>
      </w:r>
    </w:p>
    <w:p w14:paraId="045D799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p>
    <w:p w14:paraId="110D6F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2018</w:t>
      </w:r>
      <w:r>
        <w:rPr>
          <w:rFonts w:ascii="Book Antiqua" w:eastAsia="Book Antiqua" w:hAnsi="Book Antiqua" w:cs="Book Antiqua"/>
          <w:sz w:val="22"/>
          <w:szCs w:val="22"/>
        </w:rPr>
        <w:tab/>
        <w:t>Alberta Society of Dermatologists, Calgary, Canada</w:t>
      </w:r>
    </w:p>
    <w:p w14:paraId="4B8D2AB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“What’s New in Cosmetic Dermatology”</w:t>
      </w:r>
    </w:p>
    <w:p w14:paraId="01ACECC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205360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bookmarkStart w:id="24" w:name="_heading=h.3whwml4" w:colFirst="0" w:colLast="0"/>
      <w:bookmarkEnd w:id="24"/>
      <w:r>
        <w:rPr>
          <w:rFonts w:ascii="Book Antiqua" w:eastAsia="Book Antiqua" w:hAnsi="Book Antiqua" w:cs="Book Antiqua"/>
          <w:sz w:val="22"/>
          <w:szCs w:val="22"/>
        </w:rPr>
        <w:t>Oct 2018</w:t>
      </w:r>
      <w:r>
        <w:rPr>
          <w:rFonts w:ascii="Book Antiqua" w:eastAsia="Book Antiqua" w:hAnsi="Book Antiqua" w:cs="Book Antiqua"/>
          <w:sz w:val="22"/>
          <w:szCs w:val="22"/>
        </w:rPr>
        <w:tab/>
        <w:t>American Society for Dermatologic Surgery Annual Meeting, Phoenix, AZ</w:t>
      </w:r>
    </w:p>
    <w:p w14:paraId="7CF6CE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“Sclerotherapy Treatment of Varicose and Telangiectatic Leg Veins: Live Patient Demonstration”</w:t>
      </w:r>
    </w:p>
    <w:p w14:paraId="23622C1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Private Equity vs Private Practice Debate”</w:t>
      </w:r>
    </w:p>
    <w:p w14:paraId="084339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60BD6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2018</w:t>
      </w:r>
      <w:r>
        <w:rPr>
          <w:rFonts w:ascii="Book Antiqua" w:eastAsia="Book Antiqua" w:hAnsi="Book Antiqua" w:cs="Book Antiqua"/>
          <w:sz w:val="22"/>
          <w:szCs w:val="22"/>
        </w:rPr>
        <w:tab/>
        <w:t>Canadian Society of Cosmetic Surgery, Toronto, Canada</w:t>
      </w:r>
    </w:p>
    <w:p w14:paraId="5F3FB5A1" w14:textId="39D0297C"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“The Rise and Rise of the Intense Pulsed Light </w:t>
      </w:r>
      <w:r w:rsidR="00355508">
        <w:rPr>
          <w:rFonts w:ascii="Book Antiqua" w:eastAsia="Book Antiqua" w:hAnsi="Book Antiqua" w:cs="Book Antiqua"/>
          <w:sz w:val="22"/>
          <w:szCs w:val="22"/>
        </w:rPr>
        <w:t>Devices</w:t>
      </w:r>
      <w:r>
        <w:rPr>
          <w:rFonts w:ascii="Book Antiqua" w:eastAsia="Book Antiqua" w:hAnsi="Book Antiqua" w:cs="Book Antiqua"/>
          <w:sz w:val="22"/>
          <w:szCs w:val="22"/>
        </w:rPr>
        <w:t>”</w:t>
      </w:r>
    </w:p>
    <w:p w14:paraId="2A27C24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Cosmetic Dermatology: Photorejuvenation, Skin Tightening, Body Contouring”</w:t>
      </w:r>
    </w:p>
    <w:p w14:paraId="5255AB2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B941DA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bookmarkStart w:id="25" w:name="_heading=h.2bn6wsx" w:colFirst="0" w:colLast="0"/>
      <w:bookmarkEnd w:id="25"/>
      <w:r>
        <w:rPr>
          <w:rFonts w:ascii="Book Antiqua" w:eastAsia="Book Antiqua" w:hAnsi="Book Antiqua" w:cs="Book Antiqua"/>
          <w:sz w:val="22"/>
          <w:szCs w:val="22"/>
        </w:rPr>
        <w:t>Feb. 2019</w:t>
      </w:r>
      <w:r>
        <w:rPr>
          <w:rFonts w:ascii="Book Antiqua" w:eastAsia="Book Antiqua" w:hAnsi="Book Antiqua" w:cs="Book Antiqua"/>
          <w:sz w:val="22"/>
          <w:szCs w:val="22"/>
        </w:rPr>
        <w:tab/>
        <w:t>14th Annual Advances in Medical and Cosmetic Dermatology, Maui, Hawaii</w:t>
      </w:r>
    </w:p>
    <w:p w14:paraId="3C42A7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6411479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Tightening: What Works?”</w:t>
      </w:r>
    </w:p>
    <w:p w14:paraId="05F4601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Cosmetic Patient: What’s My Treatment?”</w:t>
      </w:r>
    </w:p>
    <w:p w14:paraId="0B1661D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4B3492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2019</w:t>
      </w:r>
      <w:r>
        <w:rPr>
          <w:rFonts w:ascii="Book Antiqua" w:eastAsia="Book Antiqua" w:hAnsi="Book Antiqua" w:cs="Book Antiqua"/>
          <w:sz w:val="22"/>
          <w:szCs w:val="22"/>
        </w:rPr>
        <w:tab/>
        <w:t>Royal Society of Medicine Aesthetics 11, London, England</w:t>
      </w:r>
    </w:p>
    <w:p w14:paraId="1D09EF7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“Umbilical cord lining-derived stem cell conditioned media: growth, healing, and rejuvenation” </w:t>
      </w:r>
    </w:p>
    <w:p w14:paraId="2133F4E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14731D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bookmarkStart w:id="26" w:name="_heading=h.qsh70q" w:colFirst="0" w:colLast="0"/>
      <w:bookmarkEnd w:id="26"/>
      <w:r>
        <w:rPr>
          <w:rFonts w:ascii="Book Antiqua" w:eastAsia="Book Antiqua" w:hAnsi="Book Antiqua" w:cs="Book Antiqua"/>
          <w:sz w:val="22"/>
          <w:szCs w:val="22"/>
        </w:rPr>
        <w:t>Mar. 2019</w:t>
      </w:r>
      <w:r>
        <w:rPr>
          <w:rFonts w:ascii="Book Antiqua" w:eastAsia="Book Antiqua" w:hAnsi="Book Antiqua" w:cs="Book Antiqua"/>
          <w:sz w:val="22"/>
          <w:szCs w:val="22"/>
        </w:rPr>
        <w:tab/>
        <w:t>American Academy of Dermatology 75th Annual Meeting, Washington, DC</w:t>
      </w:r>
    </w:p>
    <w:p w14:paraId="0350AD0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“Silver Photoparticles for Light Pigmented Hair Removal and Acne”</w:t>
      </w:r>
    </w:p>
    <w:p w14:paraId="490997F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016C23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June 2019</w:t>
      </w:r>
      <w:r>
        <w:rPr>
          <w:rFonts w:ascii="Book Antiqua" w:eastAsia="Book Antiqua" w:hAnsi="Book Antiqua" w:cs="Book Antiqua"/>
          <w:sz w:val="22"/>
          <w:szCs w:val="22"/>
        </w:rPr>
        <w:tab/>
        <w:t>World Congress of Dermatology, Milan, Italy</w:t>
      </w:r>
    </w:p>
    <w:p w14:paraId="54254AF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Hand Rejuvenation with Fillers”</w:t>
      </w:r>
    </w:p>
    <w:p w14:paraId="35B8B14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976C83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Aug. 2019</w:t>
      </w:r>
      <w:r>
        <w:rPr>
          <w:rFonts w:ascii="Book Antiqua" w:eastAsia="Book Antiqua" w:hAnsi="Book Antiqua" w:cs="Book Antiqua"/>
          <w:sz w:val="22"/>
          <w:szCs w:val="22"/>
        </w:rPr>
        <w:tab/>
        <w:t>Dermatology Resident Grand Rounds, Kaiser Hospital, Los Angeles</w:t>
      </w:r>
    </w:p>
    <w:p w14:paraId="2CEAC4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w:t>
      </w:r>
    </w:p>
    <w:p w14:paraId="458FFE1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012EE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2019</w:t>
      </w:r>
      <w:r>
        <w:rPr>
          <w:rFonts w:ascii="Book Antiqua" w:eastAsia="Book Antiqua" w:hAnsi="Book Antiqua" w:cs="Book Antiqua"/>
          <w:sz w:val="22"/>
          <w:szCs w:val="22"/>
        </w:rPr>
        <w:tab/>
        <w:t>American Society for Dermatologic Surgery Annual Meeting, Chicago, IL</w:t>
      </w:r>
    </w:p>
    <w:p w14:paraId="3164D3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Private Equity vs Private Practice Debate”</w:t>
      </w:r>
    </w:p>
    <w:p w14:paraId="0417F06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56D7C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bookmarkStart w:id="27" w:name="_heading=h.3as4poj" w:colFirst="0" w:colLast="0"/>
      <w:bookmarkEnd w:id="27"/>
      <w:r>
        <w:rPr>
          <w:rFonts w:ascii="Book Antiqua" w:eastAsia="Book Antiqua" w:hAnsi="Book Antiqua" w:cs="Book Antiqua"/>
          <w:sz w:val="22"/>
          <w:szCs w:val="22"/>
        </w:rPr>
        <w:lastRenderedPageBreak/>
        <w:t>Jan. 2020</w:t>
      </w:r>
      <w:r>
        <w:rPr>
          <w:rFonts w:ascii="Book Antiqua" w:eastAsia="Book Antiqua" w:hAnsi="Book Antiqua" w:cs="Book Antiqua"/>
          <w:sz w:val="22"/>
          <w:szCs w:val="22"/>
        </w:rPr>
        <w:tab/>
        <w:t>15th Annual Advances in Medical and Cosmetic Dermatology, Maui, Hawaii</w:t>
      </w:r>
    </w:p>
    <w:p w14:paraId="74579E7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6067882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“Skin Tightening: What Works?”</w:t>
      </w:r>
    </w:p>
    <w:p w14:paraId="7EDF5EA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Cosmetic Patient: What’s My Treatment?”</w:t>
      </w:r>
    </w:p>
    <w:p w14:paraId="5A3E99E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EA456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 2020</w:t>
      </w:r>
      <w:r>
        <w:rPr>
          <w:rFonts w:ascii="Book Antiqua" w:eastAsia="Book Antiqua" w:hAnsi="Book Antiqua" w:cs="Book Antiqua"/>
          <w:sz w:val="22"/>
          <w:szCs w:val="22"/>
        </w:rPr>
        <w:tab/>
        <w:t>International Meeting on Aesthetic Phlebology – Live, Sao Palo, Brazil</w:t>
      </w:r>
    </w:p>
    <w:p w14:paraId="7195071D" w14:textId="740186F4"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“My Life in Vein: Development of the Endovenous Radiofrequency and Laser Closure of the Great </w:t>
      </w:r>
      <w:r w:rsidR="00355508">
        <w:rPr>
          <w:rFonts w:ascii="Book Antiqua" w:eastAsia="Book Antiqua" w:hAnsi="Book Antiqua" w:cs="Book Antiqua"/>
          <w:sz w:val="22"/>
          <w:szCs w:val="22"/>
        </w:rPr>
        <w:t>Saphenous</w:t>
      </w:r>
      <w:r>
        <w:rPr>
          <w:rFonts w:ascii="Book Antiqua" w:eastAsia="Book Antiqua" w:hAnsi="Book Antiqua" w:cs="Book Antiqua"/>
          <w:sz w:val="22"/>
          <w:szCs w:val="22"/>
        </w:rPr>
        <w:t xml:space="preserve"> Vein, Sclerotherapy, and Laser and Intense Pulsed Light Treatment of Veins”</w:t>
      </w:r>
    </w:p>
    <w:p w14:paraId="7D3ECA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“Minimizing Complicatioins of Sclerotherapy”</w:t>
      </w:r>
    </w:p>
    <w:p w14:paraId="6CDC87A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p>
    <w:p w14:paraId="634C4E9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Jul 2020</w:t>
      </w:r>
      <w:r>
        <w:rPr>
          <w:rFonts w:ascii="Book Antiqua" w:eastAsia="Book Antiqua" w:hAnsi="Book Antiqua" w:cs="Book Antiqua"/>
          <w:sz w:val="22"/>
          <w:szCs w:val="22"/>
        </w:rPr>
        <w:tab/>
        <w:t>Universita degli Studidi Ferrara Food for Veins</w:t>
      </w:r>
    </w:p>
    <w:p w14:paraId="01707AC9" w14:textId="06F692E9"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“Laser Treatment of </w:t>
      </w:r>
      <w:r w:rsidR="00355508">
        <w:rPr>
          <w:rFonts w:ascii="Book Antiqua" w:eastAsia="Book Antiqua" w:hAnsi="Book Antiqua" w:cs="Book Antiqua"/>
          <w:sz w:val="22"/>
          <w:szCs w:val="22"/>
        </w:rPr>
        <w:t>Periocular</w:t>
      </w:r>
      <w:r>
        <w:rPr>
          <w:rFonts w:ascii="Book Antiqua" w:eastAsia="Book Antiqua" w:hAnsi="Book Antiqua" w:cs="Book Antiqua"/>
          <w:sz w:val="22"/>
          <w:szCs w:val="22"/>
        </w:rPr>
        <w:t xml:space="preserve"> Veins”</w:t>
      </w:r>
    </w:p>
    <w:p w14:paraId="532328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6DFC67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Sept. 2020</w:t>
      </w:r>
      <w:r>
        <w:rPr>
          <w:rFonts w:ascii="Book Antiqua" w:eastAsia="Book Antiqua" w:hAnsi="Book Antiqua" w:cs="Book Antiqua"/>
          <w:sz w:val="22"/>
          <w:szCs w:val="22"/>
        </w:rPr>
        <w:tab/>
        <w:t>Australasian Society of Cosmetic Dermatologists Global Online Summit</w:t>
      </w:r>
    </w:p>
    <w:p w14:paraId="51CC96D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“Dyspigmentation and Skin Tightening: When to go superficial or deep”</w:t>
      </w:r>
    </w:p>
    <w:p w14:paraId="30C2D1D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CF970B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Oct. 2020</w:t>
      </w:r>
      <w:r>
        <w:rPr>
          <w:rFonts w:ascii="Book Antiqua" w:eastAsia="Book Antiqua" w:hAnsi="Book Antiqua" w:cs="Book Antiqua"/>
          <w:sz w:val="22"/>
          <w:szCs w:val="22"/>
        </w:rPr>
        <w:tab/>
        <w:t>Canadian Dermatology Association National Procedural Dermatology Lecture Series</w:t>
      </w:r>
    </w:p>
    <w:p w14:paraId="4864D745" w14:textId="7DF4EAC1"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 xml:space="preserve">“Advances in </w:t>
      </w:r>
      <w:r w:rsidR="00355508">
        <w:rPr>
          <w:rFonts w:ascii="Book Antiqua" w:eastAsia="Book Antiqua" w:hAnsi="Book Antiqua" w:cs="Book Antiqua"/>
          <w:sz w:val="22"/>
          <w:szCs w:val="22"/>
        </w:rPr>
        <w:t>Sclerotherapy</w:t>
      </w:r>
      <w:r>
        <w:rPr>
          <w:rFonts w:ascii="Book Antiqua" w:eastAsia="Book Antiqua" w:hAnsi="Book Antiqua" w:cs="Book Antiqua"/>
          <w:sz w:val="22"/>
          <w:szCs w:val="22"/>
        </w:rPr>
        <w:t xml:space="preserve"> Treatment of Varicose and Telangiectatic Leg Veins”</w:t>
      </w:r>
    </w:p>
    <w:p w14:paraId="5FA348E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1630DA2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Nov. 2020</w:t>
      </w:r>
      <w:r>
        <w:rPr>
          <w:rFonts w:ascii="Book Antiqua" w:eastAsia="Book Antiqua" w:hAnsi="Book Antiqua" w:cs="Book Antiqua"/>
          <w:sz w:val="22"/>
          <w:szCs w:val="22"/>
        </w:rPr>
        <w:tab/>
        <w:t>The Australasian Society of Aesthetic Plastic Surgeons: The Non-Surgical Symposium 2.0 – Reimagined</w:t>
      </w:r>
    </w:p>
    <w:p w14:paraId="6B2CE26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“Marketing Insights to Sustain and Recover from COVID-19”</w:t>
      </w:r>
    </w:p>
    <w:p w14:paraId="33F66F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p>
    <w:p w14:paraId="100DF8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Dec. 2020</w:t>
      </w:r>
      <w:r>
        <w:rPr>
          <w:rFonts w:ascii="Book Antiqua" w:eastAsia="Book Antiqua" w:hAnsi="Book Antiqua" w:cs="Book Antiqua"/>
          <w:sz w:val="22"/>
          <w:szCs w:val="22"/>
        </w:rPr>
        <w:tab/>
        <w:t>Korea Derm 2020</w:t>
      </w:r>
    </w:p>
    <w:p w14:paraId="02FD268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“Advances in Sclerotherapy Treatment of Telangiectatic Leg Veins”</w:t>
      </w:r>
    </w:p>
    <w:p w14:paraId="44BBEBB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Book Antiqua" w:eastAsia="Book Antiqua" w:hAnsi="Book Antiqua" w:cs="Book Antiqua"/>
          <w:sz w:val="22"/>
          <w:szCs w:val="22"/>
        </w:rPr>
      </w:pPr>
    </w:p>
    <w:p w14:paraId="784EFA8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bookmarkStart w:id="28" w:name="_heading=h.1pxezwc" w:colFirst="0" w:colLast="0"/>
      <w:bookmarkEnd w:id="28"/>
      <w:r>
        <w:rPr>
          <w:rFonts w:ascii="Book Antiqua" w:eastAsia="Book Antiqua" w:hAnsi="Book Antiqua" w:cs="Book Antiqua"/>
          <w:sz w:val="22"/>
          <w:szCs w:val="22"/>
        </w:rPr>
        <w:t>Jan. 2021</w:t>
      </w:r>
      <w:r>
        <w:rPr>
          <w:rFonts w:ascii="Book Antiqua" w:eastAsia="Book Antiqua" w:hAnsi="Book Antiqua" w:cs="Book Antiqua"/>
          <w:sz w:val="22"/>
          <w:szCs w:val="22"/>
        </w:rPr>
        <w:tab/>
        <w:t>16th Annual Advances in Medical and Cosmetic Dermatology, Maui, Hawaii</w:t>
      </w:r>
    </w:p>
    <w:p w14:paraId="08ED706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17FEAA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“Shaping the Body &amp; Building Muscle without Liposuction or Exercise”</w:t>
      </w:r>
    </w:p>
    <w:p w14:paraId="1FDB78E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“The Cosmetic Patient: What’s My Treatment?”</w:t>
      </w:r>
    </w:p>
    <w:p w14:paraId="41BAD139"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6F9493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2021</w:t>
      </w:r>
      <w:r>
        <w:rPr>
          <w:rFonts w:ascii="Book Antiqua" w:eastAsia="Book Antiqua" w:hAnsi="Book Antiqua" w:cs="Book Antiqua"/>
          <w:sz w:val="22"/>
          <w:szCs w:val="22"/>
        </w:rPr>
        <w:tab/>
        <w:t>COSMEDICON 2021, Bondi Beach, Australia</w:t>
      </w:r>
    </w:p>
    <w:p w14:paraId="147B27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Resurfacing and Calecim”</w:t>
      </w:r>
    </w:p>
    <w:p w14:paraId="53B605E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090E6C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Helvetica Neue" w:eastAsia="Helvetica Neue" w:hAnsi="Helvetica Neue" w:cs="Helvetica Neue"/>
          <w:sz w:val="21"/>
          <w:szCs w:val="21"/>
        </w:rPr>
      </w:pPr>
      <w:r>
        <w:rPr>
          <w:rFonts w:ascii="Book Antiqua" w:eastAsia="Book Antiqua" w:hAnsi="Book Antiqua" w:cs="Book Antiqua"/>
          <w:sz w:val="22"/>
          <w:szCs w:val="22"/>
        </w:rPr>
        <w:t>Jun. 2021</w:t>
      </w:r>
      <w:r>
        <w:rPr>
          <w:rFonts w:ascii="Book Antiqua" w:eastAsia="Book Antiqua" w:hAnsi="Book Antiqua" w:cs="Book Antiqua"/>
          <w:sz w:val="22"/>
          <w:szCs w:val="22"/>
        </w:rPr>
        <w:tab/>
      </w:r>
      <w:r>
        <w:rPr>
          <w:rFonts w:ascii="Helvetica Neue" w:eastAsia="Helvetica Neue" w:hAnsi="Helvetica Neue" w:cs="Helvetica Neue"/>
          <w:sz w:val="21"/>
          <w:szCs w:val="21"/>
        </w:rPr>
        <w:t>San Diego Dermatological Society Grand Rounds</w:t>
      </w:r>
    </w:p>
    <w:p w14:paraId="0971D40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Helvetica Neue" w:eastAsia="Helvetica Neue" w:hAnsi="Helvetica Neue" w:cs="Helvetica Neue"/>
          <w:sz w:val="21"/>
          <w:szCs w:val="21"/>
        </w:rPr>
        <w:tab/>
      </w:r>
      <w:r>
        <w:rPr>
          <w:rFonts w:ascii="Helvetica Neue" w:eastAsia="Helvetica Neue" w:hAnsi="Helvetica Neue" w:cs="Helvetica Neue"/>
          <w:sz w:val="21"/>
          <w:szCs w:val="21"/>
        </w:rPr>
        <w:tab/>
        <w:t>“Cosmetic Dermatology—An Often-Overlooked Tool for Medical Dermatology”</w:t>
      </w:r>
    </w:p>
    <w:p w14:paraId="6EE040F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2C2A6D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lastRenderedPageBreak/>
        <w:t>Jan. 2022</w:t>
      </w:r>
      <w:r>
        <w:rPr>
          <w:rFonts w:ascii="Book Antiqua" w:eastAsia="Book Antiqua" w:hAnsi="Book Antiqua" w:cs="Book Antiqua"/>
          <w:color w:val="000000"/>
          <w:sz w:val="22"/>
          <w:szCs w:val="22"/>
          <w:highlight w:val="white"/>
        </w:rPr>
        <w:tab/>
        <w:t>18th Annual Advances in Medical and Cosmetic Dermatology, Maui, Hawaii</w:t>
      </w:r>
    </w:p>
    <w:p w14:paraId="72C217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ab/>
      </w:r>
      <w:r>
        <w:rPr>
          <w:rFonts w:ascii="Book Antiqua" w:eastAsia="Book Antiqua" w:hAnsi="Book Antiqua" w:cs="Book Antiqua"/>
          <w:color w:val="000000"/>
          <w:sz w:val="22"/>
          <w:szCs w:val="22"/>
          <w:highlight w:val="white"/>
        </w:rPr>
        <w:tab/>
        <w:t>“Neuromodulator and Filler Live Patient Demonstration”</w:t>
      </w:r>
    </w:p>
    <w:p w14:paraId="1B0F49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ab/>
      </w:r>
      <w:r>
        <w:rPr>
          <w:rFonts w:ascii="Book Antiqua" w:eastAsia="Book Antiqua" w:hAnsi="Book Antiqua" w:cs="Book Antiqua"/>
          <w:color w:val="000000"/>
          <w:sz w:val="22"/>
          <w:szCs w:val="22"/>
          <w:highlight w:val="white"/>
        </w:rPr>
        <w:tab/>
        <w:t>“Shaping the Body &amp; Building Muscle without Liposuction or Exercise”</w:t>
      </w:r>
    </w:p>
    <w:p w14:paraId="3489713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ab/>
      </w:r>
      <w:r>
        <w:rPr>
          <w:rFonts w:ascii="Book Antiqua" w:eastAsia="Book Antiqua" w:hAnsi="Book Antiqua" w:cs="Book Antiqua"/>
          <w:color w:val="000000"/>
          <w:sz w:val="22"/>
          <w:szCs w:val="22"/>
          <w:highlight w:val="white"/>
        </w:rPr>
        <w:tab/>
        <w:t>“The Cosmetic Patient: What’s My Treatment?”</w:t>
      </w:r>
    </w:p>
    <w:p w14:paraId="17C869B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color w:val="000000"/>
          <w:sz w:val="22"/>
          <w:szCs w:val="22"/>
          <w:highlight w:val="white"/>
        </w:rPr>
      </w:pPr>
    </w:p>
    <w:p w14:paraId="7E8CC0E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Feb. 2022</w:t>
      </w:r>
      <w:r>
        <w:rPr>
          <w:rFonts w:ascii="Book Antiqua" w:eastAsia="Book Antiqua" w:hAnsi="Book Antiqua" w:cs="Book Antiqua"/>
          <w:color w:val="000000"/>
          <w:sz w:val="22"/>
          <w:szCs w:val="22"/>
          <w:highlight w:val="white"/>
        </w:rPr>
        <w:tab/>
        <w:t>Australasian Society of Cosmetic Dermatologists Global Online Summit</w:t>
      </w:r>
    </w:p>
    <w:p w14:paraId="78D0A6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“Treating the Outcomes of Rosacea and Acne with Ablative and Non Ablative Energy Based Devices”</w:t>
      </w:r>
    </w:p>
    <w:p w14:paraId="779AB9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ab/>
      </w:r>
      <w:r>
        <w:rPr>
          <w:rFonts w:ascii="Book Antiqua" w:eastAsia="Book Antiqua" w:hAnsi="Book Antiqua" w:cs="Book Antiqua"/>
          <w:color w:val="000000"/>
          <w:sz w:val="22"/>
          <w:szCs w:val="22"/>
          <w:highlight w:val="white"/>
        </w:rPr>
        <w:tab/>
        <w:t>“Stem Cells In Skin Care”</w:t>
      </w:r>
    </w:p>
    <w:p w14:paraId="05C72BD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Roboto" w:eastAsia="Roboto" w:hAnsi="Roboto" w:cs="Roboto"/>
          <w:color w:val="000000"/>
          <w:sz w:val="20"/>
          <w:szCs w:val="20"/>
          <w:highlight w:val="white"/>
        </w:rPr>
      </w:pPr>
    </w:p>
    <w:p w14:paraId="44E989F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2022</w:t>
      </w:r>
      <w:r>
        <w:rPr>
          <w:rFonts w:ascii="Book Antiqua" w:eastAsia="Book Antiqua" w:hAnsi="Book Antiqua" w:cs="Book Antiqua"/>
          <w:sz w:val="22"/>
          <w:szCs w:val="22"/>
        </w:rPr>
        <w:tab/>
        <w:t>American Academy of Dermatology 77th Annual Meeting, Boston, MA</w:t>
      </w:r>
    </w:p>
    <w:p w14:paraId="4E5F48D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“Neck Tightening with ThermiRF Complication in 2/650 Patients”</w:t>
      </w:r>
    </w:p>
    <w:p w14:paraId="387A0DB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3D6DD6E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2022</w:t>
      </w:r>
      <w:r>
        <w:rPr>
          <w:rFonts w:ascii="Book Antiqua" w:eastAsia="Book Antiqua" w:hAnsi="Book Antiqua" w:cs="Book Antiqua"/>
          <w:sz w:val="22"/>
          <w:szCs w:val="22"/>
        </w:rPr>
        <w:tab/>
        <w:t>American Society for Laser Medicine and Surgery, 37th Annual Conference, San Diego, CA</w:t>
      </w:r>
    </w:p>
    <w:p w14:paraId="39D9AA6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“Ask Me Anything”</w:t>
      </w:r>
    </w:p>
    <w:p w14:paraId="6E6A95B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1DF1F5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Jun 2022</w:t>
      </w:r>
      <w:r>
        <w:rPr>
          <w:rFonts w:ascii="Book Antiqua" w:eastAsia="Book Antiqua" w:hAnsi="Book Antiqua" w:cs="Book Antiqua"/>
          <w:sz w:val="22"/>
          <w:szCs w:val="22"/>
        </w:rPr>
        <w:tab/>
        <w:t>New York Medical College Grand Rounds</w:t>
      </w:r>
    </w:p>
    <w:p w14:paraId="47C1559F" w14:textId="37DEF728"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Treatment of Vascular and Pigmented Lesions”</w:t>
      </w:r>
    </w:p>
    <w:p w14:paraId="5EFE7D8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422191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Jan. 2023</w:t>
      </w:r>
      <w:r>
        <w:rPr>
          <w:rFonts w:ascii="Book Antiqua" w:eastAsia="Book Antiqua" w:hAnsi="Book Antiqua" w:cs="Book Antiqua"/>
          <w:sz w:val="22"/>
          <w:szCs w:val="22"/>
        </w:rPr>
        <w:tab/>
        <w:t>19th Annual Advances in Medical and Cosmetic Dermatology, Maui, Hawaii</w:t>
      </w:r>
    </w:p>
    <w:p w14:paraId="0B29E6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“Neuromodulator and Filler Live Patient Demonstration”</w:t>
      </w:r>
    </w:p>
    <w:p w14:paraId="6184E66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“Body Shaping without Liposuction or Exercise”</w:t>
      </w:r>
    </w:p>
    <w:p w14:paraId="4286E04B" w14:textId="79E546AF"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“Laser and Cosmetic Patients: What’s My Treatment?”</w:t>
      </w:r>
    </w:p>
    <w:p w14:paraId="37437565" w14:textId="77777777" w:rsidR="00DC3F20" w:rsidRDefault="00DC3F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61707021" w14:textId="7AB81A8C" w:rsidR="00DC3F20" w:rsidRDefault="00DC3F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Mar. 2023</w:t>
      </w:r>
      <w:r>
        <w:rPr>
          <w:rFonts w:ascii="Book Antiqua" w:eastAsia="Book Antiqua" w:hAnsi="Book Antiqua" w:cs="Book Antiqua"/>
          <w:sz w:val="22"/>
          <w:szCs w:val="22"/>
        </w:rPr>
        <w:tab/>
        <w:t xml:space="preserve">American </w:t>
      </w:r>
      <w:r w:rsidR="00162C74">
        <w:rPr>
          <w:rFonts w:ascii="Book Antiqua" w:eastAsia="Book Antiqua" w:hAnsi="Book Antiqua" w:cs="Book Antiqua"/>
          <w:sz w:val="22"/>
          <w:szCs w:val="22"/>
        </w:rPr>
        <w:t>Academy</w:t>
      </w:r>
      <w:r>
        <w:rPr>
          <w:rFonts w:ascii="Book Antiqua" w:eastAsia="Book Antiqua" w:hAnsi="Book Antiqua" w:cs="Book Antiqua"/>
          <w:sz w:val="22"/>
          <w:szCs w:val="22"/>
        </w:rPr>
        <w:t xml:space="preserve"> of Dermatology 78</w:t>
      </w:r>
      <w:r w:rsidRPr="00DC3F20">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Annual Meeting, New Orleans, LA</w:t>
      </w:r>
    </w:p>
    <w:p w14:paraId="424E69EB" w14:textId="546E445F" w:rsidR="00DC3F20" w:rsidRDefault="00DC3F20" w:rsidP="00162C7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w:t>
      </w:r>
      <w:r w:rsidR="00162C74">
        <w:rPr>
          <w:rFonts w:ascii="Book Antiqua" w:eastAsia="Book Antiqua" w:hAnsi="Book Antiqua" w:cs="Book Antiqua"/>
          <w:sz w:val="22"/>
          <w:szCs w:val="22"/>
        </w:rPr>
        <w:t>Cosmetic Dermatology – An Often Overlooked Tool for Medical Dermatology – Acne Scars and Rosacea”</w:t>
      </w:r>
    </w:p>
    <w:p w14:paraId="63582501" w14:textId="77777777" w:rsidR="000E3543" w:rsidRDefault="00162C74" w:rsidP="00162C7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w:t>
      </w:r>
      <w:r w:rsidR="000E3543">
        <w:rPr>
          <w:rFonts w:ascii="Book Antiqua" w:eastAsia="Book Antiqua" w:hAnsi="Book Antiqua" w:cs="Book Antiqua"/>
          <w:sz w:val="22"/>
          <w:szCs w:val="22"/>
        </w:rPr>
        <w:t>Prevention and Treatment of Sclerotherapy Adverse Sequelae”</w:t>
      </w:r>
    </w:p>
    <w:p w14:paraId="2541CCD3" w14:textId="54E3AA31" w:rsidR="00162C74" w:rsidRDefault="000E3543" w:rsidP="00162C7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 xml:space="preserve">“Treatment of Arm Laxity with Ulthera vs. Sofwave” </w:t>
      </w:r>
    </w:p>
    <w:p w14:paraId="3D04EDCC" w14:textId="01237657" w:rsidR="001E6939" w:rsidRDefault="001E6939" w:rsidP="00162C7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p>
    <w:p w14:paraId="487FA92B" w14:textId="6D0F65FB" w:rsidR="001E6939" w:rsidRDefault="001E6939" w:rsidP="001E6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Apr 2023</w:t>
      </w:r>
      <w:r>
        <w:rPr>
          <w:rFonts w:ascii="Book Antiqua" w:eastAsia="Book Antiqua" w:hAnsi="Book Antiqua" w:cs="Book Antiqua"/>
          <w:sz w:val="22"/>
          <w:szCs w:val="22"/>
        </w:rPr>
        <w:tab/>
        <w:t>42</w:t>
      </w:r>
      <w:r w:rsidRPr="001E6939">
        <w:rPr>
          <w:rFonts w:ascii="Book Antiqua" w:eastAsia="Book Antiqua" w:hAnsi="Book Antiqua" w:cs="Book Antiqua"/>
          <w:sz w:val="22"/>
          <w:szCs w:val="22"/>
          <w:vertAlign w:val="superscript"/>
        </w:rPr>
        <w:t>nd</w:t>
      </w:r>
      <w:r>
        <w:rPr>
          <w:rFonts w:ascii="Book Antiqua" w:eastAsia="Book Antiqua" w:hAnsi="Book Antiqua" w:cs="Book Antiqua"/>
          <w:sz w:val="22"/>
          <w:szCs w:val="22"/>
        </w:rPr>
        <w:t xml:space="preserve"> ASLMS Annual Conference on Energy-Based Medicine &amp; Science, Phoenix, AZ</w:t>
      </w:r>
    </w:p>
    <w:p w14:paraId="02C84C11" w14:textId="025F2896" w:rsidR="001E6939" w:rsidRDefault="001E6939" w:rsidP="001E6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“Optimizing Outcomes for the Treatment of Scars”</w:t>
      </w:r>
    </w:p>
    <w:p w14:paraId="17A4AC88" w14:textId="00FF06BB" w:rsidR="001E6939" w:rsidRDefault="001E6939" w:rsidP="001E6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“Body Shaping: How I Do It”</w:t>
      </w:r>
    </w:p>
    <w:p w14:paraId="4B577AE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p>
    <w:p w14:paraId="0C2A64A9" w14:textId="331043DE" w:rsidR="009A2CF0" w:rsidRDefault="009A2C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Jul. 2023</w:t>
      </w:r>
      <w:r>
        <w:rPr>
          <w:rFonts w:ascii="Book Antiqua" w:eastAsia="Book Antiqua" w:hAnsi="Book Antiqua" w:cs="Book Antiqua"/>
          <w:sz w:val="22"/>
          <w:szCs w:val="22"/>
        </w:rPr>
        <w:tab/>
        <w:t>25</w:t>
      </w:r>
      <w:r w:rsidRPr="009A2CF0">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World Congress of Dermatology, Singapore</w:t>
      </w:r>
    </w:p>
    <w:p w14:paraId="68CF76BF" w14:textId="2F9E63AD" w:rsidR="009A2CF0" w:rsidRDefault="009A2CF0" w:rsidP="009A2CF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t>“Improvement in Skin Elasticity Using Red Deer Umbilical Cord Lining Mesenchymal Stem Cell Conditioned Media”</w:t>
      </w:r>
    </w:p>
    <w:p w14:paraId="694D5805" w14:textId="2F0A0A15" w:rsidR="009A2CF0" w:rsidRDefault="009A2CF0" w:rsidP="009A2CF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r>
        <w:rPr>
          <w:rFonts w:ascii="Book Antiqua" w:eastAsia="Book Antiqua" w:hAnsi="Book Antiqua" w:cs="Book Antiqua"/>
          <w:sz w:val="22"/>
          <w:szCs w:val="22"/>
        </w:rPr>
        <w:lastRenderedPageBreak/>
        <w:t>“Closure of the Great Saphenous Vein as a Treatment for Venous Reflux”</w:t>
      </w:r>
    </w:p>
    <w:p w14:paraId="6F7F82A2" w14:textId="77777777" w:rsidR="00A1041D" w:rsidRDefault="00A1041D" w:rsidP="009A2CF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left"/>
        <w:rPr>
          <w:rFonts w:ascii="Book Antiqua" w:eastAsia="Book Antiqua" w:hAnsi="Book Antiqua" w:cs="Book Antiqua"/>
          <w:sz w:val="22"/>
          <w:szCs w:val="22"/>
        </w:rPr>
      </w:pPr>
    </w:p>
    <w:p w14:paraId="27B73BD3" w14:textId="14F7FD59" w:rsidR="00A1041D" w:rsidRDefault="00E005DF" w:rsidP="00A104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Sep. 2023</w:t>
      </w:r>
      <w:r>
        <w:rPr>
          <w:rFonts w:ascii="Book Antiqua" w:eastAsia="Book Antiqua" w:hAnsi="Book Antiqua" w:cs="Book Antiqua"/>
          <w:sz w:val="22"/>
          <w:szCs w:val="22"/>
        </w:rPr>
        <w:tab/>
      </w:r>
      <w:r w:rsidR="00997CB2">
        <w:rPr>
          <w:rFonts w:ascii="Book Antiqua" w:eastAsia="Book Antiqua" w:hAnsi="Book Antiqua" w:cs="Book Antiqua"/>
          <w:sz w:val="22"/>
          <w:szCs w:val="22"/>
        </w:rPr>
        <w:t>International Union of Phlebology</w:t>
      </w:r>
      <w:r w:rsidR="00D105A1">
        <w:rPr>
          <w:rFonts w:ascii="Book Antiqua" w:eastAsia="Book Antiqua" w:hAnsi="Book Antiqua" w:cs="Book Antiqua"/>
          <w:sz w:val="22"/>
          <w:szCs w:val="22"/>
        </w:rPr>
        <w:t xml:space="preserve"> World Congress, Miami Beach, FL</w:t>
      </w:r>
    </w:p>
    <w:p w14:paraId="21085A47" w14:textId="1A7A8ECD" w:rsidR="00D105A1" w:rsidRDefault="00D105A1" w:rsidP="00A104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“Closure of the Great Saphenous Vein</w:t>
      </w:r>
      <w:r w:rsidR="00955DFC">
        <w:rPr>
          <w:rFonts w:ascii="Book Antiqua" w:eastAsia="Book Antiqua" w:hAnsi="Book Antiqua" w:cs="Book Antiqua"/>
          <w:sz w:val="22"/>
          <w:szCs w:val="22"/>
        </w:rPr>
        <w:t xml:space="preserve"> as a Treatment for Venous Reflux</w:t>
      </w:r>
      <w:r w:rsidR="00F91482">
        <w:rPr>
          <w:rFonts w:ascii="Book Antiqua" w:eastAsia="Book Antiqua" w:hAnsi="Book Antiqua" w:cs="Book Antiqua"/>
          <w:sz w:val="22"/>
          <w:szCs w:val="22"/>
        </w:rPr>
        <w:t>”</w:t>
      </w:r>
    </w:p>
    <w:p w14:paraId="7612F211"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4FDD639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Book Antiqua" w:eastAsia="Book Antiqua" w:hAnsi="Book Antiqua" w:cs="Book Antiqua"/>
          <w:sz w:val="22"/>
          <w:szCs w:val="22"/>
        </w:rPr>
      </w:pPr>
    </w:p>
    <w:p w14:paraId="7B41B95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rFonts w:ascii="Book Antiqua" w:eastAsia="Book Antiqua" w:hAnsi="Book Antiqua" w:cs="Book Antiqua"/>
          <w:sz w:val="22"/>
          <w:szCs w:val="22"/>
        </w:rPr>
      </w:pPr>
      <w:r>
        <w:rPr>
          <w:rFonts w:ascii="Arial" w:eastAsia="Arial" w:hAnsi="Arial" w:cs="Arial"/>
          <w:b/>
          <w:sz w:val="32"/>
          <w:szCs w:val="32"/>
        </w:rPr>
        <w:t>NON-ACADEMIC PROCEDURE WORKSHOPS/COURSES</w:t>
      </w:r>
    </w:p>
    <w:p w14:paraId="2371497B"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4C1CB0C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  1989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Pulsed-dye Laser Workshop on Treatment of Vascular Lesions of the Skin, </w:t>
      </w:r>
    </w:p>
    <w:p w14:paraId="03B5910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University of California, San Francisco.</w:t>
      </w:r>
    </w:p>
    <w:p w14:paraId="6789031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"Treatment of Leg Veins" </w:t>
      </w:r>
    </w:p>
    <w:p w14:paraId="0E47A15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D05F56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  1992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Good Samaritan Hospital, Lexington Kentucky</w:t>
      </w:r>
    </w:p>
    <w:p w14:paraId="18A445F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Physician Training Workshop for Pigmented Lesions and Tattoos</w:t>
      </w:r>
    </w:p>
    <w:p w14:paraId="711DBF2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"Course Instructor"</w:t>
      </w:r>
    </w:p>
    <w:p w14:paraId="1D3BC0A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5B374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April 20 - 22, 1995 </w:t>
      </w: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w:t>
      </w:r>
    </w:p>
    <w:p w14:paraId="7E63E8B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Scottsdale, Arizona</w:t>
      </w:r>
    </w:p>
    <w:p w14:paraId="59E2C8F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C44462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June 2, 1995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Resurfacing with the Ultrapulse C0</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 MAASAI</w:t>
      </w:r>
    </w:p>
    <w:p w14:paraId="1245312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Salt Lake City, Utah</w:t>
      </w:r>
    </w:p>
    <w:p w14:paraId="037A470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502DB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10, 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Laser Surgery Workshop - Medical Alliance, Inc.</w:t>
      </w:r>
    </w:p>
    <w:p w14:paraId="59BB5EB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Arlington, Texas</w:t>
      </w:r>
    </w:p>
    <w:p w14:paraId="042DBA5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6951B0D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June 3, 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Rejuvenation Using the Ultrapulse C0</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w:t>
      </w:r>
    </w:p>
    <w:p w14:paraId="7DF9BB6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&amp; Reconstructive Surgery Center</w:t>
      </w:r>
    </w:p>
    <w:p w14:paraId="70988C4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Santa Rosa, California</w:t>
      </w:r>
    </w:p>
    <w:p w14:paraId="274A82D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08A667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22, 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Course/Workshop - MAASAI</w:t>
      </w:r>
    </w:p>
    <w:p w14:paraId="0889E6C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Aspen, Colorado</w:t>
      </w:r>
    </w:p>
    <w:p w14:paraId="2D68452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432AF1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July 30, 1995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Course/Workshop - MAASAI</w:t>
      </w:r>
    </w:p>
    <w:p w14:paraId="77747DE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 Vegas, Nevada</w:t>
      </w:r>
    </w:p>
    <w:p w14:paraId="4B0E80EC"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674C9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August 19, 1995</w:t>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w:t>
      </w:r>
    </w:p>
    <w:p w14:paraId="4965350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Dermatology Associates of  San Diego County, Inc.</w:t>
      </w:r>
    </w:p>
    <w:p w14:paraId="4AB07C0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California</w:t>
      </w:r>
    </w:p>
    <w:p w14:paraId="6F93DA22"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6243B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August 26, 1995</w:t>
      </w:r>
      <w:r>
        <w:rPr>
          <w:rFonts w:ascii="Book Antiqua" w:eastAsia="Book Antiqua" w:hAnsi="Book Antiqua" w:cs="Book Antiqua"/>
          <w:sz w:val="22"/>
          <w:szCs w:val="22"/>
        </w:rPr>
        <w:tab/>
      </w:r>
      <w:r>
        <w:rPr>
          <w:rFonts w:ascii="Book Antiqua" w:eastAsia="Book Antiqua" w:hAnsi="Book Antiqua" w:cs="Book Antiqua"/>
          <w:sz w:val="22"/>
          <w:szCs w:val="22"/>
        </w:rPr>
        <w:tab/>
        <w:t>Skin Rejuvenation Using the Ultrapulse C02 Laser</w:t>
      </w:r>
    </w:p>
    <w:p w14:paraId="070295B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&amp; Reconstructive Surgery Center</w:t>
      </w:r>
    </w:p>
    <w:p w14:paraId="09366A8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Santa Rosa, California</w:t>
      </w:r>
    </w:p>
    <w:p w14:paraId="07A220E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71D4FF8D"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September 9, 1995</w:t>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Course/Workshop - MAASAI</w:t>
      </w:r>
    </w:p>
    <w:p w14:paraId="135CC8E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Portland, Oregon</w:t>
      </w:r>
    </w:p>
    <w:p w14:paraId="6994D395"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D85F0C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September 23, 1995 </w:t>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 - Medical Alliance, Inc.</w:t>
      </w:r>
    </w:p>
    <w:p w14:paraId="66726FC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California</w:t>
      </w:r>
    </w:p>
    <w:p w14:paraId="4F37510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82C5FAC"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September 30, 1995 </w:t>
      </w:r>
      <w:r>
        <w:rPr>
          <w:rFonts w:ascii="Book Antiqua" w:eastAsia="Book Antiqua" w:hAnsi="Book Antiqua" w:cs="Book Antiqua"/>
          <w:sz w:val="22"/>
          <w:szCs w:val="22"/>
        </w:rPr>
        <w:tab/>
      </w:r>
      <w:r>
        <w:rPr>
          <w:rFonts w:ascii="Book Antiqua" w:eastAsia="Book Antiqua" w:hAnsi="Book Antiqua" w:cs="Book Antiqua"/>
          <w:sz w:val="22"/>
          <w:szCs w:val="22"/>
        </w:rPr>
        <w:tab/>
        <w:t>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Laser/Sclerotherapy Workshop - MAASAI</w:t>
      </w:r>
    </w:p>
    <w:p w14:paraId="795F1310"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Tucson, Arizona</w:t>
      </w:r>
    </w:p>
    <w:p w14:paraId="4F6B34E3"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ED8CDD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October 14, 1995 </w:t>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 - Medical Alliance, Inc.</w:t>
      </w:r>
    </w:p>
    <w:p w14:paraId="3E5DA81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California)</w:t>
      </w:r>
    </w:p>
    <w:p w14:paraId="2A06654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268365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October 21, 1995 </w:t>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 - Medical Alliance, Inc.</w:t>
      </w:r>
    </w:p>
    <w:p w14:paraId="02F9E13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Francisco, California</w:t>
      </w:r>
    </w:p>
    <w:p w14:paraId="47415ECF"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31DEF9A7"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October 29,  1995</w:t>
      </w:r>
      <w:r>
        <w:rPr>
          <w:rFonts w:ascii="Book Antiqua" w:eastAsia="Book Antiqua" w:hAnsi="Book Antiqua" w:cs="Book Antiqua"/>
          <w:sz w:val="22"/>
          <w:szCs w:val="22"/>
        </w:rPr>
        <w:tab/>
      </w:r>
      <w:r>
        <w:rPr>
          <w:rFonts w:ascii="Book Antiqua" w:eastAsia="Book Antiqua" w:hAnsi="Book Antiqua" w:cs="Book Antiqua"/>
          <w:sz w:val="22"/>
          <w:szCs w:val="22"/>
        </w:rPr>
        <w:tab/>
        <w:t>Sclerotherapy Workshop - San Diego Dermatology Society</w:t>
      </w:r>
    </w:p>
    <w:p w14:paraId="521C4CF7"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2C17CA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 xml:space="preserve">November 5, 1995 </w:t>
      </w:r>
      <w:r>
        <w:rPr>
          <w:rFonts w:ascii="Book Antiqua" w:eastAsia="Book Antiqua" w:hAnsi="Book Antiqua" w:cs="Book Antiqua"/>
          <w:sz w:val="22"/>
          <w:szCs w:val="22"/>
        </w:rPr>
        <w:tab/>
      </w:r>
      <w:r>
        <w:rPr>
          <w:rFonts w:ascii="Book Antiqua" w:eastAsia="Book Antiqua" w:hAnsi="Book Antiqua" w:cs="Book Antiqua"/>
          <w:sz w:val="22"/>
          <w:szCs w:val="22"/>
        </w:rPr>
        <w:tab/>
        <w:t>Ft. Lauderdale, Florida</w:t>
      </w:r>
    </w:p>
    <w:p w14:paraId="73D78268"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DB2C00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December 2, 1995</w:t>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w:t>
      </w:r>
    </w:p>
    <w:p w14:paraId="3D7D83E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Dermatology Associates of San Diego County, Inc</w:t>
      </w:r>
    </w:p>
    <w:p w14:paraId="133A8A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San Diego, California </w:t>
      </w:r>
    </w:p>
    <w:p w14:paraId="47EA441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143EE3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December 9 &amp; 10, 1995</w:t>
      </w:r>
      <w:r>
        <w:rPr>
          <w:rFonts w:ascii="Book Antiqua" w:eastAsia="Book Antiqua" w:hAnsi="Book Antiqua" w:cs="Book Antiqua"/>
          <w:sz w:val="22"/>
          <w:szCs w:val="22"/>
        </w:rPr>
        <w:tab/>
        <w:t>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Workshop - MAASAI</w:t>
      </w:r>
    </w:p>
    <w:p w14:paraId="261794F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Maui, Hawaii </w:t>
      </w:r>
    </w:p>
    <w:p w14:paraId="71BABCC4"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3E8AC4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January 13, 1996</w:t>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w:t>
      </w:r>
    </w:p>
    <w:p w14:paraId="3025951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Dermatology Associates of  San Diego County, Inc.</w:t>
      </w:r>
    </w:p>
    <w:p w14:paraId="2CD4FB1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California</w:t>
      </w:r>
    </w:p>
    <w:p w14:paraId="01B10DCE"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06B3BA8"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January 20, 1996</w:t>
      </w:r>
      <w:r>
        <w:rPr>
          <w:rFonts w:ascii="Book Antiqua" w:eastAsia="Book Antiqua" w:hAnsi="Book Antiqua" w:cs="Book Antiqua"/>
          <w:sz w:val="22"/>
          <w:szCs w:val="22"/>
        </w:rPr>
        <w:tab/>
      </w:r>
      <w:r>
        <w:rPr>
          <w:rFonts w:ascii="Book Antiqua" w:eastAsia="Book Antiqua" w:hAnsi="Book Antiqua" w:cs="Book Antiqua"/>
          <w:sz w:val="22"/>
          <w:szCs w:val="22"/>
        </w:rPr>
        <w:tab/>
        <w:t>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Ultrapulse Aesthetic Laser Course</w:t>
      </w:r>
    </w:p>
    <w:p w14:paraId="2CDC48C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Santa Rosa, California</w:t>
      </w:r>
    </w:p>
    <w:p w14:paraId="19E0628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5030F89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February 3, 1996</w:t>
      </w:r>
      <w:r>
        <w:rPr>
          <w:rFonts w:ascii="Book Antiqua" w:eastAsia="Book Antiqua" w:hAnsi="Book Antiqua" w:cs="Book Antiqua"/>
          <w:sz w:val="22"/>
          <w:szCs w:val="22"/>
        </w:rPr>
        <w:tab/>
      </w:r>
      <w:r>
        <w:rPr>
          <w:rFonts w:ascii="Book Antiqua" w:eastAsia="Book Antiqua" w:hAnsi="Book Antiqua" w:cs="Book Antiqua"/>
          <w:sz w:val="22"/>
          <w:szCs w:val="22"/>
        </w:rPr>
        <w:tab/>
        <w:t>Aesthetic Laser Workshop - Medical Alliance, Inc.</w:t>
      </w:r>
    </w:p>
    <w:p w14:paraId="01BCF69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Palm Desert, California</w:t>
      </w:r>
    </w:p>
    <w:p w14:paraId="494C85C0"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7B3E581"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February 24, 1996</w:t>
      </w:r>
      <w:r>
        <w:rPr>
          <w:rFonts w:ascii="Book Antiqua" w:eastAsia="Book Antiqua" w:hAnsi="Book Antiqua" w:cs="Book Antiqua"/>
          <w:sz w:val="22"/>
          <w:szCs w:val="22"/>
        </w:rPr>
        <w:tab/>
      </w:r>
      <w:r>
        <w:rPr>
          <w:rFonts w:ascii="Book Antiqua" w:eastAsia="Book Antiqua" w:hAnsi="Book Antiqua" w:cs="Book Antiqua"/>
          <w:sz w:val="22"/>
          <w:szCs w:val="22"/>
        </w:rPr>
        <w:tab/>
        <w:t>Photoderm VL Workshop - ESC Medical</w:t>
      </w:r>
    </w:p>
    <w:p w14:paraId="6B784CAB"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California</w:t>
      </w:r>
    </w:p>
    <w:p w14:paraId="01222EEA"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176E84F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March 2, 1996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Workshop - Medical Alliance, Inc.</w:t>
      </w:r>
    </w:p>
    <w:p w14:paraId="05F0269E"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Francisco, California</w:t>
      </w:r>
    </w:p>
    <w:p w14:paraId="6906386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EAF988F"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March 22, 23, 1996</w:t>
      </w:r>
      <w:r>
        <w:rPr>
          <w:rFonts w:ascii="Book Antiqua" w:eastAsia="Book Antiqua" w:hAnsi="Book Antiqua" w:cs="Book Antiqua"/>
          <w:sz w:val="22"/>
          <w:szCs w:val="22"/>
        </w:rPr>
        <w:tab/>
      </w:r>
      <w:r>
        <w:rPr>
          <w:rFonts w:ascii="Book Antiqua" w:eastAsia="Book Antiqua" w:hAnsi="Book Antiqua" w:cs="Book Antiqua"/>
          <w:sz w:val="22"/>
          <w:szCs w:val="22"/>
        </w:rPr>
        <w:tab/>
        <w:t>Coherent Medical, Milan, Italy</w:t>
      </w:r>
    </w:p>
    <w:p w14:paraId="217C77C6"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the Ultrapulse C02 Laser for Laser Resurfacing and Aesthetic</w:t>
      </w:r>
    </w:p>
    <w:p w14:paraId="3F0BA7E5"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Blepharoplasty</w:t>
      </w:r>
    </w:p>
    <w:p w14:paraId="3D34C22D"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2C0A04DA"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April 20, 1996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Workshop - Medical Alliance, Inc.</w:t>
      </w:r>
    </w:p>
    <w:p w14:paraId="1768E422"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California</w:t>
      </w:r>
    </w:p>
    <w:p w14:paraId="2E04A406" w14:textId="77777777" w:rsidR="000908E5" w:rsidRDefault="000908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p>
    <w:p w14:paraId="03155273"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April 27, 1996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w:t>
      </w:r>
    </w:p>
    <w:p w14:paraId="6408B8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Dermatology Associates of  San Diego County, Inc.</w:t>
      </w:r>
    </w:p>
    <w:p w14:paraId="3D8F8619"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San Diego, California </w:t>
      </w:r>
    </w:p>
    <w:p w14:paraId="46184A71" w14:textId="77777777" w:rsidR="000908E5" w:rsidRDefault="000908E5">
      <w:pPr>
        <w:rPr>
          <w:rFonts w:ascii="Book Antiqua" w:eastAsia="Book Antiqua" w:hAnsi="Book Antiqua" w:cs="Book Antiqua"/>
          <w:sz w:val="22"/>
          <w:szCs w:val="22"/>
        </w:rPr>
      </w:pPr>
    </w:p>
    <w:p w14:paraId="2CECB75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8, 1996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Surgery Workshop</w:t>
      </w:r>
    </w:p>
    <w:p w14:paraId="1041E90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Dermatology Associates of San Diego County, Inc.</w:t>
      </w:r>
    </w:p>
    <w:p w14:paraId="4B95B7B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California</w:t>
      </w:r>
    </w:p>
    <w:p w14:paraId="49B6B3B6" w14:textId="77777777" w:rsidR="000908E5" w:rsidRDefault="000908E5">
      <w:pPr>
        <w:rPr>
          <w:rFonts w:ascii="Book Antiqua" w:eastAsia="Book Antiqua" w:hAnsi="Book Antiqua" w:cs="Book Antiqua"/>
          <w:sz w:val="22"/>
          <w:szCs w:val="22"/>
        </w:rPr>
      </w:pPr>
    </w:p>
    <w:p w14:paraId="0119361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9, 1996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Herpetic Infections</w:t>
      </w:r>
    </w:p>
    <w:p w14:paraId="3F3CFC8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Society of Nurse Practitioners -- Smith Klein</w:t>
      </w:r>
    </w:p>
    <w:p w14:paraId="21B1922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California</w:t>
      </w:r>
    </w:p>
    <w:p w14:paraId="3440BACF" w14:textId="77777777" w:rsidR="000908E5" w:rsidRDefault="000908E5">
      <w:pPr>
        <w:rPr>
          <w:rFonts w:ascii="Book Antiqua" w:eastAsia="Book Antiqua" w:hAnsi="Book Antiqua" w:cs="Book Antiqua"/>
          <w:sz w:val="22"/>
          <w:szCs w:val="22"/>
        </w:rPr>
      </w:pPr>
    </w:p>
    <w:p w14:paraId="324B6C7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27, 1996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Photoderm VL Workshop</w:t>
      </w:r>
    </w:p>
    <w:p w14:paraId="128D063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Orange, California</w:t>
      </w:r>
    </w:p>
    <w:p w14:paraId="47337465" w14:textId="77777777" w:rsidR="000908E5" w:rsidRDefault="000908E5">
      <w:pPr>
        <w:rPr>
          <w:rFonts w:ascii="Book Antiqua" w:eastAsia="Book Antiqua" w:hAnsi="Book Antiqua" w:cs="Book Antiqua"/>
          <w:sz w:val="22"/>
          <w:szCs w:val="22"/>
        </w:rPr>
      </w:pPr>
    </w:p>
    <w:p w14:paraId="1C05246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September 21, 1996</w:t>
      </w:r>
      <w:r>
        <w:rPr>
          <w:rFonts w:ascii="Book Antiqua" w:eastAsia="Book Antiqua" w:hAnsi="Book Antiqua" w:cs="Book Antiqua"/>
          <w:sz w:val="22"/>
          <w:szCs w:val="22"/>
        </w:rPr>
        <w:tab/>
      </w:r>
      <w:r>
        <w:rPr>
          <w:rFonts w:ascii="Book Antiqua" w:eastAsia="Book Antiqua" w:hAnsi="Book Antiqua" w:cs="Book Antiqua"/>
          <w:sz w:val="22"/>
          <w:szCs w:val="22"/>
        </w:rPr>
        <w:tab/>
        <w:t>Coherent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Workshop</w:t>
      </w:r>
    </w:p>
    <w:p w14:paraId="0C534C5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Nice, France</w:t>
      </w:r>
    </w:p>
    <w:p w14:paraId="72A501F7" w14:textId="77777777" w:rsidR="000908E5" w:rsidRDefault="000908E5">
      <w:pPr>
        <w:rPr>
          <w:rFonts w:ascii="Book Antiqua" w:eastAsia="Book Antiqua" w:hAnsi="Book Antiqua" w:cs="Book Antiqua"/>
          <w:sz w:val="22"/>
          <w:szCs w:val="22"/>
        </w:rPr>
      </w:pPr>
    </w:p>
    <w:p w14:paraId="3F4968C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November 25, 1996</w:t>
      </w:r>
      <w:r>
        <w:rPr>
          <w:rFonts w:ascii="Book Antiqua" w:eastAsia="Book Antiqua" w:hAnsi="Book Antiqua" w:cs="Book Antiqua"/>
          <w:sz w:val="22"/>
          <w:szCs w:val="22"/>
        </w:rPr>
        <w:tab/>
      </w:r>
      <w:r>
        <w:rPr>
          <w:rFonts w:ascii="Book Antiqua" w:eastAsia="Book Antiqua" w:hAnsi="Book Antiqua" w:cs="Book Antiqua"/>
          <w:sz w:val="22"/>
          <w:szCs w:val="22"/>
        </w:rPr>
        <w:tab/>
        <w:t>Lovelace Health Systems,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Workshop</w:t>
      </w:r>
    </w:p>
    <w:p w14:paraId="7E4654E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Albuquerque, New Mexico</w:t>
      </w:r>
    </w:p>
    <w:p w14:paraId="6B348A0B" w14:textId="77777777" w:rsidR="000908E5" w:rsidRDefault="000908E5">
      <w:pPr>
        <w:rPr>
          <w:rFonts w:ascii="Book Antiqua" w:eastAsia="Book Antiqua" w:hAnsi="Book Antiqua" w:cs="Book Antiqua"/>
          <w:sz w:val="22"/>
          <w:szCs w:val="22"/>
        </w:rPr>
      </w:pPr>
    </w:p>
    <w:p w14:paraId="59A0BDB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December 7, 1996</w:t>
      </w:r>
      <w:r>
        <w:rPr>
          <w:rFonts w:ascii="Book Antiqua" w:eastAsia="Book Antiqua" w:hAnsi="Book Antiqua" w:cs="Book Antiqua"/>
          <w:sz w:val="22"/>
          <w:szCs w:val="22"/>
        </w:rPr>
        <w:tab/>
      </w:r>
      <w:r>
        <w:rPr>
          <w:rFonts w:ascii="Book Antiqua" w:eastAsia="Book Antiqua" w:hAnsi="Book Antiqua" w:cs="Book Antiqua"/>
          <w:sz w:val="22"/>
          <w:szCs w:val="22"/>
        </w:rPr>
        <w:tab/>
        <w:t>Photoderm VL/PL Workshop</w:t>
      </w:r>
    </w:p>
    <w:p w14:paraId="069AB06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University of California, Los Angeles</w:t>
      </w:r>
    </w:p>
    <w:p w14:paraId="776D5B17" w14:textId="77777777" w:rsidR="000908E5" w:rsidRDefault="000908E5">
      <w:pPr>
        <w:rPr>
          <w:rFonts w:ascii="Book Antiqua" w:eastAsia="Book Antiqua" w:hAnsi="Book Antiqua" w:cs="Book Antiqua"/>
          <w:sz w:val="22"/>
          <w:szCs w:val="22"/>
        </w:rPr>
      </w:pPr>
    </w:p>
    <w:p w14:paraId="394C8A1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January 19, 1997</w:t>
      </w:r>
      <w:r>
        <w:rPr>
          <w:rFonts w:ascii="Book Antiqua" w:eastAsia="Book Antiqua" w:hAnsi="Book Antiqua" w:cs="Book Antiqua"/>
          <w:sz w:val="22"/>
          <w:szCs w:val="22"/>
        </w:rPr>
        <w:tab/>
      </w:r>
      <w:r>
        <w:rPr>
          <w:rFonts w:ascii="Book Antiqua" w:eastAsia="Book Antiqua" w:hAnsi="Book Antiqua" w:cs="Book Antiqua"/>
          <w:sz w:val="22"/>
          <w:szCs w:val="22"/>
        </w:rPr>
        <w:tab/>
        <w:t>PhotoDerm VL/PL Workshop</w:t>
      </w:r>
    </w:p>
    <w:p w14:paraId="485ACDF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Palm Desert Springs, CA</w:t>
      </w:r>
    </w:p>
    <w:p w14:paraId="5E9BE08E" w14:textId="77777777" w:rsidR="000908E5" w:rsidRDefault="000908E5">
      <w:pPr>
        <w:rPr>
          <w:rFonts w:ascii="Book Antiqua" w:eastAsia="Book Antiqua" w:hAnsi="Book Antiqua" w:cs="Book Antiqua"/>
          <w:sz w:val="22"/>
          <w:szCs w:val="22"/>
        </w:rPr>
      </w:pPr>
    </w:p>
    <w:p w14:paraId="1D029C6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February 17, 1997</w:t>
      </w:r>
      <w:r>
        <w:rPr>
          <w:rFonts w:ascii="Book Antiqua" w:eastAsia="Book Antiqua" w:hAnsi="Book Antiqua" w:cs="Book Antiqua"/>
          <w:sz w:val="22"/>
          <w:szCs w:val="22"/>
        </w:rPr>
        <w:tab/>
      </w:r>
      <w:r>
        <w:rPr>
          <w:rFonts w:ascii="Book Antiqua" w:eastAsia="Book Antiqua" w:hAnsi="Book Antiqua" w:cs="Book Antiqua"/>
          <w:sz w:val="22"/>
          <w:szCs w:val="22"/>
        </w:rPr>
        <w:tab/>
        <w:t>Coherent UltraPulse CO</w:t>
      </w:r>
      <w:r>
        <w:rPr>
          <w:rFonts w:ascii="Book Antiqua" w:eastAsia="Book Antiqua" w:hAnsi="Book Antiqua" w:cs="Book Antiqua"/>
          <w:sz w:val="22"/>
          <w:szCs w:val="22"/>
          <w:vertAlign w:val="subscript"/>
        </w:rPr>
        <w:t xml:space="preserve">2 </w:t>
      </w:r>
      <w:r>
        <w:rPr>
          <w:rFonts w:ascii="Book Antiqua" w:eastAsia="Book Antiqua" w:hAnsi="Book Antiqua" w:cs="Book Antiqua"/>
          <w:sz w:val="22"/>
          <w:szCs w:val="22"/>
        </w:rPr>
        <w:t>Laser Workshop</w:t>
      </w:r>
    </w:p>
    <w:p w14:paraId="0836D5B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Maui, Hawaii</w:t>
      </w:r>
    </w:p>
    <w:p w14:paraId="3AB18D18" w14:textId="77777777" w:rsidR="000908E5" w:rsidRDefault="000908E5">
      <w:pPr>
        <w:rPr>
          <w:rFonts w:ascii="Book Antiqua" w:eastAsia="Book Antiqua" w:hAnsi="Book Antiqua" w:cs="Book Antiqua"/>
          <w:sz w:val="22"/>
          <w:szCs w:val="22"/>
        </w:rPr>
      </w:pPr>
    </w:p>
    <w:p w14:paraId="487EB3B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February 20, 1997</w:t>
      </w:r>
      <w:r>
        <w:rPr>
          <w:rFonts w:ascii="Book Antiqua" w:eastAsia="Book Antiqua" w:hAnsi="Book Antiqua" w:cs="Book Antiqua"/>
          <w:sz w:val="22"/>
          <w:szCs w:val="22"/>
        </w:rPr>
        <w:tab/>
      </w:r>
      <w:r>
        <w:rPr>
          <w:rFonts w:ascii="Book Antiqua" w:eastAsia="Book Antiqua" w:hAnsi="Book Antiqua" w:cs="Book Antiqua"/>
          <w:sz w:val="22"/>
          <w:szCs w:val="22"/>
        </w:rPr>
        <w:tab/>
        <w:t>PhotoDerm VL/PL Workshop</w:t>
      </w:r>
    </w:p>
    <w:p w14:paraId="3FC1B08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Maui, Hawaii</w:t>
      </w:r>
    </w:p>
    <w:p w14:paraId="049DE93D" w14:textId="77777777" w:rsidR="000908E5" w:rsidRDefault="000908E5">
      <w:pPr>
        <w:rPr>
          <w:rFonts w:ascii="Book Antiqua" w:eastAsia="Book Antiqua" w:hAnsi="Book Antiqua" w:cs="Book Antiqua"/>
          <w:sz w:val="22"/>
          <w:szCs w:val="22"/>
        </w:rPr>
      </w:pPr>
    </w:p>
    <w:p w14:paraId="3909737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19-20, 1997</w:t>
      </w:r>
      <w:r>
        <w:rPr>
          <w:rFonts w:ascii="Book Antiqua" w:eastAsia="Book Antiqua" w:hAnsi="Book Antiqua" w:cs="Book Antiqua"/>
          <w:sz w:val="22"/>
          <w:szCs w:val="22"/>
        </w:rPr>
        <w:tab/>
      </w:r>
      <w:r>
        <w:rPr>
          <w:rFonts w:ascii="Book Antiqua" w:eastAsia="Book Antiqua" w:hAnsi="Book Antiqua" w:cs="Book Antiqua"/>
          <w:sz w:val="22"/>
          <w:szCs w:val="22"/>
        </w:rPr>
        <w:tab/>
        <w:t>The UltraPulse and VersaPulse:  New Techniques for Cutaneous Surgery &amp;</w:t>
      </w:r>
    </w:p>
    <w:p w14:paraId="3AA09AA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Advanced Laser Resurfacing</w:t>
      </w:r>
    </w:p>
    <w:p w14:paraId="3E5A493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28B6CA0C" w14:textId="77777777" w:rsidR="000908E5" w:rsidRDefault="000908E5">
      <w:pPr>
        <w:rPr>
          <w:rFonts w:ascii="Book Antiqua" w:eastAsia="Book Antiqua" w:hAnsi="Book Antiqua" w:cs="Book Antiqua"/>
          <w:sz w:val="22"/>
          <w:szCs w:val="22"/>
        </w:rPr>
      </w:pPr>
    </w:p>
    <w:p w14:paraId="077201C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15, 1997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Workshop</w:t>
      </w:r>
    </w:p>
    <w:p w14:paraId="3BBA295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Sydney, Australia</w:t>
      </w:r>
    </w:p>
    <w:p w14:paraId="6FD01151" w14:textId="77777777" w:rsidR="000908E5" w:rsidRDefault="000908E5">
      <w:pPr>
        <w:rPr>
          <w:rFonts w:ascii="Book Antiqua" w:eastAsia="Book Antiqua" w:hAnsi="Book Antiqua" w:cs="Book Antiqua"/>
          <w:sz w:val="22"/>
          <w:szCs w:val="22"/>
        </w:rPr>
      </w:pPr>
    </w:p>
    <w:p w14:paraId="1C354B2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18, 1997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Workshop</w:t>
      </w:r>
    </w:p>
    <w:p w14:paraId="43912BC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Sydney, Australia</w:t>
      </w:r>
    </w:p>
    <w:p w14:paraId="33484602" w14:textId="77777777" w:rsidR="000908E5" w:rsidRDefault="000908E5">
      <w:pPr>
        <w:rPr>
          <w:rFonts w:ascii="Book Antiqua" w:eastAsia="Book Antiqua" w:hAnsi="Book Antiqua" w:cs="Book Antiqua"/>
          <w:sz w:val="22"/>
          <w:szCs w:val="22"/>
        </w:rPr>
      </w:pPr>
    </w:p>
    <w:p w14:paraId="76B28BB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September 3, 1997</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Workshop</w:t>
      </w:r>
    </w:p>
    <w:p w14:paraId="3AA71F9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London, England</w:t>
      </w:r>
    </w:p>
    <w:p w14:paraId="387470A0" w14:textId="77777777" w:rsidR="000908E5" w:rsidRDefault="000908E5">
      <w:pPr>
        <w:rPr>
          <w:rFonts w:ascii="Book Antiqua" w:eastAsia="Book Antiqua" w:hAnsi="Book Antiqua" w:cs="Book Antiqua"/>
          <w:sz w:val="22"/>
          <w:szCs w:val="22"/>
        </w:rPr>
      </w:pPr>
    </w:p>
    <w:p w14:paraId="6611728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September 20, 1997</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Workshop</w:t>
      </w:r>
    </w:p>
    <w:p w14:paraId="4662AA8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Florence, Italy</w:t>
      </w:r>
    </w:p>
    <w:p w14:paraId="52352448" w14:textId="77777777" w:rsidR="000908E5" w:rsidRDefault="000908E5">
      <w:pPr>
        <w:rPr>
          <w:rFonts w:ascii="Book Antiqua" w:eastAsia="Book Antiqua" w:hAnsi="Book Antiqua" w:cs="Book Antiqua"/>
          <w:sz w:val="22"/>
          <w:szCs w:val="22"/>
        </w:rPr>
      </w:pPr>
    </w:p>
    <w:p w14:paraId="5BBDC82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September 27, 1997</w:t>
      </w:r>
      <w:r>
        <w:rPr>
          <w:rFonts w:ascii="Book Antiqua" w:eastAsia="Book Antiqua" w:hAnsi="Book Antiqua" w:cs="Book Antiqua"/>
          <w:sz w:val="22"/>
          <w:szCs w:val="22"/>
        </w:rPr>
        <w:tab/>
      </w:r>
      <w:r>
        <w:rPr>
          <w:rFonts w:ascii="Book Antiqua" w:eastAsia="Book Antiqua" w:hAnsi="Book Antiqua" w:cs="Book Antiqua"/>
          <w:sz w:val="22"/>
          <w:szCs w:val="22"/>
        </w:rPr>
        <w:tab/>
        <w:t xml:space="preserve">ESC Medical Systems – Luxar Medical Workshop on Photoderm, </w:t>
      </w:r>
    </w:p>
    <w:p w14:paraId="1AB5676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Derma-20, Epilight, and Silhouette Therapy</w:t>
      </w:r>
    </w:p>
    <w:p w14:paraId="3C4B9F7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La Jolla, California  </w:t>
      </w:r>
    </w:p>
    <w:p w14:paraId="3C31B761" w14:textId="77777777" w:rsidR="000908E5" w:rsidRDefault="000908E5">
      <w:pPr>
        <w:rPr>
          <w:rFonts w:ascii="Book Antiqua" w:eastAsia="Book Antiqua" w:hAnsi="Book Antiqua" w:cs="Book Antiqua"/>
          <w:sz w:val="22"/>
          <w:szCs w:val="22"/>
        </w:rPr>
      </w:pPr>
    </w:p>
    <w:p w14:paraId="5A54D69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October 7, 1997</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Workshop</w:t>
      </w:r>
    </w:p>
    <w:p w14:paraId="03B903E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Capetown, South Africa</w:t>
      </w:r>
    </w:p>
    <w:p w14:paraId="6BD65182" w14:textId="77777777" w:rsidR="000908E5" w:rsidRDefault="000908E5">
      <w:pPr>
        <w:rPr>
          <w:rFonts w:ascii="Book Antiqua" w:eastAsia="Book Antiqua" w:hAnsi="Book Antiqua" w:cs="Book Antiqua"/>
          <w:sz w:val="22"/>
          <w:szCs w:val="22"/>
        </w:rPr>
      </w:pPr>
    </w:p>
    <w:p w14:paraId="1801DDB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lastRenderedPageBreak/>
        <w:t>October 16, 1997</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Workshop</w:t>
      </w:r>
    </w:p>
    <w:p w14:paraId="1AA3882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Sao Paulo, Brazil</w:t>
      </w:r>
    </w:p>
    <w:p w14:paraId="0EAA1AE1" w14:textId="77777777" w:rsidR="000908E5" w:rsidRDefault="000908E5">
      <w:pPr>
        <w:rPr>
          <w:rFonts w:ascii="Book Antiqua" w:eastAsia="Book Antiqua" w:hAnsi="Book Antiqua" w:cs="Book Antiqua"/>
          <w:sz w:val="22"/>
          <w:szCs w:val="22"/>
        </w:rPr>
      </w:pPr>
    </w:p>
    <w:p w14:paraId="2ED5E8C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December 27, 1997</w:t>
      </w:r>
      <w:r>
        <w:rPr>
          <w:rFonts w:ascii="Book Antiqua" w:eastAsia="Book Antiqua" w:hAnsi="Book Antiqua" w:cs="Book Antiqua"/>
          <w:sz w:val="22"/>
          <w:szCs w:val="22"/>
        </w:rPr>
        <w:tab/>
      </w:r>
      <w:r>
        <w:rPr>
          <w:rFonts w:ascii="Book Antiqua" w:eastAsia="Book Antiqua" w:hAnsi="Book Antiqua" w:cs="Book Antiqua"/>
          <w:sz w:val="22"/>
          <w:szCs w:val="22"/>
        </w:rPr>
        <w:tab/>
        <w:t>Coherent VersaPulse Laser Workshop</w:t>
      </w:r>
    </w:p>
    <w:p w14:paraId="5F4F04B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Beijing Medical University</w:t>
      </w:r>
    </w:p>
    <w:p w14:paraId="75758B3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Beijing, China</w:t>
      </w:r>
    </w:p>
    <w:p w14:paraId="396AC4E7" w14:textId="77777777" w:rsidR="000908E5" w:rsidRDefault="000908E5">
      <w:pPr>
        <w:rPr>
          <w:rFonts w:ascii="Book Antiqua" w:eastAsia="Book Antiqua" w:hAnsi="Book Antiqua" w:cs="Book Antiqua"/>
          <w:sz w:val="22"/>
          <w:szCs w:val="22"/>
        </w:rPr>
      </w:pPr>
    </w:p>
    <w:p w14:paraId="5010989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February 23, 24, 1998</w:t>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 Workshop</w:t>
      </w:r>
    </w:p>
    <w:p w14:paraId="27BA244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Sydney, Australia</w:t>
      </w:r>
    </w:p>
    <w:p w14:paraId="2B0DBE30" w14:textId="77777777" w:rsidR="000908E5" w:rsidRDefault="000908E5">
      <w:pPr>
        <w:rPr>
          <w:rFonts w:ascii="Book Antiqua" w:eastAsia="Book Antiqua" w:hAnsi="Book Antiqua" w:cs="Book Antiqua"/>
          <w:sz w:val="22"/>
          <w:szCs w:val="22"/>
        </w:rPr>
      </w:pPr>
    </w:p>
    <w:p w14:paraId="4945F27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21, 1998</w:t>
      </w:r>
      <w:r>
        <w:rPr>
          <w:rFonts w:ascii="Book Antiqua" w:eastAsia="Book Antiqua" w:hAnsi="Book Antiqua" w:cs="Book Antiqua"/>
          <w:sz w:val="22"/>
          <w:szCs w:val="22"/>
        </w:rPr>
        <w:tab/>
      </w:r>
      <w:r>
        <w:rPr>
          <w:rFonts w:ascii="Book Antiqua" w:eastAsia="Book Antiqua" w:hAnsi="Book Antiqua" w:cs="Book Antiqua"/>
          <w:sz w:val="22"/>
          <w:szCs w:val="22"/>
        </w:rPr>
        <w:tab/>
        <w:t>Mexican Academy of Dermatology</w:t>
      </w:r>
    </w:p>
    <w:p w14:paraId="1B74379F"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Workshop on PhotoDerm Treatment of Vascular Lesions and Hair.</w:t>
      </w:r>
    </w:p>
    <w:p w14:paraId="5486878E"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Mexico City, Mexico</w:t>
      </w:r>
    </w:p>
    <w:p w14:paraId="480B46A6" w14:textId="77777777" w:rsidR="000908E5" w:rsidRDefault="000908E5">
      <w:pPr>
        <w:rPr>
          <w:rFonts w:ascii="Book Antiqua" w:eastAsia="Book Antiqua" w:hAnsi="Book Antiqua" w:cs="Book Antiqua"/>
          <w:sz w:val="22"/>
          <w:szCs w:val="22"/>
        </w:rPr>
      </w:pPr>
    </w:p>
    <w:p w14:paraId="73A2360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2, 1998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ESC Medical Systems</w:t>
      </w:r>
    </w:p>
    <w:p w14:paraId="30FEAD30"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Laser Workshop</w:t>
      </w:r>
    </w:p>
    <w:p w14:paraId="3546E8C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California</w:t>
      </w:r>
    </w:p>
    <w:p w14:paraId="7C5CC1B4" w14:textId="77777777" w:rsidR="000908E5" w:rsidRDefault="000908E5">
      <w:pPr>
        <w:rPr>
          <w:rFonts w:ascii="Book Antiqua" w:eastAsia="Book Antiqua" w:hAnsi="Book Antiqua" w:cs="Book Antiqua"/>
          <w:sz w:val="22"/>
          <w:szCs w:val="22"/>
        </w:rPr>
      </w:pPr>
    </w:p>
    <w:p w14:paraId="0D80051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23, 1998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PhotoDerm Workshop</w:t>
      </w:r>
    </w:p>
    <w:p w14:paraId="034EF53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Campo Grande, Brazil</w:t>
      </w:r>
    </w:p>
    <w:p w14:paraId="072297AD" w14:textId="77777777" w:rsidR="000908E5" w:rsidRDefault="000908E5">
      <w:pPr>
        <w:rPr>
          <w:rFonts w:ascii="Book Antiqua" w:eastAsia="Book Antiqua" w:hAnsi="Book Antiqua" w:cs="Book Antiqua"/>
          <w:sz w:val="22"/>
          <w:szCs w:val="22"/>
        </w:rPr>
      </w:pPr>
    </w:p>
    <w:p w14:paraId="5521870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7, 1999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Modern Dermatological Cosmetic Laser Application Conference</w:t>
      </w:r>
    </w:p>
    <w:p w14:paraId="024573A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Shanghai, China</w:t>
      </w:r>
    </w:p>
    <w:p w14:paraId="3D724B45" w14:textId="77777777" w:rsidR="000908E5" w:rsidRDefault="000908E5">
      <w:pPr>
        <w:rPr>
          <w:rFonts w:ascii="Book Antiqua" w:eastAsia="Book Antiqua" w:hAnsi="Book Antiqua" w:cs="Book Antiqua"/>
          <w:sz w:val="22"/>
          <w:szCs w:val="22"/>
        </w:rPr>
      </w:pPr>
    </w:p>
    <w:p w14:paraId="64BE771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8, 1999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Modern Dermatological Cosmetic Laser Application Conference</w:t>
      </w:r>
    </w:p>
    <w:p w14:paraId="79EBF38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Guangzhou, China</w:t>
      </w:r>
    </w:p>
    <w:p w14:paraId="6BEADFD4" w14:textId="77777777" w:rsidR="000908E5" w:rsidRDefault="000908E5">
      <w:pPr>
        <w:rPr>
          <w:rFonts w:ascii="Book Antiqua" w:eastAsia="Book Antiqua" w:hAnsi="Book Antiqua" w:cs="Book Antiqua"/>
          <w:sz w:val="22"/>
          <w:szCs w:val="22"/>
        </w:rPr>
      </w:pPr>
    </w:p>
    <w:p w14:paraId="2C99BB0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15, 2000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Ohio Society for Dermatologic Surgery</w:t>
      </w:r>
    </w:p>
    <w:p w14:paraId="20A8F4D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VNUS Endoluminal Radiofrequency Closure of the Greater Saphenous</w:t>
      </w:r>
    </w:p>
    <w:p w14:paraId="0CC62BF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Vein.</w:t>
      </w:r>
    </w:p>
    <w:p w14:paraId="29912AE6" w14:textId="77777777" w:rsidR="000908E5" w:rsidRDefault="000908E5">
      <w:pPr>
        <w:rPr>
          <w:rFonts w:ascii="Book Antiqua" w:eastAsia="Book Antiqua" w:hAnsi="Book Antiqua" w:cs="Book Antiqua"/>
          <w:sz w:val="22"/>
          <w:szCs w:val="22"/>
        </w:rPr>
      </w:pPr>
    </w:p>
    <w:p w14:paraId="41278BA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25, 2001</w:t>
      </w:r>
      <w:r>
        <w:rPr>
          <w:rFonts w:ascii="Book Antiqua" w:eastAsia="Book Antiqua" w:hAnsi="Book Antiqua" w:cs="Book Antiqua"/>
          <w:sz w:val="22"/>
          <w:szCs w:val="22"/>
        </w:rPr>
        <w:tab/>
      </w:r>
      <w:r>
        <w:rPr>
          <w:rFonts w:ascii="Book Antiqua" w:eastAsia="Book Antiqua" w:hAnsi="Book Antiqua" w:cs="Book Antiqua"/>
          <w:sz w:val="22"/>
          <w:szCs w:val="22"/>
        </w:rPr>
        <w:tab/>
        <w:t>Peoples Hospital of Grangxi Province, Nanning, China</w:t>
      </w:r>
    </w:p>
    <w:p w14:paraId="252648B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Vascular and Pigmented Lesions with the Coherent UPCO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w:t>
      </w:r>
    </w:p>
    <w:p w14:paraId="48BF3D70"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Laser”</w:t>
      </w:r>
    </w:p>
    <w:p w14:paraId="6BA4BFAF" w14:textId="77777777" w:rsidR="000908E5" w:rsidRDefault="000908E5">
      <w:pPr>
        <w:rPr>
          <w:rFonts w:ascii="Book Antiqua" w:eastAsia="Book Antiqua" w:hAnsi="Book Antiqua" w:cs="Book Antiqua"/>
          <w:sz w:val="22"/>
          <w:szCs w:val="22"/>
        </w:rPr>
      </w:pPr>
    </w:p>
    <w:p w14:paraId="2A5AA02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9, 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Sydney, Australia</w:t>
      </w:r>
    </w:p>
    <w:p w14:paraId="71BEAA2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Applications for Tomorrow (Treatment using Intense Pulsed Light)</w:t>
      </w:r>
    </w:p>
    <w:p w14:paraId="3A922D33" w14:textId="77777777" w:rsidR="000908E5" w:rsidRDefault="000908E5">
      <w:pPr>
        <w:rPr>
          <w:rFonts w:ascii="Book Antiqua" w:eastAsia="Book Antiqua" w:hAnsi="Book Antiqua" w:cs="Book Antiqua"/>
          <w:sz w:val="22"/>
          <w:szCs w:val="22"/>
        </w:rPr>
      </w:pPr>
    </w:p>
    <w:p w14:paraId="14DCDCC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11, 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Singapore</w:t>
      </w:r>
    </w:p>
    <w:p w14:paraId="780DF98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Applications for Tomorrow (Treatment using Intense Pulsed Light)</w:t>
      </w:r>
    </w:p>
    <w:p w14:paraId="4B29D3CE" w14:textId="77777777" w:rsidR="000908E5" w:rsidRDefault="000908E5">
      <w:pPr>
        <w:rPr>
          <w:rFonts w:ascii="Book Antiqua" w:eastAsia="Book Antiqua" w:hAnsi="Book Antiqua" w:cs="Book Antiqua"/>
          <w:sz w:val="22"/>
          <w:szCs w:val="22"/>
        </w:rPr>
      </w:pPr>
    </w:p>
    <w:p w14:paraId="1EAF6F1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12, 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Kuala Lumpur, Malasyia</w:t>
      </w:r>
    </w:p>
    <w:p w14:paraId="4B4666E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Applications for Tomorrow (Treatment Using Intense Pulsed Light)</w:t>
      </w:r>
    </w:p>
    <w:p w14:paraId="66E59A2E" w14:textId="77777777" w:rsidR="000908E5" w:rsidRDefault="000908E5">
      <w:pPr>
        <w:rPr>
          <w:rFonts w:ascii="Book Antiqua" w:eastAsia="Book Antiqua" w:hAnsi="Book Antiqua" w:cs="Book Antiqua"/>
          <w:sz w:val="22"/>
          <w:szCs w:val="22"/>
        </w:rPr>
      </w:pPr>
    </w:p>
    <w:p w14:paraId="1158CBC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21, 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w:t>
      </w:r>
    </w:p>
    <w:p w14:paraId="168D53F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Workshop, Lumenis</w:t>
      </w:r>
    </w:p>
    <w:p w14:paraId="46DA6AE4" w14:textId="77777777" w:rsidR="000908E5" w:rsidRDefault="000908E5">
      <w:pPr>
        <w:rPr>
          <w:rFonts w:ascii="Book Antiqua" w:eastAsia="Book Antiqua" w:hAnsi="Book Antiqua" w:cs="Book Antiqua"/>
          <w:sz w:val="22"/>
          <w:szCs w:val="22"/>
        </w:rPr>
      </w:pPr>
    </w:p>
    <w:p w14:paraId="44438FF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13, 2002</w:t>
      </w:r>
      <w:r>
        <w:rPr>
          <w:rFonts w:ascii="Book Antiqua" w:eastAsia="Book Antiqua" w:hAnsi="Book Antiqua" w:cs="Book Antiqua"/>
          <w:sz w:val="22"/>
          <w:szCs w:val="22"/>
        </w:rPr>
        <w:tab/>
      </w:r>
      <w:r>
        <w:rPr>
          <w:rFonts w:ascii="Book Antiqua" w:eastAsia="Book Antiqua" w:hAnsi="Book Antiqua" w:cs="Book Antiqua"/>
          <w:sz w:val="22"/>
          <w:szCs w:val="22"/>
        </w:rPr>
        <w:tab/>
        <w:t>Sydney, Australia</w:t>
      </w:r>
    </w:p>
    <w:p w14:paraId="6EF68FC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Lumenis</w:t>
      </w:r>
    </w:p>
    <w:p w14:paraId="03F5D295" w14:textId="77777777" w:rsidR="000908E5" w:rsidRDefault="000908E5">
      <w:pPr>
        <w:rPr>
          <w:rFonts w:ascii="Book Antiqua" w:eastAsia="Book Antiqua" w:hAnsi="Book Antiqua" w:cs="Book Antiqua"/>
          <w:sz w:val="22"/>
          <w:szCs w:val="22"/>
        </w:rPr>
      </w:pPr>
    </w:p>
    <w:p w14:paraId="089C4E2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21, 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Auckland, New Zealand</w:t>
      </w:r>
    </w:p>
    <w:p w14:paraId="6F6F3EE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and Laser Hair Removal, MedTel-Lumenis</w:t>
      </w:r>
    </w:p>
    <w:p w14:paraId="19CE079B" w14:textId="77777777" w:rsidR="000908E5" w:rsidRDefault="000908E5">
      <w:pPr>
        <w:rPr>
          <w:rFonts w:ascii="Book Antiqua" w:eastAsia="Book Antiqua" w:hAnsi="Book Antiqua" w:cs="Book Antiqua"/>
          <w:sz w:val="22"/>
          <w:szCs w:val="22"/>
        </w:rPr>
      </w:pPr>
    </w:p>
    <w:p w14:paraId="1006826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August 24, 2002</w:t>
      </w:r>
      <w:r>
        <w:rPr>
          <w:rFonts w:ascii="Book Antiqua" w:eastAsia="Book Antiqua" w:hAnsi="Book Antiqua" w:cs="Book Antiqua"/>
          <w:sz w:val="22"/>
          <w:szCs w:val="22"/>
        </w:rPr>
        <w:tab/>
      </w:r>
      <w:r>
        <w:rPr>
          <w:rFonts w:ascii="Book Antiqua" w:eastAsia="Book Antiqua" w:hAnsi="Book Antiqua" w:cs="Book Antiqua"/>
          <w:sz w:val="22"/>
          <w:szCs w:val="22"/>
        </w:rPr>
        <w:tab/>
        <w:t>Seattle, Washington</w:t>
      </w:r>
    </w:p>
    <w:p w14:paraId="64C4782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Non-Invasive Rejuvenation and Laser Hair Removal, Lumenis</w:t>
      </w:r>
    </w:p>
    <w:p w14:paraId="6041B9B2" w14:textId="77777777" w:rsidR="000908E5" w:rsidRDefault="000908E5">
      <w:pPr>
        <w:rPr>
          <w:rFonts w:ascii="Book Antiqua" w:eastAsia="Book Antiqua" w:hAnsi="Book Antiqua" w:cs="Book Antiqua"/>
          <w:sz w:val="22"/>
          <w:szCs w:val="22"/>
        </w:rPr>
      </w:pPr>
    </w:p>
    <w:p w14:paraId="547DB97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14, 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w:t>
      </w:r>
    </w:p>
    <w:p w14:paraId="7641790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Masters Course in IPL PhotoRejuvenation</w:t>
      </w:r>
    </w:p>
    <w:p w14:paraId="48CCD71C" w14:textId="77777777" w:rsidR="000908E5" w:rsidRDefault="000908E5">
      <w:pPr>
        <w:rPr>
          <w:rFonts w:ascii="Book Antiqua" w:eastAsia="Book Antiqua" w:hAnsi="Book Antiqua" w:cs="Book Antiqua"/>
          <w:sz w:val="22"/>
          <w:szCs w:val="22"/>
        </w:rPr>
      </w:pPr>
    </w:p>
    <w:p w14:paraId="756537C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 26, 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Dana Point, CA</w:t>
      </w:r>
    </w:p>
    <w:p w14:paraId="471A52C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IPL Skin treatments using Photorejuvenation and Laser Hair Removal</w:t>
      </w:r>
    </w:p>
    <w:p w14:paraId="57E70CE3" w14:textId="77777777" w:rsidR="000908E5" w:rsidRDefault="000908E5">
      <w:pPr>
        <w:rPr>
          <w:rFonts w:ascii="Book Antiqua" w:eastAsia="Book Antiqua" w:hAnsi="Book Antiqua" w:cs="Book Antiqua"/>
          <w:sz w:val="22"/>
          <w:szCs w:val="22"/>
        </w:rPr>
      </w:pPr>
    </w:p>
    <w:p w14:paraId="55E643D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12, 2002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Manila, Philippines</w:t>
      </w:r>
    </w:p>
    <w:p w14:paraId="7DC4A39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 and Hair Removal Workshop</w:t>
      </w:r>
    </w:p>
    <w:p w14:paraId="7BC4723A" w14:textId="77777777" w:rsidR="000908E5" w:rsidRDefault="000908E5">
      <w:pPr>
        <w:rPr>
          <w:rFonts w:ascii="Book Antiqua" w:eastAsia="Book Antiqua" w:hAnsi="Book Antiqua" w:cs="Book Antiqua"/>
          <w:sz w:val="22"/>
          <w:szCs w:val="22"/>
        </w:rPr>
      </w:pPr>
    </w:p>
    <w:p w14:paraId="3A5F18E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Nov. 15, 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Bangkok, Thailand</w:t>
      </w:r>
    </w:p>
    <w:p w14:paraId="6D4A225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Photorejuvenation and Hair Removal</w:t>
      </w:r>
    </w:p>
    <w:p w14:paraId="50134834" w14:textId="77777777" w:rsidR="000908E5" w:rsidRDefault="006726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“Non-ablative Skin Remodeling: Basics and Application”</w:t>
      </w:r>
    </w:p>
    <w:p w14:paraId="0EC5D786" w14:textId="77777777" w:rsidR="000908E5" w:rsidRDefault="000908E5">
      <w:pPr>
        <w:rPr>
          <w:rFonts w:ascii="Book Antiqua" w:eastAsia="Book Antiqua" w:hAnsi="Book Antiqua" w:cs="Book Antiqua"/>
          <w:sz w:val="22"/>
          <w:szCs w:val="22"/>
        </w:rPr>
      </w:pPr>
    </w:p>
    <w:p w14:paraId="56E9E0F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 14,  2002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Hunt Valley, Maryland</w:t>
      </w:r>
    </w:p>
    <w:p w14:paraId="6568EAF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Vein Treatment: science and Skills Course</w:t>
      </w:r>
    </w:p>
    <w:p w14:paraId="050A707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“Ambulatory Phlebectomy”</w:t>
      </w:r>
    </w:p>
    <w:p w14:paraId="7C88D57F" w14:textId="77777777" w:rsidR="000908E5" w:rsidRDefault="000908E5">
      <w:pPr>
        <w:rPr>
          <w:rFonts w:ascii="Book Antiqua" w:eastAsia="Book Antiqua" w:hAnsi="Book Antiqua" w:cs="Book Antiqua"/>
          <w:sz w:val="22"/>
          <w:szCs w:val="22"/>
        </w:rPr>
      </w:pPr>
    </w:p>
    <w:p w14:paraId="287374A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Jan. 18, 2003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Francisco, CA</w:t>
      </w:r>
    </w:p>
    <w:p w14:paraId="704F0CE5"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lastRenderedPageBreak/>
        <w:t>Masters Program in Intense Pulsed Light Technology: Hands on Workshop</w:t>
      </w:r>
    </w:p>
    <w:p w14:paraId="23AEB26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7FFF64D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19, 2003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03CCB89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on IPL Quantum, LightSheer and Relume</w:t>
      </w:r>
    </w:p>
    <w:p w14:paraId="5FD25816" w14:textId="77777777" w:rsidR="000908E5" w:rsidRDefault="000908E5">
      <w:pPr>
        <w:rPr>
          <w:rFonts w:ascii="Book Antiqua" w:eastAsia="Book Antiqua" w:hAnsi="Book Antiqua" w:cs="Book Antiqua"/>
          <w:sz w:val="22"/>
          <w:szCs w:val="22"/>
        </w:rPr>
      </w:pPr>
    </w:p>
    <w:p w14:paraId="238A3F0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26, 2003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09A0ACC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 Aesthetic Workshop</w:t>
      </w:r>
    </w:p>
    <w:p w14:paraId="741077AC" w14:textId="77777777" w:rsidR="000908E5" w:rsidRDefault="000908E5">
      <w:pPr>
        <w:rPr>
          <w:rFonts w:ascii="Book Antiqua" w:eastAsia="Book Antiqua" w:hAnsi="Book Antiqua" w:cs="Book Antiqua"/>
          <w:sz w:val="22"/>
          <w:szCs w:val="22"/>
        </w:rPr>
      </w:pPr>
    </w:p>
    <w:p w14:paraId="36CC029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14, 2003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4B8C0D2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 Aesthetic Workshop</w:t>
      </w:r>
    </w:p>
    <w:p w14:paraId="56E0A69E" w14:textId="77777777" w:rsidR="000908E5" w:rsidRDefault="000908E5">
      <w:pPr>
        <w:rPr>
          <w:rFonts w:ascii="Book Antiqua" w:eastAsia="Book Antiqua" w:hAnsi="Book Antiqua" w:cs="Book Antiqua"/>
          <w:sz w:val="22"/>
          <w:szCs w:val="22"/>
        </w:rPr>
      </w:pPr>
    </w:p>
    <w:p w14:paraId="0364F05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 4, 2003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5265E80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Learn From the Experts: Botox and Photodynamic Therapy</w:t>
      </w:r>
    </w:p>
    <w:p w14:paraId="2A82BF31" w14:textId="77777777" w:rsidR="000908E5" w:rsidRDefault="000908E5">
      <w:pPr>
        <w:rPr>
          <w:rFonts w:ascii="Book Antiqua" w:eastAsia="Book Antiqua" w:hAnsi="Book Antiqua" w:cs="Book Antiqua"/>
          <w:sz w:val="22"/>
          <w:szCs w:val="22"/>
        </w:rPr>
      </w:pPr>
    </w:p>
    <w:p w14:paraId="74ED773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Oct. 18, 2003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55027C1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Photorejuvenation and Laser Hair removal</w:t>
      </w:r>
    </w:p>
    <w:p w14:paraId="5B5EC6AF" w14:textId="77777777" w:rsidR="000908E5" w:rsidRDefault="000908E5">
      <w:pPr>
        <w:rPr>
          <w:rFonts w:ascii="Book Antiqua" w:eastAsia="Book Antiqua" w:hAnsi="Book Antiqua" w:cs="Book Antiqua"/>
          <w:sz w:val="22"/>
          <w:szCs w:val="22"/>
        </w:rPr>
      </w:pPr>
    </w:p>
    <w:p w14:paraId="5DF902F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Oct. 25, 2003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34F46E7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 Aesthetic Workshop</w:t>
      </w:r>
    </w:p>
    <w:p w14:paraId="203E9ACE" w14:textId="77777777" w:rsidR="000908E5" w:rsidRDefault="000908E5">
      <w:pPr>
        <w:rPr>
          <w:rFonts w:ascii="Book Antiqua" w:eastAsia="Book Antiqua" w:hAnsi="Book Antiqua" w:cs="Book Antiqua"/>
          <w:sz w:val="22"/>
          <w:szCs w:val="22"/>
        </w:rPr>
      </w:pPr>
    </w:p>
    <w:p w14:paraId="1CC5A6E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15, 2003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Littleton, CO</w:t>
      </w:r>
    </w:p>
    <w:p w14:paraId="65A1C6F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Photorejuvenation and Laser Hair Removal</w:t>
      </w:r>
    </w:p>
    <w:p w14:paraId="0A5B992D" w14:textId="77777777" w:rsidR="000908E5" w:rsidRDefault="000908E5">
      <w:pPr>
        <w:rPr>
          <w:rFonts w:ascii="Book Antiqua" w:eastAsia="Book Antiqua" w:hAnsi="Book Antiqua" w:cs="Book Antiqua"/>
          <w:sz w:val="22"/>
          <w:szCs w:val="22"/>
        </w:rPr>
      </w:pPr>
    </w:p>
    <w:p w14:paraId="77100ED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Jan 24, 2004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Philadelphia, PA</w:t>
      </w:r>
    </w:p>
    <w:p w14:paraId="3E16307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 Aesthetic Workshop</w:t>
      </w:r>
    </w:p>
    <w:p w14:paraId="744EF1EA" w14:textId="77777777" w:rsidR="000908E5" w:rsidRDefault="000908E5">
      <w:pPr>
        <w:rPr>
          <w:rFonts w:ascii="Book Antiqua" w:eastAsia="Book Antiqua" w:hAnsi="Book Antiqua" w:cs="Book Antiqua"/>
          <w:sz w:val="22"/>
          <w:szCs w:val="22"/>
        </w:rPr>
      </w:pPr>
    </w:p>
    <w:p w14:paraId="13A39B4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Mar 10,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Newport Beach, California</w:t>
      </w:r>
    </w:p>
    <w:p w14:paraId="0689345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Dusa Workshop on Photodynamic Therapy</w:t>
      </w:r>
    </w:p>
    <w:p w14:paraId="58A98189" w14:textId="77777777" w:rsidR="000908E5" w:rsidRDefault="000908E5">
      <w:pPr>
        <w:rPr>
          <w:rFonts w:ascii="Book Antiqua" w:eastAsia="Book Antiqua" w:hAnsi="Book Antiqua" w:cs="Book Antiqua"/>
          <w:sz w:val="22"/>
          <w:szCs w:val="22"/>
        </w:rPr>
      </w:pPr>
    </w:p>
    <w:p w14:paraId="79DB4AB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April 7,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Tokyo, Japan</w:t>
      </w:r>
    </w:p>
    <w:p w14:paraId="6CCF6364"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CoolTouch 1320nm Laser Treatment of Acne Scars</w:t>
      </w:r>
    </w:p>
    <w:p w14:paraId="6B24E3A5" w14:textId="77777777" w:rsidR="000908E5" w:rsidRDefault="000908E5">
      <w:pPr>
        <w:rPr>
          <w:rFonts w:ascii="Book Antiqua" w:eastAsia="Book Antiqua" w:hAnsi="Book Antiqua" w:cs="Book Antiqua"/>
          <w:sz w:val="22"/>
          <w:szCs w:val="22"/>
        </w:rPr>
      </w:pPr>
    </w:p>
    <w:p w14:paraId="013E159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April 22,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Phoenix, Arizona</w:t>
      </w:r>
    </w:p>
    <w:p w14:paraId="45CE59C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Restylene as a Dermal Filler</w:t>
      </w:r>
    </w:p>
    <w:p w14:paraId="18571C09" w14:textId="77777777" w:rsidR="000908E5" w:rsidRDefault="000908E5">
      <w:pPr>
        <w:rPr>
          <w:rFonts w:ascii="Book Antiqua" w:eastAsia="Book Antiqua" w:hAnsi="Book Antiqua" w:cs="Book Antiqua"/>
          <w:sz w:val="22"/>
          <w:szCs w:val="22"/>
        </w:rPr>
      </w:pPr>
    </w:p>
    <w:p w14:paraId="60DB440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May 1,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Sacramento, CA</w:t>
      </w:r>
    </w:p>
    <w:p w14:paraId="56CED587"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 xml:space="preserve">Lumenis Workshop: Intense Pulse Light Photorejuvenation and Laser Hair </w:t>
      </w:r>
      <w:r>
        <w:rPr>
          <w:rFonts w:ascii="Book Antiqua" w:eastAsia="Book Antiqua" w:hAnsi="Book Antiqua" w:cs="Book Antiqua"/>
          <w:sz w:val="22"/>
          <w:szCs w:val="22"/>
        </w:rPr>
        <w:lastRenderedPageBreak/>
        <w:t>Removal</w:t>
      </w:r>
    </w:p>
    <w:p w14:paraId="57E29354" w14:textId="77777777" w:rsidR="000908E5" w:rsidRDefault="000908E5">
      <w:pPr>
        <w:ind w:left="2880"/>
        <w:rPr>
          <w:rFonts w:ascii="Book Antiqua" w:eastAsia="Book Antiqua" w:hAnsi="Book Antiqua" w:cs="Book Antiqua"/>
          <w:sz w:val="22"/>
          <w:szCs w:val="22"/>
        </w:rPr>
      </w:pPr>
    </w:p>
    <w:p w14:paraId="2A3ADDF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May 19-20, 2004 </w:t>
      </w:r>
      <w:r>
        <w:rPr>
          <w:rFonts w:ascii="Book Antiqua" w:eastAsia="Book Antiqua" w:hAnsi="Book Antiqua" w:cs="Book Antiqua"/>
          <w:sz w:val="22"/>
          <w:szCs w:val="22"/>
        </w:rPr>
        <w:tab/>
      </w:r>
      <w:r>
        <w:rPr>
          <w:rFonts w:ascii="Book Antiqua" w:eastAsia="Book Antiqua" w:hAnsi="Book Antiqua" w:cs="Book Antiqua"/>
          <w:sz w:val="22"/>
          <w:szCs w:val="22"/>
        </w:rPr>
        <w:tab/>
        <w:t>Beijing, China</w:t>
      </w:r>
      <w:r>
        <w:rPr>
          <w:rFonts w:ascii="Book Antiqua" w:eastAsia="Book Antiqua" w:hAnsi="Book Antiqua" w:cs="Book Antiqua"/>
          <w:sz w:val="22"/>
          <w:szCs w:val="22"/>
        </w:rPr>
        <w:tab/>
      </w:r>
    </w:p>
    <w:p w14:paraId="2F61845A"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Introduction of the Lumenis One and Photodynamic Therapy</w:t>
      </w:r>
    </w:p>
    <w:p w14:paraId="4B1F38B3" w14:textId="77777777" w:rsidR="000908E5" w:rsidRDefault="000908E5">
      <w:pPr>
        <w:ind w:left="2880"/>
        <w:rPr>
          <w:rFonts w:ascii="Book Antiqua" w:eastAsia="Book Antiqua" w:hAnsi="Book Antiqua" w:cs="Book Antiqua"/>
          <w:sz w:val="22"/>
          <w:szCs w:val="22"/>
        </w:rPr>
      </w:pPr>
    </w:p>
    <w:p w14:paraId="07CF1A3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May 21-22, 2004 </w:t>
      </w:r>
      <w:r>
        <w:rPr>
          <w:rFonts w:ascii="Book Antiqua" w:eastAsia="Book Antiqua" w:hAnsi="Book Antiqua" w:cs="Book Antiqua"/>
          <w:sz w:val="22"/>
          <w:szCs w:val="22"/>
        </w:rPr>
        <w:tab/>
      </w:r>
      <w:r>
        <w:rPr>
          <w:rFonts w:ascii="Book Antiqua" w:eastAsia="Book Antiqua" w:hAnsi="Book Antiqua" w:cs="Book Antiqua"/>
          <w:sz w:val="22"/>
          <w:szCs w:val="22"/>
        </w:rPr>
        <w:tab/>
        <w:t>Dallas, Texas</w:t>
      </w:r>
    </w:p>
    <w:p w14:paraId="2F2DC57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Medicine 2004</w:t>
      </w:r>
    </w:p>
    <w:p w14:paraId="09FD280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“IPL Photorejuvenation alone and with ALA”</w:t>
      </w:r>
    </w:p>
    <w:p w14:paraId="4FF50DB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“Introduction of the Lumenis One”</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14:paraId="071C5E1C"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“ClearLight Acne Therapy with and without ALA”</w:t>
      </w:r>
    </w:p>
    <w:p w14:paraId="6652FAD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“Laser and IPL Treatment of Hair”</w:t>
      </w:r>
    </w:p>
    <w:p w14:paraId="186ECDF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“Stretchmarks and Hypopigmentation Treatment with Relume Repigmentation”</w:t>
      </w:r>
    </w:p>
    <w:p w14:paraId="6DDF98B3" w14:textId="77777777" w:rsidR="000908E5" w:rsidRDefault="000908E5">
      <w:pPr>
        <w:rPr>
          <w:rFonts w:ascii="Book Antiqua" w:eastAsia="Book Antiqua" w:hAnsi="Book Antiqua" w:cs="Book Antiqua"/>
          <w:sz w:val="22"/>
          <w:szCs w:val="22"/>
        </w:rPr>
      </w:pPr>
    </w:p>
    <w:p w14:paraId="35F1F86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July 20,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Auckland, New Zealand</w:t>
      </w:r>
    </w:p>
    <w:p w14:paraId="1ED4289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Varicose Veins with Endolumenal CTEV”</w:t>
      </w:r>
    </w:p>
    <w:p w14:paraId="4C251AA4" w14:textId="77777777" w:rsidR="000908E5" w:rsidRDefault="000908E5">
      <w:pPr>
        <w:rPr>
          <w:rFonts w:ascii="Book Antiqua" w:eastAsia="Book Antiqua" w:hAnsi="Book Antiqua" w:cs="Book Antiqua"/>
          <w:sz w:val="22"/>
          <w:szCs w:val="22"/>
        </w:rPr>
      </w:pPr>
    </w:p>
    <w:p w14:paraId="467BE8D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July 24,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1AA10D4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on Photorejuvenation and Laser Hair Removal</w:t>
      </w:r>
    </w:p>
    <w:p w14:paraId="2F86151C" w14:textId="77777777" w:rsidR="000908E5" w:rsidRDefault="000908E5">
      <w:pPr>
        <w:rPr>
          <w:rFonts w:ascii="Book Antiqua" w:eastAsia="Book Antiqua" w:hAnsi="Book Antiqua" w:cs="Book Antiqua"/>
          <w:sz w:val="22"/>
          <w:szCs w:val="22"/>
        </w:rPr>
      </w:pPr>
    </w:p>
    <w:p w14:paraId="45E4AA3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 30, 2004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7063C28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 Lumenis Workshop on Photorejuvenation and Laser Hair Removal</w:t>
      </w:r>
    </w:p>
    <w:p w14:paraId="3E2B4D46" w14:textId="77777777" w:rsidR="000908E5" w:rsidRDefault="000908E5">
      <w:pPr>
        <w:rPr>
          <w:rFonts w:ascii="Book Antiqua" w:eastAsia="Book Antiqua" w:hAnsi="Book Antiqua" w:cs="Book Antiqua"/>
          <w:sz w:val="22"/>
          <w:szCs w:val="22"/>
        </w:rPr>
      </w:pPr>
    </w:p>
    <w:p w14:paraId="1E405D2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5,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Cosmetic Enhancement Expo, Los Angeles, CA</w:t>
      </w:r>
    </w:p>
    <w:p w14:paraId="2642A27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 Care Products for Facial Rejuvenation”</w:t>
      </w:r>
    </w:p>
    <w:p w14:paraId="6560A93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Lasers and Light for Facial Rejuvenation”</w:t>
      </w:r>
    </w:p>
    <w:p w14:paraId="484997D3" w14:textId="77777777" w:rsidR="000908E5" w:rsidRDefault="000908E5">
      <w:pPr>
        <w:rPr>
          <w:rFonts w:ascii="Book Antiqua" w:eastAsia="Book Antiqua" w:hAnsi="Book Antiqua" w:cs="Book Antiqua"/>
          <w:sz w:val="22"/>
          <w:szCs w:val="22"/>
        </w:rPr>
      </w:pPr>
    </w:p>
    <w:p w14:paraId="4A524D7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10, 2004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5273E4C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Use of Sculptra in the Treatment of Facial Lipoatrophy</w:t>
      </w:r>
    </w:p>
    <w:p w14:paraId="431D098D" w14:textId="77777777" w:rsidR="000908E5" w:rsidRDefault="000908E5">
      <w:pPr>
        <w:rPr>
          <w:rFonts w:ascii="Book Antiqua" w:eastAsia="Book Antiqua" w:hAnsi="Book Antiqua" w:cs="Book Antiqua"/>
          <w:sz w:val="22"/>
          <w:szCs w:val="22"/>
        </w:rPr>
      </w:pPr>
    </w:p>
    <w:p w14:paraId="4C043CD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Nov 18, 2004</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Florence, Italy</w:t>
      </w:r>
    </w:p>
    <w:p w14:paraId="599EDD0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on the Lumenis One</w:t>
      </w:r>
    </w:p>
    <w:p w14:paraId="3E92E023" w14:textId="77777777" w:rsidR="000908E5" w:rsidRDefault="000908E5">
      <w:pPr>
        <w:rPr>
          <w:rFonts w:ascii="Book Antiqua" w:eastAsia="Book Antiqua" w:hAnsi="Book Antiqua" w:cs="Book Antiqua"/>
          <w:sz w:val="22"/>
          <w:szCs w:val="22"/>
        </w:rPr>
      </w:pPr>
    </w:p>
    <w:p w14:paraId="23AD833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Jan 8, 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w:t>
      </w:r>
    </w:p>
    <w:p w14:paraId="528EDEE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on Lumenis One and LightShear</w:t>
      </w:r>
    </w:p>
    <w:p w14:paraId="4E09C6D7" w14:textId="77777777" w:rsidR="000908E5" w:rsidRDefault="000908E5">
      <w:pPr>
        <w:rPr>
          <w:rFonts w:ascii="Book Antiqua" w:eastAsia="Book Antiqua" w:hAnsi="Book Antiqua" w:cs="Book Antiqua"/>
          <w:sz w:val="22"/>
          <w:szCs w:val="22"/>
        </w:rPr>
      </w:pPr>
    </w:p>
    <w:p w14:paraId="681E032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Mar 5, 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626C5306"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 xml:space="preserve">Lumenis Workshop on IPL Photorejuvenation and LightShear Laser Hair Removal </w:t>
      </w:r>
    </w:p>
    <w:p w14:paraId="70B9F52D" w14:textId="77777777" w:rsidR="000908E5" w:rsidRDefault="000908E5">
      <w:pPr>
        <w:rPr>
          <w:rFonts w:ascii="Book Antiqua" w:eastAsia="Book Antiqua" w:hAnsi="Book Antiqua" w:cs="Book Antiqua"/>
          <w:sz w:val="22"/>
          <w:szCs w:val="22"/>
        </w:rPr>
      </w:pPr>
    </w:p>
    <w:p w14:paraId="28FFC40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 12, 2005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7710CE35"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CoolTouch Workshop on Endolumenal 1320nm Laser Closure of the Great Saphenous Vein</w:t>
      </w:r>
    </w:p>
    <w:p w14:paraId="5AC3BCE4" w14:textId="77777777" w:rsidR="000908E5" w:rsidRDefault="000908E5">
      <w:pPr>
        <w:ind w:left="2880"/>
        <w:rPr>
          <w:rFonts w:ascii="Book Antiqua" w:eastAsia="Book Antiqua" w:hAnsi="Book Antiqua" w:cs="Book Antiqua"/>
          <w:sz w:val="22"/>
          <w:szCs w:val="22"/>
        </w:rPr>
      </w:pPr>
    </w:p>
    <w:p w14:paraId="2232579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April 9, 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Dallas, TX</w:t>
      </w:r>
    </w:p>
    <w:p w14:paraId="0055F5E6"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 xml:space="preserve">Lumenis Workshop on IPL Photorejuvenation and LightShear Laser Hair Removal </w:t>
      </w:r>
    </w:p>
    <w:p w14:paraId="7CC73013" w14:textId="77777777" w:rsidR="000908E5" w:rsidRDefault="000908E5">
      <w:pPr>
        <w:rPr>
          <w:rFonts w:ascii="Book Antiqua" w:eastAsia="Book Antiqua" w:hAnsi="Book Antiqua" w:cs="Book Antiqua"/>
          <w:sz w:val="22"/>
          <w:szCs w:val="22"/>
        </w:rPr>
      </w:pPr>
    </w:p>
    <w:p w14:paraId="008C399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27, 2005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1E8A6BA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 “How to Market Botox and Pearls for Treatment”</w:t>
      </w:r>
    </w:p>
    <w:p w14:paraId="3F5029E0" w14:textId="77777777" w:rsidR="000908E5" w:rsidRDefault="000908E5">
      <w:pPr>
        <w:rPr>
          <w:rFonts w:ascii="Book Antiqua" w:eastAsia="Book Antiqua" w:hAnsi="Book Antiqua" w:cs="Book Antiqua"/>
          <w:sz w:val="22"/>
          <w:szCs w:val="22"/>
        </w:rPr>
      </w:pPr>
    </w:p>
    <w:p w14:paraId="01635DA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30, 2005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Oak Brooks Hills Resort, Chicago, IL</w:t>
      </w:r>
    </w:p>
    <w:p w14:paraId="5C0D187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CoolTouch Workshop on Endolumenal Laser Treatment of the Great Saphenous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Vein</w:t>
      </w:r>
    </w:p>
    <w:p w14:paraId="7D70D25D" w14:textId="77777777" w:rsidR="000908E5" w:rsidRDefault="000908E5">
      <w:pPr>
        <w:rPr>
          <w:rFonts w:ascii="Book Antiqua" w:eastAsia="Book Antiqua" w:hAnsi="Book Antiqua" w:cs="Book Antiqua"/>
          <w:sz w:val="22"/>
          <w:szCs w:val="22"/>
        </w:rPr>
      </w:pPr>
    </w:p>
    <w:p w14:paraId="6C43417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May 7, 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6B33E3B9"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 xml:space="preserve">Lumenis Workshop on IPL Photorejuvenation and LightShear Laser Hair Removal </w:t>
      </w:r>
    </w:p>
    <w:p w14:paraId="40B41A88" w14:textId="77777777" w:rsidR="000908E5" w:rsidRDefault="000908E5">
      <w:pPr>
        <w:rPr>
          <w:rFonts w:ascii="Book Antiqua" w:eastAsia="Book Antiqua" w:hAnsi="Book Antiqua" w:cs="Book Antiqua"/>
          <w:sz w:val="22"/>
          <w:szCs w:val="22"/>
        </w:rPr>
      </w:pPr>
    </w:p>
    <w:p w14:paraId="586AA3A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June 15, 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0E152C1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Dusa Workshop on Photodynamic Therapy</w:t>
      </w:r>
    </w:p>
    <w:p w14:paraId="5D4A2455" w14:textId="77777777" w:rsidR="000908E5" w:rsidRDefault="000908E5">
      <w:pPr>
        <w:rPr>
          <w:rFonts w:ascii="Book Antiqua" w:eastAsia="Book Antiqua" w:hAnsi="Book Antiqua" w:cs="Book Antiqua"/>
          <w:sz w:val="22"/>
          <w:szCs w:val="22"/>
        </w:rPr>
      </w:pPr>
    </w:p>
    <w:p w14:paraId="0060BBE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June 25, 2005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Sydney, Australia</w:t>
      </w:r>
    </w:p>
    <w:p w14:paraId="1A1468E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MedTel/Lumenis Workshop on Lumenis One</w:t>
      </w:r>
    </w:p>
    <w:p w14:paraId="1C09284F" w14:textId="77777777" w:rsidR="000908E5" w:rsidRDefault="000908E5">
      <w:pPr>
        <w:rPr>
          <w:rFonts w:ascii="Book Antiqua" w:eastAsia="Book Antiqua" w:hAnsi="Book Antiqua" w:cs="Book Antiqua"/>
          <w:sz w:val="22"/>
          <w:szCs w:val="22"/>
        </w:rPr>
      </w:pPr>
    </w:p>
    <w:p w14:paraId="265C1DF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26, 2005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Melbourne, Australia</w:t>
      </w:r>
    </w:p>
    <w:p w14:paraId="36F78DA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MedTel/Lumenis Workshop on Lumenis One</w:t>
      </w:r>
    </w:p>
    <w:p w14:paraId="5201836D" w14:textId="77777777" w:rsidR="000908E5" w:rsidRDefault="000908E5">
      <w:pPr>
        <w:rPr>
          <w:rFonts w:ascii="Book Antiqua" w:eastAsia="Book Antiqua" w:hAnsi="Book Antiqua" w:cs="Book Antiqua"/>
          <w:sz w:val="22"/>
          <w:szCs w:val="22"/>
        </w:rPr>
      </w:pPr>
    </w:p>
    <w:p w14:paraId="1F1BC4F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August 27, 2005 </w:t>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075F0AF3"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 xml:space="preserve">Lumenis Workshop on IPL Photorejuvenation and LightShear Laser Hair Removal </w:t>
      </w:r>
    </w:p>
    <w:p w14:paraId="6433C4FF" w14:textId="77777777" w:rsidR="000908E5" w:rsidRDefault="000908E5">
      <w:pPr>
        <w:ind w:left="2880"/>
        <w:rPr>
          <w:rFonts w:ascii="Book Antiqua" w:eastAsia="Book Antiqua" w:hAnsi="Book Antiqua" w:cs="Book Antiqua"/>
          <w:sz w:val="22"/>
          <w:szCs w:val="22"/>
        </w:rPr>
      </w:pPr>
    </w:p>
    <w:p w14:paraId="311957B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November 11, 2005 </w:t>
      </w:r>
      <w:r>
        <w:rPr>
          <w:rFonts w:ascii="Book Antiqua" w:eastAsia="Book Antiqua" w:hAnsi="Book Antiqua" w:cs="Book Antiqua"/>
          <w:sz w:val="22"/>
          <w:szCs w:val="22"/>
        </w:rPr>
        <w:tab/>
      </w:r>
      <w:r>
        <w:rPr>
          <w:rFonts w:ascii="Book Antiqua" w:eastAsia="Book Antiqua" w:hAnsi="Book Antiqua" w:cs="Book Antiqua"/>
          <w:sz w:val="22"/>
          <w:szCs w:val="22"/>
        </w:rPr>
        <w:tab/>
        <w:t>San Francisco, CA</w:t>
      </w:r>
    </w:p>
    <w:p w14:paraId="34478CC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Bioniche Workshop on the use of Sotradecol for Sclerotherapy Treatment of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Varicose and Telangiectatic Leg Veins</w:t>
      </w:r>
    </w:p>
    <w:p w14:paraId="37EFB090" w14:textId="77777777" w:rsidR="000908E5" w:rsidRDefault="000908E5">
      <w:pPr>
        <w:rPr>
          <w:rFonts w:ascii="Book Antiqua" w:eastAsia="Book Antiqua" w:hAnsi="Book Antiqua" w:cs="Book Antiqua"/>
          <w:sz w:val="22"/>
          <w:szCs w:val="22"/>
        </w:rPr>
      </w:pPr>
    </w:p>
    <w:p w14:paraId="0155661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November 11, 2005 </w:t>
      </w:r>
      <w:r>
        <w:rPr>
          <w:rFonts w:ascii="Book Antiqua" w:eastAsia="Book Antiqua" w:hAnsi="Book Antiqua" w:cs="Book Antiqua"/>
          <w:sz w:val="22"/>
          <w:szCs w:val="22"/>
        </w:rPr>
        <w:tab/>
      </w:r>
      <w:r>
        <w:rPr>
          <w:rFonts w:ascii="Book Antiqua" w:eastAsia="Book Antiqua" w:hAnsi="Book Antiqua" w:cs="Book Antiqua"/>
          <w:sz w:val="22"/>
          <w:szCs w:val="22"/>
        </w:rPr>
        <w:tab/>
        <w:t>San Francisco, CA</w:t>
      </w:r>
    </w:p>
    <w:p w14:paraId="443A822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CoolTouch CTEV Treatment of the Great Saphenous Vein: 2-3 Year Follow-Up</w:t>
      </w:r>
    </w:p>
    <w:p w14:paraId="139F1CE9" w14:textId="77777777" w:rsidR="000908E5" w:rsidRDefault="000908E5">
      <w:pPr>
        <w:rPr>
          <w:rFonts w:ascii="Book Antiqua" w:eastAsia="Book Antiqua" w:hAnsi="Book Antiqua" w:cs="Book Antiqua"/>
          <w:sz w:val="22"/>
          <w:szCs w:val="22"/>
        </w:rPr>
      </w:pPr>
    </w:p>
    <w:p w14:paraId="5A24CB5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lastRenderedPageBreak/>
        <w:t>January 20, 2006</w:t>
      </w:r>
      <w:r>
        <w:rPr>
          <w:rFonts w:ascii="Book Antiqua" w:eastAsia="Book Antiqua" w:hAnsi="Book Antiqua" w:cs="Book Antiqua"/>
          <w:sz w:val="22"/>
          <w:szCs w:val="22"/>
        </w:rPr>
        <w:tab/>
      </w:r>
      <w:r>
        <w:rPr>
          <w:rFonts w:ascii="Book Antiqua" w:eastAsia="Book Antiqua" w:hAnsi="Book Antiqua" w:cs="Book Antiqua"/>
          <w:sz w:val="22"/>
          <w:szCs w:val="22"/>
        </w:rPr>
        <w:tab/>
        <w:t>Hong Kong</w:t>
      </w:r>
    </w:p>
    <w:p w14:paraId="5098D6D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Aluma Radiofrequency Skin Tightening</w:t>
      </w:r>
    </w:p>
    <w:p w14:paraId="1277C078" w14:textId="77777777" w:rsidR="000908E5" w:rsidRDefault="000908E5">
      <w:pPr>
        <w:rPr>
          <w:rFonts w:ascii="Book Antiqua" w:eastAsia="Book Antiqua" w:hAnsi="Book Antiqua" w:cs="Book Antiqua"/>
          <w:sz w:val="22"/>
          <w:szCs w:val="22"/>
        </w:rPr>
      </w:pPr>
    </w:p>
    <w:p w14:paraId="171F697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28, 2006</w:t>
      </w:r>
      <w:r>
        <w:rPr>
          <w:rFonts w:ascii="Book Antiqua" w:eastAsia="Book Antiqua" w:hAnsi="Book Antiqua" w:cs="Book Antiqua"/>
          <w:sz w:val="22"/>
          <w:szCs w:val="22"/>
        </w:rPr>
        <w:tab/>
      </w:r>
      <w:r>
        <w:rPr>
          <w:rFonts w:ascii="Book Antiqua" w:eastAsia="Book Antiqua" w:hAnsi="Book Antiqua" w:cs="Book Antiqua"/>
          <w:sz w:val="22"/>
          <w:szCs w:val="22"/>
        </w:rPr>
        <w:tab/>
        <w:t>Taipei, Taiwan</w:t>
      </w:r>
    </w:p>
    <w:p w14:paraId="2B1D40E9"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Symposium on New Trends in Cosmetic Dermatology with Minimally Invasive Procedures</w:t>
      </w:r>
    </w:p>
    <w:p w14:paraId="1C500636" w14:textId="77777777" w:rsidR="000908E5" w:rsidRDefault="000908E5">
      <w:pPr>
        <w:ind w:left="2880"/>
        <w:rPr>
          <w:rFonts w:ascii="Book Antiqua" w:eastAsia="Book Antiqua" w:hAnsi="Book Antiqua" w:cs="Book Antiqua"/>
          <w:sz w:val="22"/>
          <w:szCs w:val="22"/>
        </w:rPr>
      </w:pPr>
    </w:p>
    <w:p w14:paraId="450AF7B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22, 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50CF21B8"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Removal and Aluma Radiofrequency Skin Tightening</w:t>
      </w:r>
    </w:p>
    <w:p w14:paraId="354D66B0" w14:textId="77777777" w:rsidR="000908E5" w:rsidRDefault="000908E5">
      <w:pPr>
        <w:ind w:left="2880"/>
        <w:rPr>
          <w:rFonts w:ascii="Book Antiqua" w:eastAsia="Book Antiqua" w:hAnsi="Book Antiqua" w:cs="Book Antiqua"/>
          <w:sz w:val="22"/>
          <w:szCs w:val="22"/>
        </w:rPr>
      </w:pPr>
    </w:p>
    <w:p w14:paraId="7569356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27, 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Marriott Hotel, San Diego, CA</w:t>
      </w:r>
    </w:p>
    <w:p w14:paraId="60332EA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t>`</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Advancing Facial Aethetics</w:t>
      </w:r>
    </w:p>
    <w:p w14:paraId="26917BFC"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“Optimizing the use of Fillers for Facial Rejuvenation: The Right Tool for the Right Job”</w:t>
      </w:r>
    </w:p>
    <w:p w14:paraId="364E38AE" w14:textId="77777777" w:rsidR="000908E5" w:rsidRDefault="000908E5">
      <w:pPr>
        <w:rPr>
          <w:rFonts w:ascii="Book Antiqua" w:eastAsia="Book Antiqua" w:hAnsi="Book Antiqua" w:cs="Book Antiqua"/>
          <w:sz w:val="22"/>
          <w:szCs w:val="22"/>
        </w:rPr>
      </w:pPr>
    </w:p>
    <w:p w14:paraId="71E145A6" w14:textId="77777777" w:rsidR="000908E5" w:rsidRDefault="000908E5">
      <w:pPr>
        <w:rPr>
          <w:rFonts w:ascii="Book Antiqua" w:eastAsia="Book Antiqua" w:hAnsi="Book Antiqua" w:cs="Book Antiqua"/>
          <w:sz w:val="22"/>
          <w:szCs w:val="22"/>
        </w:rPr>
      </w:pPr>
    </w:p>
    <w:p w14:paraId="6A39D45C" w14:textId="77777777" w:rsidR="000908E5" w:rsidRDefault="000908E5">
      <w:pPr>
        <w:rPr>
          <w:rFonts w:ascii="Book Antiqua" w:eastAsia="Book Antiqua" w:hAnsi="Book Antiqua" w:cs="Book Antiqua"/>
          <w:sz w:val="22"/>
          <w:szCs w:val="22"/>
        </w:rPr>
      </w:pPr>
    </w:p>
    <w:p w14:paraId="4794AC5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August 5, 2006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2DA4FE38"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Removal and Aluma Radiofrequency Skin Tightening</w:t>
      </w:r>
    </w:p>
    <w:p w14:paraId="2DB9780C" w14:textId="77777777" w:rsidR="000908E5" w:rsidRDefault="000908E5">
      <w:pPr>
        <w:rPr>
          <w:rFonts w:ascii="Book Antiqua" w:eastAsia="Book Antiqua" w:hAnsi="Book Antiqua" w:cs="Book Antiqua"/>
          <w:sz w:val="22"/>
          <w:szCs w:val="22"/>
        </w:rPr>
      </w:pPr>
    </w:p>
    <w:p w14:paraId="3F3F25B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October 21, 2006</w:t>
      </w:r>
      <w:r>
        <w:rPr>
          <w:rFonts w:ascii="Book Antiqua" w:eastAsia="Book Antiqua" w:hAnsi="Book Antiqua" w:cs="Book Antiqua"/>
          <w:sz w:val="22"/>
          <w:szCs w:val="22"/>
        </w:rPr>
        <w:tab/>
      </w:r>
      <w:r>
        <w:rPr>
          <w:rFonts w:ascii="Book Antiqua" w:eastAsia="Book Antiqua" w:hAnsi="Book Antiqua" w:cs="Book Antiqua"/>
          <w:sz w:val="22"/>
          <w:szCs w:val="22"/>
        </w:rPr>
        <w:tab/>
        <w:t>Scottsdale, AZ</w:t>
      </w:r>
    </w:p>
    <w:p w14:paraId="7496067C"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Removal and Aluma Radiofrequency Skin Tightening</w:t>
      </w:r>
    </w:p>
    <w:p w14:paraId="3A83C7A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p>
    <w:p w14:paraId="6C8FD87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February 17, 2007</w:t>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656F416A"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Removal, Aluma Radiofrequency Skin Tightening and Active FX</w:t>
      </w:r>
    </w:p>
    <w:p w14:paraId="782D5BBE" w14:textId="77777777" w:rsidR="000908E5" w:rsidRDefault="000908E5">
      <w:pPr>
        <w:rPr>
          <w:rFonts w:ascii="Book Antiqua" w:eastAsia="Book Antiqua" w:hAnsi="Book Antiqua" w:cs="Book Antiqua"/>
          <w:sz w:val="22"/>
          <w:szCs w:val="22"/>
        </w:rPr>
      </w:pPr>
    </w:p>
    <w:p w14:paraId="7F2578D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21,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Desert Springs, CA</w:t>
      </w:r>
    </w:p>
    <w:p w14:paraId="5B9AA567"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Removal, Aluma Radiofrequency Skin Tightening and Active FX</w:t>
      </w:r>
    </w:p>
    <w:p w14:paraId="56C848A4" w14:textId="77777777" w:rsidR="000908E5" w:rsidRDefault="000908E5">
      <w:pPr>
        <w:rPr>
          <w:rFonts w:ascii="Book Antiqua" w:eastAsia="Book Antiqua" w:hAnsi="Book Antiqua" w:cs="Book Antiqua"/>
          <w:sz w:val="22"/>
          <w:szCs w:val="22"/>
        </w:rPr>
      </w:pPr>
    </w:p>
    <w:p w14:paraId="5C97AED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17,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421A6FB4"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Hair Removal, Aluma Radiofrequency Skin Tightening and Active FX</w:t>
      </w:r>
    </w:p>
    <w:p w14:paraId="0B3C15D3" w14:textId="77777777" w:rsidR="000908E5" w:rsidRDefault="000908E5">
      <w:pPr>
        <w:ind w:left="2880"/>
        <w:rPr>
          <w:rFonts w:ascii="Book Antiqua" w:eastAsia="Book Antiqua" w:hAnsi="Book Antiqua" w:cs="Book Antiqua"/>
          <w:sz w:val="22"/>
          <w:szCs w:val="22"/>
        </w:rPr>
      </w:pPr>
    </w:p>
    <w:p w14:paraId="1B1DF36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2,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Sydney, Australia</w:t>
      </w:r>
    </w:p>
    <w:p w14:paraId="67108A2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Fillers for Facial Rejuvenation: Juvederm – Science and Techniques</w:t>
      </w:r>
    </w:p>
    <w:p w14:paraId="0090765A" w14:textId="77777777" w:rsidR="000908E5" w:rsidRDefault="000908E5">
      <w:pPr>
        <w:ind w:left="2880"/>
        <w:rPr>
          <w:rFonts w:ascii="Book Antiqua" w:eastAsia="Book Antiqua" w:hAnsi="Book Antiqua" w:cs="Book Antiqua"/>
          <w:sz w:val="22"/>
          <w:szCs w:val="22"/>
        </w:rPr>
      </w:pPr>
    </w:p>
    <w:p w14:paraId="4119040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5,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Melbourne, Australia</w:t>
      </w:r>
    </w:p>
    <w:p w14:paraId="77BD711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 on Fillers for Facial Rejuvenation: Juvederm – Science and Techniques</w:t>
      </w:r>
    </w:p>
    <w:p w14:paraId="39A95DA5" w14:textId="77777777" w:rsidR="000908E5" w:rsidRDefault="000908E5">
      <w:pPr>
        <w:rPr>
          <w:rFonts w:ascii="Book Antiqua" w:eastAsia="Book Antiqua" w:hAnsi="Book Antiqua" w:cs="Book Antiqua"/>
          <w:sz w:val="22"/>
          <w:szCs w:val="22"/>
        </w:rPr>
      </w:pPr>
    </w:p>
    <w:p w14:paraId="317A636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7,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Congquing, China</w:t>
      </w:r>
    </w:p>
    <w:p w14:paraId="3F432AF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Sinon Q-Switched Ruby Laser for the Treatment of Pigmented Lesions</w:t>
      </w:r>
    </w:p>
    <w:p w14:paraId="0ED37449" w14:textId="77777777" w:rsidR="000908E5" w:rsidRDefault="000908E5">
      <w:pPr>
        <w:rPr>
          <w:rFonts w:ascii="Book Antiqua" w:eastAsia="Book Antiqua" w:hAnsi="Book Antiqua" w:cs="Book Antiqua"/>
          <w:sz w:val="22"/>
          <w:szCs w:val="22"/>
        </w:rPr>
      </w:pPr>
    </w:p>
    <w:p w14:paraId="6120DD5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Aug. 22,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44D88E73"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Hair Removal, Aluma Radiofrequency Skin Tightening and Active FX</w:t>
      </w:r>
    </w:p>
    <w:p w14:paraId="42DDB9EE" w14:textId="77777777" w:rsidR="000908E5" w:rsidRDefault="000908E5">
      <w:pPr>
        <w:ind w:left="2880"/>
        <w:rPr>
          <w:rFonts w:ascii="Book Antiqua" w:eastAsia="Book Antiqua" w:hAnsi="Book Antiqua" w:cs="Book Antiqua"/>
          <w:sz w:val="22"/>
          <w:szCs w:val="22"/>
        </w:rPr>
      </w:pPr>
    </w:p>
    <w:p w14:paraId="4F32A55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 18,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64FEF30B"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LightShear Laser Hair Removal, Aluma Radiofrequency Skin Tightening and Active FX</w:t>
      </w:r>
    </w:p>
    <w:p w14:paraId="23BEDC6B" w14:textId="77777777" w:rsidR="000908E5" w:rsidRDefault="000908E5">
      <w:pPr>
        <w:rPr>
          <w:rFonts w:ascii="Book Antiqua" w:eastAsia="Book Antiqua" w:hAnsi="Book Antiqua" w:cs="Book Antiqua"/>
          <w:sz w:val="22"/>
          <w:szCs w:val="22"/>
        </w:rPr>
      </w:pPr>
    </w:p>
    <w:p w14:paraId="6C1AAC2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 11,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564BC96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 Workshop on Education in Aesthetic Lasers</w:t>
      </w:r>
    </w:p>
    <w:p w14:paraId="347A8841" w14:textId="77777777" w:rsidR="000908E5" w:rsidRDefault="000908E5">
      <w:pPr>
        <w:rPr>
          <w:rFonts w:ascii="Book Antiqua" w:eastAsia="Book Antiqua" w:hAnsi="Book Antiqua" w:cs="Book Antiqua"/>
          <w:sz w:val="22"/>
          <w:szCs w:val="22"/>
        </w:rPr>
      </w:pPr>
    </w:p>
    <w:p w14:paraId="5BC9E78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 13,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 Louis, MO</w:t>
      </w:r>
    </w:p>
    <w:p w14:paraId="6BC4E011"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Angiodynamics – Sclerotherapy Treatment of Varicose and Telangiectatic Leg Veins</w:t>
      </w:r>
    </w:p>
    <w:p w14:paraId="7AD4CFD4" w14:textId="77777777" w:rsidR="000908E5" w:rsidRDefault="000908E5">
      <w:pPr>
        <w:rPr>
          <w:rFonts w:ascii="Book Antiqua" w:eastAsia="Book Antiqua" w:hAnsi="Book Antiqua" w:cs="Book Antiqua"/>
          <w:sz w:val="22"/>
          <w:szCs w:val="22"/>
        </w:rPr>
      </w:pPr>
    </w:p>
    <w:p w14:paraId="5135E85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 14, 2007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Ft. Lauderdale, FL</w:t>
      </w:r>
    </w:p>
    <w:p w14:paraId="1C1EE983"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Angiodynamics – Sclerotherapy Treatment of Varicose and Telangiectatic Leg Veins</w:t>
      </w:r>
    </w:p>
    <w:p w14:paraId="68F0F7E4" w14:textId="77777777" w:rsidR="000908E5" w:rsidRDefault="000908E5">
      <w:pPr>
        <w:rPr>
          <w:rFonts w:ascii="Book Antiqua" w:eastAsia="Book Antiqua" w:hAnsi="Book Antiqua" w:cs="Book Antiqua"/>
          <w:sz w:val="22"/>
          <w:szCs w:val="22"/>
        </w:rPr>
      </w:pPr>
    </w:p>
    <w:p w14:paraId="7F62D39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Jan. 25, 2008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Ft. Lauderdale, FL</w:t>
      </w:r>
    </w:p>
    <w:p w14:paraId="0D5C7265"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Angiodynamics – Sclerotherapy Treatment of Varicose and Telangiectatic Leg Veins</w:t>
      </w:r>
    </w:p>
    <w:p w14:paraId="2E9D500E" w14:textId="77777777" w:rsidR="000908E5" w:rsidRDefault="000908E5">
      <w:pPr>
        <w:ind w:left="2880"/>
        <w:rPr>
          <w:rFonts w:ascii="Book Antiqua" w:eastAsia="Book Antiqua" w:hAnsi="Book Antiqua" w:cs="Book Antiqua"/>
          <w:sz w:val="22"/>
          <w:szCs w:val="22"/>
        </w:rPr>
      </w:pPr>
    </w:p>
    <w:p w14:paraId="6414E7E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 15, 2008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 Jolla, CA</w:t>
      </w:r>
    </w:p>
    <w:p w14:paraId="11105E7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Cynosure Workshop on Education in Aesthetic Lasers</w:t>
      </w:r>
    </w:p>
    <w:p w14:paraId="3C047F6D" w14:textId="77777777" w:rsidR="000908E5" w:rsidRDefault="000908E5">
      <w:pPr>
        <w:rPr>
          <w:rFonts w:ascii="Book Antiqua" w:eastAsia="Book Antiqua" w:hAnsi="Book Antiqua" w:cs="Book Antiqua"/>
          <w:sz w:val="22"/>
          <w:szCs w:val="22"/>
        </w:rPr>
      </w:pPr>
    </w:p>
    <w:p w14:paraId="1399590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13, 2008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7CF958FA"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lastRenderedPageBreak/>
        <w:t>Lumenis Workshop on IPL Photorejuvenation and Fractionated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with Active and Deep FX</w:t>
      </w:r>
    </w:p>
    <w:p w14:paraId="04D75D32" w14:textId="77777777" w:rsidR="000908E5" w:rsidRDefault="000908E5">
      <w:pPr>
        <w:rPr>
          <w:rFonts w:ascii="Book Antiqua" w:eastAsia="Book Antiqua" w:hAnsi="Book Antiqua" w:cs="Book Antiqua"/>
          <w:sz w:val="22"/>
          <w:szCs w:val="22"/>
        </w:rPr>
      </w:pPr>
    </w:p>
    <w:p w14:paraId="551EE9B4" w14:textId="77777777" w:rsidR="000908E5" w:rsidRDefault="0067268B">
      <w:pPr>
        <w:jc w:val="left"/>
        <w:rPr>
          <w:rFonts w:ascii="Book Antiqua" w:eastAsia="Book Antiqua" w:hAnsi="Book Antiqua" w:cs="Book Antiqua"/>
          <w:sz w:val="22"/>
          <w:szCs w:val="22"/>
        </w:rPr>
      </w:pPr>
      <w:r>
        <w:rPr>
          <w:rFonts w:ascii="Book Antiqua" w:eastAsia="Book Antiqua" w:hAnsi="Book Antiqua" w:cs="Book Antiqua"/>
          <w:sz w:val="22"/>
          <w:szCs w:val="22"/>
        </w:rPr>
        <w:t>June13, 2008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Nanjing, China</w:t>
      </w:r>
    </w:p>
    <w:p w14:paraId="1DF8947B" w14:textId="77777777" w:rsidR="000908E5" w:rsidRDefault="0067268B">
      <w:pPr>
        <w:ind w:left="2880"/>
        <w:jc w:val="left"/>
        <w:rPr>
          <w:rFonts w:ascii="Book Antiqua" w:eastAsia="Book Antiqua" w:hAnsi="Book Antiqua" w:cs="Book Antiqua"/>
          <w:sz w:val="22"/>
          <w:szCs w:val="22"/>
        </w:rPr>
      </w:pPr>
      <w:r>
        <w:rPr>
          <w:rFonts w:ascii="Book Antiqua" w:eastAsia="Book Antiqua" w:hAnsi="Book Antiqua" w:cs="Book Antiqua"/>
          <w:sz w:val="22"/>
          <w:szCs w:val="22"/>
        </w:rPr>
        <w:t>Lumenis Symposium on Clinical Experiences with Ultrapulse Fractional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w:t>
      </w:r>
    </w:p>
    <w:p w14:paraId="6464F059" w14:textId="77777777" w:rsidR="000908E5" w:rsidRDefault="000908E5">
      <w:pPr>
        <w:ind w:left="2880"/>
        <w:rPr>
          <w:rFonts w:ascii="Book Antiqua" w:eastAsia="Book Antiqua" w:hAnsi="Book Antiqua" w:cs="Book Antiqua"/>
          <w:sz w:val="22"/>
          <w:szCs w:val="22"/>
        </w:rPr>
      </w:pPr>
    </w:p>
    <w:p w14:paraId="0F6572F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Feb. 28, 2009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w:t>
      </w:r>
    </w:p>
    <w:p w14:paraId="41F8C932"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Lumenis Workshop on IPL Photorejuvenation and Fractionated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 with Active and Deep FX</w:t>
      </w:r>
    </w:p>
    <w:p w14:paraId="004B5DFB" w14:textId="77777777" w:rsidR="000908E5" w:rsidRDefault="000908E5">
      <w:pPr>
        <w:rPr>
          <w:rFonts w:ascii="Book Antiqua" w:eastAsia="Book Antiqua" w:hAnsi="Book Antiqua" w:cs="Book Antiqua"/>
          <w:sz w:val="22"/>
          <w:szCs w:val="22"/>
        </w:rPr>
      </w:pPr>
    </w:p>
    <w:p w14:paraId="66611F5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Feb. 28,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w:t>
      </w:r>
    </w:p>
    <w:p w14:paraId="36FCB03D"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Angiodynamics – Sclerotherapy Treatment of Varicose and Telangiectatic Leg Veins</w:t>
      </w:r>
    </w:p>
    <w:p w14:paraId="1701F5A5" w14:textId="77777777" w:rsidR="000908E5" w:rsidRDefault="000908E5">
      <w:pPr>
        <w:rPr>
          <w:rFonts w:ascii="Book Antiqua" w:eastAsia="Book Antiqua" w:hAnsi="Book Antiqua" w:cs="Book Antiqua"/>
          <w:sz w:val="22"/>
          <w:szCs w:val="22"/>
        </w:rPr>
      </w:pPr>
    </w:p>
    <w:p w14:paraId="41397A7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Phoenix, AZ</w:t>
      </w:r>
    </w:p>
    <w:p w14:paraId="551C9BB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Palette Fundamentals Workshop</w:t>
      </w:r>
    </w:p>
    <w:p w14:paraId="458ED64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“Fundamentals of Facial Anatomy and Physiology of Aging”</w:t>
      </w:r>
    </w:p>
    <w:p w14:paraId="13BF6C5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“Video Grand Rounds”</w:t>
      </w:r>
    </w:p>
    <w:p w14:paraId="31ABF376" w14:textId="77777777" w:rsidR="000908E5" w:rsidRDefault="000908E5">
      <w:pPr>
        <w:rPr>
          <w:rFonts w:ascii="Book Antiqua" w:eastAsia="Book Antiqua" w:hAnsi="Book Antiqua" w:cs="Book Antiqua"/>
          <w:sz w:val="22"/>
          <w:szCs w:val="22"/>
        </w:rPr>
      </w:pPr>
    </w:p>
    <w:p w14:paraId="2CA7D60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22,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Prague, Czech Republic</w:t>
      </w:r>
    </w:p>
    <w:p w14:paraId="3DC9999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“CoolLipo and CTEV Workshop”</w:t>
      </w:r>
    </w:p>
    <w:p w14:paraId="7A1501CD" w14:textId="77777777" w:rsidR="000908E5" w:rsidRDefault="000908E5">
      <w:pPr>
        <w:rPr>
          <w:rFonts w:ascii="Book Antiqua" w:eastAsia="Book Antiqua" w:hAnsi="Book Antiqua" w:cs="Book Antiqua"/>
          <w:sz w:val="22"/>
          <w:szCs w:val="22"/>
        </w:rPr>
      </w:pPr>
    </w:p>
    <w:p w14:paraId="12F3032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25, 26, 27, 2009</w:t>
      </w:r>
      <w:r>
        <w:rPr>
          <w:rFonts w:ascii="Book Antiqua" w:eastAsia="Book Antiqua" w:hAnsi="Book Antiqua" w:cs="Book Antiqua"/>
          <w:sz w:val="22"/>
          <w:szCs w:val="22"/>
        </w:rPr>
        <w:tab/>
      </w:r>
      <w:r>
        <w:rPr>
          <w:rFonts w:ascii="Book Antiqua" w:eastAsia="Book Antiqua" w:hAnsi="Book Antiqua" w:cs="Book Antiqua"/>
          <w:sz w:val="22"/>
          <w:szCs w:val="22"/>
        </w:rPr>
        <w:tab/>
        <w:t>London, England</w:t>
      </w:r>
    </w:p>
    <w:p w14:paraId="0FCD5F77"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“Obagi Medical Products: Effects of Nu Derm, Elastoderm and Rosaclear and the Alone and in Combination with Intense Pulsed Light and Botox”</w:t>
      </w:r>
    </w:p>
    <w:p w14:paraId="54D41FB6"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“Fractionated Ultrapulse CO</w:t>
      </w:r>
      <w:r>
        <w:rPr>
          <w:rFonts w:ascii="Book Antiqua" w:eastAsia="Book Antiqua" w:hAnsi="Book Antiqua" w:cs="Book Antiqua"/>
          <w:sz w:val="22"/>
          <w:szCs w:val="22"/>
          <w:vertAlign w:val="subscript"/>
        </w:rPr>
        <w:t>2</w:t>
      </w:r>
      <w:r>
        <w:rPr>
          <w:rFonts w:ascii="Book Antiqua" w:eastAsia="Book Antiqua" w:hAnsi="Book Antiqua" w:cs="Book Antiqua"/>
          <w:sz w:val="22"/>
          <w:szCs w:val="22"/>
        </w:rPr>
        <w:t xml:space="preserve"> Laser Resurfacing”</w:t>
      </w:r>
    </w:p>
    <w:p w14:paraId="68D16DE5"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“Lightshear Duet for Laser Hair Removal”</w:t>
      </w:r>
    </w:p>
    <w:p w14:paraId="4571CFCB" w14:textId="77777777" w:rsidR="000908E5" w:rsidRDefault="000908E5">
      <w:pPr>
        <w:ind w:left="2880"/>
        <w:rPr>
          <w:rFonts w:ascii="Book Antiqua" w:eastAsia="Book Antiqua" w:hAnsi="Book Antiqua" w:cs="Book Antiqua"/>
          <w:sz w:val="22"/>
          <w:szCs w:val="22"/>
        </w:rPr>
      </w:pPr>
    </w:p>
    <w:p w14:paraId="3A3D844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30,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Francisco, CA</w:t>
      </w:r>
    </w:p>
    <w:p w14:paraId="65084FF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“Latest Advances in Ultrapulse Fractionated Deep FX Laser Treatments”</w:t>
      </w:r>
    </w:p>
    <w:p w14:paraId="0AF17F9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High Speed Lightshear Duet Laser”</w:t>
      </w:r>
    </w:p>
    <w:p w14:paraId="6DB8A62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“IPL OPT Technology, Clinical Experience”</w:t>
      </w:r>
    </w:p>
    <w:p w14:paraId="5FCB58B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“Long Pulse Nd:YAG Clinical Applications on Vascular Lesions”</w:t>
      </w:r>
    </w:p>
    <w:p w14:paraId="1717855B" w14:textId="77777777" w:rsidR="000908E5" w:rsidRDefault="000908E5">
      <w:pPr>
        <w:rPr>
          <w:rFonts w:ascii="Book Antiqua" w:eastAsia="Book Antiqua" w:hAnsi="Book Antiqua" w:cs="Book Antiqua"/>
          <w:sz w:val="22"/>
          <w:szCs w:val="22"/>
        </w:rPr>
      </w:pPr>
    </w:p>
    <w:p w14:paraId="7C63A6D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19,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Taipei, Taiwan</w:t>
      </w:r>
    </w:p>
    <w:p w14:paraId="1605259C"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“Latest Advances in Ultrapulse Fractionated Laser Treatments”</w:t>
      </w:r>
    </w:p>
    <w:p w14:paraId="5E80837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lastRenderedPageBreak/>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High Speed Lightshear Duet Laser”</w:t>
      </w:r>
    </w:p>
    <w:p w14:paraId="03419753" w14:textId="77777777" w:rsidR="000908E5" w:rsidRDefault="000908E5">
      <w:pPr>
        <w:rPr>
          <w:rFonts w:ascii="Book Antiqua" w:eastAsia="Book Antiqua" w:hAnsi="Book Antiqua" w:cs="Book Antiqua"/>
          <w:sz w:val="22"/>
          <w:szCs w:val="22"/>
        </w:rPr>
      </w:pPr>
    </w:p>
    <w:p w14:paraId="06570C1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25,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Miami, FL</w:t>
      </w:r>
    </w:p>
    <w:p w14:paraId="5478A0E2"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Angiodynamics – Sclerotherapy Treatment of Varicose and Telangiectatic Leg Veins</w:t>
      </w:r>
    </w:p>
    <w:p w14:paraId="32C0E199" w14:textId="77777777" w:rsidR="000908E5" w:rsidRDefault="000908E5">
      <w:pPr>
        <w:rPr>
          <w:rFonts w:ascii="Book Antiqua" w:eastAsia="Book Antiqua" w:hAnsi="Book Antiqua" w:cs="Book Antiqua"/>
          <w:sz w:val="22"/>
          <w:szCs w:val="22"/>
        </w:rPr>
      </w:pPr>
    </w:p>
    <w:p w14:paraId="2C9B7D8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8,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Hong Kong, China</w:t>
      </w:r>
    </w:p>
    <w:p w14:paraId="642B80CD"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“Latest Advances in Ultrapulse Fractionated Laser Treatments”</w:t>
      </w:r>
    </w:p>
    <w:p w14:paraId="73F933B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High Speed Lightshear Duet Laser”</w:t>
      </w:r>
      <w:r>
        <w:rPr>
          <w:rFonts w:ascii="Book Antiqua" w:eastAsia="Book Antiqua" w:hAnsi="Book Antiqua" w:cs="Book Antiqua"/>
          <w:sz w:val="22"/>
          <w:szCs w:val="22"/>
        </w:rPr>
        <w:tab/>
      </w:r>
      <w:r>
        <w:rPr>
          <w:rFonts w:ascii="Book Antiqua" w:eastAsia="Book Antiqua" w:hAnsi="Book Antiqua" w:cs="Book Antiqua"/>
          <w:sz w:val="22"/>
          <w:szCs w:val="22"/>
        </w:rPr>
        <w:tab/>
      </w:r>
    </w:p>
    <w:p w14:paraId="3A425F0E" w14:textId="77777777" w:rsidR="000908E5" w:rsidRDefault="000908E5">
      <w:pPr>
        <w:rPr>
          <w:rFonts w:ascii="Book Antiqua" w:eastAsia="Book Antiqua" w:hAnsi="Book Antiqua" w:cs="Book Antiqua"/>
          <w:sz w:val="22"/>
          <w:szCs w:val="22"/>
        </w:rPr>
      </w:pPr>
    </w:p>
    <w:p w14:paraId="1F4578E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10,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Gaungzhou, China</w:t>
      </w:r>
    </w:p>
    <w:p w14:paraId="473CD199"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“Latest Advances in Ultrapulse Fractionated Laser Treatments”</w:t>
      </w:r>
    </w:p>
    <w:p w14:paraId="0341A89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High Speed Lightshear Duet Laser”</w:t>
      </w:r>
    </w:p>
    <w:p w14:paraId="08ED395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“How to make a Laser Skin Care Center Successful”</w:t>
      </w:r>
    </w:p>
    <w:p w14:paraId="0FBD96F4" w14:textId="77777777" w:rsidR="000908E5" w:rsidRDefault="000908E5">
      <w:pPr>
        <w:rPr>
          <w:rFonts w:ascii="Book Antiqua" w:eastAsia="Book Antiqua" w:hAnsi="Book Antiqua" w:cs="Book Antiqua"/>
          <w:sz w:val="22"/>
          <w:szCs w:val="22"/>
        </w:rPr>
      </w:pPr>
    </w:p>
    <w:p w14:paraId="7754B8A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24,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Los Angeles, CA</w:t>
      </w:r>
    </w:p>
    <w:p w14:paraId="083D3EE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StrataMed, Developing Leaders in Aesthetic Techniques</w:t>
      </w:r>
    </w:p>
    <w:p w14:paraId="30A28D1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“The ABC’s of Skin Care Science”</w:t>
      </w:r>
    </w:p>
    <w:p w14:paraId="670A8FA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Demonstrations: Cosmeceuticals and Skin Care Devices”</w:t>
      </w:r>
    </w:p>
    <w:p w14:paraId="1B35E8A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Demonstrations: Neurotoxins”</w:t>
      </w:r>
    </w:p>
    <w:p w14:paraId="7E2A8F6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Demonstrations: Dermal Fillers”</w:t>
      </w:r>
    </w:p>
    <w:p w14:paraId="41CD3D1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Demonstrations: Lasers”</w:t>
      </w:r>
    </w:p>
    <w:p w14:paraId="79AE4664" w14:textId="77777777" w:rsidR="000908E5" w:rsidRDefault="000908E5">
      <w:pPr>
        <w:rPr>
          <w:rFonts w:ascii="Book Antiqua" w:eastAsia="Book Antiqua" w:hAnsi="Book Antiqua" w:cs="Book Antiqua"/>
          <w:sz w:val="22"/>
          <w:szCs w:val="22"/>
        </w:rPr>
      </w:pPr>
    </w:p>
    <w:p w14:paraId="2DCF67C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 1, 2009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Phoenix, AZ</w:t>
      </w:r>
    </w:p>
    <w:p w14:paraId="08CC5A0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ContinuED Medical, Perfecting the use of Neurotoxins in Facial Aesthetics</w:t>
      </w:r>
    </w:p>
    <w:p w14:paraId="22A60B72"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“Assimilating Landmark Clinical Trials into your Clinic: An Expert Review of Aesthetic Data”</w:t>
      </w:r>
    </w:p>
    <w:p w14:paraId="5711CC89" w14:textId="77777777" w:rsidR="000908E5" w:rsidRDefault="000908E5">
      <w:pPr>
        <w:rPr>
          <w:rFonts w:ascii="Book Antiqua" w:eastAsia="Book Antiqua" w:hAnsi="Book Antiqua" w:cs="Book Antiqua"/>
          <w:sz w:val="22"/>
          <w:szCs w:val="22"/>
        </w:rPr>
      </w:pPr>
    </w:p>
    <w:p w14:paraId="60E07F7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 27, 2010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Show, Los Angeles</w:t>
      </w:r>
    </w:p>
    <w:p w14:paraId="1F87781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“Transform Your Practice with Prescription Skincare”</w:t>
      </w:r>
    </w:p>
    <w:p w14:paraId="2B17AFA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“Building a Successful Cosmetic Practice” </w:t>
      </w:r>
    </w:p>
    <w:p w14:paraId="46B964B7" w14:textId="77777777" w:rsidR="000908E5" w:rsidRDefault="000908E5">
      <w:pPr>
        <w:rPr>
          <w:rFonts w:ascii="Book Antiqua" w:eastAsia="Book Antiqua" w:hAnsi="Book Antiqua" w:cs="Book Antiqua"/>
          <w:sz w:val="22"/>
          <w:szCs w:val="22"/>
        </w:rPr>
      </w:pPr>
    </w:p>
    <w:p w14:paraId="5159A748"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22, 2010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Show, Las Vegas</w:t>
      </w:r>
    </w:p>
    <w:p w14:paraId="7773571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“Transform Your Practice with Prescription Skincare”</w:t>
      </w:r>
    </w:p>
    <w:p w14:paraId="1EE0D058" w14:textId="77777777" w:rsidR="000908E5" w:rsidRDefault="000908E5">
      <w:pPr>
        <w:rPr>
          <w:rFonts w:ascii="Book Antiqua" w:eastAsia="Book Antiqua" w:hAnsi="Book Antiqua" w:cs="Book Antiqua"/>
          <w:sz w:val="22"/>
          <w:szCs w:val="22"/>
        </w:rPr>
      </w:pPr>
    </w:p>
    <w:p w14:paraId="31A5826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29, 2001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Obagi Medical Products Seminar</w:t>
      </w:r>
    </w:p>
    <w:p w14:paraId="3589943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“Updates on Skin Rejuvenation in Asian Skin”</w:t>
      </w:r>
    </w:p>
    <w:p w14:paraId="7A081583" w14:textId="77777777" w:rsidR="000908E5" w:rsidRDefault="000908E5">
      <w:pPr>
        <w:rPr>
          <w:rFonts w:ascii="Book Antiqua" w:eastAsia="Book Antiqua" w:hAnsi="Book Antiqua" w:cs="Book Antiqua"/>
          <w:sz w:val="22"/>
          <w:szCs w:val="22"/>
        </w:rPr>
      </w:pPr>
    </w:p>
    <w:p w14:paraId="232E356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31, 2010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Makati, Philippines</w:t>
      </w:r>
    </w:p>
    <w:p w14:paraId="3EC2AE91" w14:textId="77777777" w:rsidR="000908E5" w:rsidRDefault="0067268B">
      <w:pPr>
        <w:ind w:left="2160" w:firstLine="720"/>
        <w:rPr>
          <w:rFonts w:ascii="Book Antiqua" w:eastAsia="Book Antiqua" w:hAnsi="Book Antiqua" w:cs="Book Antiqua"/>
          <w:sz w:val="22"/>
          <w:szCs w:val="22"/>
        </w:rPr>
      </w:pPr>
      <w:r>
        <w:rPr>
          <w:rFonts w:ascii="Book Antiqua" w:eastAsia="Book Antiqua" w:hAnsi="Book Antiqua" w:cs="Book Antiqua"/>
          <w:sz w:val="22"/>
          <w:szCs w:val="22"/>
        </w:rPr>
        <w:t>“Latest Advances in Accupulse Fractionated Laser Treatments”</w:t>
      </w:r>
    </w:p>
    <w:p w14:paraId="4DAFD2D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High Speed Lightshear Duet Laser”</w:t>
      </w:r>
    </w:p>
    <w:p w14:paraId="6D380D4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“New M22 Intense Pulsed Light”</w:t>
      </w:r>
    </w:p>
    <w:p w14:paraId="1A61EC61" w14:textId="77777777" w:rsidR="000908E5" w:rsidRDefault="000908E5">
      <w:pPr>
        <w:rPr>
          <w:rFonts w:ascii="Book Antiqua" w:eastAsia="Book Antiqua" w:hAnsi="Book Antiqua" w:cs="Book Antiqua"/>
          <w:sz w:val="22"/>
          <w:szCs w:val="22"/>
        </w:rPr>
      </w:pPr>
    </w:p>
    <w:p w14:paraId="39B616B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Feb. 25, 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Workshop, Maui, HI</w:t>
      </w:r>
    </w:p>
    <w:p w14:paraId="1991226D"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“Next Generation Laser Hair Removal and IPL Photorejuvenation systems - Lumenis M22 workshop”</w:t>
      </w:r>
    </w:p>
    <w:p w14:paraId="6FE263D2" w14:textId="77777777" w:rsidR="000908E5" w:rsidRDefault="000908E5">
      <w:pPr>
        <w:rPr>
          <w:rFonts w:ascii="Book Antiqua" w:eastAsia="Book Antiqua" w:hAnsi="Book Antiqua" w:cs="Book Antiqua"/>
          <w:sz w:val="22"/>
          <w:szCs w:val="22"/>
        </w:rPr>
      </w:pPr>
    </w:p>
    <w:p w14:paraId="5B1C6048" w14:textId="77777777" w:rsidR="000908E5" w:rsidRPr="001E6939" w:rsidRDefault="0067268B">
      <w:pPr>
        <w:rPr>
          <w:rFonts w:ascii="Book Antiqua" w:eastAsia="Book Antiqua" w:hAnsi="Book Antiqua" w:cs="Book Antiqua"/>
          <w:sz w:val="22"/>
          <w:szCs w:val="22"/>
          <w:lang w:val="es-ES"/>
        </w:rPr>
      </w:pPr>
      <w:r w:rsidRPr="001E6939">
        <w:rPr>
          <w:rFonts w:ascii="Book Antiqua" w:eastAsia="Book Antiqua" w:hAnsi="Book Antiqua" w:cs="Book Antiqua"/>
          <w:sz w:val="22"/>
          <w:szCs w:val="22"/>
          <w:lang w:val="es-ES"/>
        </w:rPr>
        <w:t>Mar. 10, 2011</w:t>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t>Merz Aesclera Workshop, Los Angeles, CA</w:t>
      </w:r>
    </w:p>
    <w:p w14:paraId="6AA680B2" w14:textId="77777777" w:rsidR="000908E5" w:rsidRDefault="0067268B">
      <w:pPr>
        <w:rPr>
          <w:rFonts w:ascii="Book Antiqua" w:eastAsia="Book Antiqua" w:hAnsi="Book Antiqua" w:cs="Book Antiqua"/>
          <w:sz w:val="22"/>
          <w:szCs w:val="22"/>
        </w:rPr>
      </w:pP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Pr>
          <w:rFonts w:ascii="Book Antiqua" w:eastAsia="Book Antiqua" w:hAnsi="Book Antiqua" w:cs="Book Antiqua"/>
          <w:sz w:val="22"/>
          <w:szCs w:val="22"/>
        </w:rPr>
        <w:t>“Advances in Sclerotherapy and Use of Aesclera”</w:t>
      </w:r>
    </w:p>
    <w:p w14:paraId="10A42501" w14:textId="77777777" w:rsidR="000908E5" w:rsidRDefault="000908E5">
      <w:pPr>
        <w:rPr>
          <w:rFonts w:ascii="Book Antiqua" w:eastAsia="Book Antiqua" w:hAnsi="Book Antiqua" w:cs="Book Antiqua"/>
          <w:sz w:val="22"/>
          <w:szCs w:val="22"/>
        </w:rPr>
      </w:pPr>
    </w:p>
    <w:p w14:paraId="042C3FE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12, 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Symposium, Beijing, China</w:t>
      </w:r>
    </w:p>
    <w:p w14:paraId="309C3EA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Advantage and Technology Update”</w:t>
      </w:r>
    </w:p>
    <w:p w14:paraId="751CA6A5" w14:textId="77777777" w:rsidR="000908E5" w:rsidRDefault="000908E5">
      <w:pPr>
        <w:rPr>
          <w:rFonts w:ascii="Book Antiqua" w:eastAsia="Book Antiqua" w:hAnsi="Book Antiqua" w:cs="Book Antiqua"/>
          <w:sz w:val="22"/>
          <w:szCs w:val="22"/>
        </w:rPr>
      </w:pPr>
    </w:p>
    <w:p w14:paraId="6731EC3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25, 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Symposium, Seoul, Korea</w:t>
      </w:r>
    </w:p>
    <w:p w14:paraId="013F158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Laser Advantage and Technology Update”</w:t>
      </w:r>
    </w:p>
    <w:p w14:paraId="6C28B972" w14:textId="77777777" w:rsidR="000908E5" w:rsidRDefault="000908E5">
      <w:pPr>
        <w:rPr>
          <w:rFonts w:ascii="Book Antiqua" w:eastAsia="Book Antiqua" w:hAnsi="Book Antiqua" w:cs="Book Antiqua"/>
          <w:sz w:val="22"/>
          <w:szCs w:val="22"/>
        </w:rPr>
      </w:pPr>
    </w:p>
    <w:p w14:paraId="715F447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26, 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Obagi Medical Products Symposium</w:t>
      </w:r>
    </w:p>
    <w:p w14:paraId="6ED2B74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“Recent Aesthetic Trends in Topical Skin Care”</w:t>
      </w:r>
    </w:p>
    <w:p w14:paraId="24CE69ED" w14:textId="77777777" w:rsidR="000908E5" w:rsidRDefault="000908E5">
      <w:pPr>
        <w:rPr>
          <w:rFonts w:ascii="Book Antiqua" w:eastAsia="Book Antiqua" w:hAnsi="Book Antiqua" w:cs="Book Antiqua"/>
          <w:sz w:val="22"/>
          <w:szCs w:val="22"/>
        </w:rPr>
      </w:pPr>
    </w:p>
    <w:p w14:paraId="1DC26D0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28, 2011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Symposium, Taipei, Taiwan</w:t>
      </w:r>
    </w:p>
    <w:p w14:paraId="46DEA89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“Advances in IPL Treatment for Photorejuvenation and Laser Hair Removal”</w:t>
      </w:r>
    </w:p>
    <w:p w14:paraId="66F7C33C" w14:textId="77777777" w:rsidR="000908E5" w:rsidRDefault="000908E5">
      <w:pPr>
        <w:rPr>
          <w:rFonts w:ascii="Book Antiqua" w:eastAsia="Book Antiqua" w:hAnsi="Book Antiqua" w:cs="Book Antiqua"/>
          <w:sz w:val="22"/>
          <w:szCs w:val="22"/>
        </w:rPr>
      </w:pPr>
    </w:p>
    <w:p w14:paraId="4A09CF1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25, 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NeoDerm/Obagi Medical Products Seminar</w:t>
      </w:r>
    </w:p>
    <w:p w14:paraId="755A1CE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“Combination Therapy with CRx System and Intense Pulsed Light”</w:t>
      </w:r>
    </w:p>
    <w:p w14:paraId="1D131C8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“Combination Therapy with Nu Derm System, Intense Pulsed Light and Botox”</w:t>
      </w:r>
    </w:p>
    <w:p w14:paraId="0139A4BC" w14:textId="77777777" w:rsidR="000908E5" w:rsidRDefault="000908E5">
      <w:pPr>
        <w:rPr>
          <w:rFonts w:ascii="Book Antiqua" w:eastAsia="Book Antiqua" w:hAnsi="Book Antiqua" w:cs="Book Antiqua"/>
          <w:sz w:val="22"/>
          <w:szCs w:val="22"/>
        </w:rPr>
      </w:pPr>
    </w:p>
    <w:p w14:paraId="1B717D4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1, 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Sanofi-Aventis/Valeant Seminar, Sydney, Australia</w:t>
      </w:r>
    </w:p>
    <w:p w14:paraId="6BE0542D"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“Cosmetic Use of Poly-L-Lactic Acid: My Techniques for Success and Minimizing Complications”</w:t>
      </w:r>
    </w:p>
    <w:p w14:paraId="180A34F4" w14:textId="77777777" w:rsidR="000908E5" w:rsidRDefault="000908E5">
      <w:pPr>
        <w:ind w:left="2880"/>
        <w:rPr>
          <w:rFonts w:ascii="Book Antiqua" w:eastAsia="Book Antiqua" w:hAnsi="Book Antiqua" w:cs="Book Antiqua"/>
          <w:sz w:val="22"/>
          <w:szCs w:val="22"/>
        </w:rPr>
      </w:pPr>
    </w:p>
    <w:p w14:paraId="5A9E3467"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2, 2012</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Sanofi-Aventis/Valeant Seminar, Cairns, Australia</w:t>
      </w:r>
    </w:p>
    <w:p w14:paraId="024D435D"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“Cosmetic Use of Poly-L-Lactic Acid: My Techniques for Success and Minimizing Complications”</w:t>
      </w:r>
    </w:p>
    <w:p w14:paraId="691E087F" w14:textId="77777777" w:rsidR="000908E5" w:rsidRDefault="000908E5">
      <w:pPr>
        <w:ind w:left="2880"/>
        <w:rPr>
          <w:rFonts w:ascii="Book Antiqua" w:eastAsia="Book Antiqua" w:hAnsi="Book Antiqua" w:cs="Book Antiqua"/>
          <w:sz w:val="22"/>
          <w:szCs w:val="22"/>
        </w:rPr>
      </w:pPr>
    </w:p>
    <w:p w14:paraId="4038D571" w14:textId="77777777" w:rsidR="000908E5" w:rsidRPr="001E6939" w:rsidRDefault="0067268B">
      <w:pPr>
        <w:rPr>
          <w:rFonts w:ascii="Book Antiqua" w:eastAsia="Book Antiqua" w:hAnsi="Book Antiqua" w:cs="Book Antiqua"/>
          <w:sz w:val="22"/>
          <w:szCs w:val="22"/>
          <w:lang w:val="es-ES"/>
        </w:rPr>
      </w:pPr>
      <w:r w:rsidRPr="001E6939">
        <w:rPr>
          <w:rFonts w:ascii="Book Antiqua" w:eastAsia="Book Antiqua" w:hAnsi="Book Antiqua" w:cs="Book Antiqua"/>
          <w:sz w:val="22"/>
          <w:szCs w:val="22"/>
          <w:lang w:val="es-ES"/>
        </w:rPr>
        <w:lastRenderedPageBreak/>
        <w:t>Aug. 30, 2012</w:t>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t>Leo Pharmaceuticals, Del Mar, CA</w:t>
      </w:r>
    </w:p>
    <w:p w14:paraId="5F6130B5" w14:textId="77777777" w:rsidR="000908E5" w:rsidRDefault="0067268B">
      <w:pPr>
        <w:rPr>
          <w:rFonts w:ascii="Book Antiqua" w:eastAsia="Book Antiqua" w:hAnsi="Book Antiqua" w:cs="Book Antiqua"/>
          <w:sz w:val="22"/>
          <w:szCs w:val="22"/>
        </w:rPr>
      </w:pP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Pr>
          <w:rFonts w:ascii="Book Antiqua" w:eastAsia="Book Antiqua" w:hAnsi="Book Antiqua" w:cs="Book Antiqua"/>
          <w:sz w:val="22"/>
          <w:szCs w:val="22"/>
        </w:rPr>
        <w:t>“ Clinical Use of Picata for the Treatment of Actinic Keratosis”</w:t>
      </w:r>
    </w:p>
    <w:p w14:paraId="2E9675BC" w14:textId="77777777" w:rsidR="000908E5" w:rsidRDefault="000908E5">
      <w:pPr>
        <w:rPr>
          <w:rFonts w:ascii="Book Antiqua" w:eastAsia="Book Antiqua" w:hAnsi="Book Antiqua" w:cs="Book Antiqua"/>
          <w:sz w:val="22"/>
          <w:szCs w:val="22"/>
        </w:rPr>
      </w:pPr>
    </w:p>
    <w:p w14:paraId="5D2F68F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 15, 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Sydney, Australia</w:t>
      </w:r>
    </w:p>
    <w:p w14:paraId="7ED9AF8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002ECC6C" w14:textId="77777777" w:rsidR="000908E5" w:rsidRDefault="000908E5">
      <w:pPr>
        <w:rPr>
          <w:rFonts w:ascii="Book Antiqua" w:eastAsia="Book Antiqua" w:hAnsi="Book Antiqua" w:cs="Book Antiqua"/>
          <w:sz w:val="22"/>
          <w:szCs w:val="22"/>
        </w:rPr>
      </w:pPr>
    </w:p>
    <w:p w14:paraId="1E64F5B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April 17, 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Melbourne, Australia</w:t>
      </w:r>
    </w:p>
    <w:p w14:paraId="22336D5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29F55348" w14:textId="77777777" w:rsidR="000908E5" w:rsidRDefault="000908E5">
      <w:pPr>
        <w:rPr>
          <w:rFonts w:ascii="Book Antiqua" w:eastAsia="Book Antiqua" w:hAnsi="Book Antiqua" w:cs="Book Antiqua"/>
          <w:sz w:val="22"/>
          <w:szCs w:val="22"/>
        </w:rPr>
      </w:pPr>
    </w:p>
    <w:p w14:paraId="4388B3F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14, 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Singapore</w:t>
      </w:r>
    </w:p>
    <w:p w14:paraId="6E6DF20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0AEA35A9" w14:textId="77777777" w:rsidR="000908E5" w:rsidRDefault="000908E5">
      <w:pPr>
        <w:rPr>
          <w:rFonts w:ascii="Book Antiqua" w:eastAsia="Book Antiqua" w:hAnsi="Book Antiqua" w:cs="Book Antiqua"/>
          <w:sz w:val="22"/>
          <w:szCs w:val="22"/>
        </w:rPr>
      </w:pPr>
    </w:p>
    <w:p w14:paraId="56193C7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Dec. 24, 2013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Accupulse Workshop, Ichilov Hospital, Israel</w:t>
      </w:r>
    </w:p>
    <w:p w14:paraId="21321B58" w14:textId="77777777" w:rsidR="000908E5" w:rsidRDefault="000908E5">
      <w:pPr>
        <w:rPr>
          <w:rFonts w:ascii="Book Antiqua" w:eastAsia="Book Antiqua" w:hAnsi="Book Antiqua" w:cs="Book Antiqua"/>
          <w:sz w:val="22"/>
          <w:szCs w:val="22"/>
        </w:rPr>
      </w:pPr>
    </w:p>
    <w:p w14:paraId="1A4FBE9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May 5, 2015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Inc., Rome, Italy</w:t>
      </w:r>
    </w:p>
    <w:p w14:paraId="004F3C2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7AC2D4AA" w14:textId="77777777" w:rsidR="000908E5" w:rsidRDefault="000908E5">
      <w:pPr>
        <w:rPr>
          <w:rFonts w:ascii="Book Antiqua" w:eastAsia="Book Antiqua" w:hAnsi="Book Antiqua" w:cs="Book Antiqua"/>
          <w:sz w:val="22"/>
          <w:szCs w:val="22"/>
        </w:rPr>
      </w:pPr>
    </w:p>
    <w:p w14:paraId="1F6588A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5, 2015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Kythera, San Diego, CA</w:t>
      </w:r>
    </w:p>
    <w:p w14:paraId="153933E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“Live Demonstration on Kybella Treatment for Submental Fullness”</w:t>
      </w:r>
    </w:p>
    <w:p w14:paraId="4E8A1E8E" w14:textId="77777777" w:rsidR="000908E5" w:rsidRDefault="000908E5">
      <w:pPr>
        <w:rPr>
          <w:rFonts w:ascii="Book Antiqua" w:eastAsia="Book Antiqua" w:hAnsi="Book Antiqua" w:cs="Book Antiqua"/>
          <w:sz w:val="22"/>
          <w:szCs w:val="22"/>
        </w:rPr>
      </w:pPr>
    </w:p>
    <w:p w14:paraId="23C31969" w14:textId="77777777" w:rsidR="000908E5" w:rsidRPr="001E6939" w:rsidRDefault="0067268B">
      <w:pPr>
        <w:rPr>
          <w:rFonts w:ascii="Book Antiqua" w:eastAsia="Book Antiqua" w:hAnsi="Book Antiqua" w:cs="Book Antiqua"/>
          <w:sz w:val="22"/>
          <w:szCs w:val="22"/>
          <w:lang w:val="es-ES"/>
        </w:rPr>
      </w:pPr>
      <w:r w:rsidRPr="001E6939">
        <w:rPr>
          <w:rFonts w:ascii="Book Antiqua" w:eastAsia="Book Antiqua" w:hAnsi="Book Antiqua" w:cs="Book Antiqua"/>
          <w:sz w:val="22"/>
          <w:szCs w:val="22"/>
          <w:lang w:val="es-ES"/>
        </w:rPr>
        <w:t>Sept. 10, 2015</w:t>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t>Syneron-Candela, San Diego, CA</w:t>
      </w:r>
    </w:p>
    <w:p w14:paraId="0EB2933C" w14:textId="77777777" w:rsidR="000908E5" w:rsidRDefault="0067268B">
      <w:pPr>
        <w:rPr>
          <w:rFonts w:ascii="Book Antiqua" w:eastAsia="Book Antiqua" w:hAnsi="Book Antiqua" w:cs="Book Antiqua"/>
          <w:sz w:val="22"/>
          <w:szCs w:val="22"/>
        </w:rPr>
      </w:pP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sidRPr="001E6939">
        <w:rPr>
          <w:rFonts w:ascii="Book Antiqua" w:eastAsia="Book Antiqua" w:hAnsi="Book Antiqua" w:cs="Book Antiqua"/>
          <w:sz w:val="22"/>
          <w:szCs w:val="22"/>
          <w:lang w:val="es-ES"/>
        </w:rPr>
        <w:tab/>
      </w:r>
      <w:r>
        <w:rPr>
          <w:rFonts w:ascii="Book Antiqua" w:eastAsia="Book Antiqua" w:hAnsi="Book Antiqua" w:cs="Book Antiqua"/>
          <w:sz w:val="22"/>
          <w:szCs w:val="22"/>
        </w:rPr>
        <w:t>“Treatment of Tattoos and Pigmented Lesions with the PicoWay”</w:t>
      </w:r>
    </w:p>
    <w:p w14:paraId="73C72036" w14:textId="77777777" w:rsidR="000908E5" w:rsidRDefault="000908E5">
      <w:pPr>
        <w:rPr>
          <w:rFonts w:ascii="Book Antiqua" w:eastAsia="Book Antiqua" w:hAnsi="Book Antiqua" w:cs="Book Antiqua"/>
          <w:sz w:val="22"/>
          <w:szCs w:val="22"/>
        </w:rPr>
      </w:pPr>
    </w:p>
    <w:p w14:paraId="392BB96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Sept. 11, 2015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Allergan, Irvine</w:t>
      </w:r>
    </w:p>
    <w:p w14:paraId="5D74223E"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4B529A76" w14:textId="77777777" w:rsidR="000908E5" w:rsidRDefault="000908E5">
      <w:pPr>
        <w:rPr>
          <w:rFonts w:ascii="Book Antiqua" w:eastAsia="Book Antiqua" w:hAnsi="Book Antiqua" w:cs="Book Antiqua"/>
          <w:sz w:val="22"/>
          <w:szCs w:val="22"/>
        </w:rPr>
      </w:pPr>
    </w:p>
    <w:p w14:paraId="3AFC76F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 24, 2015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Syneron-Candela, Orange County, CA</w:t>
      </w:r>
    </w:p>
    <w:p w14:paraId="026C89E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18F2D77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“Treatment of Tattoos and Pigmented Lesions with the PicoWay”</w:t>
      </w:r>
    </w:p>
    <w:p w14:paraId="37405F00" w14:textId="77777777" w:rsidR="000908E5" w:rsidRDefault="000908E5">
      <w:pPr>
        <w:rPr>
          <w:rFonts w:ascii="Book Antiqua" w:eastAsia="Book Antiqua" w:hAnsi="Book Antiqua" w:cs="Book Antiqua"/>
          <w:sz w:val="22"/>
          <w:szCs w:val="22"/>
        </w:rPr>
      </w:pPr>
    </w:p>
    <w:p w14:paraId="3B89560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Nov. 21, 2015</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Academic Forum, Seoul, South Korea</w:t>
      </w:r>
    </w:p>
    <w:p w14:paraId="1EB5E18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M22, A New Paradigm for the Photo-Fractional</w:t>
      </w:r>
    </w:p>
    <w:p w14:paraId="429A88A2" w14:textId="77777777" w:rsidR="000908E5" w:rsidRDefault="000908E5">
      <w:pPr>
        <w:rPr>
          <w:rFonts w:ascii="Book Antiqua" w:eastAsia="Book Antiqua" w:hAnsi="Book Antiqua" w:cs="Book Antiqua"/>
          <w:sz w:val="22"/>
          <w:szCs w:val="22"/>
        </w:rPr>
      </w:pPr>
    </w:p>
    <w:p w14:paraId="3D788159"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10, 2016</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Master Physician Course, Cologne, Germany</w:t>
      </w:r>
    </w:p>
    <w:p w14:paraId="53070CA5"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“Practice Marketing: Taking Your Cosmeceutical Dispensing Business to the Next Level”</w:t>
      </w:r>
    </w:p>
    <w:p w14:paraId="507D0390" w14:textId="77777777" w:rsidR="000908E5" w:rsidRDefault="000908E5">
      <w:pPr>
        <w:ind w:left="2880"/>
        <w:rPr>
          <w:rFonts w:ascii="Book Antiqua" w:eastAsia="Book Antiqua" w:hAnsi="Book Antiqua" w:cs="Book Antiqua"/>
          <w:sz w:val="22"/>
          <w:szCs w:val="22"/>
        </w:rPr>
      </w:pPr>
    </w:p>
    <w:p w14:paraId="66FE7B2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lastRenderedPageBreak/>
        <w:t>Jan. 20, 2017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Master Class Virgin Dermatology 2017, St. Thomas</w:t>
      </w:r>
    </w:p>
    <w:p w14:paraId="4BC8AC0A"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“Breakthrough Innovations from SkinMedica for Patients with Hyperpigmentation – Lytera 2.0”</w:t>
      </w:r>
    </w:p>
    <w:p w14:paraId="6C7CE009"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“Technology Meets Technique – Introducing Restylane Refyne and Restylane Defyne”</w:t>
      </w:r>
    </w:p>
    <w:p w14:paraId="0DABA266" w14:textId="77777777" w:rsidR="000908E5" w:rsidRDefault="000908E5">
      <w:pPr>
        <w:ind w:left="2880"/>
        <w:rPr>
          <w:rFonts w:ascii="Book Antiqua" w:eastAsia="Book Antiqua" w:hAnsi="Book Antiqua" w:cs="Book Antiqua"/>
          <w:sz w:val="22"/>
          <w:szCs w:val="22"/>
        </w:rPr>
      </w:pPr>
    </w:p>
    <w:p w14:paraId="0C81D08A"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2, 2017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Master Physician Course, Orlando, Florida</w:t>
      </w:r>
    </w:p>
    <w:p w14:paraId="6B29FB6C"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“Practice Marketing: Taking Your Cosmeceutical Dispensing Business to the Next Level”</w:t>
      </w:r>
    </w:p>
    <w:p w14:paraId="449F4E67" w14:textId="77777777" w:rsidR="000908E5" w:rsidRDefault="000908E5">
      <w:pPr>
        <w:ind w:left="2880"/>
        <w:rPr>
          <w:rFonts w:ascii="Book Antiqua" w:eastAsia="Book Antiqua" w:hAnsi="Book Antiqua" w:cs="Book Antiqua"/>
          <w:sz w:val="22"/>
          <w:szCs w:val="22"/>
        </w:rPr>
      </w:pPr>
    </w:p>
    <w:p w14:paraId="2E8F9C1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March 4, 2017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Booth, AAD, Orlando, Florida</w:t>
      </w:r>
    </w:p>
    <w:p w14:paraId="5664BE14"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“Pioneering Laser Based Technology”</w:t>
      </w:r>
    </w:p>
    <w:p w14:paraId="71DCF249" w14:textId="77777777" w:rsidR="000908E5" w:rsidRDefault="000908E5">
      <w:pPr>
        <w:rPr>
          <w:rFonts w:ascii="Book Antiqua" w:eastAsia="Book Antiqua" w:hAnsi="Book Antiqua" w:cs="Book Antiqua"/>
          <w:sz w:val="22"/>
          <w:szCs w:val="22"/>
        </w:rPr>
      </w:pPr>
    </w:p>
    <w:p w14:paraId="4447BF6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1, 2017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Master Physician Course, Barcelona, Spain</w:t>
      </w:r>
    </w:p>
    <w:p w14:paraId="0F858C3C"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“Practice Marketing: Taking Your Cosmeceutical Dispensing Business to the Next Level”</w:t>
      </w:r>
    </w:p>
    <w:p w14:paraId="1161A2C8" w14:textId="77777777" w:rsidR="000908E5" w:rsidRDefault="000908E5">
      <w:pPr>
        <w:ind w:left="2880"/>
        <w:rPr>
          <w:rFonts w:ascii="Book Antiqua" w:eastAsia="Book Antiqua" w:hAnsi="Book Antiqua" w:cs="Book Antiqua"/>
          <w:sz w:val="22"/>
          <w:szCs w:val="22"/>
        </w:rPr>
      </w:pPr>
    </w:p>
    <w:p w14:paraId="69AE82F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Aug. 31, 2017</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Lumenis, Sydney, Australia</w:t>
      </w:r>
    </w:p>
    <w:p w14:paraId="66E3DD74" w14:textId="77777777" w:rsidR="000908E5" w:rsidRDefault="0067268B">
      <w:pPr>
        <w:ind w:left="144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“Mastering the Business of Aesthetics”</w:t>
      </w:r>
    </w:p>
    <w:p w14:paraId="4EB39829" w14:textId="77777777" w:rsidR="000908E5" w:rsidRDefault="0067268B">
      <w:pPr>
        <w:ind w:left="1440"/>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t>“Incorporating Intense Pulsed Light and Fractionated Lasers into Your Practice”</w:t>
      </w:r>
    </w:p>
    <w:p w14:paraId="5AE141BF" w14:textId="77777777" w:rsidR="000908E5" w:rsidRDefault="000908E5">
      <w:pPr>
        <w:rPr>
          <w:rFonts w:ascii="Book Antiqua" w:eastAsia="Book Antiqua" w:hAnsi="Book Antiqua" w:cs="Book Antiqua"/>
          <w:sz w:val="22"/>
          <w:szCs w:val="22"/>
        </w:rPr>
      </w:pPr>
    </w:p>
    <w:p w14:paraId="0EA428F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June 15-16, 2018</w:t>
      </w:r>
      <w:r>
        <w:rPr>
          <w:rFonts w:ascii="Book Antiqua" w:eastAsia="Book Antiqua" w:hAnsi="Book Antiqua" w:cs="Book Antiqua"/>
          <w:sz w:val="22"/>
          <w:szCs w:val="22"/>
        </w:rPr>
        <w:tab/>
      </w:r>
      <w:r>
        <w:rPr>
          <w:rFonts w:ascii="Book Antiqua" w:eastAsia="Book Antiqua" w:hAnsi="Book Antiqua" w:cs="Book Antiqua"/>
          <w:sz w:val="22"/>
          <w:szCs w:val="22"/>
        </w:rPr>
        <w:tab/>
        <w:t>SkinCeuticals Master Physician Course, Lucerne, Switzerland</w:t>
      </w:r>
    </w:p>
    <w:p w14:paraId="4AC42069"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“Practice Marketing: Taking Your Cosmeceutical Dispensing Business to the Next Level”</w:t>
      </w:r>
    </w:p>
    <w:p w14:paraId="611C3B14" w14:textId="77777777" w:rsidR="000908E5" w:rsidRDefault="000908E5">
      <w:pPr>
        <w:rPr>
          <w:rFonts w:ascii="Book Antiqua" w:eastAsia="Book Antiqua" w:hAnsi="Book Antiqua" w:cs="Book Antiqua"/>
          <w:sz w:val="22"/>
          <w:szCs w:val="22"/>
        </w:rPr>
      </w:pPr>
    </w:p>
    <w:p w14:paraId="13134D6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July 26, 2018</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San Diego, CA</w:t>
      </w:r>
    </w:p>
    <w:p w14:paraId="668E1C4C"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“Eskata™ for the Treatment of Raised Seborrheic Keratoses”</w:t>
      </w:r>
    </w:p>
    <w:p w14:paraId="74E0774F" w14:textId="77777777" w:rsidR="000908E5" w:rsidRDefault="000908E5">
      <w:pPr>
        <w:rPr>
          <w:rFonts w:ascii="Book Antiqua" w:eastAsia="Book Antiqua" w:hAnsi="Book Antiqua" w:cs="Book Antiqua"/>
          <w:sz w:val="22"/>
          <w:szCs w:val="22"/>
        </w:rPr>
      </w:pPr>
    </w:p>
    <w:p w14:paraId="624DFA86"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October 4, 2018</w:t>
      </w:r>
      <w:r>
        <w:rPr>
          <w:rFonts w:ascii="Book Antiqua" w:eastAsia="Book Antiqua" w:hAnsi="Book Antiqua" w:cs="Book Antiqua"/>
          <w:sz w:val="22"/>
          <w:szCs w:val="22"/>
        </w:rPr>
        <w:tab/>
      </w:r>
      <w:r>
        <w:rPr>
          <w:rFonts w:ascii="Book Antiqua" w:eastAsia="Book Antiqua" w:hAnsi="Book Antiqua" w:cs="Book Antiqua"/>
          <w:sz w:val="22"/>
          <w:szCs w:val="22"/>
        </w:rPr>
        <w:tab/>
        <w:t>Las Vegas, NV</w:t>
      </w:r>
    </w:p>
    <w:p w14:paraId="6490C50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“Eskata™ for the Treatment of Raised Seborrheic Keratoses”</w:t>
      </w:r>
    </w:p>
    <w:p w14:paraId="20E2F83B" w14:textId="77777777" w:rsidR="000908E5" w:rsidRDefault="000908E5">
      <w:pPr>
        <w:rPr>
          <w:rFonts w:ascii="Book Antiqua" w:eastAsia="Book Antiqua" w:hAnsi="Book Antiqua" w:cs="Book Antiqua"/>
          <w:sz w:val="22"/>
          <w:szCs w:val="22"/>
        </w:rPr>
      </w:pPr>
    </w:p>
    <w:p w14:paraId="3E59B7BD"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Feb. 28, 2019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Master Physician Course, Washington, D.C.</w:t>
      </w:r>
    </w:p>
    <w:p w14:paraId="12EAB25E"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“Practice Marketing: Taking Your Cosmeceutical Dispensing Business to the Next Level”</w:t>
      </w:r>
    </w:p>
    <w:p w14:paraId="50C9786B" w14:textId="77777777" w:rsidR="000908E5" w:rsidRDefault="000908E5">
      <w:pPr>
        <w:ind w:left="2880"/>
        <w:rPr>
          <w:rFonts w:ascii="Book Antiqua" w:eastAsia="Book Antiqua" w:hAnsi="Book Antiqua" w:cs="Book Antiqua"/>
          <w:sz w:val="22"/>
          <w:szCs w:val="22"/>
        </w:rPr>
      </w:pPr>
    </w:p>
    <w:p w14:paraId="5C1D8A8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Oct. 4, 2019</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Master Physician Course, Copenhagen, Denmark</w:t>
      </w:r>
    </w:p>
    <w:p w14:paraId="7457EE80"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 xml:space="preserve">“Practice Marketing: Taking Your Cosmeceutical Dispensing Business to the Next </w:t>
      </w:r>
      <w:r>
        <w:rPr>
          <w:rFonts w:ascii="Book Antiqua" w:eastAsia="Book Antiqua" w:hAnsi="Book Antiqua" w:cs="Book Antiqua"/>
          <w:sz w:val="22"/>
          <w:szCs w:val="22"/>
        </w:rPr>
        <w:lastRenderedPageBreak/>
        <w:t>Level”</w:t>
      </w:r>
    </w:p>
    <w:p w14:paraId="6C658AB3" w14:textId="77777777" w:rsidR="000908E5" w:rsidRDefault="000908E5">
      <w:pPr>
        <w:ind w:left="2880"/>
        <w:rPr>
          <w:rFonts w:ascii="Book Antiqua" w:eastAsia="Book Antiqua" w:hAnsi="Book Antiqua" w:cs="Book Antiqua"/>
          <w:sz w:val="22"/>
          <w:szCs w:val="22"/>
        </w:rPr>
      </w:pPr>
    </w:p>
    <w:p w14:paraId="0E86EBF1"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13, 2019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 xml:space="preserve">Calicem Lecture,  Melbourne, Australia </w:t>
      </w:r>
    </w:p>
    <w:p w14:paraId="69163A37"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“Implementing Cord Lining Stem Cell Technology in Post-Procedure Recovery &amp; Facial Rejuvenation Treatment”</w:t>
      </w:r>
    </w:p>
    <w:p w14:paraId="14C43CA1" w14:textId="77777777" w:rsidR="000908E5" w:rsidRDefault="000908E5">
      <w:pPr>
        <w:rPr>
          <w:rFonts w:ascii="Book Antiqua" w:eastAsia="Book Antiqua" w:hAnsi="Book Antiqua" w:cs="Book Antiqua"/>
          <w:sz w:val="22"/>
          <w:szCs w:val="22"/>
        </w:rPr>
      </w:pPr>
    </w:p>
    <w:p w14:paraId="4756AE80"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14, 2019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Calicem Lecture Melbourne, Australia</w:t>
      </w:r>
    </w:p>
    <w:p w14:paraId="63713F50"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“The Safety and Efficacy of Red Deer Umbilical Cord Extract for Facial Rejuvenation”</w:t>
      </w:r>
    </w:p>
    <w:p w14:paraId="0A96BF9A" w14:textId="77777777" w:rsidR="000908E5" w:rsidRDefault="000908E5">
      <w:pPr>
        <w:rPr>
          <w:rFonts w:ascii="Book Antiqua" w:eastAsia="Book Antiqua" w:hAnsi="Book Antiqua" w:cs="Book Antiqua"/>
          <w:sz w:val="22"/>
          <w:szCs w:val="22"/>
        </w:rPr>
      </w:pPr>
    </w:p>
    <w:p w14:paraId="54411AC3"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15, 2019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Calicem Lecture Bangkok, Thailand</w:t>
      </w:r>
    </w:p>
    <w:p w14:paraId="60AC7DEF"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“Implementing Cord Lining Stem Cell Technology in Post-Procedure Recovery &amp; Facial Rejuvenation Treatment”</w:t>
      </w:r>
    </w:p>
    <w:p w14:paraId="54682485" w14:textId="77777777" w:rsidR="000908E5" w:rsidRDefault="000908E5">
      <w:pPr>
        <w:ind w:left="2880"/>
        <w:rPr>
          <w:rFonts w:ascii="Book Antiqua" w:eastAsia="Book Antiqua" w:hAnsi="Book Antiqua" w:cs="Book Antiqua"/>
          <w:sz w:val="22"/>
          <w:szCs w:val="22"/>
        </w:rPr>
      </w:pPr>
    </w:p>
    <w:p w14:paraId="3A4DF555"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16, 2019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Calicem Lecture Bangkok, Thailand</w:t>
      </w:r>
    </w:p>
    <w:p w14:paraId="5BC990C0"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“The Safety and Efficacy of Red Deer Umbilical Cord Extract for Facial Rejuvenation”</w:t>
      </w:r>
    </w:p>
    <w:p w14:paraId="5EC2EB8B" w14:textId="77777777" w:rsidR="000908E5" w:rsidRDefault="000908E5">
      <w:pPr>
        <w:rPr>
          <w:rFonts w:ascii="Book Antiqua" w:eastAsia="Book Antiqua" w:hAnsi="Book Antiqua" w:cs="Book Antiqua"/>
          <w:sz w:val="22"/>
          <w:szCs w:val="22"/>
        </w:rPr>
      </w:pPr>
    </w:p>
    <w:p w14:paraId="76D30C8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18, 2019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Calicem Lunch Symposium Hong Kong</w:t>
      </w:r>
    </w:p>
    <w:p w14:paraId="1993CF57"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“Implementing Cord Lining Stem Cell Technology in Post-Procedure Recovery &amp; Facial Rejuvenation Treatment”</w:t>
      </w:r>
    </w:p>
    <w:p w14:paraId="5685F6AD"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“The Safety and Efficacy of Red Deer Umbilical Cord Extract for Facial Rejuvenation”</w:t>
      </w:r>
    </w:p>
    <w:p w14:paraId="6C551BE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 xml:space="preserve">Nov. 19, 2019 </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Aesthetic Medicine Symposium Kuala Lumpur, Malaysia</w:t>
      </w:r>
    </w:p>
    <w:p w14:paraId="181CF4BE" w14:textId="77777777" w:rsidR="000908E5" w:rsidRDefault="0067268B">
      <w:pPr>
        <w:ind w:left="2880"/>
        <w:rPr>
          <w:rFonts w:ascii="Book Antiqua" w:eastAsia="Book Antiqua" w:hAnsi="Book Antiqua" w:cs="Book Antiqua"/>
          <w:sz w:val="22"/>
          <w:szCs w:val="22"/>
        </w:rPr>
      </w:pPr>
      <w:r>
        <w:rPr>
          <w:rFonts w:ascii="Book Antiqua" w:eastAsia="Book Antiqua" w:hAnsi="Book Antiqua" w:cs="Book Antiqua"/>
          <w:sz w:val="22"/>
          <w:szCs w:val="22"/>
        </w:rPr>
        <w:t>“The Safety and Efficacy of Red Deer Umbilical Cord Extract for Facial Rejuvenation”</w:t>
      </w:r>
    </w:p>
    <w:p w14:paraId="29E5E5EE" w14:textId="77777777" w:rsidR="000908E5" w:rsidRDefault="000908E5">
      <w:pPr>
        <w:rPr>
          <w:rFonts w:ascii="Book Antiqua" w:eastAsia="Book Antiqua" w:hAnsi="Book Antiqua" w:cs="Book Antiqua"/>
          <w:sz w:val="22"/>
          <w:szCs w:val="22"/>
        </w:rPr>
      </w:pPr>
    </w:p>
    <w:p w14:paraId="73B2AB2F"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Apr. 22, 2020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Webinar</w:t>
      </w:r>
    </w:p>
    <w:p w14:paraId="285E0E1B" w14:textId="77777777" w:rsidR="000908E5" w:rsidRDefault="0067268B">
      <w:pPr>
        <w:rPr>
          <w:rFonts w:ascii="Book Antiqua" w:eastAsia="Book Antiqua" w:hAnsi="Book Antiqua" w:cs="Book Antiqua"/>
          <w:sz w:val="22"/>
          <w:szCs w:val="22"/>
        </w:rPr>
      </w:pPr>
      <w:bookmarkStart w:id="29" w:name="_heading=h.49x2ik5" w:colFirst="0" w:colLast="0"/>
      <w:bookmarkEnd w:id="29"/>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“Marketing Insights To Sustain and Recover from COVID-19”</w:t>
      </w:r>
    </w:p>
    <w:p w14:paraId="3B4FE82B" w14:textId="77777777" w:rsidR="000908E5" w:rsidRDefault="000908E5">
      <w:pPr>
        <w:rPr>
          <w:rFonts w:ascii="Book Antiqua" w:eastAsia="Book Antiqua" w:hAnsi="Book Antiqua" w:cs="Book Antiqua"/>
          <w:sz w:val="22"/>
          <w:szCs w:val="22"/>
        </w:rPr>
      </w:pPr>
    </w:p>
    <w:p w14:paraId="038A829B"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Aug. 29, 2020</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SkinCeuticals Webinar</w:t>
      </w:r>
    </w:p>
    <w:p w14:paraId="73C124A2" w14:textId="77777777" w:rsidR="000908E5" w:rsidRDefault="0067268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“Leveraging Telehealth Consultations For Practice Success”</w:t>
      </w:r>
    </w:p>
    <w:p w14:paraId="53A7611F" w14:textId="77777777" w:rsidR="000908E5" w:rsidRDefault="000908E5">
      <w:pPr>
        <w:rPr>
          <w:rFonts w:ascii="Book Antiqua" w:eastAsia="Book Antiqua" w:hAnsi="Book Antiqua" w:cs="Book Antiqua"/>
          <w:sz w:val="22"/>
          <w:szCs w:val="22"/>
        </w:rPr>
      </w:pPr>
    </w:p>
    <w:p w14:paraId="5745CF48" w14:textId="43ED8D00" w:rsidR="000908E5" w:rsidRPr="000801D7" w:rsidRDefault="0067268B">
      <w:pPr>
        <w:rPr>
          <w:rFonts w:ascii="Book Antiqua" w:eastAsia="Book Antiqua" w:hAnsi="Book Antiqua" w:cs="Book Antiqua"/>
          <w:sz w:val="22"/>
          <w:szCs w:val="22"/>
        </w:rPr>
      </w:pPr>
      <w:r>
        <w:rPr>
          <w:rFonts w:ascii="Book Antiqua" w:eastAsia="Book Antiqua" w:hAnsi="Book Antiqua" w:cs="Book Antiqua"/>
          <w:sz w:val="22"/>
          <w:szCs w:val="22"/>
        </w:rPr>
        <w:t>Jan. 15, 2021</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0801D7">
        <w:rPr>
          <w:rFonts w:ascii="Book Antiqua" w:eastAsia="Book Antiqua" w:hAnsi="Book Antiqua" w:cs="Book Antiqua"/>
          <w:sz w:val="22"/>
          <w:szCs w:val="22"/>
        </w:rPr>
        <w:t xml:space="preserve">Manorini Symposium, </w:t>
      </w:r>
      <w:r w:rsidR="00355508" w:rsidRPr="000801D7">
        <w:rPr>
          <w:rFonts w:ascii="Book Antiqua" w:eastAsia="Book Antiqua" w:hAnsi="Book Antiqua" w:cs="Book Antiqua"/>
          <w:sz w:val="22"/>
          <w:szCs w:val="22"/>
        </w:rPr>
        <w:t>Philippines</w:t>
      </w:r>
      <w:r w:rsidRPr="000801D7">
        <w:rPr>
          <w:rFonts w:ascii="Book Antiqua" w:eastAsia="Book Antiqua" w:hAnsi="Book Antiqua" w:cs="Book Antiqua"/>
          <w:sz w:val="22"/>
          <w:szCs w:val="22"/>
        </w:rPr>
        <w:t xml:space="preserve"> </w:t>
      </w:r>
    </w:p>
    <w:p w14:paraId="2C2DE203" w14:textId="77777777" w:rsidR="000908E5" w:rsidRPr="000801D7" w:rsidRDefault="0067268B">
      <w:pPr>
        <w:ind w:left="2160" w:firstLine="720"/>
        <w:rPr>
          <w:rFonts w:ascii="Book Antiqua" w:eastAsia="Book Antiqua" w:hAnsi="Book Antiqua" w:cs="Book Antiqua"/>
          <w:sz w:val="22"/>
          <w:szCs w:val="22"/>
        </w:rPr>
      </w:pPr>
      <w:r w:rsidRPr="000801D7">
        <w:rPr>
          <w:rFonts w:ascii="Book Antiqua" w:eastAsia="Book Antiqua" w:hAnsi="Book Antiqua" w:cs="Book Antiqua"/>
          <w:sz w:val="22"/>
          <w:szCs w:val="22"/>
        </w:rPr>
        <w:t>“Safety &amp; Efficacy of Rejuvenating Conditioned Media for Facial Rejuvenation”</w:t>
      </w:r>
    </w:p>
    <w:p w14:paraId="133C6C05" w14:textId="77777777" w:rsidR="000908E5" w:rsidRPr="000801D7" w:rsidRDefault="000908E5" w:rsidP="00646558">
      <w:pPr>
        <w:rPr>
          <w:rFonts w:ascii="Book Antiqua" w:eastAsia="Book Antiqua" w:hAnsi="Book Antiqua" w:cs="Book Antiqua"/>
          <w:sz w:val="22"/>
          <w:szCs w:val="22"/>
        </w:rPr>
      </w:pPr>
    </w:p>
    <w:p w14:paraId="1008B464" w14:textId="77777777" w:rsidR="000908E5" w:rsidRPr="009A2CF0" w:rsidRDefault="0067268B">
      <w:pPr>
        <w:rPr>
          <w:rFonts w:ascii="Book Antiqua" w:eastAsia="Book Antiqua" w:hAnsi="Book Antiqua" w:cs="Book Antiqua"/>
          <w:sz w:val="22"/>
          <w:szCs w:val="22"/>
        </w:rPr>
      </w:pPr>
      <w:r w:rsidRPr="009A2CF0">
        <w:rPr>
          <w:rFonts w:ascii="Book Antiqua" w:eastAsia="Book Antiqua" w:hAnsi="Book Antiqua" w:cs="Book Antiqua"/>
          <w:sz w:val="22"/>
          <w:szCs w:val="22"/>
        </w:rPr>
        <w:t>Feb. 25, 2021</w:t>
      </w:r>
      <w:r w:rsidRPr="009A2CF0">
        <w:rPr>
          <w:rFonts w:ascii="Book Antiqua" w:eastAsia="Book Antiqua" w:hAnsi="Book Antiqua" w:cs="Book Antiqua"/>
          <w:sz w:val="22"/>
          <w:szCs w:val="22"/>
        </w:rPr>
        <w:tab/>
      </w:r>
      <w:r w:rsidRPr="009A2CF0">
        <w:rPr>
          <w:rFonts w:ascii="Book Antiqua" w:eastAsia="Book Antiqua" w:hAnsi="Book Antiqua" w:cs="Book Antiqua"/>
          <w:sz w:val="22"/>
          <w:szCs w:val="22"/>
        </w:rPr>
        <w:tab/>
      </w:r>
      <w:r w:rsidRPr="009A2CF0">
        <w:rPr>
          <w:rFonts w:ascii="Book Antiqua" w:eastAsia="Book Antiqua" w:hAnsi="Book Antiqua" w:cs="Book Antiqua"/>
          <w:sz w:val="22"/>
          <w:szCs w:val="22"/>
        </w:rPr>
        <w:tab/>
        <w:t>Calecim Webinar – Asia/Pacific</w:t>
      </w:r>
    </w:p>
    <w:p w14:paraId="61C81BA8" w14:textId="7AB90E83" w:rsidR="00A17485" w:rsidRPr="009A2CF0" w:rsidRDefault="0067268B" w:rsidP="000801D7">
      <w:pPr>
        <w:ind w:firstLine="720"/>
        <w:rPr>
          <w:rFonts w:ascii="Book Antiqua" w:eastAsia="Helvetica Neue" w:hAnsi="Book Antiqua" w:cs="Helvetica Neue"/>
          <w:sz w:val="22"/>
          <w:szCs w:val="22"/>
        </w:rPr>
      </w:pPr>
      <w:r w:rsidRPr="009A2CF0">
        <w:rPr>
          <w:rFonts w:ascii="Book Antiqua" w:eastAsia="Book Antiqua" w:hAnsi="Book Antiqua" w:cs="Book Antiqua"/>
          <w:sz w:val="22"/>
          <w:szCs w:val="22"/>
        </w:rPr>
        <w:lastRenderedPageBreak/>
        <w:tab/>
      </w:r>
      <w:r w:rsidRPr="009A2CF0">
        <w:rPr>
          <w:rFonts w:ascii="Book Antiqua" w:eastAsia="Book Antiqua" w:hAnsi="Book Antiqua" w:cs="Book Antiqua"/>
          <w:sz w:val="22"/>
          <w:szCs w:val="22"/>
        </w:rPr>
        <w:tab/>
      </w:r>
      <w:r w:rsidRPr="009A2CF0">
        <w:rPr>
          <w:rFonts w:ascii="Book Antiqua" w:eastAsia="Book Antiqua" w:hAnsi="Book Antiqua" w:cs="Book Antiqua"/>
          <w:sz w:val="22"/>
          <w:szCs w:val="22"/>
        </w:rPr>
        <w:tab/>
        <w:t>“</w:t>
      </w:r>
      <w:r w:rsidRPr="009A2CF0">
        <w:rPr>
          <w:rFonts w:ascii="Book Antiqua" w:eastAsia="Helvetica Neue" w:hAnsi="Book Antiqua" w:cs="Helvetica Neue"/>
          <w:sz w:val="22"/>
          <w:szCs w:val="22"/>
        </w:rPr>
        <w:t>CALECIM® &amp; Las</w:t>
      </w:r>
      <w:r w:rsidR="000801D7" w:rsidRPr="009A2CF0">
        <w:rPr>
          <w:rFonts w:ascii="Book Antiqua" w:eastAsia="Helvetica Neue" w:hAnsi="Book Antiqua" w:cs="Helvetica Neue"/>
          <w:sz w:val="22"/>
          <w:szCs w:val="22"/>
        </w:rPr>
        <w:t>er</w:t>
      </w:r>
      <w:r w:rsidR="00C15015" w:rsidRPr="009A2CF0">
        <w:rPr>
          <w:rFonts w:ascii="Book Antiqua" w:eastAsia="Helvetica Neue" w:hAnsi="Book Antiqua" w:cs="Helvetica Neue"/>
          <w:sz w:val="22"/>
          <w:szCs w:val="22"/>
        </w:rPr>
        <w:t xml:space="preserve"> Resurfacing</w:t>
      </w:r>
    </w:p>
    <w:p w14:paraId="372C7F7F" w14:textId="77777777" w:rsidR="00C15015" w:rsidRPr="009A2CF0" w:rsidRDefault="00C15015" w:rsidP="00C15015">
      <w:pPr>
        <w:ind w:firstLine="720"/>
        <w:jc w:val="left"/>
        <w:rPr>
          <w:rFonts w:ascii="Book Antiqua" w:eastAsia="Helvetica Neue" w:hAnsi="Book Antiqua" w:cs="Helvetica Neue"/>
          <w:sz w:val="22"/>
          <w:szCs w:val="22"/>
        </w:rPr>
      </w:pPr>
    </w:p>
    <w:p w14:paraId="1C10F151" w14:textId="17AE7527" w:rsidR="00C15015" w:rsidRPr="00F863DD" w:rsidRDefault="00C15015" w:rsidP="009A2CF0">
      <w:pPr>
        <w:jc w:val="left"/>
        <w:rPr>
          <w:rFonts w:ascii="Book Antiqua" w:eastAsia="Helvetica Neue" w:hAnsi="Book Antiqua" w:cs="Helvetica Neue"/>
          <w:sz w:val="22"/>
          <w:szCs w:val="22"/>
        </w:rPr>
      </w:pPr>
      <w:r w:rsidRPr="00F863DD">
        <w:rPr>
          <w:rFonts w:ascii="Book Antiqua" w:eastAsia="Helvetica Neue" w:hAnsi="Book Antiqua" w:cs="Helvetica Neue"/>
          <w:sz w:val="22"/>
          <w:szCs w:val="22"/>
        </w:rPr>
        <w:t>Ju</w:t>
      </w:r>
      <w:r w:rsidR="00AC10D0" w:rsidRPr="00F863DD">
        <w:rPr>
          <w:rFonts w:ascii="Book Antiqua" w:eastAsia="Helvetica Neue" w:hAnsi="Book Antiqua" w:cs="Helvetica Neue"/>
          <w:sz w:val="22"/>
          <w:szCs w:val="22"/>
        </w:rPr>
        <w:t>n.14, 2023</w:t>
      </w:r>
      <w:r w:rsidR="00AC10D0" w:rsidRPr="00F863DD">
        <w:rPr>
          <w:rFonts w:ascii="Book Antiqua" w:eastAsia="Helvetica Neue" w:hAnsi="Book Antiqua" w:cs="Helvetica Neue"/>
          <w:sz w:val="22"/>
          <w:szCs w:val="22"/>
        </w:rPr>
        <w:tab/>
      </w:r>
      <w:r w:rsidR="00AC10D0" w:rsidRPr="00F863DD">
        <w:rPr>
          <w:rFonts w:ascii="Book Antiqua" w:eastAsia="Helvetica Neue" w:hAnsi="Book Antiqua" w:cs="Helvetica Neue"/>
          <w:sz w:val="22"/>
          <w:szCs w:val="22"/>
        </w:rPr>
        <w:tab/>
      </w:r>
      <w:r w:rsidR="009A2CF0">
        <w:rPr>
          <w:rFonts w:ascii="Book Antiqua" w:eastAsia="Helvetica Neue" w:hAnsi="Book Antiqua" w:cs="Helvetica Neue"/>
          <w:sz w:val="22"/>
          <w:szCs w:val="22"/>
        </w:rPr>
        <w:tab/>
      </w:r>
      <w:r w:rsidR="00AC10D0" w:rsidRPr="00F863DD">
        <w:rPr>
          <w:rFonts w:ascii="Book Antiqua" w:eastAsia="Helvetica Neue" w:hAnsi="Book Antiqua" w:cs="Helvetica Neue"/>
          <w:sz w:val="22"/>
          <w:szCs w:val="22"/>
        </w:rPr>
        <w:t>SkinCeuticals</w:t>
      </w:r>
      <w:r w:rsidR="00A9448F" w:rsidRPr="00F863DD">
        <w:rPr>
          <w:rFonts w:ascii="Book Antiqua" w:eastAsia="Helvetica Neue" w:hAnsi="Book Antiqua" w:cs="Helvetica Neue"/>
          <w:sz w:val="22"/>
          <w:szCs w:val="22"/>
        </w:rPr>
        <w:t xml:space="preserve"> </w:t>
      </w:r>
      <w:r w:rsidR="008B279D" w:rsidRPr="00F863DD">
        <w:rPr>
          <w:rFonts w:ascii="Book Antiqua" w:eastAsia="Helvetica Neue" w:hAnsi="Book Antiqua" w:cs="Helvetica Neue"/>
          <w:sz w:val="22"/>
          <w:szCs w:val="22"/>
        </w:rPr>
        <w:t xml:space="preserve">Internal Meeting, </w:t>
      </w:r>
      <w:r w:rsidR="00A9448F" w:rsidRPr="00F863DD">
        <w:rPr>
          <w:rFonts w:ascii="Book Antiqua" w:eastAsia="Helvetica Neue" w:hAnsi="Book Antiqua" w:cs="Helvetica Neue"/>
          <w:sz w:val="22"/>
          <w:szCs w:val="22"/>
        </w:rPr>
        <w:t>L’Oreal ProLAB Academy</w:t>
      </w:r>
    </w:p>
    <w:p w14:paraId="7D9A16FD" w14:textId="02FFA403" w:rsidR="00A17485" w:rsidRPr="00F863DD" w:rsidRDefault="00F863DD">
      <w:pPr>
        <w:ind w:firstLine="720"/>
        <w:rPr>
          <w:rFonts w:ascii="Book Antiqua" w:eastAsia="Helvetica Neue" w:hAnsi="Book Antiqua" w:cs="Helvetica Neue"/>
          <w:sz w:val="22"/>
          <w:szCs w:val="22"/>
        </w:rPr>
      </w:pPr>
      <w:r>
        <w:rPr>
          <w:rFonts w:ascii="Book Antiqua" w:eastAsia="Helvetica Neue" w:hAnsi="Book Antiqua" w:cs="Helvetica Neue"/>
          <w:sz w:val="22"/>
          <w:szCs w:val="22"/>
        </w:rPr>
        <w:tab/>
      </w:r>
      <w:r>
        <w:rPr>
          <w:rFonts w:ascii="Book Antiqua" w:eastAsia="Helvetica Neue" w:hAnsi="Book Antiqua" w:cs="Helvetica Neue"/>
          <w:sz w:val="22"/>
          <w:szCs w:val="22"/>
        </w:rPr>
        <w:tab/>
      </w:r>
      <w:r>
        <w:rPr>
          <w:rFonts w:ascii="Book Antiqua" w:eastAsia="Helvetica Neue" w:hAnsi="Book Antiqua" w:cs="Helvetica Neue"/>
          <w:sz w:val="22"/>
          <w:szCs w:val="22"/>
        </w:rPr>
        <w:tab/>
        <w:t>“</w:t>
      </w:r>
      <w:r w:rsidR="007D3E4D">
        <w:rPr>
          <w:rFonts w:ascii="Book Antiqua" w:eastAsia="Helvetica Neue" w:hAnsi="Book Antiqua" w:cs="Helvetica Neue"/>
          <w:sz w:val="22"/>
          <w:szCs w:val="22"/>
        </w:rPr>
        <w:t xml:space="preserve">Marketing Skincare </w:t>
      </w:r>
      <w:r w:rsidR="000879D2">
        <w:rPr>
          <w:rFonts w:ascii="Book Antiqua" w:eastAsia="Helvetica Neue" w:hAnsi="Book Antiqua" w:cs="Helvetica Neue"/>
          <w:sz w:val="22"/>
          <w:szCs w:val="22"/>
        </w:rPr>
        <w:t>in Physician Offices”</w:t>
      </w:r>
    </w:p>
    <w:p w14:paraId="5412A30A" w14:textId="77777777" w:rsidR="00A17485" w:rsidRPr="00F863DD" w:rsidRDefault="00A17485" w:rsidP="00A17485">
      <w:pPr>
        <w:ind w:firstLine="720"/>
        <w:rPr>
          <w:rFonts w:ascii="Book Antiqua" w:eastAsia="Book Antiqua" w:hAnsi="Book Antiqua" w:cs="Book Antiqua"/>
          <w:sz w:val="22"/>
          <w:szCs w:val="22"/>
        </w:rPr>
      </w:pPr>
    </w:p>
    <w:p w14:paraId="60B9AE53" w14:textId="70056AC0" w:rsidR="000908E5" w:rsidRDefault="009A2CF0">
      <w:pPr>
        <w:rPr>
          <w:rFonts w:ascii="Book Antiqua" w:eastAsia="Book Antiqua" w:hAnsi="Book Antiqua" w:cs="Book Antiqua"/>
          <w:sz w:val="22"/>
          <w:szCs w:val="22"/>
        </w:rPr>
      </w:pPr>
      <w:r>
        <w:rPr>
          <w:rFonts w:ascii="Book Antiqua" w:eastAsia="Book Antiqua" w:hAnsi="Book Antiqua" w:cs="Book Antiqua"/>
          <w:sz w:val="22"/>
          <w:szCs w:val="22"/>
        </w:rPr>
        <w:t>Jul. 5, 2023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bookmarkStart w:id="30" w:name="_Hlk139417614"/>
      <w:r>
        <w:rPr>
          <w:rFonts w:ascii="Book Antiqua" w:eastAsia="Book Antiqua" w:hAnsi="Book Antiqua" w:cs="Book Antiqua"/>
          <w:sz w:val="22"/>
          <w:szCs w:val="22"/>
        </w:rPr>
        <w:t>Calecim Symposium, Singapore</w:t>
      </w:r>
    </w:p>
    <w:p w14:paraId="33976A90" w14:textId="0AF021D0" w:rsidR="009A2CF0" w:rsidRDefault="009A2CF0">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t>
      </w:r>
      <w:r w:rsidRPr="009A2CF0">
        <w:rPr>
          <w:rFonts w:ascii="Book Antiqua" w:eastAsia="Book Antiqua" w:hAnsi="Book Antiqua" w:cs="Book Antiqua"/>
          <w:sz w:val="22"/>
          <w:szCs w:val="22"/>
        </w:rPr>
        <w:t>Improvement in Skin Elasticity with PTT-6™ a Stem Cell-Derived Media</w:t>
      </w:r>
      <w:r>
        <w:rPr>
          <w:rFonts w:ascii="Book Antiqua" w:eastAsia="Book Antiqua" w:hAnsi="Book Antiqua" w:cs="Book Antiqua"/>
          <w:sz w:val="22"/>
          <w:szCs w:val="22"/>
        </w:rPr>
        <w:t>”</w:t>
      </w:r>
    </w:p>
    <w:bookmarkEnd w:id="30"/>
    <w:p w14:paraId="7958B050" w14:textId="77777777" w:rsidR="009A2CF0" w:rsidRDefault="009A2CF0">
      <w:pPr>
        <w:rPr>
          <w:rFonts w:ascii="Book Antiqua" w:eastAsia="Book Antiqua" w:hAnsi="Book Antiqua" w:cs="Book Antiqua"/>
          <w:sz w:val="22"/>
          <w:szCs w:val="22"/>
        </w:rPr>
      </w:pPr>
    </w:p>
    <w:p w14:paraId="2C5CA4EF" w14:textId="682A7E7D" w:rsidR="009A2CF0" w:rsidRPr="009A2CF0" w:rsidRDefault="009A2CF0" w:rsidP="009A2CF0">
      <w:pPr>
        <w:rPr>
          <w:rFonts w:ascii="Book Antiqua" w:eastAsia="Book Antiqua" w:hAnsi="Book Antiqua" w:cs="Book Antiqua"/>
          <w:sz w:val="22"/>
          <w:szCs w:val="22"/>
        </w:rPr>
      </w:pPr>
      <w:r>
        <w:rPr>
          <w:rFonts w:ascii="Book Antiqua" w:eastAsia="Book Antiqua" w:hAnsi="Book Antiqua" w:cs="Book Antiqua"/>
          <w:sz w:val="22"/>
          <w:szCs w:val="22"/>
        </w:rPr>
        <w:t>Jul. 10, 2023</w:t>
      </w:r>
      <w:r w:rsidRPr="009A2CF0">
        <w:t xml:space="preserve"> </w:t>
      </w:r>
      <w:r>
        <w:tab/>
      </w:r>
      <w:r>
        <w:tab/>
      </w:r>
      <w:r>
        <w:tab/>
      </w:r>
      <w:r w:rsidRPr="009A2CF0">
        <w:rPr>
          <w:rFonts w:ascii="Book Antiqua" w:eastAsia="Book Antiqua" w:hAnsi="Book Antiqua" w:cs="Book Antiqua"/>
          <w:sz w:val="22"/>
          <w:szCs w:val="22"/>
        </w:rPr>
        <w:t xml:space="preserve">Calecim Symposium, </w:t>
      </w:r>
      <w:r>
        <w:rPr>
          <w:rFonts w:ascii="Book Antiqua" w:eastAsia="Book Antiqua" w:hAnsi="Book Antiqua" w:cs="Book Antiqua"/>
          <w:sz w:val="22"/>
          <w:szCs w:val="22"/>
        </w:rPr>
        <w:t>Tokyo</w:t>
      </w:r>
    </w:p>
    <w:p w14:paraId="38064A24" w14:textId="793026AF" w:rsidR="009A2CF0" w:rsidRDefault="009A2CF0" w:rsidP="009A2CF0">
      <w:pPr>
        <w:rPr>
          <w:rFonts w:ascii="Book Antiqua" w:eastAsia="Book Antiqua" w:hAnsi="Book Antiqua" w:cs="Book Antiqua"/>
          <w:sz w:val="22"/>
          <w:szCs w:val="22"/>
        </w:rPr>
      </w:pPr>
      <w:r w:rsidRPr="009A2CF0">
        <w:rPr>
          <w:rFonts w:ascii="Book Antiqua" w:eastAsia="Book Antiqua" w:hAnsi="Book Antiqua" w:cs="Book Antiqua"/>
          <w:sz w:val="22"/>
          <w:szCs w:val="22"/>
        </w:rPr>
        <w:tab/>
      </w:r>
      <w:r w:rsidRPr="009A2CF0">
        <w:rPr>
          <w:rFonts w:ascii="Book Antiqua" w:eastAsia="Book Antiqua" w:hAnsi="Book Antiqua" w:cs="Book Antiqua"/>
          <w:sz w:val="22"/>
          <w:szCs w:val="22"/>
        </w:rPr>
        <w:tab/>
      </w:r>
      <w:r w:rsidRPr="009A2CF0">
        <w:rPr>
          <w:rFonts w:ascii="Book Antiqua" w:eastAsia="Book Antiqua" w:hAnsi="Book Antiqua" w:cs="Book Antiqua"/>
          <w:sz w:val="22"/>
          <w:szCs w:val="22"/>
        </w:rPr>
        <w:tab/>
      </w:r>
      <w:r w:rsidRPr="009A2CF0">
        <w:rPr>
          <w:rFonts w:ascii="Book Antiqua" w:eastAsia="Book Antiqua" w:hAnsi="Book Antiqua" w:cs="Book Antiqua"/>
          <w:sz w:val="22"/>
          <w:szCs w:val="22"/>
        </w:rPr>
        <w:tab/>
        <w:t>“Improvement in Skin Elasticity with PTT-6™ a Stem Cell-Derived Media”</w:t>
      </w:r>
    </w:p>
    <w:p w14:paraId="55463BEA" w14:textId="77777777" w:rsidR="009A2CF0" w:rsidRDefault="009A2CF0" w:rsidP="009A2CF0">
      <w:pPr>
        <w:rPr>
          <w:rFonts w:ascii="Book Antiqua" w:eastAsia="Book Antiqua" w:hAnsi="Book Antiqua" w:cs="Book Antiqua"/>
          <w:sz w:val="22"/>
          <w:szCs w:val="22"/>
        </w:rPr>
      </w:pPr>
    </w:p>
    <w:p w14:paraId="67DF80D7" w14:textId="193B774A" w:rsidR="008A38D3" w:rsidRPr="008A38D3" w:rsidRDefault="008A38D3" w:rsidP="008A38D3">
      <w:pPr>
        <w:rPr>
          <w:rFonts w:ascii="Book Antiqua" w:eastAsia="Book Antiqua" w:hAnsi="Book Antiqua" w:cs="Book Antiqua"/>
          <w:sz w:val="22"/>
          <w:szCs w:val="22"/>
        </w:rPr>
      </w:pPr>
      <w:r>
        <w:rPr>
          <w:rFonts w:ascii="Book Antiqua" w:eastAsia="Book Antiqua" w:hAnsi="Book Antiqua" w:cs="Book Antiqua"/>
          <w:sz w:val="22"/>
          <w:szCs w:val="22"/>
        </w:rPr>
        <w:t>Jul 12, 2023</w:t>
      </w:r>
      <w:r w:rsidRPr="008A38D3">
        <w:t xml:space="preserve"> </w:t>
      </w:r>
      <w:r>
        <w:tab/>
      </w:r>
      <w:r>
        <w:tab/>
      </w:r>
      <w:r>
        <w:tab/>
      </w:r>
      <w:r w:rsidRPr="008A38D3">
        <w:rPr>
          <w:rFonts w:ascii="Book Antiqua" w:eastAsia="Book Antiqua" w:hAnsi="Book Antiqua" w:cs="Book Antiqua"/>
          <w:sz w:val="22"/>
          <w:szCs w:val="22"/>
        </w:rPr>
        <w:t xml:space="preserve">Calecim Symposium, </w:t>
      </w:r>
      <w:r>
        <w:rPr>
          <w:rFonts w:ascii="Book Antiqua" w:eastAsia="Book Antiqua" w:hAnsi="Book Antiqua" w:cs="Book Antiqua"/>
          <w:sz w:val="22"/>
          <w:szCs w:val="22"/>
        </w:rPr>
        <w:t>Hong Kong</w:t>
      </w:r>
    </w:p>
    <w:p w14:paraId="6BD961EE" w14:textId="045EA940" w:rsidR="009A2CF0" w:rsidRDefault="008A38D3" w:rsidP="008A38D3">
      <w:pPr>
        <w:rPr>
          <w:rFonts w:ascii="Book Antiqua" w:eastAsia="Book Antiqua" w:hAnsi="Book Antiqua" w:cs="Book Antiqua"/>
          <w:sz w:val="22"/>
          <w:szCs w:val="22"/>
        </w:rPr>
      </w:pP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t>“Improvement in Skin Elasticity with PTT-6™ a Stem Cell-Derived Media”</w:t>
      </w:r>
    </w:p>
    <w:p w14:paraId="7CA7D0AC" w14:textId="77777777" w:rsidR="008A38D3" w:rsidRDefault="008A38D3" w:rsidP="008A38D3">
      <w:pPr>
        <w:rPr>
          <w:rFonts w:ascii="Book Antiqua" w:eastAsia="Book Antiqua" w:hAnsi="Book Antiqua" w:cs="Book Antiqua"/>
          <w:sz w:val="22"/>
          <w:szCs w:val="22"/>
        </w:rPr>
      </w:pPr>
    </w:p>
    <w:p w14:paraId="0AF1AC72" w14:textId="2D160D42" w:rsidR="008A38D3" w:rsidRPr="008A38D3" w:rsidRDefault="008A38D3" w:rsidP="008A38D3">
      <w:pPr>
        <w:rPr>
          <w:rFonts w:ascii="Book Antiqua" w:eastAsia="Book Antiqua" w:hAnsi="Book Antiqua" w:cs="Book Antiqua"/>
          <w:sz w:val="22"/>
          <w:szCs w:val="22"/>
        </w:rPr>
      </w:pPr>
      <w:r>
        <w:rPr>
          <w:rFonts w:ascii="Book Antiqua" w:eastAsia="Book Antiqua" w:hAnsi="Book Antiqua" w:cs="Book Antiqua"/>
          <w:sz w:val="22"/>
          <w:szCs w:val="22"/>
        </w:rPr>
        <w:t>Jul. 13, 2023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8A38D3">
        <w:rPr>
          <w:rFonts w:ascii="Book Antiqua" w:eastAsia="Book Antiqua" w:hAnsi="Book Antiqua" w:cs="Book Antiqua"/>
          <w:sz w:val="22"/>
          <w:szCs w:val="22"/>
        </w:rPr>
        <w:t xml:space="preserve">Calecim Symposium, </w:t>
      </w:r>
      <w:r>
        <w:rPr>
          <w:rFonts w:ascii="Book Antiqua" w:eastAsia="Book Antiqua" w:hAnsi="Book Antiqua" w:cs="Book Antiqua"/>
          <w:sz w:val="22"/>
          <w:szCs w:val="22"/>
        </w:rPr>
        <w:t>Bangkok, Thailand</w:t>
      </w:r>
    </w:p>
    <w:p w14:paraId="2F2FA176" w14:textId="7471488F" w:rsidR="008A38D3" w:rsidRDefault="008A38D3" w:rsidP="008A38D3">
      <w:pPr>
        <w:rPr>
          <w:rFonts w:ascii="Book Antiqua" w:eastAsia="Book Antiqua" w:hAnsi="Book Antiqua" w:cs="Book Antiqua"/>
          <w:sz w:val="22"/>
          <w:szCs w:val="22"/>
        </w:rPr>
      </w:pP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t>“Improvement in Skin Elasticity with PTT-6™ a Stem Cell-Derived Media”</w:t>
      </w:r>
    </w:p>
    <w:p w14:paraId="2E97B8F3" w14:textId="77777777" w:rsidR="008A38D3" w:rsidRDefault="008A38D3" w:rsidP="008A38D3">
      <w:pPr>
        <w:rPr>
          <w:rFonts w:ascii="Book Antiqua" w:eastAsia="Book Antiqua" w:hAnsi="Book Antiqua" w:cs="Book Antiqua"/>
          <w:sz w:val="22"/>
          <w:szCs w:val="22"/>
        </w:rPr>
      </w:pPr>
    </w:p>
    <w:p w14:paraId="52DD34DA" w14:textId="397560E2" w:rsidR="008A38D3" w:rsidRPr="008A38D3" w:rsidRDefault="008A38D3" w:rsidP="008A38D3">
      <w:pPr>
        <w:rPr>
          <w:rFonts w:ascii="Book Antiqua" w:eastAsia="Book Antiqua" w:hAnsi="Book Antiqua" w:cs="Book Antiqua"/>
          <w:sz w:val="22"/>
          <w:szCs w:val="22"/>
        </w:rPr>
      </w:pPr>
      <w:r>
        <w:rPr>
          <w:rFonts w:ascii="Book Antiqua" w:eastAsia="Book Antiqua" w:hAnsi="Book Antiqua" w:cs="Book Antiqua"/>
          <w:sz w:val="22"/>
          <w:szCs w:val="22"/>
        </w:rPr>
        <w:t>Jul. 14, 2023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8A38D3">
        <w:rPr>
          <w:rFonts w:ascii="Book Antiqua" w:eastAsia="Book Antiqua" w:hAnsi="Book Antiqua" w:cs="Book Antiqua"/>
          <w:sz w:val="22"/>
          <w:szCs w:val="22"/>
        </w:rPr>
        <w:t xml:space="preserve">Calecim Symposium, </w:t>
      </w:r>
      <w:r>
        <w:rPr>
          <w:rFonts w:ascii="Book Antiqua" w:eastAsia="Book Antiqua" w:hAnsi="Book Antiqua" w:cs="Book Antiqua"/>
          <w:sz w:val="22"/>
          <w:szCs w:val="22"/>
        </w:rPr>
        <w:t>Manila, Philippines</w:t>
      </w:r>
    </w:p>
    <w:p w14:paraId="2BD2BEE6" w14:textId="0B416332" w:rsidR="008A38D3" w:rsidRDefault="008A38D3" w:rsidP="008A38D3">
      <w:pPr>
        <w:rPr>
          <w:rFonts w:ascii="Book Antiqua" w:eastAsia="Book Antiqua" w:hAnsi="Book Antiqua" w:cs="Book Antiqua"/>
          <w:sz w:val="22"/>
          <w:szCs w:val="22"/>
        </w:rPr>
      </w:pP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r>
      <w:r w:rsidRPr="008A38D3">
        <w:rPr>
          <w:rFonts w:ascii="Book Antiqua" w:eastAsia="Book Antiqua" w:hAnsi="Book Antiqua" w:cs="Book Antiqua"/>
          <w:sz w:val="22"/>
          <w:szCs w:val="22"/>
        </w:rPr>
        <w:tab/>
      </w:r>
      <w:bookmarkStart w:id="31" w:name="_Hlk145015505"/>
      <w:r w:rsidRPr="008A38D3">
        <w:rPr>
          <w:rFonts w:ascii="Book Antiqua" w:eastAsia="Book Antiqua" w:hAnsi="Book Antiqua" w:cs="Book Antiqua"/>
          <w:sz w:val="22"/>
          <w:szCs w:val="22"/>
        </w:rPr>
        <w:t>“Improvement in Skin Elasticity with PTT-6™ a Stem Cell-Derived Media”</w:t>
      </w:r>
      <w:bookmarkEnd w:id="31"/>
    </w:p>
    <w:p w14:paraId="75C63CDC" w14:textId="77777777" w:rsidR="00573C85" w:rsidRDefault="00573C85" w:rsidP="008A38D3">
      <w:pPr>
        <w:rPr>
          <w:rFonts w:ascii="Book Antiqua" w:eastAsia="Book Antiqua" w:hAnsi="Book Antiqua" w:cs="Book Antiqua"/>
          <w:sz w:val="22"/>
          <w:szCs w:val="22"/>
        </w:rPr>
      </w:pPr>
    </w:p>
    <w:p w14:paraId="19FE7462" w14:textId="375071D9" w:rsidR="00A1527B" w:rsidRDefault="002954DA" w:rsidP="008A38D3">
      <w:pPr>
        <w:rPr>
          <w:rFonts w:ascii="Book Antiqua" w:eastAsia="Book Antiqua" w:hAnsi="Book Antiqua" w:cs="Book Antiqua"/>
          <w:sz w:val="22"/>
          <w:szCs w:val="22"/>
        </w:rPr>
      </w:pPr>
      <w:r>
        <w:rPr>
          <w:rFonts w:ascii="Book Antiqua" w:eastAsia="Book Antiqua" w:hAnsi="Book Antiqua" w:cs="Book Antiqua"/>
          <w:sz w:val="22"/>
          <w:szCs w:val="22"/>
        </w:rPr>
        <w:t>Aug 18, 2023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Calecim Symposium</w:t>
      </w:r>
      <w:r w:rsidR="00A1041D">
        <w:rPr>
          <w:rFonts w:ascii="Book Antiqua" w:eastAsia="Book Antiqua" w:hAnsi="Book Antiqua" w:cs="Book Antiqua"/>
          <w:sz w:val="22"/>
          <w:szCs w:val="22"/>
        </w:rPr>
        <w:t>, Newport Beach, California</w:t>
      </w:r>
    </w:p>
    <w:p w14:paraId="53DE5D2D" w14:textId="3F1E7017" w:rsidR="00A1041D" w:rsidRDefault="00A1041D" w:rsidP="008A38D3">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sidRPr="00A1041D">
        <w:rPr>
          <w:rFonts w:ascii="Book Antiqua" w:eastAsia="Book Antiqua" w:hAnsi="Book Antiqua" w:cs="Book Antiqua"/>
          <w:sz w:val="22"/>
          <w:szCs w:val="22"/>
        </w:rPr>
        <w:t>“Improvement in Skin Elasticity with PTT-6™ a Stem Cell-Derived Media”</w:t>
      </w:r>
    </w:p>
    <w:p w14:paraId="57B9DE10" w14:textId="77777777" w:rsidR="00A1527B" w:rsidRDefault="00A1527B" w:rsidP="008A38D3">
      <w:pPr>
        <w:rPr>
          <w:rFonts w:ascii="Book Antiqua" w:eastAsia="Book Antiqua" w:hAnsi="Book Antiqua" w:cs="Book Antiqua"/>
          <w:sz w:val="22"/>
          <w:szCs w:val="22"/>
        </w:rPr>
      </w:pPr>
    </w:p>
    <w:p w14:paraId="63499F99" w14:textId="51C39863" w:rsidR="00573C85" w:rsidRDefault="004B7058" w:rsidP="008A38D3">
      <w:pPr>
        <w:rPr>
          <w:rFonts w:ascii="Book Antiqua" w:eastAsia="Book Antiqua" w:hAnsi="Book Antiqua" w:cs="Book Antiqua"/>
          <w:sz w:val="22"/>
          <w:szCs w:val="22"/>
        </w:rPr>
      </w:pPr>
      <w:r>
        <w:rPr>
          <w:rFonts w:ascii="Book Antiqua" w:eastAsia="Book Antiqua" w:hAnsi="Book Antiqua" w:cs="Book Antiqua"/>
          <w:sz w:val="22"/>
          <w:szCs w:val="22"/>
        </w:rPr>
        <w:t>Sep. 7, 2023</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Sofwave Exclusive Dinner Symposium</w:t>
      </w:r>
      <w:r w:rsidR="00F46D82">
        <w:rPr>
          <w:rFonts w:ascii="Book Antiqua" w:eastAsia="Book Antiqua" w:hAnsi="Book Antiqua" w:cs="Book Antiqua"/>
          <w:sz w:val="22"/>
          <w:szCs w:val="22"/>
        </w:rPr>
        <w:t>, Bangkok, Thailand</w:t>
      </w:r>
    </w:p>
    <w:p w14:paraId="600955D8" w14:textId="696EA43F" w:rsidR="00F46D82" w:rsidRPr="00F863DD" w:rsidRDefault="00F46D82" w:rsidP="00A1527B">
      <w:pPr>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t>“</w:t>
      </w:r>
      <w:r w:rsidR="00A1527B" w:rsidRPr="00A1527B">
        <w:rPr>
          <w:rFonts w:ascii="Book Antiqua" w:eastAsia="Book Antiqua" w:hAnsi="Book Antiqua" w:cs="Book Antiqua"/>
          <w:sz w:val="22"/>
          <w:szCs w:val="22"/>
        </w:rPr>
        <w:t>Non-Surgical Face Lifting Trends and Treatments</w:t>
      </w:r>
      <w:r w:rsidR="00A1527B">
        <w:rPr>
          <w:rFonts w:ascii="Book Antiqua" w:eastAsia="Book Antiqua" w:hAnsi="Book Antiqua" w:cs="Book Antiqua"/>
          <w:sz w:val="22"/>
          <w:szCs w:val="22"/>
        </w:rPr>
        <w:t xml:space="preserve"> with </w:t>
      </w:r>
      <w:r w:rsidR="00A1527B" w:rsidRPr="00A1527B">
        <w:rPr>
          <w:rFonts w:ascii="Book Antiqua" w:eastAsia="Book Antiqua" w:hAnsi="Book Antiqua" w:cs="Book Antiqua"/>
          <w:sz w:val="22"/>
          <w:szCs w:val="22"/>
        </w:rPr>
        <w:t>Sofwave</w:t>
      </w:r>
      <w:r w:rsidR="00A1527B">
        <w:rPr>
          <w:rFonts w:ascii="Book Antiqua" w:eastAsia="Book Antiqua" w:hAnsi="Book Antiqua" w:cs="Book Antiqua"/>
          <w:sz w:val="22"/>
          <w:szCs w:val="22"/>
        </w:rPr>
        <w:t>”</w:t>
      </w:r>
    </w:p>
    <w:p w14:paraId="4E618DDA" w14:textId="77777777" w:rsidR="000908E5" w:rsidRPr="00F863DD" w:rsidRDefault="0067268B">
      <w:pPr>
        <w:rPr>
          <w:rFonts w:ascii="Book Antiqua" w:eastAsia="Book Antiqua" w:hAnsi="Book Antiqua" w:cs="Book Antiqua"/>
          <w:sz w:val="22"/>
          <w:szCs w:val="22"/>
        </w:rPr>
      </w:pPr>
      <w:r w:rsidRPr="00F863DD">
        <w:rPr>
          <w:rFonts w:ascii="Book Antiqua" w:eastAsia="Book Antiqua" w:hAnsi="Book Antiqua" w:cs="Book Antiqua"/>
          <w:sz w:val="22"/>
          <w:szCs w:val="22"/>
        </w:rPr>
        <w:tab/>
      </w:r>
      <w:r w:rsidRPr="00F863DD">
        <w:rPr>
          <w:rFonts w:ascii="Book Antiqua" w:eastAsia="Book Antiqua" w:hAnsi="Book Antiqua" w:cs="Book Antiqua"/>
          <w:sz w:val="22"/>
          <w:szCs w:val="22"/>
        </w:rPr>
        <w:tab/>
      </w:r>
      <w:r w:rsidRPr="00F863DD">
        <w:rPr>
          <w:rFonts w:ascii="Book Antiqua" w:eastAsia="Book Antiqua" w:hAnsi="Book Antiqua" w:cs="Book Antiqua"/>
          <w:sz w:val="22"/>
          <w:szCs w:val="22"/>
        </w:rPr>
        <w:tab/>
      </w:r>
      <w:r w:rsidRPr="00F863DD">
        <w:rPr>
          <w:rFonts w:ascii="Book Antiqua" w:eastAsia="Book Antiqua" w:hAnsi="Book Antiqua" w:cs="Book Antiqua"/>
          <w:sz w:val="22"/>
          <w:szCs w:val="22"/>
        </w:rPr>
        <w:tab/>
      </w:r>
    </w:p>
    <w:sectPr w:rsidR="000908E5" w:rsidRPr="00F863DD">
      <w:footerReference w:type="default" r:id="rId13"/>
      <w:headerReference w:type="first" r:id="rId14"/>
      <w:footerReference w:type="first" r:id="rId15"/>
      <w:pgSz w:w="12240" w:h="15840"/>
      <w:pgMar w:top="720" w:right="720" w:bottom="720" w:left="720" w:header="144" w:footer="14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3EFB" w14:textId="77777777" w:rsidR="00A67FC0" w:rsidRDefault="00A67FC0">
      <w:pPr>
        <w:spacing w:line="240" w:lineRule="auto"/>
      </w:pPr>
      <w:r>
        <w:separator/>
      </w:r>
    </w:p>
  </w:endnote>
  <w:endnote w:type="continuationSeparator" w:id="0">
    <w:p w14:paraId="70464DF8" w14:textId="77777777" w:rsidR="00A67FC0" w:rsidRDefault="00A6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ium Basic">
    <w:altName w:val="Calibri"/>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Nova Mono">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Roboto">
    <w:charset w:val="00"/>
    <w:family w:val="auto"/>
    <w:pitch w:val="variable"/>
    <w:sig w:usb0="E0000AFF" w:usb1="5000217F" w:usb2="00000021" w:usb3="00000000" w:csb0="0000019F" w:csb1="00000000"/>
  </w:font>
  <w:font w:name="Bas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09F7" w14:textId="77777777" w:rsidR="000908E5" w:rsidRDefault="000908E5">
    <w:pPr>
      <w:spacing w:line="276" w:lineRule="auto"/>
      <w:jc w:val="left"/>
      <w:rPr>
        <w:rFonts w:ascii="Book Antiqua" w:eastAsia="Book Antiqua" w:hAnsi="Book Antiqua" w:cs="Book Antiqua"/>
        <w:sz w:val="22"/>
        <w:szCs w:val="22"/>
      </w:rPr>
    </w:pPr>
  </w:p>
  <w:tbl>
    <w:tblPr>
      <w:tblStyle w:val="a"/>
      <w:tblW w:w="10800" w:type="dxa"/>
      <w:jc w:val="center"/>
      <w:tblLayout w:type="fixed"/>
      <w:tblLook w:val="0400" w:firstRow="0" w:lastRow="0" w:firstColumn="0" w:lastColumn="0" w:noHBand="0" w:noVBand="1"/>
    </w:tblPr>
    <w:tblGrid>
      <w:gridCol w:w="5407"/>
      <w:gridCol w:w="5393"/>
    </w:tblGrid>
    <w:tr w:rsidR="000908E5" w14:paraId="4C35641C" w14:textId="77777777">
      <w:trPr>
        <w:trHeight w:val="115"/>
        <w:jc w:val="center"/>
      </w:trPr>
      <w:tc>
        <w:tcPr>
          <w:tcW w:w="5407" w:type="dxa"/>
          <w:shd w:val="clear" w:color="auto" w:fill="1E9887"/>
          <w:tcMar>
            <w:top w:w="0" w:type="dxa"/>
            <w:bottom w:w="0" w:type="dxa"/>
          </w:tcMar>
        </w:tcPr>
        <w:p w14:paraId="2B09F59D" w14:textId="77777777" w:rsidR="000908E5" w:rsidRDefault="000908E5">
          <w:pPr>
            <w:tabs>
              <w:tab w:val="center" w:pos="4320"/>
              <w:tab w:val="right" w:pos="8640"/>
            </w:tabs>
            <w:rPr>
              <w:rFonts w:ascii="Basic" w:eastAsia="Basic" w:hAnsi="Basic" w:cs="Basic"/>
              <w:smallCaps/>
              <w:sz w:val="18"/>
              <w:szCs w:val="18"/>
            </w:rPr>
          </w:pPr>
        </w:p>
      </w:tc>
      <w:tc>
        <w:tcPr>
          <w:tcW w:w="5393" w:type="dxa"/>
          <w:shd w:val="clear" w:color="auto" w:fill="1E9887"/>
          <w:tcMar>
            <w:top w:w="0" w:type="dxa"/>
            <w:bottom w:w="0" w:type="dxa"/>
          </w:tcMar>
        </w:tcPr>
        <w:p w14:paraId="38205A4F" w14:textId="77777777" w:rsidR="000908E5" w:rsidRDefault="000908E5">
          <w:pPr>
            <w:tabs>
              <w:tab w:val="center" w:pos="4320"/>
              <w:tab w:val="right" w:pos="8640"/>
            </w:tabs>
            <w:jc w:val="right"/>
            <w:rPr>
              <w:rFonts w:ascii="Basic" w:eastAsia="Basic" w:hAnsi="Basic" w:cs="Basic"/>
              <w:smallCaps/>
              <w:sz w:val="18"/>
              <w:szCs w:val="18"/>
            </w:rPr>
          </w:pPr>
        </w:p>
      </w:tc>
    </w:tr>
    <w:tr w:rsidR="000908E5" w14:paraId="7D348C8D" w14:textId="77777777">
      <w:trPr>
        <w:jc w:val="center"/>
      </w:trPr>
      <w:tc>
        <w:tcPr>
          <w:tcW w:w="5407" w:type="dxa"/>
          <w:shd w:val="clear" w:color="auto" w:fill="auto"/>
          <w:vAlign w:val="center"/>
        </w:tcPr>
        <w:p w14:paraId="374E7717" w14:textId="77777777" w:rsidR="000908E5" w:rsidRDefault="0067268B">
          <w:pPr>
            <w:tabs>
              <w:tab w:val="center" w:pos="4320"/>
              <w:tab w:val="right" w:pos="8640"/>
            </w:tabs>
            <w:rPr>
              <w:rFonts w:ascii="Arial" w:eastAsia="Arial" w:hAnsi="Arial" w:cs="Arial"/>
              <w:smallCaps/>
              <w:color w:val="808080"/>
              <w:sz w:val="20"/>
              <w:szCs w:val="20"/>
            </w:rPr>
          </w:pPr>
          <w:r>
            <w:rPr>
              <w:rFonts w:ascii="Arial" w:eastAsia="Arial" w:hAnsi="Arial" w:cs="Arial"/>
              <w:smallCaps/>
              <w:color w:val="808080"/>
              <w:sz w:val="20"/>
              <w:szCs w:val="20"/>
            </w:rPr>
            <w:t>MITCHEL P. GOLDMAN, MD</w:t>
          </w:r>
        </w:p>
      </w:tc>
      <w:tc>
        <w:tcPr>
          <w:tcW w:w="5393" w:type="dxa"/>
          <w:shd w:val="clear" w:color="auto" w:fill="auto"/>
          <w:vAlign w:val="center"/>
        </w:tcPr>
        <w:p w14:paraId="583B7CEE" w14:textId="77777777" w:rsidR="000908E5" w:rsidRDefault="0067268B">
          <w:pPr>
            <w:tabs>
              <w:tab w:val="center" w:pos="4320"/>
              <w:tab w:val="right" w:pos="8640"/>
            </w:tabs>
            <w:jc w:val="right"/>
            <w:rPr>
              <w:rFonts w:ascii="Arial" w:eastAsia="Arial" w:hAnsi="Arial" w:cs="Arial"/>
              <w:smallCaps/>
              <w:color w:val="808080"/>
              <w:sz w:val="20"/>
              <w:szCs w:val="20"/>
            </w:rPr>
          </w:pPr>
          <w:r>
            <w:rPr>
              <w:rFonts w:ascii="Arial" w:eastAsia="Arial" w:hAnsi="Arial" w:cs="Arial"/>
              <w:smallCaps/>
              <w:color w:val="808080"/>
              <w:sz w:val="20"/>
              <w:szCs w:val="20"/>
            </w:rPr>
            <w:fldChar w:fldCharType="begin"/>
          </w:r>
          <w:r>
            <w:rPr>
              <w:rFonts w:ascii="Arial" w:eastAsia="Arial" w:hAnsi="Arial" w:cs="Arial"/>
              <w:smallCaps/>
              <w:color w:val="808080"/>
              <w:sz w:val="20"/>
              <w:szCs w:val="20"/>
            </w:rPr>
            <w:instrText>PAGE</w:instrText>
          </w:r>
          <w:r>
            <w:rPr>
              <w:rFonts w:ascii="Arial" w:eastAsia="Arial" w:hAnsi="Arial" w:cs="Arial"/>
              <w:smallCaps/>
              <w:color w:val="808080"/>
              <w:sz w:val="20"/>
              <w:szCs w:val="20"/>
            </w:rPr>
            <w:fldChar w:fldCharType="separate"/>
          </w:r>
          <w:r w:rsidR="006650E7">
            <w:rPr>
              <w:rFonts w:ascii="Arial" w:eastAsia="Arial" w:hAnsi="Arial" w:cs="Arial"/>
              <w:smallCaps/>
              <w:noProof/>
              <w:color w:val="808080"/>
              <w:sz w:val="20"/>
              <w:szCs w:val="20"/>
            </w:rPr>
            <w:t>1</w:t>
          </w:r>
          <w:r>
            <w:rPr>
              <w:rFonts w:ascii="Arial" w:eastAsia="Arial" w:hAnsi="Arial" w:cs="Arial"/>
              <w:smallCaps/>
              <w:color w:val="808080"/>
              <w:sz w:val="20"/>
              <w:szCs w:val="20"/>
            </w:rPr>
            <w:fldChar w:fldCharType="end"/>
          </w:r>
        </w:p>
      </w:tc>
    </w:tr>
  </w:tbl>
  <w:p w14:paraId="6400F21C" w14:textId="77777777" w:rsidR="000908E5" w:rsidRDefault="000908E5">
    <w:pPr>
      <w:pBdr>
        <w:top w:val="nil"/>
        <w:left w:val="nil"/>
        <w:bottom w:val="nil"/>
        <w:right w:val="nil"/>
        <w:between w:val="nil"/>
      </w:pBdr>
      <w:tabs>
        <w:tab w:val="center" w:pos="4320"/>
        <w:tab w:val="right" w:pos="864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6F7" w14:textId="77777777" w:rsidR="000908E5" w:rsidRDefault="000908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6AC5" w14:textId="77777777" w:rsidR="00A67FC0" w:rsidRDefault="00A67FC0">
      <w:pPr>
        <w:spacing w:line="240" w:lineRule="auto"/>
      </w:pPr>
      <w:r>
        <w:separator/>
      </w:r>
    </w:p>
  </w:footnote>
  <w:footnote w:type="continuationSeparator" w:id="0">
    <w:p w14:paraId="291266C8" w14:textId="77777777" w:rsidR="00A67FC0" w:rsidRDefault="00A67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AF7" w14:textId="77777777" w:rsidR="000908E5" w:rsidRDefault="000908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B94"/>
    <w:multiLevelType w:val="multilevel"/>
    <w:tmpl w:val="4ECE88AA"/>
    <w:lvl w:ilvl="0">
      <w:start w:val="2005"/>
      <w:numFmt w:val="decimal"/>
      <w:lvlText w:val="%1"/>
      <w:lvlJc w:val="left"/>
      <w:pPr>
        <w:ind w:left="2160" w:hanging="21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7975F2"/>
    <w:multiLevelType w:val="multilevel"/>
    <w:tmpl w:val="2EDCFF4E"/>
    <w:lvl w:ilvl="0">
      <w:start w:val="1995"/>
      <w:numFmt w:val="decimal"/>
      <w:lvlText w:val="%1"/>
      <w:lvlJc w:val="left"/>
      <w:pPr>
        <w:ind w:left="2160" w:hanging="21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F481F33"/>
    <w:multiLevelType w:val="multilevel"/>
    <w:tmpl w:val="5946489C"/>
    <w:lvl w:ilvl="0">
      <w:start w:val="2009"/>
      <w:numFmt w:val="decimal"/>
      <w:lvlText w:val="%1"/>
      <w:lvlJc w:val="left"/>
      <w:pPr>
        <w:ind w:left="480" w:hanging="4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7A42E1"/>
    <w:multiLevelType w:val="multilevel"/>
    <w:tmpl w:val="ED9299D8"/>
    <w:lvl w:ilvl="0">
      <w:start w:val="2005"/>
      <w:numFmt w:val="decimal"/>
      <w:lvlText w:val="%1"/>
      <w:lvlJc w:val="left"/>
      <w:pPr>
        <w:ind w:left="480" w:hanging="4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0584983"/>
    <w:multiLevelType w:val="multilevel"/>
    <w:tmpl w:val="B7EEBB2C"/>
    <w:lvl w:ilvl="0">
      <w:start w:val="2005"/>
      <w:numFmt w:val="decimal"/>
      <w:lvlText w:val="%1"/>
      <w:lvlJc w:val="left"/>
      <w:pPr>
        <w:ind w:left="1800" w:hanging="18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BBD531A"/>
    <w:multiLevelType w:val="multilevel"/>
    <w:tmpl w:val="A13AE130"/>
    <w:lvl w:ilvl="0">
      <w:start w:val="1997"/>
      <w:numFmt w:val="decimal"/>
      <w:lvlText w:val="%1"/>
      <w:lvlJc w:val="left"/>
      <w:pPr>
        <w:ind w:left="450" w:hanging="4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DC70D0B"/>
    <w:multiLevelType w:val="multilevel"/>
    <w:tmpl w:val="01184568"/>
    <w:lvl w:ilvl="0">
      <w:start w:val="2005"/>
      <w:numFmt w:val="decimal"/>
      <w:lvlText w:val="%1"/>
      <w:lvlJc w:val="left"/>
      <w:pPr>
        <w:ind w:left="480" w:hanging="4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58387060">
    <w:abstractNumId w:val="3"/>
  </w:num>
  <w:num w:numId="2" w16cid:durableId="152526446">
    <w:abstractNumId w:val="6"/>
  </w:num>
  <w:num w:numId="3" w16cid:durableId="773866042">
    <w:abstractNumId w:val="4"/>
  </w:num>
  <w:num w:numId="4" w16cid:durableId="39520855">
    <w:abstractNumId w:val="0"/>
  </w:num>
  <w:num w:numId="5" w16cid:durableId="431241567">
    <w:abstractNumId w:val="2"/>
  </w:num>
  <w:num w:numId="6" w16cid:durableId="1008555604">
    <w:abstractNumId w:val="1"/>
  </w:num>
  <w:num w:numId="7" w16cid:durableId="1123112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5"/>
    <w:rsid w:val="000523A5"/>
    <w:rsid w:val="000801D7"/>
    <w:rsid w:val="000879D2"/>
    <w:rsid w:val="000908E5"/>
    <w:rsid w:val="000E3543"/>
    <w:rsid w:val="00162C74"/>
    <w:rsid w:val="00183175"/>
    <w:rsid w:val="001E6939"/>
    <w:rsid w:val="002042DA"/>
    <w:rsid w:val="002954DA"/>
    <w:rsid w:val="003114D9"/>
    <w:rsid w:val="00355508"/>
    <w:rsid w:val="0037533A"/>
    <w:rsid w:val="00396164"/>
    <w:rsid w:val="004B7058"/>
    <w:rsid w:val="004F7AE1"/>
    <w:rsid w:val="00522808"/>
    <w:rsid w:val="00573C85"/>
    <w:rsid w:val="00573CC5"/>
    <w:rsid w:val="0058433C"/>
    <w:rsid w:val="005D0AB5"/>
    <w:rsid w:val="00646558"/>
    <w:rsid w:val="006650E7"/>
    <w:rsid w:val="0067268B"/>
    <w:rsid w:val="00704AA1"/>
    <w:rsid w:val="007D2972"/>
    <w:rsid w:val="007D3E4D"/>
    <w:rsid w:val="00853929"/>
    <w:rsid w:val="008A38D3"/>
    <w:rsid w:val="008B279D"/>
    <w:rsid w:val="00955DFC"/>
    <w:rsid w:val="00973DF6"/>
    <w:rsid w:val="00997CB2"/>
    <w:rsid w:val="009A2CF0"/>
    <w:rsid w:val="009B5782"/>
    <w:rsid w:val="00A1041D"/>
    <w:rsid w:val="00A11070"/>
    <w:rsid w:val="00A1527B"/>
    <w:rsid w:val="00A17485"/>
    <w:rsid w:val="00A35EAE"/>
    <w:rsid w:val="00A67FC0"/>
    <w:rsid w:val="00A77B5B"/>
    <w:rsid w:val="00A87046"/>
    <w:rsid w:val="00A9448F"/>
    <w:rsid w:val="00AC10D0"/>
    <w:rsid w:val="00B3082F"/>
    <w:rsid w:val="00B711AD"/>
    <w:rsid w:val="00C15015"/>
    <w:rsid w:val="00C23DDA"/>
    <w:rsid w:val="00D105A1"/>
    <w:rsid w:val="00D313BA"/>
    <w:rsid w:val="00D7292D"/>
    <w:rsid w:val="00D915FD"/>
    <w:rsid w:val="00DC3F20"/>
    <w:rsid w:val="00E005DF"/>
    <w:rsid w:val="00E868D8"/>
    <w:rsid w:val="00EB6C2C"/>
    <w:rsid w:val="00F46D82"/>
    <w:rsid w:val="00F863DD"/>
    <w:rsid w:val="00F91482"/>
    <w:rsid w:val="00FC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51E7"/>
  <w15:docId w15:val="{8E2655F0-54DF-8745-BD1C-434D2F64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ntium Basic" w:eastAsia="Gentium Basic" w:hAnsi="Gentium Basic" w:cs="Gentium Basic"/>
        <w:sz w:val="28"/>
        <w:szCs w:val="28"/>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BD"/>
    <w:pPr>
      <w:adjustRightInd w:val="0"/>
      <w:spacing w:line="360" w:lineRule="atLeast"/>
      <w:textAlignment w:val="baseline"/>
    </w:pPr>
    <w:rPr>
      <w:rFonts w:ascii="Footlight MT Light" w:hAnsi="Footlight MT Light"/>
    </w:rPr>
  </w:style>
  <w:style w:type="paragraph" w:styleId="Heading1">
    <w:name w:val="heading 1"/>
    <w:basedOn w:val="Normal"/>
    <w:next w:val="Normal"/>
    <w:uiPriority w:val="9"/>
    <w:qFormat/>
    <w:pPr>
      <w:keepNext/>
      <w:pBdr>
        <w:top w:val="double" w:sz="12" w:space="1" w:color="auto"/>
        <w:bottom w:val="doub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 w:val="56"/>
      <w:szCs w:val="56"/>
    </w:rPr>
  </w:style>
  <w:style w:type="paragraph" w:styleId="Heading2">
    <w:name w:val="heading 2"/>
    <w:basedOn w:val="Normal"/>
    <w:next w:val="Normal"/>
    <w:uiPriority w:val="9"/>
    <w:unhideWhenUsed/>
    <w:qFormat/>
    <w:pPr>
      <w:keepNext/>
      <w:shd w:val="pct5" w:color="auto" w:fill="auto"/>
      <w:tabs>
        <w:tab w:val="left" w:pos="720"/>
        <w:tab w:val="left" w:pos="1440"/>
        <w:tab w:val="left" w:pos="2160"/>
        <w:tab w:val="left" w:pos="2880"/>
        <w:tab w:val="left" w:pos="4320"/>
        <w:tab w:val="left" w:pos="5040"/>
        <w:tab w:val="left" w:pos="5760"/>
        <w:tab w:val="left" w:pos="6660"/>
        <w:tab w:val="left" w:pos="7920"/>
      </w:tabs>
      <w:ind w:left="4140" w:right="4140"/>
      <w:jc w:val="center"/>
      <w:outlineLvl w:val="1"/>
    </w:pPr>
    <w:rPr>
      <w:rFonts w:ascii="Arial" w:hAnsi="Arial" w:cs="Arial"/>
      <w:spacing w:val="20"/>
      <w:sz w:val="36"/>
      <w:szCs w:val="36"/>
    </w:rPr>
  </w:style>
  <w:style w:type="paragraph" w:styleId="Heading3">
    <w:name w:val="heading 3"/>
    <w:basedOn w:val="Normal"/>
    <w:next w:val="Normal"/>
    <w:uiPriority w:val="9"/>
    <w:unhideWhenUsed/>
    <w:qFormat/>
    <w:pPr>
      <w:keepNext/>
      <w:shd w:val="pct5" w:color="auto" w:fill="auto"/>
      <w:tabs>
        <w:tab w:val="left" w:pos="720"/>
        <w:tab w:val="left" w:pos="1440"/>
        <w:tab w:val="left" w:pos="2160"/>
        <w:tab w:val="left" w:pos="2970"/>
        <w:tab w:val="left" w:pos="4320"/>
        <w:tab w:val="left" w:pos="5040"/>
        <w:tab w:val="left" w:pos="5760"/>
        <w:tab w:val="left" w:pos="6480"/>
        <w:tab w:val="left" w:pos="7380"/>
        <w:tab w:val="left" w:pos="8190"/>
      </w:tabs>
      <w:ind w:left="3420" w:right="3420"/>
      <w:jc w:val="center"/>
      <w:outlineLvl w:val="2"/>
    </w:pPr>
    <w:rPr>
      <w:rFonts w:ascii="Arial" w:hAnsi="Arial" w:cs="Arial"/>
      <w:spacing w:val="20"/>
      <w:sz w:val="32"/>
      <w:szCs w:val="32"/>
    </w:rPr>
  </w:style>
  <w:style w:type="paragraph" w:styleId="Heading4">
    <w:name w:val="heading 4"/>
    <w:basedOn w:val="Normal"/>
    <w:next w:val="Normal"/>
    <w:uiPriority w:val="9"/>
    <w:unhideWhenUsed/>
    <w:qFormat/>
    <w:pPr>
      <w:keepNext/>
      <w:shd w:val="pct5" w:color="auto" w:fill="auto"/>
      <w:tabs>
        <w:tab w:val="left" w:pos="720"/>
        <w:tab w:val="left" w:pos="1530"/>
        <w:tab w:val="left" w:pos="2160"/>
        <w:tab w:val="left" w:pos="2880"/>
        <w:tab w:val="left" w:pos="3600"/>
        <w:tab w:val="left" w:pos="4320"/>
        <w:tab w:val="left" w:pos="5040"/>
        <w:tab w:val="left" w:pos="5760"/>
        <w:tab w:val="left" w:pos="6480"/>
        <w:tab w:val="left" w:pos="7200"/>
        <w:tab w:val="left" w:pos="8280"/>
      </w:tabs>
      <w:ind w:left="2520" w:right="2700"/>
      <w:jc w:val="center"/>
      <w:outlineLvl w:val="3"/>
    </w:pPr>
    <w:rPr>
      <w:rFonts w:ascii="Arial" w:hAnsi="Arial" w:cs="Arial"/>
      <w:spacing w:val="20"/>
      <w:sz w:val="32"/>
      <w:szCs w:val="32"/>
    </w:rPr>
  </w:style>
  <w:style w:type="paragraph" w:styleId="Heading5">
    <w:name w:val="heading 5"/>
    <w:basedOn w:val="Normal"/>
    <w:next w:val="Normal"/>
    <w:link w:val="Heading5Char"/>
    <w:uiPriority w:val="9"/>
    <w:unhideWhenUsed/>
    <w:qFormat/>
    <w:pPr>
      <w:keepNext/>
      <w:pBdr>
        <w:top w:val="double" w:sz="12" w:space="1" w:color="auto"/>
        <w:bottom w:val="doub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cs="Arial"/>
      <w:b/>
      <w:bCs/>
      <w:smallCaps/>
      <w:spacing w:val="20"/>
      <w:sz w:val="32"/>
      <w:szCs w:val="32"/>
    </w:rPr>
  </w:style>
  <w:style w:type="paragraph" w:styleId="Heading6">
    <w:name w:val="heading 6"/>
    <w:basedOn w:val="Normal"/>
    <w:next w:val="Normal"/>
    <w:uiPriority w:val="9"/>
    <w:unhideWhenUsed/>
    <w:qFormat/>
    <w:pPr>
      <w:keepNext/>
      <w:pBdr>
        <w:top w:val="double" w:sz="12" w:space="1" w:color="auto"/>
        <w:bottom w:val="doub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Arial" w:hAnsi="Arial" w:cs="Arial"/>
      <w:spacing w:val="20"/>
      <w:sz w:val="32"/>
      <w:szCs w:val="32"/>
    </w:rPr>
  </w:style>
  <w:style w:type="paragraph" w:styleId="Heading7">
    <w:name w:val="heading 7"/>
    <w:basedOn w:val="Normal"/>
    <w:next w:val="Normal"/>
    <w:qFormat/>
    <w:rsid w:val="006F76B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6778"/>
    <w:pPr>
      <w:widowControl/>
      <w:adjustRightInd/>
      <w:spacing w:line="240" w:lineRule="auto"/>
      <w:jc w:val="center"/>
      <w:textAlignment w:val="auto"/>
    </w:pPr>
    <w:rPr>
      <w:rFonts w:ascii="Times New Roman" w:hAnsi="Times New Roman"/>
      <w:b/>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4"/>
    </w:rPr>
  </w:style>
  <w:style w:type="paragraph" w:styleId="BlockText">
    <w:name w:val="Block Text"/>
    <w:basedOn w:val="Normal"/>
    <w:pPr>
      <w:shd w:val="pct5" w:color="auto" w:fill="auto"/>
      <w:tabs>
        <w:tab w:val="left" w:pos="720"/>
        <w:tab w:val="left" w:pos="1440"/>
        <w:tab w:val="left" w:pos="3600"/>
        <w:tab w:val="left" w:pos="4320"/>
        <w:tab w:val="left" w:pos="5040"/>
        <w:tab w:val="left" w:pos="5760"/>
        <w:tab w:val="left" w:pos="6480"/>
        <w:tab w:val="left" w:pos="7200"/>
        <w:tab w:val="left" w:pos="8100"/>
      </w:tabs>
      <w:ind w:left="2880" w:right="3060"/>
      <w:jc w:val="center"/>
    </w:pPr>
    <w:rPr>
      <w:rFonts w:ascii="Arial" w:hAnsi="Arial" w:cs="Arial"/>
      <w:spacing w:val="20"/>
      <w:sz w:val="36"/>
      <w:szCs w:val="36"/>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Book Antiqua" w:hAnsi="Book Antiqua"/>
      <w:sz w:val="22"/>
      <w:szCs w:val="22"/>
    </w:r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widowControl/>
      <w:spacing w:after="240" w:line="240" w:lineRule="auto"/>
      <w:jc w:val="center"/>
    </w:pPr>
    <w:rPr>
      <w:rFonts w:ascii="Times New Roman" w:eastAsia="Times New Roman" w:hAnsi="Times New Roman" w:cs="Times New Roman"/>
      <w:b/>
      <w:sz w:val="32"/>
      <w:szCs w:val="32"/>
    </w:rPr>
  </w:style>
  <w:style w:type="character" w:styleId="Emphasis">
    <w:name w:val="Emphasis"/>
    <w:qFormat/>
    <w:rsid w:val="00720ECD"/>
    <w:rPr>
      <w:i/>
      <w:iCs/>
    </w:rPr>
  </w:style>
  <w:style w:type="paragraph" w:styleId="BodyText3">
    <w:name w:val="Body Text 3"/>
    <w:basedOn w:val="Normal"/>
    <w:rsid w:val="00163EBC"/>
    <w:pPr>
      <w:spacing w:after="120"/>
    </w:pPr>
    <w:rPr>
      <w:sz w:val="16"/>
      <w:szCs w:val="16"/>
    </w:rPr>
  </w:style>
  <w:style w:type="paragraph" w:styleId="BodyTextIndent">
    <w:name w:val="Body Text Indent"/>
    <w:basedOn w:val="Normal"/>
    <w:link w:val="BodyTextIndentChar"/>
    <w:rsid w:val="003D1961"/>
    <w:pPr>
      <w:spacing w:after="120"/>
      <w:ind w:left="360"/>
    </w:pPr>
    <w:rPr>
      <w:lang w:val="x-none" w:eastAsia="x-none"/>
    </w:rPr>
  </w:style>
  <w:style w:type="character" w:styleId="Hyperlink">
    <w:name w:val="Hyperlink"/>
    <w:uiPriority w:val="99"/>
    <w:rsid w:val="00593629"/>
    <w:rPr>
      <w:color w:val="0000FF"/>
      <w:u w:val="single"/>
    </w:rPr>
  </w:style>
  <w:style w:type="paragraph" w:styleId="NoSpacing">
    <w:name w:val="No Spacing"/>
    <w:uiPriority w:val="1"/>
    <w:qFormat/>
    <w:rsid w:val="000D2A8A"/>
    <w:pPr>
      <w:adjustRightInd w:val="0"/>
      <w:textAlignment w:val="baseline"/>
    </w:pPr>
    <w:rPr>
      <w:rFonts w:ascii="Footlight MT Light" w:hAnsi="Footlight MT Light"/>
    </w:rPr>
  </w:style>
  <w:style w:type="character" w:customStyle="1" w:styleId="BodyTextIndentChar">
    <w:name w:val="Body Text Indent Char"/>
    <w:link w:val="BodyTextIndent"/>
    <w:rsid w:val="00DB1D89"/>
    <w:rPr>
      <w:rFonts w:ascii="Footlight MT Light" w:hAnsi="Footlight MT Light"/>
      <w:sz w:val="28"/>
      <w:szCs w:val="28"/>
    </w:rPr>
  </w:style>
  <w:style w:type="paragraph" w:customStyle="1" w:styleId="reftx">
    <w:name w:val="reftx"/>
    <w:basedOn w:val="Normal"/>
    <w:rsid w:val="008C0868"/>
    <w:pPr>
      <w:widowControl/>
      <w:tabs>
        <w:tab w:val="left" w:pos="280"/>
      </w:tabs>
      <w:adjustRightInd/>
      <w:spacing w:line="220" w:lineRule="exact"/>
      <w:ind w:left="280" w:hanging="280"/>
      <w:textAlignment w:val="auto"/>
    </w:pPr>
    <w:rPr>
      <w:rFonts w:ascii="New York" w:hAnsi="New York"/>
      <w:sz w:val="18"/>
      <w:szCs w:val="20"/>
    </w:rPr>
  </w:style>
  <w:style w:type="paragraph" w:customStyle="1" w:styleId="rubrica">
    <w:name w:val="rubrica"/>
    <w:basedOn w:val="Normal"/>
    <w:rsid w:val="0044178C"/>
    <w:pPr>
      <w:widowControl/>
      <w:adjustRightInd/>
      <w:spacing w:line="240" w:lineRule="auto"/>
      <w:jc w:val="left"/>
      <w:textAlignment w:val="auto"/>
    </w:pPr>
    <w:rPr>
      <w:rFonts w:ascii="Times New Roman" w:hAnsi="Times New Roman"/>
      <w:sz w:val="24"/>
      <w:szCs w:val="24"/>
    </w:rPr>
  </w:style>
  <w:style w:type="paragraph" w:styleId="ListParagraph">
    <w:name w:val="List Paragraph"/>
    <w:basedOn w:val="Normal"/>
    <w:uiPriority w:val="34"/>
    <w:qFormat/>
    <w:rsid w:val="00670115"/>
    <w:pPr>
      <w:ind w:left="720"/>
      <w:contextualSpacing/>
    </w:pPr>
  </w:style>
  <w:style w:type="paragraph" w:styleId="BalloonText">
    <w:name w:val="Balloon Text"/>
    <w:basedOn w:val="Normal"/>
    <w:link w:val="BalloonTextChar"/>
    <w:rsid w:val="00445A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5A8C"/>
    <w:rPr>
      <w:rFonts w:ascii="Tahoma" w:hAnsi="Tahoma" w:cs="Tahoma"/>
      <w:sz w:val="16"/>
      <w:szCs w:val="16"/>
    </w:rPr>
  </w:style>
  <w:style w:type="character" w:customStyle="1" w:styleId="Heading5Char">
    <w:name w:val="Heading 5 Char"/>
    <w:basedOn w:val="DefaultParagraphFont"/>
    <w:link w:val="Heading5"/>
    <w:rsid w:val="00392718"/>
    <w:rPr>
      <w:rFonts w:ascii="Arial" w:hAnsi="Arial" w:cs="Arial"/>
      <w:b/>
      <w:bCs/>
      <w:smallCaps/>
      <w:spacing w:val="20"/>
      <w:sz w:val="32"/>
      <w:szCs w:val="32"/>
    </w:rPr>
  </w:style>
  <w:style w:type="paragraph" w:styleId="BodyTextIndent3">
    <w:name w:val="Body Text Indent 3"/>
    <w:basedOn w:val="Normal"/>
    <w:link w:val="BodyTextIndent3Char"/>
    <w:semiHidden/>
    <w:unhideWhenUsed/>
    <w:rsid w:val="005959E4"/>
    <w:pPr>
      <w:spacing w:after="120"/>
      <w:ind w:left="360"/>
    </w:pPr>
    <w:rPr>
      <w:sz w:val="16"/>
      <w:szCs w:val="16"/>
    </w:rPr>
  </w:style>
  <w:style w:type="character" w:customStyle="1" w:styleId="BodyTextIndent3Char">
    <w:name w:val="Body Text Indent 3 Char"/>
    <w:basedOn w:val="DefaultParagraphFont"/>
    <w:link w:val="BodyTextIndent3"/>
    <w:semiHidden/>
    <w:rsid w:val="005959E4"/>
    <w:rPr>
      <w:rFonts w:ascii="Footlight MT Light" w:hAnsi="Footlight MT Light"/>
      <w:sz w:val="16"/>
      <w:szCs w:val="16"/>
    </w:rPr>
  </w:style>
  <w:style w:type="paragraph" w:styleId="NormalWeb">
    <w:name w:val="Normal (Web)"/>
    <w:basedOn w:val="Normal"/>
    <w:semiHidden/>
    <w:unhideWhenUsed/>
    <w:rsid w:val="00923B8E"/>
    <w:rPr>
      <w:rFonts w:ascii="Times New Roman" w:hAnsi="Times New Roman"/>
      <w:sz w:val="24"/>
      <w:szCs w:val="24"/>
    </w:rPr>
  </w:style>
  <w:style w:type="character" w:styleId="UnresolvedMention">
    <w:name w:val="Unresolved Mention"/>
    <w:basedOn w:val="DefaultParagraphFont"/>
    <w:uiPriority w:val="99"/>
    <w:semiHidden/>
    <w:unhideWhenUsed/>
    <w:rsid w:val="007D2AF8"/>
    <w:rPr>
      <w:color w:val="605E5C"/>
      <w:shd w:val="clear" w:color="auto" w:fill="E1DFDD"/>
    </w:rPr>
  </w:style>
  <w:style w:type="paragraph" w:styleId="CommentText">
    <w:name w:val="annotation text"/>
    <w:basedOn w:val="Normal"/>
    <w:link w:val="CommentTextChar"/>
    <w:uiPriority w:val="99"/>
    <w:semiHidden/>
    <w:unhideWhenUsed/>
    <w:rsid w:val="00467F36"/>
    <w:pPr>
      <w:widowControl/>
      <w:adjustRightInd/>
      <w:spacing w:after="160" w:line="240" w:lineRule="auto"/>
      <w:jc w:val="left"/>
      <w:textAlignment w:val="auto"/>
    </w:pPr>
    <w:rPr>
      <w:rFonts w:ascii="Calibri" w:eastAsia="Calibri" w:hAnsi="Calibri"/>
      <w:sz w:val="20"/>
      <w:szCs w:val="20"/>
      <w:lang w:val="sv-SE"/>
    </w:rPr>
  </w:style>
  <w:style w:type="character" w:customStyle="1" w:styleId="CommentTextChar">
    <w:name w:val="Comment Text Char"/>
    <w:basedOn w:val="DefaultParagraphFont"/>
    <w:link w:val="CommentText"/>
    <w:uiPriority w:val="99"/>
    <w:semiHidden/>
    <w:rsid w:val="00467F36"/>
    <w:rPr>
      <w:rFonts w:ascii="Calibri" w:eastAsia="Calibri" w:hAnsi="Calibri"/>
      <w:lang w:val="sv-SE"/>
    </w:rPr>
  </w:style>
  <w:style w:type="character" w:styleId="CommentReference">
    <w:name w:val="annotation reference"/>
    <w:basedOn w:val="DefaultParagraphFont"/>
    <w:uiPriority w:val="99"/>
    <w:semiHidden/>
    <w:unhideWhenUsed/>
    <w:rsid w:val="00467F36"/>
    <w:rPr>
      <w:sz w:val="16"/>
      <w:szCs w:val="16"/>
    </w:rPr>
  </w:style>
  <w:style w:type="paragraph" w:customStyle="1" w:styleId="BodyA">
    <w:name w:val="Body A"/>
    <w:rsid w:val="00A349A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zh-CN"/>
    </w:rPr>
  </w:style>
  <w:style w:type="table" w:customStyle="1" w:styleId="a">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cticeupdate.com/content/5-year-outcomes-of-treatments-for-varicose-veins/88978/65/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dicine.medscape.com/article/1086399-over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medicine.medscape.com/article/1086612-overview" TargetMode="External"/><Relationship Id="rId4" Type="http://schemas.openxmlformats.org/officeDocument/2006/relationships/settings" Target="settings.xml"/><Relationship Id="rId9" Type="http://schemas.openxmlformats.org/officeDocument/2006/relationships/hyperlink" Target="http://www.ncbi.nlm.nih.gov/entrez/query.fcgi?db=pubmed&amp;cmd=Retrieve&amp;dopt=AbstractPlus&amp;list_uids=15696987&amp;query_hl=3&amp;itool=pubmed_docsu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MxAdQ9gmjj9u7o8sVW2HYsO8Lg==">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194</Pages>
  <Words>52502</Words>
  <Characters>299265</Characters>
  <Application>Microsoft Office Word</Application>
  <DocSecurity>0</DocSecurity>
  <Lines>2493</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 P. Goldman, MD</dc:creator>
  <cp:lastModifiedBy>Mitchel Goldman</cp:lastModifiedBy>
  <cp:revision>16</cp:revision>
  <dcterms:created xsi:type="dcterms:W3CDTF">2023-07-21T21:18:00Z</dcterms:created>
  <dcterms:modified xsi:type="dcterms:W3CDTF">2023-09-08T04:49:00Z</dcterms:modified>
</cp:coreProperties>
</file>